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472BB1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DD53E9">
      <w:r>
        <w:rPr>
          <w:noProof/>
        </w:rPr>
        <w:lastRenderedPageBreak/>
        <w:drawing>
          <wp:inline distT="0" distB="0" distL="0" distR="0" wp14:anchorId="16B89159" wp14:editId="39136734">
            <wp:extent cx="5274310" cy="629132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DD53E9">
      <w:r>
        <w:rPr>
          <w:noProof/>
        </w:rPr>
        <w:drawing>
          <wp:inline distT="0" distB="0" distL="0" distR="0" wp14:anchorId="54C7D609" wp14:editId="4E37D646">
            <wp:extent cx="5274310" cy="1839904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DD53E9">
      <w:r>
        <w:rPr>
          <w:noProof/>
        </w:rPr>
        <w:lastRenderedPageBreak/>
        <w:drawing>
          <wp:inline distT="0" distB="0" distL="0" distR="0" wp14:anchorId="4E59E9A3" wp14:editId="792F353C">
            <wp:extent cx="5274310" cy="657457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193F1A">
      <w:r>
        <w:rPr>
          <w:noProof/>
        </w:rPr>
        <w:drawing>
          <wp:inline distT="0" distB="0" distL="0" distR="0" wp14:anchorId="78D47C44" wp14:editId="25234D35">
            <wp:extent cx="5274310" cy="21878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193F1A" w:rsidRPr="00193F1A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 w:rsidR="00193F1A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LTAI4Fk454CHyAn1EBgoSQ1u</w:t>
      </w:r>
      <w:r w:rsidR="00193F1A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193F1A" w:rsidRPr="00193F1A">
        <w:rPr>
          <w:rFonts w:ascii="Tahoma" w:eastAsiaTheme="minorEastAsia" w:hAnsi="Tahoma" w:cs="Tahoma"/>
          <w:b/>
          <w:bCs/>
          <w:color w:val="FFFFFF"/>
          <w:kern w:val="2"/>
          <w:sz w:val="18"/>
          <w:szCs w:val="18"/>
          <w:shd w:val="clear" w:color="auto" w:fill="5CB85C"/>
        </w:rPr>
        <w:t>kl228vvAB3yRTZQrhxJzkTJypZvMHg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0A5C07" w:rsidRPr="000A5C07">
        <w:rPr>
          <w:rFonts w:ascii="Tahoma" w:hAnsi="Tahoma" w:cs="Tahoma"/>
          <w:color w:val="333333"/>
          <w:sz w:val="18"/>
          <w:szCs w:val="18"/>
          <w:shd w:val="clear" w:color="auto" w:fill="FAFAFA"/>
        </w:rPr>
        <w:t xml:space="preserve"> </w:t>
      </w:r>
      <w:r w:rsidR="000A5C07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qqiuxiaofeng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justatest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472B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48C39" wp14:editId="319455D4">
            <wp:extent cx="5274310" cy="4699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1" w:rsidRDefault="00472BB1">
      <w:r>
        <w:rPr>
          <w:noProof/>
        </w:rPr>
        <w:drawing>
          <wp:inline distT="0" distB="0" distL="0" distR="0" wp14:anchorId="0C8CD7EC" wp14:editId="124441CB">
            <wp:extent cx="2219325" cy="647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1" w:rsidRDefault="002015D8" w:rsidP="00472BB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最终上传结果：</w:t>
      </w:r>
    </w:p>
    <w:p w:rsidR="00472BB1" w:rsidRDefault="00472BB1">
      <w:r>
        <w:rPr>
          <w:noProof/>
        </w:rPr>
        <w:drawing>
          <wp:inline distT="0" distB="0" distL="0" distR="0" wp14:anchorId="5365584F" wp14:editId="30D724FA">
            <wp:extent cx="5274310" cy="1152534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bookmarkStart w:id="0" w:name="_GoBack"/>
      <w:bookmarkEnd w:id="0"/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A5C07"/>
    <w:rsid w:val="00193F1A"/>
    <w:rsid w:val="002015D8"/>
    <w:rsid w:val="00231BF9"/>
    <w:rsid w:val="00333257"/>
    <w:rsid w:val="00472BB1"/>
    <w:rsid w:val="008A22B1"/>
    <w:rsid w:val="00977F64"/>
    <w:rsid w:val="00DD53E9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