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5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0"/>
        <w:gridCol w:w="243"/>
        <w:gridCol w:w="7729"/>
      </w:tblGrid>
      <w:tr w:rsidR="00513367" w14:paraId="37E17768" w14:textId="77777777" w:rsidTr="00513367">
        <w:trPr>
          <w:trHeight w:val="10506"/>
        </w:trPr>
        <w:tc>
          <w:tcPr>
            <w:tcW w:w="7540" w:type="dxa"/>
          </w:tcPr>
          <w:p w14:paraId="12FBEA52" w14:textId="5D0EC315" w:rsidR="00317DE7" w:rsidRDefault="00C74523" w:rsidP="0005179B">
            <w:pPr>
              <w:rPr>
                <w:rFonts w:eastAsia="Times New Roman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585875" wp14:editId="512FB98D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0</wp:posOffset>
                      </wp:positionV>
                      <wp:extent cx="2554605" cy="648970"/>
                      <wp:effectExtent l="0" t="0" r="0" b="11430"/>
                      <wp:wrapSquare wrapText="bothSides"/>
                      <wp:docPr id="3" name="Textfel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4605" cy="648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B7C12D4" w14:textId="77777777" w:rsidR="00317DE7" w:rsidRPr="00113140" w:rsidRDefault="00317DE7" w:rsidP="0005179B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act" w:hAnsi="Impact"/>
                                      <w:sz w:val="72"/>
                                    </w:rPr>
                                  </w:pPr>
                                  <w:r w:rsidRPr="00113140">
                                    <w:rPr>
                                      <w:rFonts w:ascii="Impact" w:hAnsi="Impact"/>
                                      <w:sz w:val="72"/>
                                    </w:rPr>
                                    <w:t>Workshop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585875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feld 3" o:spid="_x0000_s1026" type="#_x0000_t202" style="position:absolute;margin-left:74.95pt;margin-top:0;width:201.15pt;height:51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" filled="f" stroked="f">
                      <v:textbox style="mso-fit-shape-to-text:t">
                        <w:txbxContent>
                          <w:p w14:paraId="6B7C12D4" w14:textId="77777777" w:rsidR="00317DE7" w:rsidRPr="00113140" w:rsidRDefault="00317DE7" w:rsidP="0005179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113140">
                              <w:rPr>
                                <w:rFonts w:ascii="Impact" w:hAnsi="Impact"/>
                                <w:sz w:val="72"/>
                              </w:rPr>
                              <w:t>Workshop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13140">
              <w:rPr>
                <w:rFonts w:ascii="Impact" w:hAnsi="Impact"/>
                <w:noProof/>
                <w:sz w:val="72"/>
                <w:lang w:eastAsia="de-DE"/>
              </w:rPr>
              <w:drawing>
                <wp:anchor distT="0" distB="0" distL="114300" distR="114300" simplePos="0" relativeHeight="251670528" behindDoc="0" locked="0" layoutInCell="1" allowOverlap="1" wp14:anchorId="151312FF" wp14:editId="1A5EEC8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0</wp:posOffset>
                  </wp:positionV>
                  <wp:extent cx="614045" cy="536575"/>
                  <wp:effectExtent l="0" t="0" r="0" b="0"/>
                  <wp:wrapTight wrapText="bothSides">
                    <wp:wrapPolygon edited="0">
                      <wp:start x="5361" y="0"/>
                      <wp:lineTo x="0" y="3067"/>
                      <wp:lineTo x="0" y="12270"/>
                      <wp:lineTo x="1787" y="16360"/>
                      <wp:lineTo x="5361" y="20450"/>
                      <wp:lineTo x="6254" y="20450"/>
                      <wp:lineTo x="20550" y="20450"/>
                      <wp:lineTo x="20550" y="3067"/>
                      <wp:lineTo x="15189" y="0"/>
                      <wp:lineTo x="5361" y="0"/>
                    </wp:wrapPolygon>
                  </wp:wrapTight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4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590841" w14:textId="68819EFE" w:rsidR="00317DE7" w:rsidRDefault="00317DE7" w:rsidP="0005179B">
            <w:pPr>
              <w:rPr>
                <w:rFonts w:eastAsia="Times New Roman"/>
              </w:rPr>
            </w:pPr>
          </w:p>
          <w:p w14:paraId="7A51CA9F" w14:textId="77777777" w:rsidR="00C74523" w:rsidRDefault="00C74523" w:rsidP="0005179B">
            <w:pPr>
              <w:rPr>
                <w:rFonts w:eastAsia="Times New Roman"/>
              </w:rPr>
            </w:pPr>
          </w:p>
          <w:p w14:paraId="15E7D026" w14:textId="77777777" w:rsidR="00317DE7" w:rsidRDefault="00317DE7" w:rsidP="0005179B">
            <w:pPr>
              <w:rPr>
                <w:rFonts w:ascii="PT Mono" w:eastAsia="Times New Roman" w:hAnsi="PT Mono"/>
                <w:b/>
              </w:rPr>
            </w:pPr>
          </w:p>
          <w:p w14:paraId="7928F042" w14:textId="118D8AE4" w:rsidR="00317DE7" w:rsidRDefault="00317DE7" w:rsidP="0005179B">
            <w:pPr>
              <w:jc w:val="center"/>
              <w:rPr>
                <w:rFonts w:ascii="PT Mono" w:eastAsia="Times New Roman" w:hAnsi="PT Mono"/>
                <w:b/>
              </w:rPr>
            </w:pPr>
            <w:r>
              <w:rPr>
                <w:rFonts w:ascii="PT Mono" w:eastAsia="Times New Roman" w:hAnsi="PT Mono"/>
                <w:b/>
              </w:rPr>
              <w:t>9-16 UHR, 12.05.2017,</w:t>
            </w:r>
            <w:r w:rsidR="00ED4D11">
              <w:rPr>
                <w:rFonts w:ascii="PT Mono" w:eastAsia="Times New Roman" w:hAnsi="PT Mono"/>
                <w:b/>
              </w:rPr>
              <w:t xml:space="preserve"> M36</w:t>
            </w:r>
            <w:r w:rsidR="00972B02">
              <w:rPr>
                <w:rFonts w:ascii="PT Mono" w:eastAsia="Times New Roman" w:hAnsi="PT Mono"/>
                <w:b/>
              </w:rPr>
              <w:t xml:space="preserve">.2 </w:t>
            </w:r>
            <w:r>
              <w:rPr>
                <w:rFonts w:ascii="PT Mono" w:eastAsia="Times New Roman" w:hAnsi="PT Mono"/>
                <w:b/>
              </w:rPr>
              <w:t>(CIP Pool)</w:t>
            </w:r>
          </w:p>
          <w:p w14:paraId="3296057E" w14:textId="77777777" w:rsidR="00317DE7" w:rsidRDefault="00317DE7" w:rsidP="0005179B">
            <w:pPr>
              <w:rPr>
                <w:rFonts w:ascii="PT Mono" w:eastAsia="Times New Roman" w:hAnsi="PT Mono"/>
                <w:b/>
              </w:rPr>
            </w:pPr>
          </w:p>
          <w:p w14:paraId="405D93CE" w14:textId="77777777" w:rsidR="00317DE7" w:rsidRPr="005D6CEC" w:rsidRDefault="00317DE7" w:rsidP="0005179B">
            <w:pPr>
              <w:rPr>
                <w:rFonts w:ascii="PT Mono" w:eastAsia="Times New Roman" w:hAnsi="PT Mono"/>
                <w:b/>
              </w:rPr>
            </w:pPr>
            <w:r w:rsidRPr="005D6CEC">
              <w:rPr>
                <w:rFonts w:ascii="PT Mono" w:eastAsia="Times New Roman" w:hAnsi="PT Mono"/>
                <w:b/>
              </w:rPr>
              <w:t>Was ist R?</w:t>
            </w:r>
          </w:p>
          <w:p w14:paraId="2DD892B9" w14:textId="1DCED74C" w:rsidR="00DD2FD3" w:rsidRPr="00113140" w:rsidRDefault="00317DE7" w:rsidP="0005179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>R ist eine leistungsfähige und vielseitige Stati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>stik-Software, die in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 Wirtschaft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 xml:space="preserve"> und Forschung zunehmen</w:t>
            </w:r>
            <w:r w:rsidR="00513367">
              <w:rPr>
                <w:rFonts w:ascii="Times" w:hAnsi="Times" w:cs="Times"/>
                <w:color w:val="000000"/>
                <w:sz w:val="22"/>
                <w:szCs w:val="22"/>
              </w:rPr>
              <w:t>d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 xml:space="preserve"> an Bedeutung gewinnt.</w:t>
            </w:r>
            <w:r w:rsidR="00DD2FD3"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</w:p>
          <w:p w14:paraId="44A292A6" w14:textId="77777777" w:rsidR="00317DE7" w:rsidRDefault="00317DE7" w:rsidP="0005179B">
            <w:pPr>
              <w:rPr>
                <w:rFonts w:ascii="PT Mono" w:eastAsia="Times New Roman" w:hAnsi="PT Mono"/>
                <w:b/>
              </w:rPr>
            </w:pPr>
          </w:p>
          <w:p w14:paraId="2BE0B622" w14:textId="77777777" w:rsidR="00317DE7" w:rsidRPr="006D2B9E" w:rsidRDefault="00317DE7" w:rsidP="0005179B">
            <w:pPr>
              <w:rPr>
                <w:rFonts w:ascii="PT Mono" w:eastAsia="Times New Roman" w:hAnsi="PT Mono"/>
                <w:b/>
              </w:rPr>
            </w:pPr>
            <w:r w:rsidRPr="006D2B9E">
              <w:rPr>
                <w:rFonts w:ascii="PT Mono" w:eastAsia="Times New Roman" w:hAnsi="PT Mono"/>
                <w:b/>
              </w:rPr>
              <w:t>Warum R?</w:t>
            </w:r>
          </w:p>
          <w:p w14:paraId="3D49855F" w14:textId="56806035" w:rsidR="00317DE7" w:rsidRPr="00C74523" w:rsidRDefault="00317DE7" w:rsidP="0005179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Im Gegensatz zu SPSS und </w:t>
            </w:r>
            <w:r w:rsidR="0048462D">
              <w:rPr>
                <w:rFonts w:ascii="Times" w:hAnsi="Times" w:cs="Times"/>
                <w:color w:val="000000"/>
                <w:sz w:val="22"/>
                <w:szCs w:val="22"/>
              </w:rPr>
              <w:t>STATA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 ist R komplett </w:t>
            </w:r>
            <w:r w:rsidRPr="00317DE7">
              <w:rPr>
                <w:rFonts w:ascii="Times" w:hAnsi="Times" w:cs="Times"/>
                <w:b/>
                <w:i/>
                <w:color w:val="000000"/>
                <w:sz w:val="22"/>
                <w:szCs w:val="22"/>
              </w:rPr>
              <w:t>kostenlos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. Zusätzlich gibt es eine aktive </w:t>
            </w:r>
            <w:r w:rsidR="00513367">
              <w:rPr>
                <w:rFonts w:ascii="Times" w:hAnsi="Times" w:cs="Times"/>
                <w:color w:val="000000"/>
                <w:sz w:val="22"/>
                <w:szCs w:val="22"/>
              </w:rPr>
              <w:t>o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nline </w:t>
            </w:r>
            <w:r w:rsidR="00513367">
              <w:rPr>
                <w:rFonts w:ascii="Times" w:hAnsi="Times" w:cs="Times"/>
                <w:color w:val="000000"/>
                <w:sz w:val="22"/>
                <w:szCs w:val="22"/>
              </w:rPr>
              <w:t>C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>ommunity, die ständig neue</w:t>
            </w:r>
            <w:r w:rsidR="00513367">
              <w:rPr>
                <w:rFonts w:ascii="Times" w:hAnsi="Times" w:cs="Times"/>
                <w:color w:val="000000"/>
                <w:sz w:val="22"/>
                <w:szCs w:val="22"/>
              </w:rPr>
              <w:t xml:space="preserve">, 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frei verfügbare Erweiterungen entwickelt und sich gegenseitig unterstützt. </w:t>
            </w:r>
          </w:p>
          <w:p w14:paraId="4833600E" w14:textId="2BEA4232" w:rsidR="00D03614" w:rsidRDefault="00D03614" w:rsidP="0005179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Mono" w:hAnsi="PT Mono" w:cs="Times"/>
                <w:b/>
                <w:color w:val="000000"/>
              </w:rPr>
            </w:pPr>
            <w:r w:rsidRPr="00113140">
              <w:rPr>
                <w:noProof/>
                <w:sz w:val="22"/>
                <w:szCs w:val="22"/>
                <w:lang w:eastAsia="de-DE"/>
              </w:rPr>
              <w:drawing>
                <wp:anchor distT="0" distB="0" distL="114300" distR="114300" simplePos="0" relativeHeight="251669504" behindDoc="0" locked="0" layoutInCell="1" allowOverlap="1" wp14:anchorId="1C275056" wp14:editId="54FA3096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194945</wp:posOffset>
                  </wp:positionV>
                  <wp:extent cx="4496435" cy="2809875"/>
                  <wp:effectExtent l="0" t="0" r="0" b="9525"/>
                  <wp:wrapTight wrapText="bothSides">
                    <wp:wrapPolygon edited="0">
                      <wp:start x="0" y="0"/>
                      <wp:lineTo x="0" y="21478"/>
                      <wp:lineTo x="21475" y="21478"/>
                      <wp:lineTo x="21475" y="0"/>
                      <wp:lineTo x="0" y="0"/>
                    </wp:wrapPolygon>
                  </wp:wrapTight>
                  <wp:docPr id="2" name="Bild 2" descr="/Users/simonroth/Dropbox/Screenshots/Screenshot 2017-04-25 14.41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simonroth/Dropbox/Screenshots/Screenshot 2017-04-25 14.41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43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8E6268" w14:textId="735281D9" w:rsidR="00317DE7" w:rsidRDefault="00317DE7" w:rsidP="0005179B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Mono" w:hAnsi="PT Mono" w:cs="Times"/>
                <w:b/>
                <w:color w:val="000000"/>
              </w:rPr>
            </w:pPr>
            <w:r w:rsidRPr="00113140">
              <w:rPr>
                <w:rFonts w:ascii="PT Mono" w:hAnsi="PT Mono" w:cs="Times"/>
                <w:b/>
                <w:color w:val="000000"/>
              </w:rPr>
              <w:t>Ziele</w:t>
            </w:r>
            <w:r>
              <w:rPr>
                <w:rFonts w:ascii="PT Mono" w:hAnsi="PT Mono" w:cs="Times"/>
                <w:b/>
                <w:color w:val="000000"/>
              </w:rPr>
              <w:t xml:space="preserve"> </w:t>
            </w:r>
          </w:p>
          <w:p w14:paraId="196201E8" w14:textId="43D2DB6B" w:rsidR="00317DE7" w:rsidRPr="00513367" w:rsidRDefault="00D03614" w:rsidP="0051336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/>
                <w:noProof/>
                <w:sz w:val="22"/>
                <w:szCs w:val="2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8479" behindDoc="0" locked="0" layoutInCell="1" allowOverlap="1" wp14:anchorId="4FF8DF1F" wp14:editId="5DADE08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476885</wp:posOffset>
                      </wp:positionV>
                      <wp:extent cx="4648200" cy="5867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571"/>
                          <wp:lineTo x="21482" y="20571"/>
                          <wp:lineTo x="21482" y="0"/>
                          <wp:lineTo x="0" y="0"/>
                        </wp:wrapPolygon>
                      </wp:wrapThrough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0" cy="586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386D1" w14:textId="4F3BEC44" w:rsidR="00C74523" w:rsidRPr="00C74523" w:rsidRDefault="00C74523" w:rsidP="00C74523">
                                  <w:pPr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D03614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Cs w:val="22"/>
                                    </w:rPr>
                                    <w:t>Anmeldung</w:t>
                                  </w:r>
                                  <w:r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 w:rsidR="001C6886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1C6886" w:rsidRPr="001C6886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goo.gl/lwULf1</w:t>
                                  </w:r>
                                  <w:r w:rsidR="000D2B4D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265DEDAD" w14:textId="0A1EBF6B" w:rsidR="00C74523" w:rsidRDefault="00DD2FD3" w:rsidP="00C74523">
                                  <w:pPr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Weitere </w:t>
                                  </w:r>
                                  <w:r w:rsidR="00C74523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Infos</w:t>
                                  </w:r>
                                  <w:r w:rsidR="00C74523" w:rsidRPr="00426ACD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: r-group-stuttgart.github.io/ </w:t>
                                  </w:r>
                                  <w:r w:rsidR="00C74523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                </w:t>
                                  </w:r>
                                </w:p>
                                <w:p w14:paraId="598D95D1" w14:textId="1CAD0E08" w:rsidR="00C74523" w:rsidRDefault="00C74523" w:rsidP="00C74523">
                                  <w:pPr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426ACD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Facebook</w:t>
                                  </w:r>
                                  <w:r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="00D03614" w:rsidRPr="002E0D35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 w:rsidR="00D03614"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acebook.com/</w:t>
                                  </w:r>
                                  <w:proofErr w:type="spellStart"/>
                                  <w:r w:rsidR="00D03614"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groups</w:t>
                                  </w:r>
                                  <w:proofErr w:type="spellEnd"/>
                                  <w:r w:rsidR="00D03614"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proofErr w:type="spellStart"/>
                                  <w:r w:rsidR="00D03614"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rstuttgart</w:t>
                                  </w:r>
                                  <w:proofErr w:type="spellEnd"/>
                                  <w:r w:rsidR="00D03614"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</w:p>
                                <w:p w14:paraId="5218B3C7" w14:textId="0253FF61" w:rsidR="00C74523" w:rsidRDefault="00C74523" w:rsidP="00C745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F8DF1F" id="Rechteck 11" o:spid="_x0000_s1027" style="position:absolute;margin-left:-5.4pt;margin-top:37.55pt;width:366pt;height:46.2pt;z-index:25166847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" fillcolor="#e7e6e6 [3214]" stroked="f" strokeweight="1pt">
                      <v:textbox>
                        <w:txbxContent>
                          <w:p w14:paraId="201386D1" w14:textId="4F3BEC44" w:rsidR="00C74523" w:rsidRPr="00C74523" w:rsidRDefault="00C74523" w:rsidP="00C74523">
                            <w:pPr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03614">
                              <w:rPr>
                                <w:rFonts w:ascii="Times" w:hAnsi="Times" w:cs="Times"/>
                                <w:b/>
                                <w:color w:val="000000"/>
                                <w:szCs w:val="22"/>
                              </w:rPr>
                              <w:t>Anmeldung</w:t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1C6886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6886" w:rsidRPr="001C6886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goo.gl/lwULf1</w:t>
                            </w:r>
                            <w:r w:rsidR="000D2B4D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5DEDAD" w14:textId="0A1EBF6B" w:rsidR="00C74523" w:rsidRDefault="00DD2FD3" w:rsidP="00C74523">
                            <w:pPr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Weitere </w:t>
                            </w:r>
                            <w:r w:rsidR="00C74523">
                              <w:rPr>
                                <w:rFonts w:ascii="Times" w:hAnsi="Times" w:cs="Time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Infos</w:t>
                            </w:r>
                            <w:r w:rsidR="00C74523" w:rsidRPr="00426ACD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: r-group-stuttgart.github.io/ </w:t>
                            </w:r>
                            <w:r w:rsidR="00C74523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</w:p>
                          <w:p w14:paraId="598D95D1" w14:textId="1CAD0E08" w:rsidR="00C74523" w:rsidRDefault="00C74523" w:rsidP="00C74523">
                            <w:pPr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26ACD">
                              <w:rPr>
                                <w:rFonts w:ascii="Times" w:hAnsi="Times" w:cs="Time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Facebook</w:t>
                            </w:r>
                            <w:r>
                              <w:rPr>
                                <w:rFonts w:ascii="Times" w:hAnsi="Times" w:cs="Time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D03614" w:rsidRPr="002E0D35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f</w:t>
                            </w:r>
                            <w:r w:rsidR="00D03614"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acebook.com/</w:t>
                            </w:r>
                            <w:proofErr w:type="spellStart"/>
                            <w:r w:rsidR="00D03614"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groups</w:t>
                            </w:r>
                            <w:proofErr w:type="spellEnd"/>
                            <w:r w:rsidR="00D03614"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D03614"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rstuttgart</w:t>
                            </w:r>
                            <w:proofErr w:type="spellEnd"/>
                            <w:r w:rsidR="00D03614"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14:paraId="5218B3C7" w14:textId="0253FF61" w:rsidR="00C74523" w:rsidRDefault="00C74523" w:rsidP="00C74523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317DE7" w:rsidRPr="00113140">
              <w:rPr>
                <w:rFonts w:ascii="Times" w:hAnsi="Times" w:cs="Times"/>
                <w:color w:val="000000"/>
                <w:sz w:val="22"/>
                <w:szCs w:val="22"/>
              </w:rPr>
              <w:t>Am Ende des Workshops we</w:t>
            </w:r>
            <w:r w:rsidR="00513367">
              <w:rPr>
                <w:rFonts w:ascii="Times" w:hAnsi="Times" w:cs="Times"/>
                <w:color w:val="000000"/>
                <w:sz w:val="22"/>
                <w:szCs w:val="22"/>
              </w:rPr>
              <w:t>rden Studierende befähigt sein, Daten</w:t>
            </w:r>
            <w:r w:rsidR="00317DE7"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 zu visualisieren und Lineare Regressionen in R durchzuführen. </w:t>
            </w:r>
            <w:r w:rsidR="00F2550B">
              <w:rPr>
                <w:rFonts w:ascii="Times" w:hAnsi="Times" w:cs="Times"/>
                <w:color w:val="000000"/>
                <w:sz w:val="22"/>
                <w:szCs w:val="22"/>
              </w:rPr>
              <w:t>Per</w:t>
            </w:r>
            <w:r w:rsidR="00513367">
              <w:rPr>
                <w:rFonts w:ascii="Times" w:hAnsi="Times" w:cs="Times"/>
                <w:color w:val="000000"/>
                <w:sz w:val="22"/>
                <w:szCs w:val="22"/>
              </w:rPr>
              <w:t>fekt für die nächste Hausarbeit.</w:t>
            </w:r>
          </w:p>
        </w:tc>
        <w:tc>
          <w:tcPr>
            <w:tcW w:w="243" w:type="dxa"/>
          </w:tcPr>
          <w:p w14:paraId="3E74607E" w14:textId="11A69147" w:rsidR="00317DE7" w:rsidRPr="00113140" w:rsidRDefault="00317DE7" w:rsidP="0005179B">
            <w:pPr>
              <w:rPr>
                <w:rFonts w:ascii="Impact" w:hAnsi="Impact"/>
                <w:noProof/>
                <w:sz w:val="72"/>
                <w:lang w:eastAsia="de-DE"/>
              </w:rPr>
            </w:pPr>
            <w:r>
              <w:rPr>
                <w:rFonts w:ascii="Impact" w:hAnsi="Impact"/>
                <w:noProof/>
                <w:sz w:val="72"/>
                <w:lang w:eastAsia="de-DE"/>
              </w:rPr>
              <w:t xml:space="preserve">          </w:t>
            </w:r>
          </w:p>
        </w:tc>
        <w:tc>
          <w:tcPr>
            <w:tcW w:w="7729" w:type="dxa"/>
          </w:tcPr>
          <w:p w14:paraId="70771326" w14:textId="77777777" w:rsidR="00513367" w:rsidRDefault="00317DE7" w:rsidP="00513367">
            <w:pPr>
              <w:rPr>
                <w:rFonts w:eastAsia="Times New Roman"/>
              </w:rPr>
            </w:pP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 </w:t>
            </w:r>
            <w:r w:rsidR="00ED4D11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C6E0EA" wp14:editId="36AF2F59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0</wp:posOffset>
                      </wp:positionV>
                      <wp:extent cx="2554605" cy="648970"/>
                      <wp:effectExtent l="0" t="0" r="0" b="11430"/>
                      <wp:wrapSquare wrapText="bothSides"/>
                      <wp:docPr id="12" name="Textfel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4605" cy="648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231C831" w14:textId="77777777" w:rsidR="00ED4D11" w:rsidRPr="00113140" w:rsidRDefault="00ED4D11" w:rsidP="00ED4D11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act" w:hAnsi="Impact"/>
                                      <w:sz w:val="72"/>
                                    </w:rPr>
                                  </w:pPr>
                                  <w:r w:rsidRPr="00113140">
                                    <w:rPr>
                                      <w:rFonts w:ascii="Impact" w:hAnsi="Impact"/>
                                      <w:sz w:val="72"/>
                                    </w:rPr>
                                    <w:t>Workshop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E0EA" id="Textfeld 12" o:spid="_x0000_s1028" type="#_x0000_t202" style="position:absolute;margin-left:74.95pt;margin-top:0;width:201.15pt;height:51.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" filled="f" stroked="f">
                      <v:textbox style="mso-fit-shape-to-text:t">
                        <w:txbxContent>
                          <w:p w14:paraId="1231C831" w14:textId="77777777" w:rsidR="00ED4D11" w:rsidRPr="00113140" w:rsidRDefault="00ED4D11" w:rsidP="00ED4D1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113140">
                              <w:rPr>
                                <w:rFonts w:ascii="Impact" w:hAnsi="Impact"/>
                                <w:sz w:val="72"/>
                              </w:rPr>
                              <w:t>Workshop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D4D11" w:rsidRPr="00113140">
              <w:rPr>
                <w:rFonts w:ascii="Impact" w:hAnsi="Impact"/>
                <w:noProof/>
                <w:sz w:val="72"/>
                <w:lang w:eastAsia="de-DE"/>
              </w:rPr>
              <w:drawing>
                <wp:anchor distT="0" distB="0" distL="114300" distR="114300" simplePos="0" relativeHeight="251675648" behindDoc="0" locked="0" layoutInCell="1" allowOverlap="1" wp14:anchorId="79B847F7" wp14:editId="2DADB861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0</wp:posOffset>
                  </wp:positionV>
                  <wp:extent cx="614045" cy="536575"/>
                  <wp:effectExtent l="0" t="0" r="0" b="0"/>
                  <wp:wrapTight wrapText="bothSides">
                    <wp:wrapPolygon edited="0">
                      <wp:start x="5361" y="0"/>
                      <wp:lineTo x="0" y="3067"/>
                      <wp:lineTo x="0" y="12270"/>
                      <wp:lineTo x="1787" y="16360"/>
                      <wp:lineTo x="5361" y="20450"/>
                      <wp:lineTo x="6254" y="20450"/>
                      <wp:lineTo x="20550" y="20450"/>
                      <wp:lineTo x="20550" y="3067"/>
                      <wp:lineTo x="15189" y="0"/>
                      <wp:lineTo x="5361" y="0"/>
                    </wp:wrapPolygon>
                  </wp:wrapTight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4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3367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8D49F06" wp14:editId="4FE584D1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0</wp:posOffset>
                      </wp:positionV>
                      <wp:extent cx="2554605" cy="648970"/>
                      <wp:effectExtent l="0" t="0" r="0" b="11430"/>
                      <wp:wrapSquare wrapText="bothSides"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4605" cy="648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AF07E9B" w14:textId="77777777" w:rsidR="00513367" w:rsidRPr="00113140" w:rsidRDefault="00513367" w:rsidP="00513367">
                                  <w:pPr>
                                    <w:pStyle w:val="Listenabsatz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Impact" w:hAnsi="Impact"/>
                                      <w:sz w:val="72"/>
                                    </w:rPr>
                                  </w:pPr>
                                  <w:r w:rsidRPr="00113140">
                                    <w:rPr>
                                      <w:rFonts w:ascii="Impact" w:hAnsi="Impact"/>
                                      <w:sz w:val="72"/>
                                    </w:rPr>
                                    <w:t>Workshop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D49F06" id="Textfeld 8" o:spid="_x0000_s1029" type="#_x0000_t202" style="position:absolute;margin-left:74.95pt;margin-top:0;width:201.15pt;height:51.1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" filled="f" stroked="f">
                      <v:textbox style="mso-fit-shape-to-text:t">
                        <w:txbxContent>
                          <w:p w14:paraId="1AF07E9B" w14:textId="77777777" w:rsidR="00513367" w:rsidRPr="00113140" w:rsidRDefault="00513367" w:rsidP="0051336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113140">
                              <w:rPr>
                                <w:rFonts w:ascii="Impact" w:hAnsi="Impact"/>
                                <w:sz w:val="72"/>
                              </w:rPr>
                              <w:t>Workshop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13367" w:rsidRPr="00113140">
              <w:rPr>
                <w:rFonts w:ascii="Impact" w:hAnsi="Impact"/>
                <w:noProof/>
                <w:sz w:val="72"/>
                <w:lang w:eastAsia="de-DE"/>
              </w:rPr>
              <w:drawing>
                <wp:anchor distT="0" distB="0" distL="114300" distR="114300" simplePos="0" relativeHeight="251680768" behindDoc="0" locked="0" layoutInCell="1" allowOverlap="1" wp14:anchorId="33252563" wp14:editId="33180A2D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0</wp:posOffset>
                  </wp:positionV>
                  <wp:extent cx="614045" cy="536575"/>
                  <wp:effectExtent l="0" t="0" r="0" b="0"/>
                  <wp:wrapTight wrapText="bothSides">
                    <wp:wrapPolygon edited="0">
                      <wp:start x="5361" y="0"/>
                      <wp:lineTo x="0" y="3067"/>
                      <wp:lineTo x="0" y="12270"/>
                      <wp:lineTo x="1787" y="16360"/>
                      <wp:lineTo x="5361" y="20450"/>
                      <wp:lineTo x="6254" y="20450"/>
                      <wp:lineTo x="20550" y="20450"/>
                      <wp:lineTo x="20550" y="3067"/>
                      <wp:lineTo x="15189" y="0"/>
                      <wp:lineTo x="5361" y="0"/>
                    </wp:wrapPolygon>
                  </wp:wrapTight>
                  <wp:docPr id="10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04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268441" w14:textId="77777777" w:rsidR="00513367" w:rsidRDefault="00513367" w:rsidP="00513367">
            <w:pPr>
              <w:rPr>
                <w:rFonts w:eastAsia="Times New Roman"/>
              </w:rPr>
            </w:pPr>
          </w:p>
          <w:p w14:paraId="17AC7760" w14:textId="77777777" w:rsidR="00513367" w:rsidRDefault="00513367" w:rsidP="00513367">
            <w:pPr>
              <w:rPr>
                <w:rFonts w:eastAsia="Times New Roman"/>
              </w:rPr>
            </w:pPr>
          </w:p>
          <w:p w14:paraId="4E6C5579" w14:textId="77777777" w:rsidR="00513367" w:rsidRDefault="00513367" w:rsidP="00513367">
            <w:pPr>
              <w:rPr>
                <w:rFonts w:ascii="PT Mono" w:eastAsia="Times New Roman" w:hAnsi="PT Mono"/>
                <w:b/>
              </w:rPr>
            </w:pPr>
          </w:p>
          <w:p w14:paraId="2D17D441" w14:textId="3A44FA5C" w:rsidR="00513367" w:rsidRDefault="00972B02" w:rsidP="00513367">
            <w:pPr>
              <w:jc w:val="center"/>
              <w:rPr>
                <w:rFonts w:ascii="PT Mono" w:eastAsia="Times New Roman" w:hAnsi="PT Mono"/>
                <w:b/>
              </w:rPr>
            </w:pPr>
            <w:r>
              <w:rPr>
                <w:rFonts w:ascii="PT Mono" w:eastAsia="Times New Roman" w:hAnsi="PT Mono"/>
                <w:b/>
              </w:rPr>
              <w:t xml:space="preserve">9-16 UHR, 12.05.2017, M36.2 </w:t>
            </w:r>
            <w:r w:rsidR="00513367">
              <w:rPr>
                <w:rFonts w:ascii="PT Mono" w:eastAsia="Times New Roman" w:hAnsi="PT Mono"/>
                <w:b/>
              </w:rPr>
              <w:t>(CIP Pool)</w:t>
            </w:r>
          </w:p>
          <w:p w14:paraId="06369E87" w14:textId="77777777" w:rsidR="00513367" w:rsidRDefault="00513367" w:rsidP="00513367">
            <w:pPr>
              <w:rPr>
                <w:rFonts w:ascii="PT Mono" w:eastAsia="Times New Roman" w:hAnsi="PT Mono"/>
                <w:b/>
              </w:rPr>
            </w:pPr>
          </w:p>
          <w:p w14:paraId="786C5D82" w14:textId="77777777" w:rsidR="00513367" w:rsidRPr="005D6CEC" w:rsidRDefault="00513367" w:rsidP="00513367">
            <w:pPr>
              <w:rPr>
                <w:rFonts w:ascii="PT Mono" w:eastAsia="Times New Roman" w:hAnsi="PT Mono"/>
                <w:b/>
              </w:rPr>
            </w:pPr>
            <w:r w:rsidRPr="005D6CEC">
              <w:rPr>
                <w:rFonts w:ascii="PT Mono" w:eastAsia="Times New Roman" w:hAnsi="PT Mono"/>
                <w:b/>
              </w:rPr>
              <w:t>Was ist R?</w:t>
            </w:r>
          </w:p>
          <w:p w14:paraId="704C3477" w14:textId="77777777" w:rsidR="00513367" w:rsidRPr="00113140" w:rsidRDefault="00513367" w:rsidP="0051336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>R ist eine leistungsfähige und vielseitige Stati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>stik-Software, die in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 Wirtschaft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 xml:space="preserve"> und Forschung zunehmend an Bedeutung gewinnt. </w:t>
            </w:r>
          </w:p>
          <w:p w14:paraId="3685BD54" w14:textId="77777777" w:rsidR="00513367" w:rsidRDefault="00513367" w:rsidP="00513367">
            <w:pPr>
              <w:rPr>
                <w:rFonts w:ascii="PT Mono" w:eastAsia="Times New Roman" w:hAnsi="PT Mono"/>
                <w:b/>
              </w:rPr>
            </w:pPr>
          </w:p>
          <w:p w14:paraId="43BD2259" w14:textId="77777777" w:rsidR="00513367" w:rsidRPr="006D2B9E" w:rsidRDefault="00513367" w:rsidP="00513367">
            <w:pPr>
              <w:rPr>
                <w:rFonts w:ascii="PT Mono" w:eastAsia="Times New Roman" w:hAnsi="PT Mono"/>
                <w:b/>
              </w:rPr>
            </w:pPr>
            <w:r w:rsidRPr="006D2B9E">
              <w:rPr>
                <w:rFonts w:ascii="PT Mono" w:eastAsia="Times New Roman" w:hAnsi="PT Mono"/>
                <w:b/>
              </w:rPr>
              <w:t>Warum R?</w:t>
            </w:r>
          </w:p>
          <w:p w14:paraId="49DB7A36" w14:textId="15F7C4B9" w:rsidR="00513367" w:rsidRPr="00C74523" w:rsidRDefault="00513367" w:rsidP="0051336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Im Gegensatz zu SPSS und </w:t>
            </w:r>
            <w:r w:rsidR="0048462D">
              <w:rPr>
                <w:rFonts w:ascii="Times" w:hAnsi="Times" w:cs="Times"/>
                <w:color w:val="000000"/>
                <w:sz w:val="22"/>
                <w:szCs w:val="22"/>
              </w:rPr>
              <w:t>STATA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 ist R komplett </w:t>
            </w:r>
            <w:r w:rsidRPr="00317DE7">
              <w:rPr>
                <w:rFonts w:ascii="Times" w:hAnsi="Times" w:cs="Times"/>
                <w:b/>
                <w:i/>
                <w:color w:val="000000"/>
                <w:sz w:val="22"/>
                <w:szCs w:val="22"/>
              </w:rPr>
              <w:t>kostenlos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. Zusätzlich gibt es eine aktive 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>o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nline 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>C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>ommunity, die ständig neue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 xml:space="preserve">, 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frei verfügbare Erweiterungen entwickelt und sich gegenseitig unterstützt. </w:t>
            </w:r>
          </w:p>
          <w:p w14:paraId="03EC4735" w14:textId="77777777" w:rsidR="00513367" w:rsidRDefault="00513367" w:rsidP="0051336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Mono" w:hAnsi="PT Mono" w:cs="Times"/>
                <w:b/>
                <w:color w:val="000000"/>
              </w:rPr>
            </w:pPr>
            <w:r w:rsidRPr="00113140">
              <w:rPr>
                <w:noProof/>
                <w:sz w:val="22"/>
                <w:szCs w:val="22"/>
                <w:lang w:eastAsia="de-DE"/>
              </w:rPr>
              <w:drawing>
                <wp:anchor distT="0" distB="0" distL="114300" distR="114300" simplePos="0" relativeHeight="251679744" behindDoc="0" locked="0" layoutInCell="1" allowOverlap="1" wp14:anchorId="3C4B3791" wp14:editId="2C9F79A3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194945</wp:posOffset>
                  </wp:positionV>
                  <wp:extent cx="4496435" cy="2809875"/>
                  <wp:effectExtent l="0" t="0" r="0" b="9525"/>
                  <wp:wrapTight wrapText="bothSides">
                    <wp:wrapPolygon edited="0">
                      <wp:start x="0" y="0"/>
                      <wp:lineTo x="0" y="21478"/>
                      <wp:lineTo x="21475" y="21478"/>
                      <wp:lineTo x="21475" y="0"/>
                      <wp:lineTo x="0" y="0"/>
                    </wp:wrapPolygon>
                  </wp:wrapTight>
                  <wp:docPr id="16" name="Bild 16" descr="/Users/simonroth/Dropbox/Screenshots/Screenshot 2017-04-25 14.41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simonroth/Dropbox/Screenshots/Screenshot 2017-04-25 14.41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43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746AB6" w14:textId="77777777" w:rsidR="00513367" w:rsidRDefault="00513367" w:rsidP="00513367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PT Mono" w:hAnsi="PT Mono" w:cs="Times"/>
                <w:b/>
                <w:color w:val="000000"/>
              </w:rPr>
            </w:pPr>
            <w:r w:rsidRPr="00113140">
              <w:rPr>
                <w:rFonts w:ascii="PT Mono" w:hAnsi="PT Mono" w:cs="Times"/>
                <w:b/>
                <w:color w:val="000000"/>
              </w:rPr>
              <w:t>Ziele</w:t>
            </w:r>
            <w:r>
              <w:rPr>
                <w:rFonts w:ascii="PT Mono" w:hAnsi="PT Mono" w:cs="Times"/>
                <w:b/>
                <w:color w:val="000000"/>
              </w:rPr>
              <w:t xml:space="preserve"> </w:t>
            </w:r>
          </w:p>
          <w:p w14:paraId="4BE55457" w14:textId="016064F5" w:rsidR="00317DE7" w:rsidRDefault="00513367" w:rsidP="001C6886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Times" w:hAnsi="Times" w:cs="Times"/>
                <w:color w:val="000000"/>
                <w:sz w:val="22"/>
                <w:szCs w:val="22"/>
              </w:rPr>
            </w:pPr>
            <w:r>
              <w:rPr>
                <w:rFonts w:ascii="Times" w:eastAsia="Times New Roman" w:hAnsi="Times"/>
                <w:noProof/>
                <w:sz w:val="22"/>
                <w:szCs w:val="22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0A3262" wp14:editId="0B3BE77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479425</wp:posOffset>
                      </wp:positionV>
                      <wp:extent cx="4648200" cy="574040"/>
                      <wp:effectExtent l="0" t="0" r="0" b="10160"/>
                      <wp:wrapThrough wrapText="bothSides">
                        <wp:wrapPolygon edited="0">
                          <wp:start x="0" y="0"/>
                          <wp:lineTo x="0" y="21027"/>
                          <wp:lineTo x="21482" y="21027"/>
                          <wp:lineTo x="21482" y="0"/>
                          <wp:lineTo x="0" y="0"/>
                        </wp:wrapPolygon>
                      </wp:wrapThrough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0" cy="574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5BD4E" w14:textId="3C82CF88" w:rsidR="00513367" w:rsidRPr="00C74523" w:rsidRDefault="00513367" w:rsidP="00513367">
                                  <w:pPr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D03614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Cs w:val="22"/>
                                    </w:rPr>
                                    <w:t>Anmeldung</w:t>
                                  </w:r>
                                  <w:r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="001C6886" w:rsidRPr="001C6886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goo.gl/lwULf1</w:t>
                                  </w:r>
                                </w:p>
                                <w:p w14:paraId="03AC0745" w14:textId="77777777" w:rsidR="00513367" w:rsidRDefault="00513367" w:rsidP="00513367">
                                  <w:pPr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Weitere Infos</w:t>
                                  </w:r>
                                  <w:r w:rsidRPr="00426ACD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: r-group-stuttgart.github.io/ </w:t>
                                  </w:r>
                                  <w:r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                </w:t>
                                  </w:r>
                                </w:p>
                                <w:p w14:paraId="799FA2CD" w14:textId="77777777" w:rsidR="00513367" w:rsidRDefault="00513367" w:rsidP="00513367">
                                  <w:pPr>
                                    <w:jc w:val="center"/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426ACD"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Facebook</w:t>
                                  </w:r>
                                  <w:r>
                                    <w:rPr>
                                      <w:rFonts w:ascii="Times" w:hAnsi="Times" w:cs="Times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Pr="002E0D35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f</w:t>
                                  </w:r>
                                  <w:r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acebook.com/</w:t>
                                  </w:r>
                                  <w:proofErr w:type="spellStart"/>
                                  <w:r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groups</w:t>
                                  </w:r>
                                  <w:proofErr w:type="spellEnd"/>
                                  <w:r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proofErr w:type="spellStart"/>
                                  <w:r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rstuttgart</w:t>
                                  </w:r>
                                  <w:proofErr w:type="spellEnd"/>
                                  <w:r w:rsidRPr="00D03614">
                                    <w:rPr>
                                      <w:rFonts w:ascii="Times" w:hAnsi="Times" w:cs="Times"/>
                                      <w:color w:val="000000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</w:p>
                                <w:p w14:paraId="7C359046" w14:textId="77777777" w:rsidR="00513367" w:rsidRDefault="00513367" w:rsidP="005133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A3262" id="Rechteck 9" o:spid="_x0000_s1030" style="position:absolute;margin-left:-5.4pt;margin-top:37.75pt;width:366pt;height:4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" fillcolor="#e7e6e6 [3214]" stroked="f" strokeweight="1pt">
                      <v:textbox>
                        <w:txbxContent>
                          <w:p w14:paraId="1735BD4E" w14:textId="3C82CF88" w:rsidR="00513367" w:rsidRPr="00C74523" w:rsidRDefault="00513367" w:rsidP="00513367">
                            <w:pPr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03614">
                              <w:rPr>
                                <w:rFonts w:ascii="Times" w:hAnsi="Times" w:cs="Times"/>
                                <w:b/>
                                <w:color w:val="000000"/>
                                <w:szCs w:val="22"/>
                              </w:rPr>
                              <w:t>Anmeldung</w:t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1C6886" w:rsidRPr="001C6886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goo.gl/lwULf1</w:t>
                            </w:r>
                          </w:p>
                          <w:p w14:paraId="03AC0745" w14:textId="77777777" w:rsidR="00513367" w:rsidRDefault="00513367" w:rsidP="00513367">
                            <w:pPr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="Time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Weitere Infos</w:t>
                            </w:r>
                            <w:r w:rsidRPr="00426ACD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: r-group-stuttgart.github.io/ </w:t>
                            </w:r>
                            <w:r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</w:p>
                          <w:p w14:paraId="799FA2CD" w14:textId="77777777" w:rsidR="00513367" w:rsidRDefault="00513367" w:rsidP="00513367">
                            <w:pPr>
                              <w:jc w:val="center"/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26ACD">
                              <w:rPr>
                                <w:rFonts w:ascii="Times" w:hAnsi="Times" w:cs="Times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Facebook</w:t>
                            </w:r>
                            <w:r>
                              <w:rPr>
                                <w:rFonts w:ascii="Times" w:hAnsi="Times" w:cs="Times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2E0D35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f</w:t>
                            </w:r>
                            <w:r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acebook.com/</w:t>
                            </w:r>
                            <w:proofErr w:type="spellStart"/>
                            <w:r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groups</w:t>
                            </w:r>
                            <w:proofErr w:type="spellEnd"/>
                            <w:r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rstuttgart</w:t>
                            </w:r>
                            <w:proofErr w:type="spellEnd"/>
                            <w:r w:rsidRPr="00D03614">
                              <w:rPr>
                                <w:rFonts w:ascii="Times" w:hAnsi="Times" w:cs="Times"/>
                                <w:color w:val="000000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  <w:p w14:paraId="7C359046" w14:textId="77777777" w:rsidR="00513367" w:rsidRDefault="00513367" w:rsidP="00513367">
                            <w:pPr>
                              <w:jc w:val="center"/>
                            </w:pP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>Am Ende des Workshops we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>rden Studierende befähigt sein, Daten</w:t>
            </w:r>
            <w:r w:rsidRPr="00113140">
              <w:rPr>
                <w:rFonts w:ascii="Times" w:hAnsi="Times" w:cs="Times"/>
                <w:color w:val="000000"/>
                <w:sz w:val="22"/>
                <w:szCs w:val="22"/>
              </w:rPr>
              <w:t xml:space="preserve"> zu visualisieren und Lineare Regressionen in R durchzuführen. </w:t>
            </w:r>
            <w:r>
              <w:rPr>
                <w:rFonts w:ascii="Times" w:hAnsi="Times" w:cs="Times"/>
                <w:color w:val="000000"/>
                <w:sz w:val="22"/>
                <w:szCs w:val="22"/>
              </w:rPr>
              <w:t xml:space="preserve">Perfekt </w:t>
            </w:r>
            <w:r w:rsidR="00F2550B">
              <w:rPr>
                <w:rFonts w:ascii="Times" w:hAnsi="Times" w:cs="Times"/>
                <w:color w:val="000000"/>
                <w:sz w:val="22"/>
                <w:szCs w:val="22"/>
              </w:rPr>
              <w:t>für die nächste Hausarbeit.</w:t>
            </w:r>
          </w:p>
        </w:tc>
      </w:tr>
    </w:tbl>
    <w:p w14:paraId="16ADC2BB" w14:textId="77777777" w:rsidR="00426ACD" w:rsidRPr="00030011" w:rsidRDefault="00426ACD" w:rsidP="001C6886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2"/>
          <w:szCs w:val="22"/>
        </w:rPr>
      </w:pPr>
      <w:bookmarkStart w:id="0" w:name="_GoBack"/>
      <w:bookmarkEnd w:id="0"/>
    </w:p>
    <w:sectPr w:rsidR="00426ACD" w:rsidRPr="00030011" w:rsidSect="0005179B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4058"/>
    <w:multiLevelType w:val="hybridMultilevel"/>
    <w:tmpl w:val="D77E834A"/>
    <w:lvl w:ilvl="0" w:tplc="87AC37C4">
      <w:start w:val="18"/>
      <w:numFmt w:val="bullet"/>
      <w:lvlText w:val="-"/>
      <w:lvlJc w:val="left"/>
      <w:pPr>
        <w:ind w:left="720" w:hanging="360"/>
      </w:pPr>
      <w:rPr>
        <w:rFonts w:ascii="Impact" w:eastAsiaTheme="minorHAnsi" w:hAnsi="Impac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9B"/>
    <w:rsid w:val="0005179B"/>
    <w:rsid w:val="000D2B4D"/>
    <w:rsid w:val="001C6886"/>
    <w:rsid w:val="00241B44"/>
    <w:rsid w:val="002E0D35"/>
    <w:rsid w:val="00317DE7"/>
    <w:rsid w:val="003C3037"/>
    <w:rsid w:val="00426ACD"/>
    <w:rsid w:val="00465314"/>
    <w:rsid w:val="0048462D"/>
    <w:rsid w:val="00513367"/>
    <w:rsid w:val="005C4338"/>
    <w:rsid w:val="00623A95"/>
    <w:rsid w:val="00972B02"/>
    <w:rsid w:val="00A67DCB"/>
    <w:rsid w:val="00AC2D5E"/>
    <w:rsid w:val="00B12F1E"/>
    <w:rsid w:val="00C74523"/>
    <w:rsid w:val="00D03614"/>
    <w:rsid w:val="00DD2FD3"/>
    <w:rsid w:val="00ED4D11"/>
    <w:rsid w:val="00EE019D"/>
    <w:rsid w:val="00F2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90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517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179B"/>
    <w:pPr>
      <w:ind w:left="720"/>
      <w:contextualSpacing/>
    </w:pPr>
  </w:style>
  <w:style w:type="table" w:styleId="Tabellenraster">
    <w:name w:val="Table Grid"/>
    <w:basedOn w:val="NormaleTabelle"/>
    <w:uiPriority w:val="39"/>
    <w:rsid w:val="00051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317DE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1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5</cp:revision>
  <cp:lastPrinted>2017-04-26T17:50:00Z</cp:lastPrinted>
  <dcterms:created xsi:type="dcterms:W3CDTF">2017-04-26T17:50:00Z</dcterms:created>
  <dcterms:modified xsi:type="dcterms:W3CDTF">2017-04-30T21:52:00Z</dcterms:modified>
</cp:coreProperties>
</file>