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Overwatch 家庭管理小幫手</w:t>
      </w:r>
    </w:p>
    <w:p w:rsidR="00000000" w:rsidDel="00000000" w:rsidP="00000000" w:rsidRDefault="00000000" w:rsidRPr="00000000" w14:paraId="00000001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R06921058 方浩宇</w:t>
      </w:r>
    </w:p>
    <w:p w:rsidR="00000000" w:rsidDel="00000000" w:rsidP="00000000" w:rsidRDefault="00000000" w:rsidRPr="00000000" w14:paraId="00000002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R06921081 張邵瑀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(1) 問題分析</w:t>
      </w:r>
    </w:p>
    <w:p w:rsidR="00000000" w:rsidDel="00000000" w:rsidP="00000000" w:rsidRDefault="00000000" w:rsidRPr="00000000" w14:paraId="00000005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以遠端運算資源、感應器當作服務提供者，執行遠端居家守望服務，再透過voice kit與google api 的語音辨識系統來完成系統的功能輸入。</w:t>
      </w:r>
    </w:p>
    <w:p w:rsidR="00000000" w:rsidDel="00000000" w:rsidP="00000000" w:rsidRDefault="00000000" w:rsidRPr="00000000" w14:paraId="00000006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(2) 解決方法、流程</w:t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　　server:</w:t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於遠端電腦藉由kafka當作命令接收與即時資料傳輸載體，於各個</w:t>
        <w:br w:type="textWrapping"/>
        <w:tab/>
        <w:t xml:space="preserve">topic接收資料，並藉由接收到的指令執行服務。</w:t>
      </w:r>
    </w:p>
    <w:p w:rsidR="00000000" w:rsidDel="00000000" w:rsidP="00000000" w:rsidRDefault="00000000" w:rsidRPr="00000000" w14:paraId="00000009">
      <w:pPr>
        <w:ind w:left="566.9291338582675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Server Framework：</w:t>
      </w:r>
    </w:p>
    <w:p w:rsidR="00000000" w:rsidDel="00000000" w:rsidP="00000000" w:rsidRDefault="00000000" w:rsidRPr="00000000" w14:paraId="0000000A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由於Iot的架構通常為服務導向，所以我設計的server架構為requset </w:t>
        <w:br w:type="textWrapping"/>
        <w:tab/>
        <w:t xml:space="preserve">listener Server在有空閒時會不斷的接收todolist 收到agent的</w:t>
        <w:br w:type="textWrapping"/>
        <w:tab/>
        <w:t xml:space="preserve">request就會去開一條thread執行該任務，所以若是有新的程式更新</w:t>
        <w:br w:type="textWrapping"/>
        <w:tab/>
        <w:t xml:space="preserve">，只需要把新的程式寫進services.py 中並在function 底部把function</w:t>
        <w:br w:type="textWrapping"/>
        <w:tab/>
        <w:t xml:space="preserve">加入 program dictionary中，在主程式中呼叫getProgram就會把</w:t>
        <w:br w:type="textWrapping"/>
        <w:tab/>
        <w:t xml:space="preserve">services.py中的function以字典的形式傳回server，而在server 中一</w:t>
        <w:br w:type="textWrapping"/>
        <w:tab/>
        <w:t xml:space="preserve">旦收到相關的request，就會以字典的形式查找，該function並開一</w:t>
        <w:br w:type="textWrapping"/>
        <w:tab/>
        <w:t xml:space="preserve">條thread執行該項服務，理論上透過python 的特性是可以透過動態</w:t>
        <w:br w:type="textWrapping"/>
        <w:tab/>
        <w:t xml:space="preserve">重新import 新的package在使得server不需要關閉的情況下提供更新</w:t>
        <w:br w:type="textWrapping"/>
        <w:tab/>
        <w:t xml:space="preserve">過後的服務，如下圖</w:t>
      </w:r>
    </w:p>
    <w:p w:rsidR="00000000" w:rsidDel="00000000" w:rsidP="00000000" w:rsidRDefault="00000000" w:rsidRPr="00000000" w14:paraId="0000000B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34050" cy="123059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91163" y="2195725"/>
                          <a:ext cx="5734050" cy="1230595"/>
                          <a:chOff x="691163" y="2195725"/>
                          <a:chExt cx="6237674" cy="1323700"/>
                        </a:xfrm>
                      </wpg:grpSpPr>
                      <pic:pic>
                        <pic:nvPicPr>
                          <pic:cNvPr id="14" name="Shape 14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74188" y="2195725"/>
                            <a:ext cx="6154649" cy="126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5" name="Shape 15"/>
                        <wps:spPr>
                          <a:xfrm>
                            <a:off x="691163" y="2242450"/>
                            <a:ext cx="2313300" cy="2712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691163" y="2831675"/>
                            <a:ext cx="894900" cy="1854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691175" y="3062825"/>
                            <a:ext cx="4015500" cy="4566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230595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230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　　client: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遠端agent負責傳送命令給server端負責執行運算，並將結果丟到</w:t>
        <w:br w:type="textWrapping"/>
        <w:tab/>
        <w:t xml:space="preserve">topic讓agent去取得執行結果。</w:t>
        <w:br w:type="textWrapping"/>
        <w:t xml:space="preserve">　　流程：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使用kafka 作為server 載體，因為他的幾個特性可以滿足我們的需</w:t>
        <w:br w:type="textWrapping"/>
        <w:tab/>
        <w:t xml:space="preserve">求：可擴展性、數據分區、低延遲、處理大量不同消費者的能力。</w:t>
        <w:br w:type="textWrapping"/>
        <w:tab/>
        <w:t xml:space="preserve">接著處理可以建立雙向溝通的方法，訂定資料傳輸格式，並且確定</w:t>
        <w:br w:type="textWrapping"/>
        <w:tab/>
        <w:t xml:space="preserve">可以做雙向的串流處理，所以我寫了一個即時雙向語音的溝通程式</w:t>
        <w:br w:type="textWrapping"/>
        <w:tab/>
        <w:t xml:space="preserve">測試可行性，確保kafka 的Publish/Subscribe機制可以處理python</w:t>
        <w:br w:type="textWrapping"/>
        <w:tab/>
        <w:t xml:space="preserve">中的資料，而未來任何經由python之程式都可以經由此種program</w:t>
        <w:br w:type="textWrapping"/>
        <w:tab/>
        <w:t xml:space="preserve">model做開發與溝通並於server上做服務的擴充。</w:t>
      </w:r>
    </w:p>
    <w:p w:rsidR="00000000" w:rsidDel="00000000" w:rsidP="00000000" w:rsidRDefault="00000000" w:rsidRPr="00000000" w14:paraId="0000000F">
      <w:pPr>
        <w:ind w:left="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(3) 系統架構 ( 硬 + 軟 )</w:t>
      </w:r>
    </w:p>
    <w:p w:rsidR="00000000" w:rsidDel="00000000" w:rsidP="00000000" w:rsidRDefault="00000000" w:rsidRPr="00000000" w14:paraId="00000011">
      <w:pPr>
        <w:ind w:left="283.46456692913375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硬體架構：</w:t>
      </w:r>
    </w:p>
    <w:p w:rsidR="00000000" w:rsidDel="00000000" w:rsidP="00000000" w:rsidRDefault="00000000" w:rsidRPr="00000000" w14:paraId="00000012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Agent: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Raspberry Pi 3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voice Kit</w:t>
      </w:r>
    </w:p>
    <w:p w:rsidR="00000000" w:rsidDel="00000000" w:rsidP="00000000" w:rsidRDefault="00000000" w:rsidRPr="00000000" w14:paraId="0000001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2. Overwatch(Server):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Ubuntu 16.04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webcam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GPU Nvidia 1070</w:t>
      </w:r>
    </w:p>
    <w:p w:rsidR="00000000" w:rsidDel="00000000" w:rsidP="00000000" w:rsidRDefault="00000000" w:rsidRPr="00000000" w14:paraId="0000001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83.46456692913375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軟體架構：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Agent</w:t>
        <w:br w:type="textWrapping"/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3467100" cy="25146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28850" y="986375"/>
                          <a:ext cx="3467100" cy="2514600"/>
                          <a:chOff x="1628850" y="986375"/>
                          <a:chExt cx="3447900" cy="2495475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2076450" y="986375"/>
                            <a:ext cx="3000300" cy="1981200"/>
                          </a:xfrm>
                          <a:prstGeom prst="rect">
                            <a:avLst/>
                          </a:prstGeom>
                          <a:solidFill>
                            <a:srgbClr val="07376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python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2724150" y="1405550"/>
                            <a:ext cx="1704900" cy="523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recognizer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(google api)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628850" y="1667450"/>
                            <a:ext cx="1095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6D9EEB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2724150" y="2091350"/>
                            <a:ext cx="1704900" cy="523800"/>
                          </a:xfrm>
                          <a:prstGeom prst="rect">
                            <a:avLst/>
                          </a:prstGeom>
                          <a:solidFill>
                            <a:srgbClr val="6AA84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kafkaP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roducer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576600" y="2615150"/>
                            <a:ext cx="0" cy="86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E06666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67100" cy="251460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7100" cy="2514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Server</w:t>
        <w:br w:type="textWrapping"/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3162300" cy="44862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81225" y="643475"/>
                          <a:ext cx="3162300" cy="4486275"/>
                          <a:chOff x="2181225" y="643475"/>
                          <a:chExt cx="3143400" cy="44671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181225" y="1491200"/>
                            <a:ext cx="3143400" cy="31623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Python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848088" y="1786475"/>
                            <a:ext cx="1809600" cy="1875300"/>
                          </a:xfrm>
                          <a:prstGeom prst="ellipse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monitorHome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function result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848163" y="1786475"/>
                            <a:ext cx="1809600" cy="1875300"/>
                          </a:xfrm>
                          <a:prstGeom prst="blockArc">
                            <a:avLst>
                              <a:gd fmla="val 13248522" name="adj1"/>
                              <a:gd fmla="val 19146168" name="adj2"/>
                              <a:gd fmla="val 15878" name="adj3"/>
                            </a:avLst>
                          </a:prstGeom>
                          <a:solidFill>
                            <a:srgbClr val="F1C23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getCommand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752888" y="643475"/>
                            <a:ext cx="0" cy="114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6FA8DC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2690925" y="4015325"/>
                            <a:ext cx="2124000" cy="4857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kafkaProducer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752888" y="3661775"/>
                            <a:ext cx="0" cy="35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752925" y="4501025"/>
                            <a:ext cx="0" cy="60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1C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162300" cy="448627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2300" cy="4486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(4) 模組及功能( 多用了什麼模組及其他API)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Voice Kit</w:t>
        <w:br w:type="textWrapping"/>
        <w:t xml:space="preserve">microphone: 接收語音輸入</w:t>
        <w:br w:type="textWrapping"/>
        <w:t xml:space="preserve">speaker: 播放結果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Google Assistant SDK</w:t>
        <w:br w:type="textWrapping"/>
        <w:t xml:space="preserve">google 語音辨識: 辨認語音輸入</w:t>
        <w:br w:type="textWrapping"/>
        <w:t xml:space="preserve">google 翻譯: 將YOLO回傳的物品翻譯為中文</w:t>
        <w:br w:type="textWrapping"/>
        <w:t xml:space="preserve">google 助理: 將英文版語音助理整合入agent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YOLO</w:t>
        <w:br w:type="textWrapping"/>
        <w:t xml:space="preserve">darknet: 即時辨識影像中物體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kafka</w:t>
        <w:br w:type="textWrapping"/>
        <w:t xml:space="preserve">作為資料傳輸載體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python</w:t>
        <w:br w:type="textWrapping"/>
        <w:t xml:space="preserve">wave: 收集聲音資訊</w:t>
        <w:br w:type="textWrapping"/>
        <w:t xml:space="preserve">pyaudio: 將收到的聲音藉由speaker放出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Microsoft azure</w:t>
      </w:r>
    </w:p>
    <w:p w:rsidR="00000000" w:rsidDel="00000000" w:rsidP="00000000" w:rsidRDefault="00000000" w:rsidRPr="00000000" w14:paraId="00000029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ab/>
        <w:t xml:space="preserve">在雲端儲存暫時的資料並且送信。</w:t>
      </w:r>
    </w:p>
    <w:p w:rsidR="00000000" w:rsidDel="00000000" w:rsidP="00000000" w:rsidRDefault="00000000" w:rsidRPr="00000000" w14:paraId="0000002A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(5) 核心函式 ( code )</w:t>
      </w:r>
    </w:p>
    <w:p w:rsidR="00000000" w:rsidDel="00000000" w:rsidP="00000000" w:rsidRDefault="00000000" w:rsidRPr="00000000" w14:paraId="0000002B">
      <w:pPr>
        <w:ind w:left="425.19685039370086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1.monitorHome:</w:t>
      </w:r>
    </w:p>
    <w:p w:rsidR="00000000" w:rsidDel="00000000" w:rsidP="00000000" w:rsidRDefault="00000000" w:rsidRPr="00000000" w14:paraId="0000002C">
      <w:pPr>
        <w:ind w:left="425.19685039370086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藉由webcam擷取照片後丟進darknet中辨別影像中物體，再將結果</w:t>
        <w:br w:type="textWrapping"/>
        <w:tab/>
        <w:t xml:space="preserve">傳回給遠端agent用途分別為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冰箱物件偵測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家中人員確認</w:t>
      </w:r>
    </w:p>
    <w:tbl>
      <w:tblPr>
        <w:tblStyle w:val="Table1"/>
        <w:tblW w:w="9405.0" w:type="dxa"/>
        <w:jc w:val="left"/>
        <w:tblInd w:w="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 monitorhome(prog, sour, dest, action, args, data):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import subprocess as sub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p = sub.Popen(['python',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'./darknet.py',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prog, sour, dest, action,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str(args), str(data) ],stdout=sub.PIPE,stderr=sub.PIPE)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output, errors = p.communicate()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ind w:left="425.19685039370086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2.talker:</w:t>
      </w:r>
    </w:p>
    <w:p w:rsidR="00000000" w:rsidDel="00000000" w:rsidP="00000000" w:rsidRDefault="00000000" w:rsidRPr="00000000" w14:paraId="00000038">
      <w:pPr>
        <w:ind w:left="708.6614173228347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藉由將Local的聲音資料publish到自身id的topic 再由對方去subscrib所以達到多對多的語音通話。</w:t>
      </w:r>
    </w:p>
    <w:tbl>
      <w:tblPr>
        <w:tblStyle w:val="Table2"/>
        <w:tblW w:w="9525.0" w:type="dxa"/>
        <w:jc w:val="left"/>
        <w:tblInd w:w="13.66141732283466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25"/>
        <w:tblGridChange w:id="0">
          <w:tblGrid>
            <w:gridCol w:w="95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recoder.py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pyaudio import PyAudio, paInt16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kafka import KafkaProducer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kafka.errors import KafkaError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pickle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threading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numpy as np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datetime import datetime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time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sys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recoder: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def __init__(self):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self.samples = 1024     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self.rate = 22000   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self.threshold = 1000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self.COUNT_NUM = 20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self.save_length = 2     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self.time_count = 4   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self.sendingBuffer = []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self.stop = False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self.sour = ''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self.dest = ''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self.topic = 'todolist'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def send(self):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producer = KafkaProducer(bootstrap_servers=['140.112.41.94:9092'])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time.sleep(1)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while not self.stop: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if len(self.sendingBuffer) &gt; 0: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tosend = self.sendingBuffer.pop(0)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l = ['talker', self.sour, self.dest,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'speaker', (2,1,self.rate), np.array(tosend).tostring()]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p = pickle.dumps(l)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future = producer.send(self.topic, p)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try: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record_metadata = future.get(timeout=10)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except KafkaError: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# Decide what to do if produce request failed...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log.exception()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pass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def recoder(self, sour, dest, topic):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self.sour = sour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self.dest = dest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self.topic = topic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sender = threading.Thread(target=self.send)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sender.setDaemon(True)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sender.start()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pa = PyAudio()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stream = pa.open(format=paInt16, channels=1, 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rate=self.rate, input=True, 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frames_per_buffer=self.samples)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save_count = 0 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save_buffer = []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time_count = self.time_count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while not self.stop: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time_count -= 1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try: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string_audio_data = stream.read(self.samples)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except: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print('except:string_audio_data = stream.read(self.samples)')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stream.close()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stream = pa.open(format=paInt16, channels=1, 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rate=self.rate, input=True,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frames_per_buffer=self.samples)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audio_data = np.fromstring(string_audio_data, dtype=np.short)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large_sample_count = np.sum( audio_data &gt; self.threshold )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if large_sample_count &gt; self.COUNT_NUM: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save_count = self.save_length 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else: 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save_count -= 1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if save_count &lt; 0: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save_count = 0 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save_buffer.append( string_audio_data )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if time_count==0: 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self.sendingBuffer.append(save_buffer) 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save_buffer = []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time_count = self.time_count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sys.stdout.flush()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sender.join()</w:t>
            </w:r>
          </w:p>
        </w:tc>
      </w:tr>
    </w:tbl>
    <w:p w:rsidR="00000000" w:rsidDel="00000000" w:rsidP="00000000" w:rsidRDefault="00000000" w:rsidRPr="00000000" w14:paraId="0000008E">
      <w:pPr>
        <w:ind w:left="708.6614173228347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55.0" w:type="dxa"/>
        <w:jc w:val="left"/>
        <w:tblInd w:w="-1.338582677165334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55"/>
        <w:tblGridChange w:id="0">
          <w:tblGrid>
            <w:gridCol w:w="95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receiver.py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kafka import KafkaConsumer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kafka.errors import KafkaError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pyaudio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pickle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threading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receiver():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def __init__(self):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self.consumer = None#KafkaConsumer('remote',bootstrap_servers=['140.112.41.94:9092'])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self.playBuffer = []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self.fmt = 2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self.channels = 1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self.rate = 22000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self.timeout = 15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self.sour = ''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self.dest = ''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self.topic = 'todolist'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def play(self, sour, dest, topic):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self.sour = sour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self.dest = dest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self.topic = topic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recvthr = threading.Thread(target=self.receive)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recvthr.setDaemon(True)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recvthr.start()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 = pyaudio.PyAudio()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#open stream 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stream = p.open(format = p.get_format_from_width(self.fmt), 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channels = self.channels, 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rate = self.rate, 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output = True) 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print('start') 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lastdata = b''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while self.timeout &gt; 0: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if len(self.playBuffer) &gt; 1: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toplay = self.playBuffer.pop(0)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stream.write(toplay) 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lastdata = toplay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elif len(self.playBuffer) == 1: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stream.write(self.playBuffer[0])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self.timeout -= 1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print('end')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self.consumer.close()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stream.stop_stream() 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stream.close() 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self.timeout = 0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#close PyAudio 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p.terminate()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print('displayer close')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return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def receive(self):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self.consumer = KafkaConsumer(self.topic, bootstrap_servers=['140.112.41.94:9092'])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for message in self.consumer: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try: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unpkl = pickle.loads(message.value)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if unpkl[:4] == ['talker', self.sour, self.dest, 'speaker']:# and unpkl[1] ==  and unpkl[2] ==  and unpkl[3] == 'speaker':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self.playBuffer.append(unpkl[5])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except Exception as e: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print(e)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print('disconection')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(6) 調教及驗證</w:t>
      </w:r>
    </w:p>
    <w:p w:rsidR="00000000" w:rsidDel="00000000" w:rsidP="00000000" w:rsidRDefault="00000000" w:rsidRPr="00000000" w14:paraId="000000D1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首先，先是要制定傳輸資料用的格式，如下：</w:t>
      </w:r>
    </w:p>
    <w:p w:rsidR="00000000" w:rsidDel="00000000" w:rsidP="00000000" w:rsidRDefault="00000000" w:rsidRPr="00000000" w14:paraId="000000D2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type: list [str &lt;program&gt;, str &lt;source id&gt;, str &lt;destination id&gt;,</w:t>
        <w:br w:type="textWrapping"/>
        <w:tab/>
        <w:tab/>
        <w:t xml:space="preserve">str &lt;action&gt;, tuple &lt;argument&gt;, list &lt;data&gt;  ]</w:t>
      </w:r>
    </w:p>
    <w:p w:rsidR="00000000" w:rsidDel="00000000" w:rsidP="00000000" w:rsidRDefault="00000000" w:rsidRPr="00000000" w14:paraId="000000D3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而每個程式在執行時只接收progam與destination id與自己相同的訊息</w:t>
      </w:r>
    </w:p>
    <w:p w:rsidR="00000000" w:rsidDel="00000000" w:rsidP="00000000" w:rsidRDefault="00000000" w:rsidRPr="00000000" w14:paraId="000000D4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接著是handshake機制，在talker中要確認server有傳送action為’response’且data 為’connected’的訊息之後才開始接收對方topic中的聲音資訊並開始傳送agent的聲音資料，而連線會在receiver中檢查timeout的剩餘嘗試次數，若timeout降為0則中斷連線並接收下一輪訊息。</w:t>
      </w:r>
    </w:p>
    <w:p w:rsidR="00000000" w:rsidDel="00000000" w:rsidP="00000000" w:rsidRDefault="00000000" w:rsidRPr="00000000" w14:paraId="000000D5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