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447F39" w14:textId="43C02BBF" w:rsidR="00DF137E" w:rsidRDefault="00DF137E" w:rsidP="00455925">
      <w:pPr>
        <w:pStyle w:val="1"/>
        <w:spacing w:line="360" w:lineRule="auto"/>
        <w:ind w:left="0" w:firstLine="709"/>
        <w:jc w:val="center"/>
      </w:pPr>
      <w:r>
        <w:t xml:space="preserve">Практическое занятие № </w:t>
      </w:r>
      <w:r w:rsidR="00455925">
        <w:t>2 Сравнительный анализ браузеров и средств просмотра видео</w:t>
      </w:r>
    </w:p>
    <w:p w14:paraId="2E9A3B9B" w14:textId="4B0901CB" w:rsidR="00455925" w:rsidRDefault="00DF137E" w:rsidP="00DF137E">
      <w:pPr>
        <w:pStyle w:val="a3"/>
        <w:spacing w:line="360" w:lineRule="auto"/>
        <w:ind w:left="0" w:firstLine="709"/>
        <w:jc w:val="left"/>
      </w:pPr>
      <w:r w:rsidRPr="00DF137E">
        <w:t>Цель:</w:t>
      </w:r>
      <w:r>
        <w:rPr>
          <w:spacing w:val="33"/>
        </w:rPr>
        <w:t xml:space="preserve"> </w:t>
      </w:r>
      <w:r w:rsidR="00455925">
        <w:t>произвести сравнительный анализ трех выбранных браузеров по определенным критериям; произвести сравнительный анализ четырех выбранных средств просмотра видео по определенным критериям.</w:t>
      </w:r>
    </w:p>
    <w:p w14:paraId="77CD8F0D" w14:textId="3FE8B6F6" w:rsidR="00DF137E" w:rsidRDefault="00DF137E" w:rsidP="00DF137E">
      <w:pPr>
        <w:pStyle w:val="a3"/>
        <w:spacing w:line="360" w:lineRule="auto"/>
        <w:ind w:left="0" w:firstLine="709"/>
        <w:jc w:val="left"/>
      </w:pPr>
      <w:r w:rsidRPr="00DF137E">
        <w:t>Оборудование:</w:t>
      </w:r>
      <w:r w:rsidRPr="00DF137E">
        <w:rPr>
          <w:spacing w:val="47"/>
        </w:rPr>
        <w:t xml:space="preserve"> </w:t>
      </w:r>
      <w:r w:rsidR="00455925">
        <w:t xml:space="preserve">программное обеспечение, </w:t>
      </w:r>
      <w:r w:rsidR="00CC4381">
        <w:t>необходимое для работы:</w:t>
      </w:r>
      <w:bookmarkStart w:id="0" w:name="_GoBack"/>
      <w:bookmarkEnd w:id="0"/>
      <w:r w:rsidR="00455925">
        <w:t xml:space="preserve"> браузеры для тестирования, доступ в Интернет.</w:t>
      </w:r>
    </w:p>
    <w:p w14:paraId="23F5CD93" w14:textId="77777777" w:rsidR="00DF137E" w:rsidRDefault="00DF137E" w:rsidP="00DF137E">
      <w:pPr>
        <w:pStyle w:val="a3"/>
        <w:spacing w:before="4"/>
        <w:ind w:left="0" w:firstLine="0"/>
        <w:jc w:val="left"/>
      </w:pPr>
    </w:p>
    <w:p w14:paraId="52B426CD" w14:textId="6D9755A0" w:rsidR="00DF137E" w:rsidRDefault="00DF137E" w:rsidP="00410540">
      <w:pPr>
        <w:pStyle w:val="1"/>
        <w:spacing w:line="360" w:lineRule="auto"/>
        <w:ind w:left="0" w:firstLine="709"/>
        <w:jc w:val="center"/>
        <w:rPr>
          <w:spacing w:val="-6"/>
        </w:rPr>
      </w:pPr>
      <w:r>
        <w:rPr>
          <w:spacing w:val="-6"/>
        </w:rPr>
        <w:t>Ход</w:t>
      </w:r>
      <w:r>
        <w:rPr>
          <w:spacing w:val="-16"/>
        </w:rPr>
        <w:t xml:space="preserve"> </w:t>
      </w:r>
      <w:r>
        <w:rPr>
          <w:spacing w:val="-6"/>
        </w:rPr>
        <w:t>работы</w:t>
      </w:r>
    </w:p>
    <w:p w14:paraId="3FE7A762" w14:textId="1E32B508" w:rsidR="00410540" w:rsidRDefault="00410540" w:rsidP="00B64EE7">
      <w:pPr>
        <w:pStyle w:val="1"/>
        <w:spacing w:line="360" w:lineRule="auto"/>
        <w:ind w:left="0"/>
        <w:rPr>
          <w:spacing w:val="-6"/>
        </w:rPr>
      </w:pPr>
    </w:p>
    <w:p w14:paraId="1BDB7029" w14:textId="2FEB2A35" w:rsidR="00DF137E" w:rsidRPr="00007EEB" w:rsidRDefault="00455925" w:rsidP="00436EF0">
      <w:pPr>
        <w:tabs>
          <w:tab w:val="left" w:pos="1215"/>
          <w:tab w:val="left" w:pos="121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Браузеры</w:t>
      </w:r>
      <w:r w:rsidRPr="00007E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07E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сравнения</w:t>
      </w:r>
      <w:r w:rsidR="00DF137E" w:rsidRPr="00007EE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46"/>
        <w:gridCol w:w="3320"/>
        <w:gridCol w:w="2779"/>
      </w:tblGrid>
      <w:tr w:rsidR="00455925" w:rsidRPr="00455925" w14:paraId="66AFC96F" w14:textId="041D20FB" w:rsidTr="00455925">
        <w:tc>
          <w:tcPr>
            <w:tcW w:w="3246" w:type="dxa"/>
          </w:tcPr>
          <w:p w14:paraId="4C6A8BD1" w14:textId="63CC2938" w:rsidR="00455925" w:rsidRPr="00455925" w:rsidRDefault="00455925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3320" w:type="dxa"/>
          </w:tcPr>
          <w:p w14:paraId="2E82B03C" w14:textId="3D29B2F8" w:rsidR="00455925" w:rsidRPr="00455925" w:rsidRDefault="00455925" w:rsidP="00455925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779" w:type="dxa"/>
          </w:tcPr>
          <w:p w14:paraId="6C86EF15" w14:textId="732DDC23" w:rsidR="00455925" w:rsidRPr="00455925" w:rsidRDefault="00455925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</w:tbl>
    <w:p w14:paraId="4A0B790D" w14:textId="19F9A981" w:rsidR="00DF137E" w:rsidRPr="00455925" w:rsidRDefault="00DF137E" w:rsidP="00455925">
      <w:pPr>
        <w:tabs>
          <w:tab w:val="left" w:pos="1215"/>
          <w:tab w:val="left" w:pos="1216"/>
        </w:tabs>
        <w:spacing w:line="360" w:lineRule="auto"/>
        <w:rPr>
          <w:sz w:val="28"/>
          <w:szCs w:val="28"/>
          <w:lang w:val="en-US"/>
        </w:rPr>
      </w:pPr>
    </w:p>
    <w:p w14:paraId="14238D88" w14:textId="2B0AC908" w:rsidR="00DF137E" w:rsidRPr="00455925" w:rsidRDefault="00455925" w:rsidP="00436EF0">
      <w:pPr>
        <w:pStyle w:val="a5"/>
        <w:tabs>
          <w:tab w:val="left" w:pos="1215"/>
          <w:tab w:val="left" w:pos="1216"/>
        </w:tabs>
        <w:spacing w:line="360" w:lineRule="auto"/>
        <w:ind w:left="375" w:firstLine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>1</w:t>
      </w:r>
      <w:r>
        <w:rPr>
          <w:rFonts w:eastAsiaTheme="minorHAnsi"/>
          <w:sz w:val="28"/>
          <w:szCs w:val="28"/>
        </w:rPr>
        <w:t xml:space="preserve"> Безопасность браузеров: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40"/>
        <w:gridCol w:w="3334"/>
        <w:gridCol w:w="2771"/>
      </w:tblGrid>
      <w:tr w:rsidR="00455925" w:rsidRPr="00455925" w14:paraId="4E02B8B6" w14:textId="5D7945EC" w:rsidTr="00455925">
        <w:tc>
          <w:tcPr>
            <w:tcW w:w="3240" w:type="dxa"/>
          </w:tcPr>
          <w:p w14:paraId="352FB81F" w14:textId="56538CE5" w:rsidR="00455925" w:rsidRPr="00455925" w:rsidRDefault="00455925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3334" w:type="dxa"/>
          </w:tcPr>
          <w:p w14:paraId="02B75349" w14:textId="7BA21ACA" w:rsidR="00455925" w:rsidRPr="00455925" w:rsidRDefault="00455925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771" w:type="dxa"/>
          </w:tcPr>
          <w:p w14:paraId="107C47AD" w14:textId="5E089885" w:rsidR="00455925" w:rsidRPr="00455925" w:rsidRDefault="00455925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455925" w:rsidRPr="009E6FC8" w14:paraId="2DB57167" w14:textId="0AD682A1" w:rsidTr="00455925">
        <w:tc>
          <w:tcPr>
            <w:tcW w:w="3240" w:type="dxa"/>
          </w:tcPr>
          <w:p w14:paraId="597509DD" w14:textId="3DF4B52D" w:rsidR="00455925" w:rsidRPr="009E6FC8" w:rsidRDefault="009E6FC8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Базовая защита данных, Стандартное шифрование данных</w:t>
            </w:r>
          </w:p>
        </w:tc>
        <w:tc>
          <w:tcPr>
            <w:tcW w:w="3334" w:type="dxa"/>
          </w:tcPr>
          <w:p w14:paraId="7A085BC4" w14:textId="3C3A2BD9" w:rsidR="00455925" w:rsidRPr="009E6FC8" w:rsidRDefault="009E6FC8" w:rsidP="00436EF0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t>Активная защита данных, Собственная технология шифрования данных</w:t>
            </w:r>
          </w:p>
        </w:tc>
        <w:tc>
          <w:tcPr>
            <w:tcW w:w="2771" w:type="dxa"/>
          </w:tcPr>
          <w:p w14:paraId="625E189A" w14:textId="0847D2C8" w:rsidR="00455925" w:rsidRPr="009E6FC8" w:rsidRDefault="009E6FC8" w:rsidP="00436EF0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Современное шифрование данных и блокировка трекеров</w:t>
            </w:r>
          </w:p>
        </w:tc>
      </w:tr>
    </w:tbl>
    <w:p w14:paraId="7E5B9507" w14:textId="274EB586" w:rsidR="00A0504A" w:rsidRPr="00B64EE7" w:rsidRDefault="00A0504A" w:rsidP="00B64EE7">
      <w:pPr>
        <w:tabs>
          <w:tab w:val="left" w:pos="1215"/>
          <w:tab w:val="left" w:pos="1216"/>
        </w:tabs>
        <w:spacing w:line="360" w:lineRule="auto"/>
        <w:rPr>
          <w:sz w:val="28"/>
          <w:szCs w:val="28"/>
        </w:rPr>
      </w:pPr>
    </w:p>
    <w:p w14:paraId="04715B72" w14:textId="6EF3E8B1" w:rsidR="00A0504A" w:rsidRPr="00B64EE7" w:rsidRDefault="00A0504A" w:rsidP="00B64EE7">
      <w:pPr>
        <w:tabs>
          <w:tab w:val="left" w:pos="1215"/>
          <w:tab w:val="left" w:pos="1216"/>
        </w:tabs>
        <w:spacing w:line="360" w:lineRule="auto"/>
        <w:rPr>
          <w:sz w:val="28"/>
          <w:szCs w:val="28"/>
        </w:rPr>
      </w:pPr>
    </w:p>
    <w:p w14:paraId="6294B884" w14:textId="7D8E6523" w:rsidR="00436EF0" w:rsidRDefault="009E6FC8" w:rsidP="009E6FC8">
      <w:pPr>
        <w:pStyle w:val="a5"/>
        <w:numPr>
          <w:ilvl w:val="0"/>
          <w:numId w:val="3"/>
        </w:numPr>
        <w:tabs>
          <w:tab w:val="left" w:pos="1215"/>
          <w:tab w:val="left" w:pos="1216"/>
        </w:tabs>
        <w:spacing w:line="360" w:lineRule="auto"/>
        <w:rPr>
          <w:rFonts w:eastAsiaTheme="minorHAnsi"/>
          <w:sz w:val="28"/>
          <w:szCs w:val="28"/>
        </w:rPr>
      </w:pPr>
      <w:r>
        <w:rPr>
          <w:sz w:val="28"/>
          <w:szCs w:val="28"/>
        </w:rPr>
        <w:t>Конфиденциальность данных</w:t>
      </w:r>
      <w:r w:rsidR="00436EF0" w:rsidRPr="00DF137E">
        <w:rPr>
          <w:rFonts w:eastAsiaTheme="minorHAnsi"/>
          <w:sz w:val="28"/>
          <w:szCs w:val="28"/>
        </w:rPr>
        <w:t>:</w:t>
      </w:r>
    </w:p>
    <w:p w14:paraId="7E779836" w14:textId="77777777" w:rsidR="00436EF0" w:rsidRPr="00DF137E" w:rsidRDefault="00436EF0" w:rsidP="00436EF0">
      <w:pPr>
        <w:pStyle w:val="a5"/>
        <w:tabs>
          <w:tab w:val="left" w:pos="1215"/>
          <w:tab w:val="left" w:pos="1216"/>
        </w:tabs>
        <w:spacing w:line="360" w:lineRule="auto"/>
        <w:ind w:left="375" w:firstLine="0"/>
        <w:rPr>
          <w:rFonts w:eastAsiaTheme="minorHAnsi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46"/>
        <w:gridCol w:w="3320"/>
        <w:gridCol w:w="2779"/>
      </w:tblGrid>
      <w:tr w:rsidR="009E6FC8" w:rsidRPr="00455925" w14:paraId="4666C93E" w14:textId="77777777" w:rsidTr="00C30439">
        <w:tc>
          <w:tcPr>
            <w:tcW w:w="3246" w:type="dxa"/>
          </w:tcPr>
          <w:p w14:paraId="0A549300" w14:textId="77777777" w:rsidR="009E6FC8" w:rsidRPr="00455925" w:rsidRDefault="009E6FC8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3320" w:type="dxa"/>
          </w:tcPr>
          <w:p w14:paraId="69981B73" w14:textId="77777777" w:rsidR="009E6FC8" w:rsidRPr="00455925" w:rsidRDefault="009E6FC8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779" w:type="dxa"/>
          </w:tcPr>
          <w:p w14:paraId="0B61EA50" w14:textId="77777777" w:rsidR="009E6FC8" w:rsidRPr="00455925" w:rsidRDefault="009E6FC8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9E6FC8" w:rsidRPr="00DC4EB2" w14:paraId="648FE835" w14:textId="77777777" w:rsidTr="00C30439">
        <w:tc>
          <w:tcPr>
            <w:tcW w:w="3246" w:type="dxa"/>
          </w:tcPr>
          <w:p w14:paraId="4AA0802B" w14:textId="113E6D81" w:rsidR="009E6FC8" w:rsidRPr="00DC4EB2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Данные пользователя надежно хранятся в </w:t>
            </w:r>
            <w:r>
              <w:rPr>
                <w:rFonts w:cs="Times New Roman"/>
                <w:szCs w:val="28"/>
                <w:lang w:val="en-US"/>
              </w:rPr>
              <w:t>Google</w:t>
            </w:r>
          </w:p>
        </w:tc>
        <w:tc>
          <w:tcPr>
            <w:tcW w:w="3320" w:type="dxa"/>
          </w:tcPr>
          <w:p w14:paraId="0A61C791" w14:textId="32931D54" w:rsidR="009E6FC8" w:rsidRPr="00DC4EB2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Данные пользователя надежно хранятся в</w:t>
            </w:r>
            <w:r w:rsidRPr="00DC4EB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России</w:t>
            </w:r>
          </w:p>
        </w:tc>
        <w:tc>
          <w:tcPr>
            <w:tcW w:w="2779" w:type="dxa"/>
          </w:tcPr>
          <w:p w14:paraId="6431C643" w14:textId="30DF3B9D" w:rsidR="009E6FC8" w:rsidRPr="00DC4EB2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Данные пользователя надежно хранятся у </w:t>
            </w:r>
            <w:r>
              <w:rPr>
                <w:rFonts w:cs="Times New Roman"/>
                <w:szCs w:val="28"/>
                <w:lang w:val="en-US"/>
              </w:rPr>
              <w:t>Microsoft</w:t>
            </w:r>
          </w:p>
        </w:tc>
      </w:tr>
    </w:tbl>
    <w:p w14:paraId="6E002893" w14:textId="77777777" w:rsidR="00DF137E" w:rsidRDefault="00DF137E" w:rsidP="00DF137E">
      <w:pPr>
        <w:pStyle w:val="1"/>
        <w:spacing w:line="360" w:lineRule="auto"/>
        <w:ind w:left="0" w:firstLine="709"/>
        <w:jc w:val="center"/>
        <w:rPr>
          <w:spacing w:val="-6"/>
        </w:rPr>
      </w:pPr>
    </w:p>
    <w:p w14:paraId="055756E1" w14:textId="0835F0B1" w:rsidR="00436EF0" w:rsidRDefault="00436EF0" w:rsidP="009E6FC8">
      <w:pPr>
        <w:pStyle w:val="a5"/>
        <w:numPr>
          <w:ilvl w:val="0"/>
          <w:numId w:val="3"/>
        </w:numPr>
        <w:rPr>
          <w:rFonts w:eastAsiaTheme="minorHAnsi"/>
          <w:sz w:val="28"/>
          <w:szCs w:val="28"/>
        </w:rPr>
      </w:pPr>
      <w:r w:rsidRPr="00436EF0">
        <w:rPr>
          <w:rFonts w:eastAsiaTheme="minorHAnsi"/>
          <w:sz w:val="28"/>
          <w:szCs w:val="28"/>
        </w:rPr>
        <w:lastRenderedPageBreak/>
        <w:t xml:space="preserve"> </w:t>
      </w:r>
      <w:r w:rsidR="00C338BD">
        <w:rPr>
          <w:rFonts w:eastAsiaTheme="minorHAnsi"/>
          <w:sz w:val="28"/>
          <w:szCs w:val="28"/>
        </w:rPr>
        <w:t>Скорость загрузки страниц</w:t>
      </w:r>
      <w:r>
        <w:rPr>
          <w:rFonts w:eastAsiaTheme="minorHAnsi"/>
          <w:sz w:val="28"/>
          <w:szCs w:val="28"/>
        </w:rPr>
        <w:t>:</w:t>
      </w:r>
    </w:p>
    <w:p w14:paraId="5CC9993B" w14:textId="77777777" w:rsidR="00436EF0" w:rsidRPr="00436EF0" w:rsidRDefault="00436EF0" w:rsidP="00436EF0">
      <w:pPr>
        <w:pStyle w:val="a5"/>
        <w:ind w:left="375" w:firstLine="0"/>
        <w:rPr>
          <w:rFonts w:eastAsiaTheme="minorHAnsi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37"/>
        <w:gridCol w:w="2466"/>
        <w:gridCol w:w="2498"/>
        <w:gridCol w:w="2244"/>
      </w:tblGrid>
      <w:tr w:rsidR="00C338BD" w:rsidRPr="00455925" w14:paraId="4EFA46CA" w14:textId="77777777" w:rsidTr="00C338BD">
        <w:tc>
          <w:tcPr>
            <w:tcW w:w="2137" w:type="dxa"/>
          </w:tcPr>
          <w:p w14:paraId="5BA252B4" w14:textId="650EAA64" w:rsidR="00C338BD" w:rsidRPr="00C338BD" w:rsidRDefault="00C338BD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2466" w:type="dxa"/>
          </w:tcPr>
          <w:p w14:paraId="38860CD4" w14:textId="73353795" w:rsidR="00C338BD" w:rsidRPr="00455925" w:rsidRDefault="00C338BD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2498" w:type="dxa"/>
          </w:tcPr>
          <w:p w14:paraId="09A6F4B7" w14:textId="77777777" w:rsidR="00C338BD" w:rsidRPr="00455925" w:rsidRDefault="00C338BD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244" w:type="dxa"/>
          </w:tcPr>
          <w:p w14:paraId="6506BFD5" w14:textId="77777777" w:rsidR="00C338BD" w:rsidRPr="00455925" w:rsidRDefault="00C338BD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C338BD" w14:paraId="3417CAD7" w14:textId="77777777" w:rsidTr="00C338BD">
        <w:tc>
          <w:tcPr>
            <w:tcW w:w="2137" w:type="dxa"/>
          </w:tcPr>
          <w:p w14:paraId="58A234B1" w14:textId="7A1E7DD5" w:rsidR="00C338BD" w:rsidRPr="00C338BD" w:rsidRDefault="00C338BD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Базовая скорость</w:t>
            </w:r>
          </w:p>
        </w:tc>
        <w:tc>
          <w:tcPr>
            <w:tcW w:w="2466" w:type="dxa"/>
          </w:tcPr>
          <w:p w14:paraId="727A893F" w14:textId="66A88E33" w:rsidR="00C338BD" w:rsidRPr="00E91A24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Очень высокая</w:t>
            </w:r>
          </w:p>
        </w:tc>
        <w:tc>
          <w:tcPr>
            <w:tcW w:w="2498" w:type="dxa"/>
          </w:tcPr>
          <w:p w14:paraId="61F03C3B" w14:textId="79CB0052" w:rsidR="00C338BD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Очень высокая</w:t>
            </w:r>
          </w:p>
        </w:tc>
        <w:tc>
          <w:tcPr>
            <w:tcW w:w="2244" w:type="dxa"/>
          </w:tcPr>
          <w:p w14:paraId="5843977F" w14:textId="2BF76EBE" w:rsidR="00C338BD" w:rsidRPr="00E91A24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Высокая</w:t>
            </w:r>
          </w:p>
        </w:tc>
      </w:tr>
      <w:tr w:rsidR="00C338BD" w14:paraId="41C69615" w14:textId="77777777" w:rsidTr="00C338BD">
        <w:tc>
          <w:tcPr>
            <w:tcW w:w="2137" w:type="dxa"/>
          </w:tcPr>
          <w:p w14:paraId="10256EE5" w14:textId="4E5B1445" w:rsidR="00C338BD" w:rsidRDefault="00C338BD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Скорость при нехватки ОЗУ</w:t>
            </w:r>
          </w:p>
        </w:tc>
        <w:tc>
          <w:tcPr>
            <w:tcW w:w="2466" w:type="dxa"/>
          </w:tcPr>
          <w:p w14:paraId="071BF3B4" w14:textId="0C6DF5AA" w:rsidR="00C338BD" w:rsidRPr="00E91A24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Низкая</w:t>
            </w:r>
          </w:p>
        </w:tc>
        <w:tc>
          <w:tcPr>
            <w:tcW w:w="2498" w:type="dxa"/>
          </w:tcPr>
          <w:p w14:paraId="5660EFD2" w14:textId="7172D745" w:rsidR="00C338BD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2244" w:type="dxa"/>
          </w:tcPr>
          <w:p w14:paraId="5FDD244D" w14:textId="54EC092B" w:rsidR="00C338BD" w:rsidRPr="00E91A24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Средняя</w:t>
            </w:r>
          </w:p>
        </w:tc>
      </w:tr>
      <w:tr w:rsidR="00C338BD" w14:paraId="3DBA7242" w14:textId="77777777" w:rsidTr="00C338BD">
        <w:tc>
          <w:tcPr>
            <w:tcW w:w="2137" w:type="dxa"/>
          </w:tcPr>
          <w:p w14:paraId="71208087" w14:textId="2D9BAE5F" w:rsidR="00C338BD" w:rsidRDefault="00C338BD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Главный инструмент скорости</w:t>
            </w:r>
          </w:p>
        </w:tc>
        <w:tc>
          <w:tcPr>
            <w:tcW w:w="2466" w:type="dxa"/>
          </w:tcPr>
          <w:p w14:paraId="06EFB40E" w14:textId="7CE162BE" w:rsidR="00C338BD" w:rsidRPr="00E91A24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Приоритет на сырую мощность</w:t>
            </w:r>
          </w:p>
        </w:tc>
        <w:tc>
          <w:tcPr>
            <w:tcW w:w="2498" w:type="dxa"/>
          </w:tcPr>
          <w:p w14:paraId="34DB3E0D" w14:textId="2A9CFAE8" w:rsidR="00C338BD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Режим эффективности и кэширование</w:t>
            </w:r>
          </w:p>
        </w:tc>
        <w:tc>
          <w:tcPr>
            <w:tcW w:w="2244" w:type="dxa"/>
          </w:tcPr>
          <w:p w14:paraId="59E83EB4" w14:textId="360F2872" w:rsidR="00C338BD" w:rsidRPr="00E91A24" w:rsidRDefault="00E91A2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Турбо-режим</w:t>
            </w:r>
          </w:p>
        </w:tc>
      </w:tr>
    </w:tbl>
    <w:p w14:paraId="54B5010C" w14:textId="77777777" w:rsidR="00745FCE" w:rsidRPr="00CC4381" w:rsidRDefault="00745FCE" w:rsidP="00CC4381">
      <w:pPr>
        <w:tabs>
          <w:tab w:val="left" w:pos="1215"/>
          <w:tab w:val="left" w:pos="1216"/>
        </w:tabs>
        <w:spacing w:line="360" w:lineRule="auto"/>
        <w:rPr>
          <w:sz w:val="28"/>
          <w:szCs w:val="28"/>
        </w:rPr>
      </w:pPr>
    </w:p>
    <w:p w14:paraId="19F0A833" w14:textId="09D9B409" w:rsidR="00436EF0" w:rsidRPr="009E6FC8" w:rsidRDefault="003E3E54" w:rsidP="009E6FC8">
      <w:pPr>
        <w:pStyle w:val="a5"/>
        <w:numPr>
          <w:ilvl w:val="0"/>
          <w:numId w:val="3"/>
        </w:num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Системные требования</w:t>
      </w:r>
      <w:r w:rsidR="00436EF0" w:rsidRPr="009E6FC8">
        <w:rPr>
          <w:rFonts w:eastAsiaTheme="minorHAnsi"/>
          <w:sz w:val="28"/>
          <w:szCs w:val="28"/>
        </w:rPr>
        <w:t>:</w:t>
      </w:r>
    </w:p>
    <w:p w14:paraId="40715A02" w14:textId="77777777" w:rsidR="00436EF0" w:rsidRPr="00DF137E" w:rsidRDefault="00436EF0" w:rsidP="00436EF0">
      <w:pPr>
        <w:pStyle w:val="a5"/>
        <w:tabs>
          <w:tab w:val="left" w:pos="1215"/>
          <w:tab w:val="left" w:pos="1216"/>
        </w:tabs>
        <w:spacing w:line="360" w:lineRule="auto"/>
        <w:ind w:left="375" w:firstLine="0"/>
        <w:rPr>
          <w:rFonts w:eastAsiaTheme="minorHAnsi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46"/>
        <w:gridCol w:w="3320"/>
        <w:gridCol w:w="2779"/>
      </w:tblGrid>
      <w:tr w:rsidR="003E3E54" w:rsidRPr="00455925" w14:paraId="6F8F2680" w14:textId="77777777" w:rsidTr="00C30439">
        <w:tc>
          <w:tcPr>
            <w:tcW w:w="3246" w:type="dxa"/>
          </w:tcPr>
          <w:p w14:paraId="0F9305ED" w14:textId="77777777" w:rsidR="003E3E54" w:rsidRPr="00455925" w:rsidRDefault="003E3E5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3320" w:type="dxa"/>
          </w:tcPr>
          <w:p w14:paraId="16571AEF" w14:textId="77777777" w:rsidR="003E3E54" w:rsidRPr="00455925" w:rsidRDefault="003E3E5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779" w:type="dxa"/>
          </w:tcPr>
          <w:p w14:paraId="26B10164" w14:textId="77777777" w:rsidR="003E3E54" w:rsidRPr="00455925" w:rsidRDefault="003E3E5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3E3E54" w14:paraId="62CB9E55" w14:textId="77777777" w:rsidTr="00C30439">
        <w:tc>
          <w:tcPr>
            <w:tcW w:w="3246" w:type="dxa"/>
          </w:tcPr>
          <w:p w14:paraId="59076A5D" w14:textId="77777777" w:rsidR="003E3E54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OS: Windows 10+, Linux, macOS 10.14+</w:t>
            </w:r>
          </w:p>
          <w:p w14:paraId="61C50026" w14:textId="1035C80C" w:rsidR="00DC4EB2" w:rsidRPr="00DC4EB2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Разрядность: 32 и 64 бита</w:t>
            </w:r>
          </w:p>
        </w:tc>
        <w:tc>
          <w:tcPr>
            <w:tcW w:w="3320" w:type="dxa"/>
          </w:tcPr>
          <w:p w14:paraId="3D412D82" w14:textId="77777777" w:rsidR="003E3E54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OS: Windows 7+, Linux, macOS 10.12+</w:t>
            </w:r>
          </w:p>
          <w:p w14:paraId="5DA39130" w14:textId="5D8CF369" w:rsidR="00DC4EB2" w:rsidRPr="00DC4EB2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Разрядность: 64 и 32 бита</w:t>
            </w:r>
          </w:p>
        </w:tc>
        <w:tc>
          <w:tcPr>
            <w:tcW w:w="2779" w:type="dxa"/>
          </w:tcPr>
          <w:p w14:paraId="1DDC3EFB" w14:textId="77777777" w:rsidR="003E3E54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Windows 10+</w:t>
            </w:r>
          </w:p>
          <w:p w14:paraId="6705C10B" w14:textId="2568EECA" w:rsidR="00DC4EB2" w:rsidRDefault="00DC4EB2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Разрядность: 64 бита</w:t>
            </w:r>
          </w:p>
        </w:tc>
      </w:tr>
    </w:tbl>
    <w:p w14:paraId="22A6DB3C" w14:textId="263A4ACE" w:rsidR="0034754D" w:rsidRDefault="0034754D">
      <w:pPr>
        <w:rPr>
          <w:lang w:val="en-US"/>
        </w:rPr>
      </w:pPr>
    </w:p>
    <w:p w14:paraId="2554870C" w14:textId="77777777" w:rsidR="00410540" w:rsidRDefault="00410540">
      <w:pPr>
        <w:rPr>
          <w:lang w:val="en-US"/>
        </w:rPr>
      </w:pPr>
    </w:p>
    <w:p w14:paraId="7E5068F5" w14:textId="4D444201" w:rsidR="00410540" w:rsidRPr="00410540" w:rsidRDefault="009E6FC8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410540" w:rsidRPr="00410540">
        <w:rPr>
          <w:rFonts w:ascii="Times New Roman" w:hAnsi="Times New Roman" w:cs="Times New Roman"/>
          <w:sz w:val="28"/>
          <w:szCs w:val="28"/>
        </w:rPr>
        <w:tab/>
      </w:r>
      <w:r w:rsidRPr="009E6FC8">
        <w:rPr>
          <w:rFonts w:ascii="Times New Roman" w:hAnsi="Times New Roman" w:cs="Times New Roman"/>
          <w:sz w:val="28"/>
          <w:szCs w:val="28"/>
        </w:rPr>
        <w:t>Использование оперативной памяти</w:t>
      </w:r>
      <w:r w:rsidR="00410540" w:rsidRPr="00410540">
        <w:rPr>
          <w:rFonts w:ascii="Times New Roman" w:hAnsi="Times New Roman" w:cs="Times New Roman"/>
          <w:sz w:val="28"/>
          <w:szCs w:val="28"/>
        </w:rPr>
        <w:t>:</w:t>
      </w:r>
      <w:r w:rsidR="00410540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82"/>
        <w:gridCol w:w="1707"/>
        <w:gridCol w:w="2928"/>
        <w:gridCol w:w="2928"/>
      </w:tblGrid>
      <w:tr w:rsidR="00A453F5" w:rsidRPr="00455925" w14:paraId="15E3A9D4" w14:textId="77777777" w:rsidTr="00A453F5">
        <w:tc>
          <w:tcPr>
            <w:tcW w:w="2137" w:type="dxa"/>
          </w:tcPr>
          <w:p w14:paraId="26EFB4A4" w14:textId="19578791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2466" w:type="dxa"/>
          </w:tcPr>
          <w:p w14:paraId="210358D9" w14:textId="50C8158D" w:rsidR="00A453F5" w:rsidRPr="0045592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2498" w:type="dxa"/>
          </w:tcPr>
          <w:p w14:paraId="187431BC" w14:textId="77777777" w:rsidR="00A453F5" w:rsidRPr="0045592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244" w:type="dxa"/>
          </w:tcPr>
          <w:p w14:paraId="3CA4B5EA" w14:textId="77777777" w:rsidR="00A453F5" w:rsidRPr="0045592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A453F5" w14:paraId="260132F9" w14:textId="77777777" w:rsidTr="00A453F5">
        <w:tc>
          <w:tcPr>
            <w:tcW w:w="2137" w:type="dxa"/>
          </w:tcPr>
          <w:p w14:paraId="58559193" w14:textId="1A4F2232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Основа</w:t>
            </w:r>
          </w:p>
        </w:tc>
        <w:tc>
          <w:tcPr>
            <w:tcW w:w="2466" w:type="dxa"/>
          </w:tcPr>
          <w:p w14:paraId="59F6D8FF" w14:textId="614885D1" w:rsid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Chromium</w:t>
            </w:r>
          </w:p>
        </w:tc>
        <w:tc>
          <w:tcPr>
            <w:tcW w:w="2498" w:type="dxa"/>
          </w:tcPr>
          <w:p w14:paraId="6DEF8434" w14:textId="55D823EC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Chromium</w:t>
            </w:r>
            <w:r>
              <w:rPr>
                <w:rFonts w:cs="Times New Roman"/>
                <w:szCs w:val="28"/>
              </w:rPr>
              <w:t>(измененный)</w:t>
            </w:r>
          </w:p>
        </w:tc>
        <w:tc>
          <w:tcPr>
            <w:tcW w:w="2244" w:type="dxa"/>
          </w:tcPr>
          <w:p w14:paraId="18AFA95E" w14:textId="37FF7EB9" w:rsid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Chromium</w:t>
            </w:r>
            <w:r>
              <w:rPr>
                <w:rFonts w:cs="Times New Roman"/>
                <w:szCs w:val="28"/>
              </w:rPr>
              <w:t>(измененный)</w:t>
            </w:r>
          </w:p>
        </w:tc>
      </w:tr>
      <w:tr w:rsidR="00A453F5" w14:paraId="0DB89512" w14:textId="77777777" w:rsidTr="00A453F5">
        <w:tc>
          <w:tcPr>
            <w:tcW w:w="2137" w:type="dxa"/>
          </w:tcPr>
          <w:p w14:paraId="010B4A93" w14:textId="62A16B5B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Потребление ОЗУ</w:t>
            </w:r>
          </w:p>
        </w:tc>
        <w:tc>
          <w:tcPr>
            <w:tcW w:w="2466" w:type="dxa"/>
          </w:tcPr>
          <w:p w14:paraId="2938A499" w14:textId="51C53956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Высокое</w:t>
            </w:r>
          </w:p>
        </w:tc>
        <w:tc>
          <w:tcPr>
            <w:tcW w:w="2498" w:type="dxa"/>
          </w:tcPr>
          <w:p w14:paraId="7D0F4816" w14:textId="05F7CC0A" w:rsid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Среднее</w:t>
            </w:r>
          </w:p>
        </w:tc>
        <w:tc>
          <w:tcPr>
            <w:tcW w:w="2244" w:type="dxa"/>
          </w:tcPr>
          <w:p w14:paraId="4E4D7CC6" w14:textId="4E5A28E1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Среднее</w:t>
            </w:r>
          </w:p>
        </w:tc>
      </w:tr>
      <w:tr w:rsidR="00A453F5" w14:paraId="5943A1D8" w14:textId="77777777" w:rsidTr="00A453F5">
        <w:tc>
          <w:tcPr>
            <w:tcW w:w="2137" w:type="dxa"/>
          </w:tcPr>
          <w:p w14:paraId="150A5E08" w14:textId="3BFEBE52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Как сэкономить память</w:t>
            </w:r>
          </w:p>
        </w:tc>
        <w:tc>
          <w:tcPr>
            <w:tcW w:w="2466" w:type="dxa"/>
          </w:tcPr>
          <w:p w14:paraId="49C61560" w14:textId="50EED792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Режим экономии памяти</w:t>
            </w:r>
          </w:p>
        </w:tc>
        <w:tc>
          <w:tcPr>
            <w:tcW w:w="2498" w:type="dxa"/>
          </w:tcPr>
          <w:p w14:paraId="4F2ECDC1" w14:textId="5BC4B15B" w:rsid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Режим эффективность и сон</w:t>
            </w:r>
          </w:p>
        </w:tc>
        <w:tc>
          <w:tcPr>
            <w:tcW w:w="2244" w:type="dxa"/>
          </w:tcPr>
          <w:p w14:paraId="519842B3" w14:textId="03B257C7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Турбо-режим</w:t>
            </w:r>
          </w:p>
        </w:tc>
      </w:tr>
      <w:tr w:rsidR="00A453F5" w14:paraId="41424979" w14:textId="77777777" w:rsidTr="00A453F5">
        <w:tc>
          <w:tcPr>
            <w:tcW w:w="2137" w:type="dxa"/>
          </w:tcPr>
          <w:p w14:paraId="05A8F5CE" w14:textId="4A96FDB8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Стабильность</w:t>
            </w:r>
          </w:p>
        </w:tc>
        <w:tc>
          <w:tcPr>
            <w:tcW w:w="2466" w:type="dxa"/>
          </w:tcPr>
          <w:p w14:paraId="3DEA8094" w14:textId="69BA2EE1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Очень высокая</w:t>
            </w:r>
          </w:p>
        </w:tc>
        <w:tc>
          <w:tcPr>
            <w:tcW w:w="2498" w:type="dxa"/>
          </w:tcPr>
          <w:p w14:paraId="68539610" w14:textId="745EE142" w:rsid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Очень высокая</w:t>
            </w:r>
          </w:p>
        </w:tc>
        <w:tc>
          <w:tcPr>
            <w:tcW w:w="2244" w:type="dxa"/>
          </w:tcPr>
          <w:p w14:paraId="69B0DE05" w14:textId="25C96D53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Очень высокая</w:t>
            </w:r>
          </w:p>
        </w:tc>
      </w:tr>
      <w:tr w:rsidR="00A453F5" w:rsidRPr="00A453F5" w14:paraId="20411C31" w14:textId="77777777" w:rsidTr="00A453F5">
        <w:tc>
          <w:tcPr>
            <w:tcW w:w="2137" w:type="dxa"/>
          </w:tcPr>
          <w:p w14:paraId="66F48047" w14:textId="46E04095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Доп. нагрузка на память</w:t>
            </w:r>
          </w:p>
        </w:tc>
        <w:tc>
          <w:tcPr>
            <w:tcW w:w="2466" w:type="dxa"/>
          </w:tcPr>
          <w:p w14:paraId="4CEA13F6" w14:textId="12E2D535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Расширения пользователя</w:t>
            </w:r>
          </w:p>
        </w:tc>
        <w:tc>
          <w:tcPr>
            <w:tcW w:w="2498" w:type="dxa"/>
          </w:tcPr>
          <w:p w14:paraId="4B0C9AFC" w14:textId="4FFD21AE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Встроенные сервисы </w:t>
            </w:r>
            <w:r>
              <w:rPr>
                <w:rFonts w:cs="Times New Roman"/>
                <w:szCs w:val="28"/>
                <w:lang w:val="en-US"/>
              </w:rPr>
              <w:t>Microsoft</w:t>
            </w:r>
          </w:p>
        </w:tc>
        <w:tc>
          <w:tcPr>
            <w:tcW w:w="2244" w:type="dxa"/>
          </w:tcPr>
          <w:p w14:paraId="3DA28E7D" w14:textId="29D0EF16" w:rsidR="00A453F5" w:rsidRPr="00A453F5" w:rsidRDefault="00A453F5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Встроенные сервисы Яндекса</w:t>
            </w:r>
          </w:p>
        </w:tc>
      </w:tr>
    </w:tbl>
    <w:p w14:paraId="14D3D432" w14:textId="4F70F097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CAA347" w14:textId="536BE4E4" w:rsidR="00A453F5" w:rsidRDefault="00CC4381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Chromium</w:t>
      </w:r>
      <w:r w:rsidR="00A453F5">
        <w:rPr>
          <w:rFonts w:ascii="Times New Roman" w:hAnsi="Times New Roman" w:cs="Times New Roman"/>
          <w:sz w:val="28"/>
          <w:szCs w:val="28"/>
        </w:rPr>
        <w:t xml:space="preserve"> - </w:t>
      </w:r>
      <w:r w:rsidR="009D4746">
        <w:rPr>
          <w:rFonts w:ascii="Times New Roman" w:hAnsi="Times New Roman" w:cs="Times New Roman"/>
          <w:sz w:val="28"/>
          <w:szCs w:val="28"/>
        </w:rPr>
        <w:t>надежная, быстрая и безопасная основа</w:t>
      </w:r>
      <w:r w:rsidR="009D4746" w:rsidRPr="009D4746">
        <w:rPr>
          <w:rFonts w:ascii="Times New Roman" w:hAnsi="Times New Roman" w:cs="Times New Roman"/>
          <w:sz w:val="28"/>
          <w:szCs w:val="28"/>
        </w:rPr>
        <w:t>, на которой компании могут строить свои уникальные браузеры, добавляя собственные функции, дизайн и сервисы.</w:t>
      </w:r>
    </w:p>
    <w:p w14:paraId="17EC90F7" w14:textId="77777777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AB05ED" w14:textId="2120B4EA" w:rsidR="00410540" w:rsidRPr="00A453F5" w:rsidRDefault="009D4746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Удобство настроек</w:t>
      </w:r>
      <w:r w:rsidR="00410540" w:rsidRPr="00A453F5">
        <w:rPr>
          <w:rFonts w:ascii="Times New Roman" w:hAnsi="Times New Roman" w:cs="Times New Roman"/>
          <w:sz w:val="28"/>
          <w:szCs w:val="28"/>
        </w:rPr>
        <w:t>:</w:t>
      </w:r>
    </w:p>
    <w:p w14:paraId="1A28BC49" w14:textId="5658FB9B" w:rsidR="00410540" w:rsidRPr="00A453F5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9"/>
        <w:gridCol w:w="1226"/>
        <w:gridCol w:w="1066"/>
        <w:gridCol w:w="1029"/>
        <w:gridCol w:w="1370"/>
        <w:gridCol w:w="1835"/>
        <w:gridCol w:w="1680"/>
      </w:tblGrid>
      <w:tr w:rsidR="009D4746" w:rsidRPr="00DF137E" w14:paraId="2ADBC852" w14:textId="2FC22B5A" w:rsidTr="009D4746">
        <w:trPr>
          <w:trHeight w:val="2057"/>
        </w:trPr>
        <w:tc>
          <w:tcPr>
            <w:tcW w:w="1408" w:type="dxa"/>
          </w:tcPr>
          <w:p w14:paraId="784D0318" w14:textId="72BBBF67" w:rsidR="009D4746" w:rsidRPr="00410540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Удобство настроек</w:t>
            </w:r>
          </w:p>
        </w:tc>
        <w:tc>
          <w:tcPr>
            <w:tcW w:w="1223" w:type="dxa"/>
          </w:tcPr>
          <w:p w14:paraId="27CC07D3" w14:textId="2F3B3439" w:rsidR="009D4746" w:rsidRPr="00DF137E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Установка стартовой страницы</w:t>
            </w:r>
          </w:p>
        </w:tc>
        <w:tc>
          <w:tcPr>
            <w:tcW w:w="1028" w:type="dxa"/>
          </w:tcPr>
          <w:p w14:paraId="5954F22F" w14:textId="05316476" w:rsidR="009D4746" w:rsidRPr="00DF137E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Панель закладок</w:t>
            </w:r>
          </w:p>
        </w:tc>
        <w:tc>
          <w:tcPr>
            <w:tcW w:w="992" w:type="dxa"/>
          </w:tcPr>
          <w:p w14:paraId="52008DD5" w14:textId="1F915D05" w:rsidR="009D4746" w:rsidRPr="00DF137E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История</w:t>
            </w:r>
          </w:p>
        </w:tc>
        <w:tc>
          <w:tcPr>
            <w:tcW w:w="1318" w:type="dxa"/>
          </w:tcPr>
          <w:p w14:paraId="4392284A" w14:textId="1FC90EB3" w:rsidR="009D4746" w:rsidRPr="00DF137E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Сохранение настроек</w:t>
            </w:r>
          </w:p>
        </w:tc>
        <w:tc>
          <w:tcPr>
            <w:tcW w:w="1762" w:type="dxa"/>
          </w:tcPr>
          <w:p w14:paraId="2F6551D0" w14:textId="5D2A4071" w:rsidR="009D4746" w:rsidRPr="00DF137E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Экспорт/Импорт настроек</w:t>
            </w:r>
          </w:p>
        </w:tc>
        <w:tc>
          <w:tcPr>
            <w:tcW w:w="1614" w:type="dxa"/>
          </w:tcPr>
          <w:p w14:paraId="4705DB9C" w14:textId="78DE3607" w:rsidR="009D4746" w:rsidRPr="009D4746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Использование файлов </w:t>
            </w:r>
            <w:r>
              <w:rPr>
                <w:rFonts w:cs="Times New Roman"/>
                <w:szCs w:val="28"/>
                <w:lang w:val="en-US"/>
              </w:rPr>
              <w:t>cookie</w:t>
            </w:r>
          </w:p>
        </w:tc>
      </w:tr>
      <w:tr w:rsidR="009D4746" w:rsidRPr="00DF137E" w14:paraId="46C18454" w14:textId="46C6C730" w:rsidTr="009D4746">
        <w:tc>
          <w:tcPr>
            <w:tcW w:w="1408" w:type="dxa"/>
          </w:tcPr>
          <w:p w14:paraId="73368553" w14:textId="26FBA5CA" w:rsidR="009D4746" w:rsidRPr="009D4746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Google Chrome</w:t>
            </w:r>
          </w:p>
        </w:tc>
        <w:tc>
          <w:tcPr>
            <w:tcW w:w="1223" w:type="dxa"/>
          </w:tcPr>
          <w:p w14:paraId="4CA0C40F" w14:textId="6E96455C" w:rsidR="009D4746" w:rsidRPr="00A453F5" w:rsidRDefault="003E3E54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75</w:t>
            </w:r>
          </w:p>
        </w:tc>
        <w:tc>
          <w:tcPr>
            <w:tcW w:w="1028" w:type="dxa"/>
          </w:tcPr>
          <w:p w14:paraId="4E8E5E39" w14:textId="55B80E32" w:rsidR="009D4746" w:rsidRPr="003E3E54" w:rsidRDefault="003E3E54" w:rsidP="009E4B84">
            <w:r>
              <w:t>75</w:t>
            </w:r>
          </w:p>
        </w:tc>
        <w:tc>
          <w:tcPr>
            <w:tcW w:w="992" w:type="dxa"/>
          </w:tcPr>
          <w:p w14:paraId="2065D641" w14:textId="755A4CC5" w:rsidR="009D4746" w:rsidRPr="003E3E54" w:rsidRDefault="003E3E54" w:rsidP="009E4B84">
            <w:r>
              <w:t>90</w:t>
            </w:r>
          </w:p>
        </w:tc>
        <w:tc>
          <w:tcPr>
            <w:tcW w:w="1318" w:type="dxa"/>
          </w:tcPr>
          <w:p w14:paraId="4B5A1EAF" w14:textId="09C3ADB1" w:rsidR="009D4746" w:rsidRPr="003E3E54" w:rsidRDefault="003E3E54" w:rsidP="009E4B84">
            <w:r>
              <w:t>77</w:t>
            </w:r>
          </w:p>
        </w:tc>
        <w:tc>
          <w:tcPr>
            <w:tcW w:w="1762" w:type="dxa"/>
          </w:tcPr>
          <w:p w14:paraId="70608291" w14:textId="77FC51B6" w:rsidR="009D4746" w:rsidRPr="003E3E54" w:rsidRDefault="003E3E54" w:rsidP="009E4B84">
            <w:r>
              <w:t>87</w:t>
            </w:r>
          </w:p>
        </w:tc>
        <w:tc>
          <w:tcPr>
            <w:tcW w:w="1614" w:type="dxa"/>
          </w:tcPr>
          <w:p w14:paraId="52D45C45" w14:textId="01AABF55" w:rsidR="009D4746" w:rsidRPr="003E3E54" w:rsidRDefault="003E3E54" w:rsidP="009E4B84">
            <w:r>
              <w:t>90</w:t>
            </w:r>
          </w:p>
        </w:tc>
      </w:tr>
      <w:tr w:rsidR="009D4746" w:rsidRPr="00DF137E" w14:paraId="330E1563" w14:textId="37E4A91F" w:rsidTr="009D4746">
        <w:tc>
          <w:tcPr>
            <w:tcW w:w="1408" w:type="dxa"/>
          </w:tcPr>
          <w:p w14:paraId="79DA49B1" w14:textId="158D2E88" w:rsidR="009D4746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Яндекс</w:t>
            </w:r>
          </w:p>
        </w:tc>
        <w:tc>
          <w:tcPr>
            <w:tcW w:w="1223" w:type="dxa"/>
          </w:tcPr>
          <w:p w14:paraId="464A0D3A" w14:textId="24BF0929" w:rsidR="009D4746" w:rsidRPr="003E3E54" w:rsidRDefault="003E3E54" w:rsidP="009E4B84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100</w:t>
            </w:r>
          </w:p>
        </w:tc>
        <w:tc>
          <w:tcPr>
            <w:tcW w:w="1028" w:type="dxa"/>
          </w:tcPr>
          <w:p w14:paraId="21EA42B6" w14:textId="28C38C7C" w:rsidR="009D4746" w:rsidRPr="003E3E54" w:rsidRDefault="003E3E54" w:rsidP="009E4B84">
            <w:r>
              <w:t>100</w:t>
            </w:r>
          </w:p>
        </w:tc>
        <w:tc>
          <w:tcPr>
            <w:tcW w:w="992" w:type="dxa"/>
          </w:tcPr>
          <w:p w14:paraId="13882DA5" w14:textId="66B856A8" w:rsidR="009D4746" w:rsidRPr="003E3E54" w:rsidRDefault="003E3E54" w:rsidP="009E4B84">
            <w:r>
              <w:t>100</w:t>
            </w:r>
          </w:p>
        </w:tc>
        <w:tc>
          <w:tcPr>
            <w:tcW w:w="1318" w:type="dxa"/>
          </w:tcPr>
          <w:p w14:paraId="5983C39E" w14:textId="6E80036A" w:rsidR="009D4746" w:rsidRPr="003E3E54" w:rsidRDefault="003E3E54" w:rsidP="009E4B84">
            <w:r>
              <w:t>100</w:t>
            </w:r>
          </w:p>
        </w:tc>
        <w:tc>
          <w:tcPr>
            <w:tcW w:w="1762" w:type="dxa"/>
          </w:tcPr>
          <w:p w14:paraId="189288A1" w14:textId="4C492002" w:rsidR="009D4746" w:rsidRPr="003E3E54" w:rsidRDefault="003E3E54" w:rsidP="009E4B84">
            <w:r>
              <w:t>100</w:t>
            </w:r>
          </w:p>
        </w:tc>
        <w:tc>
          <w:tcPr>
            <w:tcW w:w="1614" w:type="dxa"/>
          </w:tcPr>
          <w:p w14:paraId="5A38CCDF" w14:textId="7037D322" w:rsidR="009D4746" w:rsidRPr="003E3E54" w:rsidRDefault="003E3E54" w:rsidP="009E4B84">
            <w:r>
              <w:t>100</w:t>
            </w:r>
          </w:p>
        </w:tc>
      </w:tr>
      <w:tr w:rsidR="009D4746" w:rsidRPr="00DF137E" w14:paraId="6F273319" w14:textId="50187335" w:rsidTr="009D4746">
        <w:tc>
          <w:tcPr>
            <w:tcW w:w="1408" w:type="dxa"/>
          </w:tcPr>
          <w:p w14:paraId="2A04055B" w14:textId="6B17B9F5" w:rsidR="009D4746" w:rsidRPr="009D4746" w:rsidRDefault="009D4746" w:rsidP="009E4B84">
            <w:pPr>
              <w:tabs>
                <w:tab w:val="left" w:pos="1215"/>
                <w:tab w:val="left" w:pos="1216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Microsoft Edge</w:t>
            </w:r>
          </w:p>
        </w:tc>
        <w:tc>
          <w:tcPr>
            <w:tcW w:w="1223" w:type="dxa"/>
          </w:tcPr>
          <w:p w14:paraId="774E30AC" w14:textId="6E5F4254" w:rsidR="009D4746" w:rsidRPr="003E3E54" w:rsidRDefault="003E3E54" w:rsidP="009E4B84">
            <w:pPr>
              <w:tabs>
                <w:tab w:val="left" w:pos="1215"/>
                <w:tab w:val="left" w:pos="1216"/>
              </w:tabs>
              <w:spacing w:line="360" w:lineRule="auto"/>
            </w:pPr>
            <w:r>
              <w:t>45</w:t>
            </w:r>
          </w:p>
        </w:tc>
        <w:tc>
          <w:tcPr>
            <w:tcW w:w="1028" w:type="dxa"/>
          </w:tcPr>
          <w:p w14:paraId="0DAE34AB" w14:textId="662FA7A0" w:rsidR="009D4746" w:rsidRPr="003E3E54" w:rsidRDefault="003E3E54" w:rsidP="003E3E54">
            <w:r>
              <w:t>80</w:t>
            </w:r>
          </w:p>
        </w:tc>
        <w:tc>
          <w:tcPr>
            <w:tcW w:w="992" w:type="dxa"/>
          </w:tcPr>
          <w:p w14:paraId="7B941FAC" w14:textId="358232D4" w:rsidR="009D4746" w:rsidRPr="003E3E54" w:rsidRDefault="003E3E54" w:rsidP="009E4B84">
            <w:r>
              <w:t>69</w:t>
            </w:r>
          </w:p>
        </w:tc>
        <w:tc>
          <w:tcPr>
            <w:tcW w:w="1318" w:type="dxa"/>
          </w:tcPr>
          <w:p w14:paraId="71EF6363" w14:textId="7AEDC486" w:rsidR="009D4746" w:rsidRPr="003E3E54" w:rsidRDefault="003E3E54" w:rsidP="009E4B84">
            <w:r>
              <w:t>64</w:t>
            </w:r>
          </w:p>
        </w:tc>
        <w:tc>
          <w:tcPr>
            <w:tcW w:w="1762" w:type="dxa"/>
          </w:tcPr>
          <w:p w14:paraId="606D637F" w14:textId="56335CAF" w:rsidR="009D4746" w:rsidRPr="003E3E54" w:rsidRDefault="003E3E54" w:rsidP="009E4B84">
            <w:r>
              <w:t>68</w:t>
            </w:r>
          </w:p>
        </w:tc>
        <w:tc>
          <w:tcPr>
            <w:tcW w:w="1614" w:type="dxa"/>
          </w:tcPr>
          <w:p w14:paraId="55089D2E" w14:textId="72E2C353" w:rsidR="009D4746" w:rsidRPr="003E3E54" w:rsidRDefault="003E3E54" w:rsidP="009E4B84">
            <w:r>
              <w:t>81</w:t>
            </w:r>
          </w:p>
        </w:tc>
      </w:tr>
    </w:tbl>
    <w:p w14:paraId="26D24E29" w14:textId="7563EE35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B64F7B" w14:textId="0E13EEA3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B6AB99" w14:textId="39F16A3B" w:rsidR="00410540" w:rsidRDefault="004A0147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>Юзабилити</w:t>
      </w:r>
      <w:r w:rsidR="0041054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9ADB0B" w14:textId="64D204F1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71"/>
        <w:gridCol w:w="1611"/>
        <w:gridCol w:w="866"/>
        <w:gridCol w:w="1230"/>
        <w:gridCol w:w="1173"/>
        <w:gridCol w:w="1335"/>
        <w:gridCol w:w="1559"/>
      </w:tblGrid>
      <w:tr w:rsidR="00677540" w14:paraId="5F949C59" w14:textId="5EC6E917" w:rsidTr="00E91A24">
        <w:tc>
          <w:tcPr>
            <w:tcW w:w="1682" w:type="dxa"/>
          </w:tcPr>
          <w:p w14:paraId="5EA3A7FD" w14:textId="5334E5DB" w:rsidR="00E91A24" w:rsidRDefault="00E91A24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Юзабилити</w:t>
            </w:r>
          </w:p>
        </w:tc>
        <w:tc>
          <w:tcPr>
            <w:tcW w:w="1579" w:type="dxa"/>
          </w:tcPr>
          <w:p w14:paraId="47707A96" w14:textId="431C4CC6" w:rsidR="00E91A24" w:rsidRDefault="00E91A24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Добавление в избранное</w:t>
            </w:r>
          </w:p>
        </w:tc>
        <w:tc>
          <w:tcPr>
            <w:tcW w:w="889" w:type="dxa"/>
          </w:tcPr>
          <w:p w14:paraId="411BB8FD" w14:textId="76A27B4F" w:rsidR="00E91A24" w:rsidRDefault="00E91A24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Темы</w:t>
            </w:r>
          </w:p>
        </w:tc>
        <w:tc>
          <w:tcPr>
            <w:tcW w:w="1207" w:type="dxa"/>
          </w:tcPr>
          <w:p w14:paraId="45995DD2" w14:textId="0862C10B" w:rsidR="00E91A24" w:rsidRDefault="00E91A24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Загрузка файлов</w:t>
            </w:r>
          </w:p>
        </w:tc>
        <w:tc>
          <w:tcPr>
            <w:tcW w:w="1151" w:type="dxa"/>
          </w:tcPr>
          <w:p w14:paraId="79C5B414" w14:textId="48F58A55" w:rsidR="00E91A24" w:rsidRDefault="00E91A24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Главное меню</w:t>
            </w:r>
          </w:p>
        </w:tc>
        <w:tc>
          <w:tcPr>
            <w:tcW w:w="1309" w:type="dxa"/>
          </w:tcPr>
          <w:p w14:paraId="671AD7F0" w14:textId="41BB29F8" w:rsidR="00E91A24" w:rsidRDefault="00E91A24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Адресная строка</w:t>
            </w:r>
          </w:p>
        </w:tc>
        <w:tc>
          <w:tcPr>
            <w:tcW w:w="1528" w:type="dxa"/>
          </w:tcPr>
          <w:p w14:paraId="0FE9067A" w14:textId="075FFC36" w:rsidR="00E91A24" w:rsidRDefault="00E91A24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Работа с закладками</w:t>
            </w:r>
          </w:p>
        </w:tc>
      </w:tr>
      <w:tr w:rsidR="00677540" w:rsidRPr="00455925" w14:paraId="00587167" w14:textId="79AA381B" w:rsidTr="00E91A24">
        <w:tc>
          <w:tcPr>
            <w:tcW w:w="1682" w:type="dxa"/>
          </w:tcPr>
          <w:p w14:paraId="633EE563" w14:textId="4B6F51BD" w:rsidR="00E91A24" w:rsidRDefault="00E91A24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lang w:val="en-US"/>
              </w:rPr>
              <w:t>Google Chrome</w:t>
            </w:r>
          </w:p>
        </w:tc>
        <w:tc>
          <w:tcPr>
            <w:tcW w:w="1579" w:type="dxa"/>
          </w:tcPr>
          <w:p w14:paraId="7EF2E5BF" w14:textId="6094514A" w:rsidR="00E91A24" w:rsidRPr="00677540" w:rsidRDefault="00677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73</w:t>
            </w:r>
          </w:p>
        </w:tc>
        <w:tc>
          <w:tcPr>
            <w:tcW w:w="889" w:type="dxa"/>
          </w:tcPr>
          <w:p w14:paraId="4764C7F9" w14:textId="275BBE15" w:rsidR="00E91A24" w:rsidRPr="00677540" w:rsidRDefault="00677540" w:rsidP="009E4B8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89</w:t>
            </w:r>
          </w:p>
        </w:tc>
        <w:tc>
          <w:tcPr>
            <w:tcW w:w="1207" w:type="dxa"/>
          </w:tcPr>
          <w:p w14:paraId="4E1A6D4D" w14:textId="252782A6" w:rsidR="00E91A24" w:rsidRPr="00677540" w:rsidRDefault="00677540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73</w:t>
            </w:r>
          </w:p>
        </w:tc>
        <w:tc>
          <w:tcPr>
            <w:tcW w:w="1151" w:type="dxa"/>
          </w:tcPr>
          <w:p w14:paraId="2CB6120D" w14:textId="75B3585D" w:rsidR="00E91A24" w:rsidRPr="00677540" w:rsidRDefault="00677540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90</w:t>
            </w:r>
          </w:p>
        </w:tc>
        <w:tc>
          <w:tcPr>
            <w:tcW w:w="1309" w:type="dxa"/>
          </w:tcPr>
          <w:p w14:paraId="6CD389B7" w14:textId="4C99AE0E" w:rsidR="00E91A24" w:rsidRPr="00677540" w:rsidRDefault="00677540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80</w:t>
            </w:r>
          </w:p>
        </w:tc>
        <w:tc>
          <w:tcPr>
            <w:tcW w:w="1528" w:type="dxa"/>
          </w:tcPr>
          <w:p w14:paraId="12375015" w14:textId="24A9DD66" w:rsidR="00E91A24" w:rsidRPr="00677540" w:rsidRDefault="00677540" w:rsidP="009E4B8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67</w:t>
            </w:r>
          </w:p>
        </w:tc>
      </w:tr>
      <w:tr w:rsidR="00677540" w14:paraId="18B9CDBB" w14:textId="6F07FB3C" w:rsidTr="00E91A24">
        <w:tc>
          <w:tcPr>
            <w:tcW w:w="1682" w:type="dxa"/>
          </w:tcPr>
          <w:p w14:paraId="5C033D01" w14:textId="6D7B17A0" w:rsidR="00E91A24" w:rsidRDefault="00E91A24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t>Яндекс</w:t>
            </w:r>
          </w:p>
        </w:tc>
        <w:tc>
          <w:tcPr>
            <w:tcW w:w="1579" w:type="dxa"/>
          </w:tcPr>
          <w:p w14:paraId="03483F3D" w14:textId="436517C2" w:rsidR="00E91A24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90</w:t>
            </w:r>
          </w:p>
        </w:tc>
        <w:tc>
          <w:tcPr>
            <w:tcW w:w="889" w:type="dxa"/>
          </w:tcPr>
          <w:p w14:paraId="05AEA9EE" w14:textId="3278B0E4" w:rsidR="00E91A24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91</w:t>
            </w:r>
          </w:p>
        </w:tc>
        <w:tc>
          <w:tcPr>
            <w:tcW w:w="1207" w:type="dxa"/>
          </w:tcPr>
          <w:p w14:paraId="3A9F017A" w14:textId="628DCD36" w:rsidR="00E91A24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80</w:t>
            </w:r>
          </w:p>
        </w:tc>
        <w:tc>
          <w:tcPr>
            <w:tcW w:w="1151" w:type="dxa"/>
          </w:tcPr>
          <w:p w14:paraId="137C2158" w14:textId="3E850EBC" w:rsidR="00E91A24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100</w:t>
            </w:r>
          </w:p>
        </w:tc>
        <w:tc>
          <w:tcPr>
            <w:tcW w:w="1309" w:type="dxa"/>
          </w:tcPr>
          <w:p w14:paraId="4C67CBC6" w14:textId="119BD570" w:rsidR="00E91A24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80</w:t>
            </w:r>
          </w:p>
        </w:tc>
        <w:tc>
          <w:tcPr>
            <w:tcW w:w="1528" w:type="dxa"/>
          </w:tcPr>
          <w:p w14:paraId="203E2330" w14:textId="35D8836B" w:rsidR="00E91A24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</w:pPr>
            <w:r>
              <w:t>78</w:t>
            </w:r>
          </w:p>
        </w:tc>
      </w:tr>
      <w:tr w:rsidR="00677540" w14:paraId="4FC79B3B" w14:textId="0AD89B9E" w:rsidTr="00E91A24">
        <w:tc>
          <w:tcPr>
            <w:tcW w:w="1682" w:type="dxa"/>
          </w:tcPr>
          <w:p w14:paraId="2B16473B" w14:textId="0A308056" w:rsidR="00E91A24" w:rsidRDefault="00E91A24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lang w:val="en-US"/>
              </w:rPr>
              <w:t>Microsoft Edge</w:t>
            </w:r>
          </w:p>
        </w:tc>
        <w:tc>
          <w:tcPr>
            <w:tcW w:w="1579" w:type="dxa"/>
          </w:tcPr>
          <w:p w14:paraId="10B777E4" w14:textId="68EC3221" w:rsidR="00E91A24" w:rsidRDefault="00677540" w:rsidP="00677540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66</w:t>
            </w:r>
          </w:p>
        </w:tc>
        <w:tc>
          <w:tcPr>
            <w:tcW w:w="889" w:type="dxa"/>
          </w:tcPr>
          <w:p w14:paraId="697F32AA" w14:textId="7D65F9BE" w:rsidR="00E91A24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69</w:t>
            </w:r>
          </w:p>
        </w:tc>
        <w:tc>
          <w:tcPr>
            <w:tcW w:w="1207" w:type="dxa"/>
          </w:tcPr>
          <w:p w14:paraId="3B6277D4" w14:textId="15C0F30E" w:rsidR="00E91A24" w:rsidRPr="004114A6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70</w:t>
            </w:r>
          </w:p>
        </w:tc>
        <w:tc>
          <w:tcPr>
            <w:tcW w:w="1151" w:type="dxa"/>
          </w:tcPr>
          <w:p w14:paraId="5D2F4E62" w14:textId="538B9DCF" w:rsidR="00E91A24" w:rsidRPr="004114A6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63</w:t>
            </w:r>
          </w:p>
        </w:tc>
        <w:tc>
          <w:tcPr>
            <w:tcW w:w="1309" w:type="dxa"/>
          </w:tcPr>
          <w:p w14:paraId="5DEB9D66" w14:textId="2383DB20" w:rsidR="00E91A24" w:rsidRPr="004114A6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80</w:t>
            </w:r>
          </w:p>
        </w:tc>
        <w:tc>
          <w:tcPr>
            <w:tcW w:w="1528" w:type="dxa"/>
          </w:tcPr>
          <w:p w14:paraId="32D6B233" w14:textId="16C07CA4" w:rsidR="00E91A24" w:rsidRPr="004114A6" w:rsidRDefault="00677540" w:rsidP="00E91A24">
            <w:pPr>
              <w:tabs>
                <w:tab w:val="left" w:pos="1215"/>
                <w:tab w:val="left" w:pos="1216"/>
              </w:tabs>
              <w:spacing w:line="342" w:lineRule="exact"/>
              <w:rPr>
                <w:szCs w:val="28"/>
              </w:rPr>
            </w:pPr>
            <w:r>
              <w:rPr>
                <w:szCs w:val="28"/>
              </w:rPr>
              <w:t>65</w:t>
            </w:r>
          </w:p>
        </w:tc>
      </w:tr>
    </w:tbl>
    <w:p w14:paraId="68148A7C" w14:textId="7FC10743" w:rsidR="00410540" w:rsidRDefault="00410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4099F7" w14:textId="685F5FAF" w:rsidR="004114A6" w:rsidRDefault="004114A6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E6BD4D" w14:textId="788D5C96" w:rsidR="004114A6" w:rsidRDefault="004A0147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>
        <w:rPr>
          <w:rFonts w:ascii="Times New Roman" w:hAnsi="Times New Roman" w:cs="Times New Roman"/>
          <w:sz w:val="28"/>
          <w:szCs w:val="28"/>
        </w:rPr>
        <w:t>Наличие плагинов и расширений</w:t>
      </w:r>
      <w:r w:rsidR="004114A6">
        <w:rPr>
          <w:rFonts w:ascii="Times New Roman" w:hAnsi="Times New Roman" w:cs="Times New Roman"/>
          <w:sz w:val="28"/>
          <w:szCs w:val="28"/>
        </w:rPr>
        <w:t>:</w:t>
      </w:r>
    </w:p>
    <w:p w14:paraId="2EDBBCA9" w14:textId="3EE16142" w:rsidR="004114A6" w:rsidRDefault="004114A6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37"/>
        <w:gridCol w:w="2466"/>
        <w:gridCol w:w="2498"/>
        <w:gridCol w:w="2244"/>
      </w:tblGrid>
      <w:tr w:rsidR="00B64EE7" w:rsidRPr="00455925" w14:paraId="54533D48" w14:textId="77777777" w:rsidTr="00C30439">
        <w:tc>
          <w:tcPr>
            <w:tcW w:w="2137" w:type="dxa"/>
          </w:tcPr>
          <w:p w14:paraId="73866E29" w14:textId="0A8AE8FB" w:rsidR="00B64EE7" w:rsidRPr="00A453F5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2466" w:type="dxa"/>
          </w:tcPr>
          <w:p w14:paraId="073D1016" w14:textId="77777777" w:rsidR="00B64EE7" w:rsidRPr="00455925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2498" w:type="dxa"/>
          </w:tcPr>
          <w:p w14:paraId="4C9ED2C4" w14:textId="77777777" w:rsidR="00B64EE7" w:rsidRPr="00455925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244" w:type="dxa"/>
          </w:tcPr>
          <w:p w14:paraId="04087A94" w14:textId="77777777" w:rsidR="00B64EE7" w:rsidRPr="00455925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B64EE7" w:rsidRPr="0055517A" w14:paraId="7FAEF2DD" w14:textId="77777777" w:rsidTr="00C30439">
        <w:tc>
          <w:tcPr>
            <w:tcW w:w="2137" w:type="dxa"/>
          </w:tcPr>
          <w:p w14:paraId="1862D1DE" w14:textId="5F523252" w:rsidR="00B64EE7" w:rsidRPr="00B64EE7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Магазин расширений</w:t>
            </w:r>
          </w:p>
        </w:tc>
        <w:tc>
          <w:tcPr>
            <w:tcW w:w="2466" w:type="dxa"/>
          </w:tcPr>
          <w:p w14:paraId="2219FBE8" w14:textId="5219AAEB" w:rsidR="00B64EE7" w:rsidRPr="00B64EE7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Chrome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Web-Store</w:t>
            </w:r>
          </w:p>
        </w:tc>
        <w:tc>
          <w:tcPr>
            <w:tcW w:w="2498" w:type="dxa"/>
          </w:tcPr>
          <w:p w14:paraId="59E1A6FB" w14:textId="3447AB1E" w:rsidR="00B64EE7" w:rsidRPr="0055517A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 w:rsidRPr="0055517A">
              <w:rPr>
                <w:rFonts w:cs="Times New Roman"/>
                <w:bCs/>
                <w:szCs w:val="28"/>
                <w:lang w:val="en-US"/>
              </w:rPr>
              <w:t>Microsoft Edge Add-ons</w:t>
            </w:r>
          </w:p>
        </w:tc>
        <w:tc>
          <w:tcPr>
            <w:tcW w:w="2244" w:type="dxa"/>
          </w:tcPr>
          <w:p w14:paraId="40CFD1C3" w14:textId="266B2413" w:rsidR="00B64EE7" w:rsidRPr="0055517A" w:rsidRDefault="0055517A" w:rsidP="0055517A">
            <w:pPr>
              <w:tabs>
                <w:tab w:val="left" w:pos="1215"/>
                <w:tab w:val="left" w:pos="1216"/>
              </w:tabs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Дополнения Яндекса, </w:t>
            </w:r>
            <w:r>
              <w:rPr>
                <w:rFonts w:cs="Times New Roman"/>
                <w:szCs w:val="28"/>
                <w:lang w:val="en-US"/>
              </w:rPr>
              <w:t>Chrome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Web</w:t>
            </w:r>
            <w:r w:rsidRPr="0055517A"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  <w:lang w:val="en-US"/>
              </w:rPr>
              <w:t>Store</w:t>
            </w:r>
          </w:p>
        </w:tc>
      </w:tr>
      <w:tr w:rsidR="00B64EE7" w:rsidRPr="00A453F5" w14:paraId="21AA7A2F" w14:textId="77777777" w:rsidTr="00C30439">
        <w:tc>
          <w:tcPr>
            <w:tcW w:w="2137" w:type="dxa"/>
          </w:tcPr>
          <w:p w14:paraId="75A7FDFF" w14:textId="3CEC264B" w:rsidR="00B64EE7" w:rsidRPr="00B64EE7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расширений</w:t>
            </w:r>
          </w:p>
        </w:tc>
        <w:tc>
          <w:tcPr>
            <w:tcW w:w="2466" w:type="dxa"/>
          </w:tcPr>
          <w:p w14:paraId="48C80743" w14:textId="0D7A9736" w:rsidR="00B64EE7" w:rsidRPr="00A453F5" w:rsidRDefault="0055517A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Наибольшее</w:t>
            </w:r>
          </w:p>
        </w:tc>
        <w:tc>
          <w:tcPr>
            <w:tcW w:w="2498" w:type="dxa"/>
          </w:tcPr>
          <w:p w14:paraId="3CCB7746" w14:textId="35FEFA8F" w:rsidR="00B64EE7" w:rsidRDefault="0055517A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Очень большое</w:t>
            </w:r>
          </w:p>
        </w:tc>
        <w:tc>
          <w:tcPr>
            <w:tcW w:w="2244" w:type="dxa"/>
          </w:tcPr>
          <w:p w14:paraId="64AB7B6A" w14:textId="06455803" w:rsidR="00B64EE7" w:rsidRPr="00A453F5" w:rsidRDefault="0055517A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Большое</w:t>
            </w:r>
          </w:p>
        </w:tc>
      </w:tr>
      <w:tr w:rsidR="00B64EE7" w14:paraId="3D8C71E0" w14:textId="77777777" w:rsidTr="00C30439">
        <w:tc>
          <w:tcPr>
            <w:tcW w:w="2137" w:type="dxa"/>
          </w:tcPr>
          <w:p w14:paraId="241E2D66" w14:textId="270A2A4A" w:rsidR="00B64EE7" w:rsidRPr="00B64EE7" w:rsidRDefault="00B64EE7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Совместимость</w:t>
            </w:r>
          </w:p>
        </w:tc>
        <w:tc>
          <w:tcPr>
            <w:tcW w:w="2466" w:type="dxa"/>
          </w:tcPr>
          <w:p w14:paraId="34C0711B" w14:textId="65D3A89B" w:rsidR="00B64EE7" w:rsidRDefault="0055517A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100 %</w:t>
            </w:r>
          </w:p>
        </w:tc>
        <w:tc>
          <w:tcPr>
            <w:tcW w:w="2498" w:type="dxa"/>
          </w:tcPr>
          <w:p w14:paraId="55BFE47C" w14:textId="3EBA86B4" w:rsidR="00B64EE7" w:rsidRDefault="0055517A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Почти 100 %</w:t>
            </w:r>
          </w:p>
        </w:tc>
        <w:tc>
          <w:tcPr>
            <w:tcW w:w="2244" w:type="dxa"/>
          </w:tcPr>
          <w:p w14:paraId="3DAD546B" w14:textId="1ED4B711" w:rsidR="00B64EE7" w:rsidRDefault="0055517A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Базовая</w:t>
            </w:r>
          </w:p>
        </w:tc>
      </w:tr>
    </w:tbl>
    <w:p w14:paraId="675CEDDA" w14:textId="4DE6BC78" w:rsidR="004114A6" w:rsidRDefault="004114A6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03"/>
        <w:gridCol w:w="2208"/>
        <w:gridCol w:w="2204"/>
        <w:gridCol w:w="2230"/>
      </w:tblGrid>
      <w:tr w:rsidR="00007EEB" w14:paraId="28AEF8D1" w14:textId="77777777" w:rsidTr="00007EEB">
        <w:tc>
          <w:tcPr>
            <w:tcW w:w="2336" w:type="dxa"/>
          </w:tcPr>
          <w:p w14:paraId="526F9A82" w14:textId="42466438" w:rsidR="00007EEB" w:rsidRPr="00007EEB" w:rsidRDefault="00007EEB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2336" w:type="dxa"/>
          </w:tcPr>
          <w:p w14:paraId="1E875980" w14:textId="5730D09C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Google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>Chrome</w:t>
            </w:r>
          </w:p>
        </w:tc>
        <w:tc>
          <w:tcPr>
            <w:tcW w:w="2336" w:type="dxa"/>
          </w:tcPr>
          <w:p w14:paraId="49814908" w14:textId="75428CD0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337" w:type="dxa"/>
          </w:tcPr>
          <w:p w14:paraId="7FDBA752" w14:textId="2078987C" w:rsidR="00007EEB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007EEB" w14:paraId="7F844F1E" w14:textId="77777777" w:rsidTr="00007EEB">
        <w:tc>
          <w:tcPr>
            <w:tcW w:w="2336" w:type="dxa"/>
          </w:tcPr>
          <w:p w14:paraId="5B8C1F80" w14:textId="0DA191FA" w:rsidR="00007EEB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CSS3</w:t>
            </w:r>
          </w:p>
        </w:tc>
        <w:tc>
          <w:tcPr>
            <w:tcW w:w="2336" w:type="dxa"/>
          </w:tcPr>
          <w:p w14:paraId="29A14678" w14:textId="4B0C73E3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97</w:t>
            </w:r>
          </w:p>
        </w:tc>
        <w:tc>
          <w:tcPr>
            <w:tcW w:w="2336" w:type="dxa"/>
          </w:tcPr>
          <w:p w14:paraId="2B1942AF" w14:textId="37C6A468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97</w:t>
            </w:r>
          </w:p>
        </w:tc>
        <w:tc>
          <w:tcPr>
            <w:tcW w:w="2337" w:type="dxa"/>
          </w:tcPr>
          <w:p w14:paraId="03200C4B" w14:textId="5A9DF48F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97</w:t>
            </w:r>
          </w:p>
        </w:tc>
      </w:tr>
      <w:tr w:rsidR="00007EEB" w14:paraId="3685B3BC" w14:textId="77777777" w:rsidTr="00007EEB">
        <w:tc>
          <w:tcPr>
            <w:tcW w:w="2336" w:type="dxa"/>
          </w:tcPr>
          <w:p w14:paraId="11DC22BF" w14:textId="1C3B5057" w:rsidR="00007EEB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HTML5</w:t>
            </w:r>
          </w:p>
        </w:tc>
        <w:tc>
          <w:tcPr>
            <w:tcW w:w="2336" w:type="dxa"/>
          </w:tcPr>
          <w:p w14:paraId="452DB2B5" w14:textId="78BBF66D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528</w:t>
            </w:r>
          </w:p>
        </w:tc>
        <w:tc>
          <w:tcPr>
            <w:tcW w:w="2336" w:type="dxa"/>
          </w:tcPr>
          <w:p w14:paraId="052DA1E0" w14:textId="5DE9A3B0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528</w:t>
            </w:r>
          </w:p>
        </w:tc>
        <w:tc>
          <w:tcPr>
            <w:tcW w:w="2337" w:type="dxa"/>
          </w:tcPr>
          <w:p w14:paraId="42A7B2DE" w14:textId="67398CF3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528</w:t>
            </w:r>
          </w:p>
        </w:tc>
      </w:tr>
      <w:tr w:rsidR="00007EEB" w14:paraId="41C1F7CB" w14:textId="77777777" w:rsidTr="00007EEB">
        <w:tc>
          <w:tcPr>
            <w:tcW w:w="2336" w:type="dxa"/>
          </w:tcPr>
          <w:p w14:paraId="424CF8E8" w14:textId="6CB7322A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Производительность</w:t>
            </w:r>
          </w:p>
        </w:tc>
        <w:tc>
          <w:tcPr>
            <w:tcW w:w="2336" w:type="dxa"/>
          </w:tcPr>
          <w:p w14:paraId="1DF5AC4F" w14:textId="25E12357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21.5</w:t>
            </w:r>
          </w:p>
        </w:tc>
        <w:tc>
          <w:tcPr>
            <w:tcW w:w="2336" w:type="dxa"/>
          </w:tcPr>
          <w:p w14:paraId="74E005DF" w14:textId="49158B02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20.1</w:t>
            </w:r>
          </w:p>
        </w:tc>
        <w:tc>
          <w:tcPr>
            <w:tcW w:w="2337" w:type="dxa"/>
          </w:tcPr>
          <w:p w14:paraId="514E3E89" w14:textId="5A82B3BA" w:rsidR="00007EEB" w:rsidRPr="00AD09DA" w:rsidRDefault="00AD09DA" w:rsidP="00410540">
            <w:pPr>
              <w:tabs>
                <w:tab w:val="left" w:pos="42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21.8</w:t>
            </w:r>
          </w:p>
        </w:tc>
      </w:tr>
    </w:tbl>
    <w:p w14:paraId="6A42527D" w14:textId="77777777" w:rsidR="00007EEB" w:rsidRDefault="00007EEB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D92BA0" w14:textId="516B5F68" w:rsidR="00884353" w:rsidRDefault="00884353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8C411D" w14:textId="1831D8BD" w:rsidR="008253B8" w:rsidRDefault="00677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 </w:t>
      </w:r>
      <w:r w:rsidR="007E1AA4">
        <w:rPr>
          <w:rFonts w:ascii="Times New Roman" w:hAnsi="Times New Roman" w:cs="Times New Roman"/>
          <w:sz w:val="28"/>
          <w:szCs w:val="28"/>
        </w:rPr>
        <w:t>Интеграция с различными сервисами</w:t>
      </w:r>
    </w:p>
    <w:p w14:paraId="1EB7344B" w14:textId="77777777" w:rsidR="008253B8" w:rsidRDefault="008253B8" w:rsidP="008253B8">
      <w:pPr>
        <w:pStyle w:val="a3"/>
        <w:ind w:left="0" w:firstLine="0"/>
        <w:jc w:val="left"/>
        <w:rPr>
          <w:sz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37"/>
        <w:gridCol w:w="2466"/>
        <w:gridCol w:w="2498"/>
        <w:gridCol w:w="2244"/>
      </w:tblGrid>
      <w:tr w:rsidR="007E1AA4" w:rsidRPr="00455925" w14:paraId="491204AB" w14:textId="77777777" w:rsidTr="00C30439">
        <w:tc>
          <w:tcPr>
            <w:tcW w:w="2137" w:type="dxa"/>
          </w:tcPr>
          <w:p w14:paraId="70394D1B" w14:textId="02460B8C" w:rsidR="007E1AA4" w:rsidRPr="00A453F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2466" w:type="dxa"/>
          </w:tcPr>
          <w:p w14:paraId="614FF294" w14:textId="77777777" w:rsidR="007E1AA4" w:rsidRPr="0045592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2498" w:type="dxa"/>
          </w:tcPr>
          <w:p w14:paraId="5319F5A6" w14:textId="77777777" w:rsidR="007E1AA4" w:rsidRPr="0045592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244" w:type="dxa"/>
          </w:tcPr>
          <w:p w14:paraId="25F1D200" w14:textId="77777777" w:rsidR="007E1AA4" w:rsidRPr="0045592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7E1AA4" w14:paraId="226E4DF8" w14:textId="77777777" w:rsidTr="00C30439">
        <w:tc>
          <w:tcPr>
            <w:tcW w:w="2137" w:type="dxa"/>
          </w:tcPr>
          <w:p w14:paraId="5349F693" w14:textId="69CD404F" w:rsidR="007E1AA4" w:rsidRPr="006930C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Экосистема</w:t>
            </w:r>
          </w:p>
        </w:tc>
        <w:tc>
          <w:tcPr>
            <w:tcW w:w="2466" w:type="dxa"/>
          </w:tcPr>
          <w:p w14:paraId="5785592A" w14:textId="66A34856" w:rsidR="007E1AA4" w:rsidRPr="006930C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Интеграция с </w:t>
            </w:r>
            <w:r>
              <w:rPr>
                <w:rFonts w:cs="Times New Roman"/>
                <w:szCs w:val="28"/>
                <w:lang w:val="en-US"/>
              </w:rPr>
              <w:t>Google</w:t>
            </w:r>
            <w:r>
              <w:rPr>
                <w:rFonts w:cs="Times New Roman"/>
                <w:szCs w:val="28"/>
              </w:rPr>
              <w:t xml:space="preserve"> сервисом</w:t>
            </w:r>
          </w:p>
        </w:tc>
        <w:tc>
          <w:tcPr>
            <w:tcW w:w="2498" w:type="dxa"/>
          </w:tcPr>
          <w:p w14:paraId="31BA9273" w14:textId="61B82B20" w:rsidR="007E1AA4" w:rsidRPr="00A453F5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Интеграция с Яндекс сервисом</w:t>
            </w:r>
          </w:p>
        </w:tc>
        <w:tc>
          <w:tcPr>
            <w:tcW w:w="2244" w:type="dxa"/>
          </w:tcPr>
          <w:p w14:paraId="5D9118B9" w14:textId="45AFBEA8" w:rsidR="007E1AA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Интеграция с </w:t>
            </w:r>
            <w:r>
              <w:rPr>
                <w:rFonts w:cs="Times New Roman"/>
                <w:szCs w:val="28"/>
                <w:lang w:val="en-US"/>
              </w:rPr>
              <w:t>Microsoft</w:t>
            </w:r>
          </w:p>
        </w:tc>
      </w:tr>
      <w:tr w:rsidR="007E1AA4" w:rsidRPr="00A453F5" w14:paraId="52507077" w14:textId="77777777" w:rsidTr="00C30439">
        <w:tc>
          <w:tcPr>
            <w:tcW w:w="2137" w:type="dxa"/>
          </w:tcPr>
          <w:p w14:paraId="7CB1F7FC" w14:textId="18DE8E6F" w:rsidR="007E1AA4" w:rsidRPr="006930C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Умные функции</w:t>
            </w:r>
          </w:p>
        </w:tc>
        <w:tc>
          <w:tcPr>
            <w:tcW w:w="2466" w:type="dxa"/>
          </w:tcPr>
          <w:p w14:paraId="52837708" w14:textId="134F309A" w:rsidR="007E1AA4" w:rsidRPr="006930C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Google</w:t>
            </w:r>
            <w:r>
              <w:rPr>
                <w:rFonts w:cs="Times New Roman"/>
                <w:szCs w:val="28"/>
              </w:rPr>
              <w:t xml:space="preserve"> переводчик, ассистент</w:t>
            </w:r>
          </w:p>
        </w:tc>
        <w:tc>
          <w:tcPr>
            <w:tcW w:w="2498" w:type="dxa"/>
          </w:tcPr>
          <w:p w14:paraId="187A4ABF" w14:textId="0E65B36C" w:rsidR="007E1AA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Яндекс Алиса, переводчик</w:t>
            </w:r>
          </w:p>
        </w:tc>
        <w:tc>
          <w:tcPr>
            <w:tcW w:w="2244" w:type="dxa"/>
          </w:tcPr>
          <w:p w14:paraId="269236E3" w14:textId="76283D10" w:rsidR="007E1AA4" w:rsidRPr="006930C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Переводчик, </w:t>
            </w:r>
            <w:r>
              <w:rPr>
                <w:rFonts w:cs="Times New Roman"/>
                <w:szCs w:val="28"/>
                <w:lang w:val="en-US"/>
              </w:rPr>
              <w:t>Copilot</w:t>
            </w:r>
          </w:p>
        </w:tc>
      </w:tr>
      <w:tr w:rsidR="007E1AA4" w14:paraId="37556FE4" w14:textId="77777777" w:rsidTr="00C30439">
        <w:tc>
          <w:tcPr>
            <w:tcW w:w="2137" w:type="dxa"/>
          </w:tcPr>
          <w:p w14:paraId="72F76270" w14:textId="1609207A" w:rsidR="007E1AA4" w:rsidRPr="006930C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Дополнительно</w:t>
            </w:r>
          </w:p>
        </w:tc>
        <w:tc>
          <w:tcPr>
            <w:tcW w:w="2466" w:type="dxa"/>
          </w:tcPr>
          <w:p w14:paraId="17886165" w14:textId="5DA35F9A" w:rsidR="007E1AA4" w:rsidRPr="006930C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Широкая поддержка веб стандартов</w:t>
            </w:r>
          </w:p>
        </w:tc>
        <w:tc>
          <w:tcPr>
            <w:tcW w:w="2498" w:type="dxa"/>
          </w:tcPr>
          <w:p w14:paraId="660D1929" w14:textId="1F40B537" w:rsidR="007E1AA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Интеграция с Российскими сервисами</w:t>
            </w:r>
          </w:p>
        </w:tc>
        <w:tc>
          <w:tcPr>
            <w:tcW w:w="2244" w:type="dxa"/>
          </w:tcPr>
          <w:p w14:paraId="1F8B1FF3" w14:textId="78E043C6" w:rsidR="007E1AA4" w:rsidRPr="006930C4" w:rsidRDefault="006930C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Интеграция с </w:t>
            </w:r>
            <w:r>
              <w:rPr>
                <w:rFonts w:cs="Times New Roman"/>
                <w:szCs w:val="28"/>
                <w:lang w:val="en-US"/>
              </w:rPr>
              <w:t>Microsoft</w:t>
            </w:r>
            <w:r>
              <w:rPr>
                <w:rFonts w:cs="Times New Roman"/>
                <w:szCs w:val="28"/>
              </w:rPr>
              <w:t xml:space="preserve"> 365</w:t>
            </w:r>
          </w:p>
        </w:tc>
      </w:tr>
    </w:tbl>
    <w:p w14:paraId="0F3D89DD" w14:textId="46DDFB6D" w:rsidR="008253B8" w:rsidRDefault="008253B8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036ED8" w14:textId="1B22D683" w:rsidR="008253B8" w:rsidRDefault="00677540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8253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Кроссплатформенность</w:t>
      </w:r>
    </w:p>
    <w:p w14:paraId="58246E0A" w14:textId="089E4B34" w:rsidR="008253B8" w:rsidRDefault="008253B8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37"/>
        <w:gridCol w:w="2466"/>
        <w:gridCol w:w="2498"/>
        <w:gridCol w:w="2244"/>
      </w:tblGrid>
      <w:tr w:rsidR="007E1AA4" w:rsidRPr="00455925" w14:paraId="04AE9FB4" w14:textId="77777777" w:rsidTr="00C30439">
        <w:tc>
          <w:tcPr>
            <w:tcW w:w="2137" w:type="dxa"/>
          </w:tcPr>
          <w:p w14:paraId="3CD334B5" w14:textId="189500C4" w:rsidR="007E1AA4" w:rsidRPr="00A453F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Платформа</w:t>
            </w:r>
          </w:p>
        </w:tc>
        <w:tc>
          <w:tcPr>
            <w:tcW w:w="2466" w:type="dxa"/>
          </w:tcPr>
          <w:p w14:paraId="0D99C5FE" w14:textId="77777777" w:rsidR="007E1AA4" w:rsidRPr="0045592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Google Chrome</w:t>
            </w:r>
          </w:p>
        </w:tc>
        <w:tc>
          <w:tcPr>
            <w:tcW w:w="2498" w:type="dxa"/>
          </w:tcPr>
          <w:p w14:paraId="5F4D6AA0" w14:textId="77777777" w:rsidR="007E1AA4" w:rsidRPr="0045592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Яндекс</w:t>
            </w:r>
          </w:p>
        </w:tc>
        <w:tc>
          <w:tcPr>
            <w:tcW w:w="2244" w:type="dxa"/>
          </w:tcPr>
          <w:p w14:paraId="380075A9" w14:textId="77777777" w:rsidR="007E1AA4" w:rsidRPr="0045592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Microsoft Edge</w:t>
            </w:r>
          </w:p>
        </w:tc>
      </w:tr>
      <w:tr w:rsidR="007E1AA4" w14:paraId="46509EB4" w14:textId="77777777" w:rsidTr="00C30439">
        <w:tc>
          <w:tcPr>
            <w:tcW w:w="2137" w:type="dxa"/>
          </w:tcPr>
          <w:p w14:paraId="3A315E8F" w14:textId="7636655A" w:rsidR="007E1AA4" w:rsidRP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Windows</w:t>
            </w:r>
          </w:p>
        </w:tc>
        <w:tc>
          <w:tcPr>
            <w:tcW w:w="2466" w:type="dxa"/>
          </w:tcPr>
          <w:p w14:paraId="13056733" w14:textId="13D4CD98" w:rsidR="007E1AA4" w:rsidRP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498" w:type="dxa"/>
          </w:tcPr>
          <w:p w14:paraId="5154BB6F" w14:textId="5F96F72A" w:rsidR="007E1AA4" w:rsidRPr="00A453F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244" w:type="dxa"/>
          </w:tcPr>
          <w:p w14:paraId="3AA77C19" w14:textId="3D94F899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</w:tr>
      <w:tr w:rsidR="007E1AA4" w:rsidRPr="00A453F5" w14:paraId="3A652220" w14:textId="77777777" w:rsidTr="00C30439">
        <w:tc>
          <w:tcPr>
            <w:tcW w:w="2137" w:type="dxa"/>
          </w:tcPr>
          <w:p w14:paraId="1DE52E25" w14:textId="3EEA8842" w:rsidR="007E1AA4" w:rsidRP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macOS</w:t>
            </w:r>
          </w:p>
        </w:tc>
        <w:tc>
          <w:tcPr>
            <w:tcW w:w="2466" w:type="dxa"/>
          </w:tcPr>
          <w:p w14:paraId="7C27F13E" w14:textId="1711E678" w:rsidR="007E1AA4" w:rsidRPr="00A453F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498" w:type="dxa"/>
          </w:tcPr>
          <w:p w14:paraId="235ED362" w14:textId="24C337C0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244" w:type="dxa"/>
          </w:tcPr>
          <w:p w14:paraId="07E013D2" w14:textId="703E9664" w:rsidR="007E1AA4" w:rsidRPr="00A453F5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</w:tr>
      <w:tr w:rsidR="007E1AA4" w:rsidRPr="00A453F5" w14:paraId="117FD5CD" w14:textId="77777777" w:rsidTr="00C30439">
        <w:tc>
          <w:tcPr>
            <w:tcW w:w="2137" w:type="dxa"/>
          </w:tcPr>
          <w:p w14:paraId="72E61548" w14:textId="18785646" w:rsidR="007E1AA4" w:rsidRP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Linux</w:t>
            </w:r>
          </w:p>
        </w:tc>
        <w:tc>
          <w:tcPr>
            <w:tcW w:w="2466" w:type="dxa"/>
          </w:tcPr>
          <w:p w14:paraId="7FCB4E5C" w14:textId="2C1C6BC5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498" w:type="dxa"/>
          </w:tcPr>
          <w:p w14:paraId="358A0C25" w14:textId="436F513B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Неофициальная поддержка</w:t>
            </w:r>
          </w:p>
        </w:tc>
        <w:tc>
          <w:tcPr>
            <w:tcW w:w="2244" w:type="dxa"/>
          </w:tcPr>
          <w:p w14:paraId="0C00B080" w14:textId="64147DDC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Официальная поддержка</w:t>
            </w:r>
          </w:p>
        </w:tc>
      </w:tr>
      <w:tr w:rsidR="007E1AA4" w:rsidRPr="00A453F5" w14:paraId="3D460223" w14:textId="77777777" w:rsidTr="00C30439">
        <w:tc>
          <w:tcPr>
            <w:tcW w:w="2137" w:type="dxa"/>
          </w:tcPr>
          <w:p w14:paraId="0D3325A1" w14:textId="0739A567" w:rsidR="007E1AA4" w:rsidRP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Android</w:t>
            </w:r>
          </w:p>
        </w:tc>
        <w:tc>
          <w:tcPr>
            <w:tcW w:w="2466" w:type="dxa"/>
          </w:tcPr>
          <w:p w14:paraId="7E373B4B" w14:textId="595F3EB4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498" w:type="dxa"/>
          </w:tcPr>
          <w:p w14:paraId="27EABA16" w14:textId="35F56CF0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244" w:type="dxa"/>
          </w:tcPr>
          <w:p w14:paraId="72F1B1FC" w14:textId="2360FC18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</w:tr>
      <w:tr w:rsidR="007E1AA4" w:rsidRPr="00A453F5" w14:paraId="3C753C04" w14:textId="77777777" w:rsidTr="00C30439">
        <w:tc>
          <w:tcPr>
            <w:tcW w:w="2137" w:type="dxa"/>
          </w:tcPr>
          <w:p w14:paraId="73DEAB33" w14:textId="1109536B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IOS</w:t>
            </w:r>
          </w:p>
        </w:tc>
        <w:tc>
          <w:tcPr>
            <w:tcW w:w="2466" w:type="dxa"/>
          </w:tcPr>
          <w:p w14:paraId="405ABC3D" w14:textId="5AB3F471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498" w:type="dxa"/>
          </w:tcPr>
          <w:p w14:paraId="73F43B9C" w14:textId="44B57715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  <w:tc>
          <w:tcPr>
            <w:tcW w:w="2244" w:type="dxa"/>
          </w:tcPr>
          <w:p w14:paraId="7B9FCC80" w14:textId="00A626EA" w:rsidR="007E1AA4" w:rsidRDefault="007E1AA4" w:rsidP="00C30439">
            <w:pPr>
              <w:tabs>
                <w:tab w:val="left" w:pos="1215"/>
                <w:tab w:val="left" w:pos="1216"/>
              </w:tabs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Полная поддержка</w:t>
            </w:r>
          </w:p>
        </w:tc>
      </w:tr>
    </w:tbl>
    <w:p w14:paraId="08BE6A36" w14:textId="08B73451" w:rsidR="00F35C43" w:rsidRDefault="00F35C43" w:rsidP="00410540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BF5025" w14:textId="155148E7" w:rsidR="0055517A" w:rsidRPr="0055517A" w:rsidRDefault="0055517A" w:rsidP="0055517A">
      <w:pPr>
        <w:tabs>
          <w:tab w:val="left" w:pos="426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517A">
        <w:rPr>
          <w:rFonts w:ascii="Times New Roman" w:hAnsi="Times New Roman" w:cs="Times New Roman"/>
          <w:sz w:val="28"/>
          <w:szCs w:val="28"/>
        </w:rPr>
        <w:t xml:space="preserve">Сравнительный анализ показывает, что Google </w:t>
      </w:r>
      <w:r w:rsidR="00B21CDA">
        <w:rPr>
          <w:rFonts w:ascii="Times New Roman" w:hAnsi="Times New Roman" w:cs="Times New Roman"/>
          <w:sz w:val="28"/>
          <w:szCs w:val="28"/>
        </w:rPr>
        <w:t xml:space="preserve">Chrome, Microsoft Edge и Яндекс </w:t>
      </w:r>
      <w:r w:rsidRPr="0055517A">
        <w:rPr>
          <w:rFonts w:ascii="Times New Roman" w:hAnsi="Times New Roman" w:cs="Times New Roman"/>
          <w:sz w:val="28"/>
          <w:szCs w:val="28"/>
        </w:rPr>
        <w:t>Браузер представляют собой три разных подхода к веб-браузингу на основе единой платформы Chromium.</w:t>
      </w:r>
    </w:p>
    <w:p w14:paraId="3F726D90" w14:textId="77777777" w:rsidR="0055517A" w:rsidRPr="0055517A" w:rsidRDefault="0055517A" w:rsidP="0055517A">
      <w:pPr>
        <w:tabs>
          <w:tab w:val="left" w:pos="426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517A">
        <w:rPr>
          <w:rFonts w:ascii="Times New Roman" w:hAnsi="Times New Roman" w:cs="Times New Roman"/>
          <w:bCs/>
          <w:sz w:val="28"/>
          <w:szCs w:val="28"/>
        </w:rPr>
        <w:t>Google Chrome</w:t>
      </w:r>
      <w:r w:rsidRPr="0055517A">
        <w:rPr>
          <w:rFonts w:ascii="Times New Roman" w:hAnsi="Times New Roman" w:cs="Times New Roman"/>
          <w:sz w:val="28"/>
          <w:szCs w:val="28"/>
        </w:rPr>
        <w:t> лидирует по экосистеме расширений и кроссплатформенной интеграции, но является наиболее требовательным к ресурсам и не имеет встроенных функций оптимизации. Это универсальный выбор для тех, кто ценит полный контроль и доступ к самым последним веб-технологиям.</w:t>
      </w:r>
    </w:p>
    <w:p w14:paraId="23E20A27" w14:textId="0C5D2641" w:rsidR="0055517A" w:rsidRPr="0055517A" w:rsidRDefault="0055517A" w:rsidP="0055517A">
      <w:pPr>
        <w:tabs>
          <w:tab w:val="left" w:pos="426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517A">
        <w:rPr>
          <w:rFonts w:ascii="Times New Roman" w:hAnsi="Times New Roman" w:cs="Times New Roman"/>
          <w:bCs/>
          <w:sz w:val="28"/>
          <w:szCs w:val="28"/>
        </w:rPr>
        <w:lastRenderedPageBreak/>
        <w:t>Microsoft Edge</w:t>
      </w:r>
      <w:r w:rsidRPr="0055517A">
        <w:rPr>
          <w:rFonts w:ascii="Times New Roman" w:hAnsi="Times New Roman" w:cs="Times New Roman"/>
          <w:sz w:val="28"/>
          <w:szCs w:val="28"/>
        </w:rPr>
        <w:t xml:space="preserve"> демонстрирует превосходную оптимизацию и эффективное управление ресурсами, предлагая уникальные функции </w:t>
      </w:r>
      <w:r w:rsidR="00B21CDA">
        <w:rPr>
          <w:rFonts w:ascii="Times New Roman" w:hAnsi="Times New Roman" w:cs="Times New Roman"/>
          <w:sz w:val="28"/>
          <w:szCs w:val="28"/>
        </w:rPr>
        <w:t>(</w:t>
      </w:r>
      <w:r w:rsidRPr="0055517A">
        <w:rPr>
          <w:rFonts w:ascii="Times New Roman" w:hAnsi="Times New Roman" w:cs="Times New Roman"/>
          <w:sz w:val="28"/>
          <w:szCs w:val="28"/>
        </w:rPr>
        <w:t>режим "Эффективность"</w:t>
      </w:r>
      <w:r w:rsidR="00B21CDA">
        <w:rPr>
          <w:rFonts w:ascii="Times New Roman" w:hAnsi="Times New Roman" w:cs="Times New Roman"/>
          <w:sz w:val="28"/>
          <w:szCs w:val="28"/>
        </w:rPr>
        <w:t>)</w:t>
      </w:r>
      <w:r w:rsidRPr="0055517A">
        <w:rPr>
          <w:rFonts w:ascii="Times New Roman" w:hAnsi="Times New Roman" w:cs="Times New Roman"/>
          <w:sz w:val="28"/>
          <w:szCs w:val="28"/>
        </w:rPr>
        <w:t xml:space="preserve"> и глубокую интеграцию с сервисами Microsoft. Он представляет собой сбалансированное решение, сочетающее высокую производительность с умеренным потреблением ресурсов, что особенно актуально для пользователей Windows.</w:t>
      </w:r>
    </w:p>
    <w:p w14:paraId="46EA1418" w14:textId="5AF805AD" w:rsidR="00F35C43" w:rsidRPr="00884353" w:rsidRDefault="0055517A" w:rsidP="0055517A">
      <w:pPr>
        <w:tabs>
          <w:tab w:val="left" w:pos="426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Яндекс </w:t>
      </w:r>
      <w:r w:rsidRPr="0055517A">
        <w:rPr>
          <w:rFonts w:ascii="Times New Roman" w:hAnsi="Times New Roman" w:cs="Times New Roman"/>
          <w:bCs/>
          <w:sz w:val="28"/>
          <w:szCs w:val="28"/>
        </w:rPr>
        <w:t>Браузер</w:t>
      </w:r>
      <w:r w:rsidRPr="0055517A">
        <w:rPr>
          <w:rFonts w:ascii="Times New Roman" w:hAnsi="Times New Roman" w:cs="Times New Roman"/>
          <w:sz w:val="28"/>
          <w:szCs w:val="28"/>
        </w:rPr>
        <w:t> ориентирован на максимальное удобство для пользователей экосистемы Яндекса, предлагая встроенные сервисы и уникальный Турборежим для работы при медленном интернете. Он предоставляет комплексное решение "из коробки", хотя и может уступать в производительности на слабых устройствах из-за предустановленных функций.</w:t>
      </w:r>
    </w:p>
    <w:sectPr w:rsidR="00F35C43" w:rsidRPr="00884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11F1F7" w14:textId="77777777" w:rsidR="00FD2C71" w:rsidRDefault="00FD2C71" w:rsidP="008253B8">
      <w:pPr>
        <w:spacing w:after="0" w:line="240" w:lineRule="auto"/>
      </w:pPr>
      <w:r>
        <w:separator/>
      </w:r>
    </w:p>
  </w:endnote>
  <w:endnote w:type="continuationSeparator" w:id="0">
    <w:p w14:paraId="64229F71" w14:textId="77777777" w:rsidR="00FD2C71" w:rsidRDefault="00FD2C71" w:rsidP="00825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064C4F" w14:textId="77777777" w:rsidR="00FD2C71" w:rsidRDefault="00FD2C71" w:rsidP="008253B8">
      <w:pPr>
        <w:spacing w:after="0" w:line="240" w:lineRule="auto"/>
      </w:pPr>
      <w:r>
        <w:separator/>
      </w:r>
    </w:p>
  </w:footnote>
  <w:footnote w:type="continuationSeparator" w:id="0">
    <w:p w14:paraId="7461D430" w14:textId="77777777" w:rsidR="00FD2C71" w:rsidRDefault="00FD2C71" w:rsidP="00825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9B4303"/>
    <w:multiLevelType w:val="hybridMultilevel"/>
    <w:tmpl w:val="ABEAC60A"/>
    <w:lvl w:ilvl="0" w:tplc="F73EA572">
      <w:start w:val="2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6EF627BD"/>
    <w:multiLevelType w:val="hybridMultilevel"/>
    <w:tmpl w:val="603E9E58"/>
    <w:lvl w:ilvl="0" w:tplc="3272A162">
      <w:start w:val="1"/>
      <w:numFmt w:val="decimal"/>
      <w:lvlText w:val="%1."/>
      <w:lvlJc w:val="left"/>
      <w:pPr>
        <w:ind w:left="849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A4EEE80">
      <w:numFmt w:val="bullet"/>
      <w:lvlText w:val="•"/>
      <w:lvlJc w:val="left"/>
      <w:pPr>
        <w:ind w:left="1996" w:hanging="281"/>
      </w:pPr>
      <w:rPr>
        <w:rFonts w:hint="default"/>
        <w:lang w:val="ru-RU" w:eastAsia="en-US" w:bidi="ar-SA"/>
      </w:rPr>
    </w:lvl>
    <w:lvl w:ilvl="2" w:tplc="63E49EC4">
      <w:numFmt w:val="bullet"/>
      <w:lvlText w:val="•"/>
      <w:lvlJc w:val="left"/>
      <w:pPr>
        <w:ind w:left="2933" w:hanging="281"/>
      </w:pPr>
      <w:rPr>
        <w:rFonts w:hint="default"/>
        <w:lang w:val="ru-RU" w:eastAsia="en-US" w:bidi="ar-SA"/>
      </w:rPr>
    </w:lvl>
    <w:lvl w:ilvl="3" w:tplc="632CE5D2">
      <w:numFmt w:val="bullet"/>
      <w:lvlText w:val="•"/>
      <w:lvlJc w:val="left"/>
      <w:pPr>
        <w:ind w:left="3869" w:hanging="281"/>
      </w:pPr>
      <w:rPr>
        <w:rFonts w:hint="default"/>
        <w:lang w:val="ru-RU" w:eastAsia="en-US" w:bidi="ar-SA"/>
      </w:rPr>
    </w:lvl>
    <w:lvl w:ilvl="4" w:tplc="37225A3A">
      <w:numFmt w:val="bullet"/>
      <w:lvlText w:val="•"/>
      <w:lvlJc w:val="left"/>
      <w:pPr>
        <w:ind w:left="4806" w:hanging="281"/>
      </w:pPr>
      <w:rPr>
        <w:rFonts w:hint="default"/>
        <w:lang w:val="ru-RU" w:eastAsia="en-US" w:bidi="ar-SA"/>
      </w:rPr>
    </w:lvl>
    <w:lvl w:ilvl="5" w:tplc="CF744C1A">
      <w:numFmt w:val="bullet"/>
      <w:lvlText w:val="•"/>
      <w:lvlJc w:val="left"/>
      <w:pPr>
        <w:ind w:left="5743" w:hanging="281"/>
      </w:pPr>
      <w:rPr>
        <w:rFonts w:hint="default"/>
        <w:lang w:val="ru-RU" w:eastAsia="en-US" w:bidi="ar-SA"/>
      </w:rPr>
    </w:lvl>
    <w:lvl w:ilvl="6" w:tplc="0DBEA9DE">
      <w:numFmt w:val="bullet"/>
      <w:lvlText w:val="•"/>
      <w:lvlJc w:val="left"/>
      <w:pPr>
        <w:ind w:left="6679" w:hanging="281"/>
      </w:pPr>
      <w:rPr>
        <w:rFonts w:hint="default"/>
        <w:lang w:val="ru-RU" w:eastAsia="en-US" w:bidi="ar-SA"/>
      </w:rPr>
    </w:lvl>
    <w:lvl w:ilvl="7" w:tplc="5AB09C2A">
      <w:numFmt w:val="bullet"/>
      <w:lvlText w:val="•"/>
      <w:lvlJc w:val="left"/>
      <w:pPr>
        <w:ind w:left="7616" w:hanging="281"/>
      </w:pPr>
      <w:rPr>
        <w:rFonts w:hint="default"/>
        <w:lang w:val="ru-RU" w:eastAsia="en-US" w:bidi="ar-SA"/>
      </w:rPr>
    </w:lvl>
    <w:lvl w:ilvl="8" w:tplc="A6CC91FC">
      <w:numFmt w:val="bullet"/>
      <w:lvlText w:val="•"/>
      <w:lvlJc w:val="left"/>
      <w:pPr>
        <w:ind w:left="8553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7ECA4D96"/>
    <w:multiLevelType w:val="multilevel"/>
    <w:tmpl w:val="8B9ECA1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54D"/>
    <w:rsid w:val="00007EEB"/>
    <w:rsid w:val="00050F04"/>
    <w:rsid w:val="000707C8"/>
    <w:rsid w:val="001210D2"/>
    <w:rsid w:val="0034754D"/>
    <w:rsid w:val="003E3E54"/>
    <w:rsid w:val="00410540"/>
    <w:rsid w:val="004114A6"/>
    <w:rsid w:val="00432EBB"/>
    <w:rsid w:val="00436EF0"/>
    <w:rsid w:val="00455925"/>
    <w:rsid w:val="004A0147"/>
    <w:rsid w:val="0055517A"/>
    <w:rsid w:val="006158EF"/>
    <w:rsid w:val="00677540"/>
    <w:rsid w:val="00682426"/>
    <w:rsid w:val="006930C4"/>
    <w:rsid w:val="00745FCE"/>
    <w:rsid w:val="007E1AA4"/>
    <w:rsid w:val="008253B8"/>
    <w:rsid w:val="00854194"/>
    <w:rsid w:val="00884353"/>
    <w:rsid w:val="009D4746"/>
    <w:rsid w:val="009E6FC8"/>
    <w:rsid w:val="00A0504A"/>
    <w:rsid w:val="00A453F5"/>
    <w:rsid w:val="00AD09DA"/>
    <w:rsid w:val="00B00C55"/>
    <w:rsid w:val="00B21CDA"/>
    <w:rsid w:val="00B306E7"/>
    <w:rsid w:val="00B64EE7"/>
    <w:rsid w:val="00C338BD"/>
    <w:rsid w:val="00CC4381"/>
    <w:rsid w:val="00D230E5"/>
    <w:rsid w:val="00D65B2A"/>
    <w:rsid w:val="00DC4EB2"/>
    <w:rsid w:val="00DF137E"/>
    <w:rsid w:val="00E91A24"/>
    <w:rsid w:val="00F34F65"/>
    <w:rsid w:val="00F35C43"/>
    <w:rsid w:val="00FD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B43E0"/>
  <w15:chartTrackingRefBased/>
  <w15:docId w15:val="{A94A5E3D-B20B-4FEC-A7BC-48CBAABC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DF137E"/>
    <w:pPr>
      <w:widowControl w:val="0"/>
      <w:autoSpaceDE w:val="0"/>
      <w:autoSpaceDN w:val="0"/>
      <w:spacing w:after="0" w:line="240" w:lineRule="auto"/>
      <w:ind w:left="648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5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DF137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DF137E"/>
    <w:pPr>
      <w:widowControl w:val="0"/>
      <w:autoSpaceDE w:val="0"/>
      <w:autoSpaceDN w:val="0"/>
      <w:spacing w:after="0" w:line="240" w:lineRule="auto"/>
      <w:ind w:left="221" w:firstLine="566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F137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DF137E"/>
    <w:pPr>
      <w:widowControl w:val="0"/>
      <w:autoSpaceDE w:val="0"/>
      <w:autoSpaceDN w:val="0"/>
      <w:spacing w:after="0" w:line="240" w:lineRule="auto"/>
      <w:ind w:left="221" w:firstLine="566"/>
      <w:jc w:val="both"/>
    </w:pPr>
    <w:rPr>
      <w:rFonts w:ascii="Times New Roman" w:eastAsia="Times New Roman" w:hAnsi="Times New Roman" w:cs="Times New Roman"/>
    </w:rPr>
  </w:style>
  <w:style w:type="table" w:styleId="a6">
    <w:name w:val="Table Grid"/>
    <w:basedOn w:val="a1"/>
    <w:uiPriority w:val="39"/>
    <w:rsid w:val="00DF137E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105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8253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253B8"/>
    <w:pPr>
      <w:widowControl w:val="0"/>
      <w:autoSpaceDE w:val="0"/>
      <w:autoSpaceDN w:val="0"/>
      <w:spacing w:after="0" w:line="301" w:lineRule="exact"/>
      <w:ind w:left="107"/>
      <w:jc w:val="center"/>
    </w:pPr>
    <w:rPr>
      <w:rFonts w:ascii="Times New Roman" w:eastAsia="Times New Roman" w:hAnsi="Times New Roman" w:cs="Times New Roman"/>
    </w:rPr>
  </w:style>
  <w:style w:type="paragraph" w:styleId="a7">
    <w:name w:val="header"/>
    <w:basedOn w:val="a"/>
    <w:link w:val="a8"/>
    <w:uiPriority w:val="99"/>
    <w:unhideWhenUsed/>
    <w:rsid w:val="00825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253B8"/>
  </w:style>
  <w:style w:type="paragraph" w:styleId="a9">
    <w:name w:val="footer"/>
    <w:basedOn w:val="a"/>
    <w:link w:val="aa"/>
    <w:uiPriority w:val="99"/>
    <w:unhideWhenUsed/>
    <w:rsid w:val="00825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253B8"/>
  </w:style>
  <w:style w:type="character" w:styleId="ab">
    <w:name w:val="Strong"/>
    <w:basedOn w:val="a0"/>
    <w:uiPriority w:val="22"/>
    <w:qFormat/>
    <w:rsid w:val="00B64EE7"/>
    <w:rPr>
      <w:b/>
      <w:bCs/>
    </w:rPr>
  </w:style>
  <w:style w:type="paragraph" w:customStyle="1" w:styleId="ds-markdown-paragraph">
    <w:name w:val="ds-markdown-paragraph"/>
    <w:basedOn w:val="a"/>
    <w:rsid w:val="0055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BD225-8857-458E-8C71-539BF849F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6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Арцыбасов Александр Александрович</dc:creator>
  <cp:keywords/>
  <dc:description/>
  <cp:lastModifiedBy>Зуев Дмитрий Дмитриевич</cp:lastModifiedBy>
  <cp:revision>33</cp:revision>
  <dcterms:created xsi:type="dcterms:W3CDTF">2025-09-25T18:56:00Z</dcterms:created>
  <dcterms:modified xsi:type="dcterms:W3CDTF">2025-12-05T12:47:00Z</dcterms:modified>
</cp:coreProperties>
</file>