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D1EE" w14:textId="23C217CE" w:rsidR="007715C7" w:rsidRDefault="007C7B82" w:rsidP="007715C7">
      <w:r>
        <w:t>CS241 #39</w:t>
      </w:r>
      <w:r w:rsidR="007715C7">
        <w:t xml:space="preserve"> – System Concepts. UDP sendto/recvfrom. </w:t>
      </w:r>
    </w:p>
    <w:p w14:paraId="273F7008" w14:textId="77777777" w:rsidR="007715C7" w:rsidRDefault="007715C7" w:rsidP="007715C7"/>
    <w:p w14:paraId="47B9993B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Warmup: Is the following code threadsafe?</w:t>
      </w:r>
    </w:p>
    <w:p w14:paraId="36383A5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3B1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void* func(void*ptr) {</w:t>
      </w:r>
    </w:p>
    <w:p w14:paraId="4263A33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sleep(1);</w:t>
      </w:r>
    </w:p>
    <w:p w14:paraId="03797AB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puts((char*)ptr);</w:t>
      </w:r>
    </w:p>
    <w:p w14:paraId="6666142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ptr;</w:t>
      </w:r>
    </w:p>
    <w:p w14:paraId="7520DDA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8E56C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81248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run() {</w:t>
      </w:r>
    </w:p>
    <w:p w14:paraId="49630C5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pthread_t t1;</w:t>
      </w:r>
    </w:p>
    <w:p w14:paraId="77DD090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char data[8];</w:t>
      </w:r>
    </w:p>
    <w:p w14:paraId="75B0E7F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strcpy(data,"1234567");</w:t>
      </w:r>
    </w:p>
    <w:p w14:paraId="1EC03AC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pthread_create(&amp;t1, NULL, func, data+4);</w:t>
      </w:r>
    </w:p>
    <w:p w14:paraId="4F9B15B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puts("p_created calle!");</w:t>
      </w:r>
    </w:p>
    <w:p w14:paraId="0B9C12C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pthread_join(t1, NULL);</w:t>
      </w:r>
    </w:p>
    <w:p w14:paraId="7D8815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8A83A71" w14:textId="77777777" w:rsidR="007715C7" w:rsidRPr="007715C7" w:rsidRDefault="007715C7" w:rsidP="007715C7">
      <w:pPr>
        <w:rPr>
          <w:sz w:val="12"/>
          <w:szCs w:val="12"/>
        </w:rPr>
      </w:pPr>
    </w:p>
    <w:p w14:paraId="18D700F5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Virtual Memory Concepts:</w:t>
      </w:r>
    </w:p>
    <w:p w14:paraId="0B4C6CC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working set and thrashing?</w:t>
      </w:r>
    </w:p>
    <w:p w14:paraId="0DF6D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BCC90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7A1E4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E8CE8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large is the working set of your mmap binary search 'advert price' process if your data file is 4GB and search requests are random? Always the same?</w:t>
      </w:r>
    </w:p>
    <w:p w14:paraId="5048F6F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37A31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79AEF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3AC16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demand paging?</w:t>
      </w:r>
    </w:p>
    <w:p w14:paraId="3F1A6DAD" w14:textId="77777777" w:rsidR="007715C7" w:rsidRPr="007715C7" w:rsidRDefault="007715C7" w:rsidP="007715C7">
      <w:pPr>
        <w:rPr>
          <w:sz w:val="12"/>
          <w:szCs w:val="12"/>
        </w:rPr>
      </w:pPr>
    </w:p>
    <w:p w14:paraId="73EE56D8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Brain Teaser</w:t>
      </w:r>
    </w:p>
    <w:p w14:paraId="587DCEF6" w14:textId="5E94236E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does calling calloc(200000) actually take the same time as malloc(200000) !?</w:t>
      </w:r>
    </w:p>
    <w:p w14:paraId="6D79A21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4CF7D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CF40F" w14:textId="77777777" w:rsidR="007715C7" w:rsidRPr="007715C7" w:rsidRDefault="007715C7" w:rsidP="007715C7">
      <w:pPr>
        <w:rPr>
          <w:sz w:val="12"/>
          <w:szCs w:val="12"/>
        </w:rPr>
      </w:pPr>
    </w:p>
    <w:p w14:paraId="66BBAE27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Context Switch</w:t>
      </w:r>
    </w:p>
    <w:p w14:paraId="4914EBA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 context switch?</w:t>
      </w:r>
    </w:p>
    <w:p w14:paraId="42A2401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80751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8AD9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C7BF6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context switches “expensive”?</w:t>
      </w:r>
    </w:p>
    <w:p w14:paraId="6F07054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2180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3FECF3" w14:textId="77777777" w:rsidR="007715C7" w:rsidRPr="007715C7" w:rsidRDefault="007715C7" w:rsidP="007715C7">
      <w:pPr>
        <w:rPr>
          <w:sz w:val="12"/>
          <w:szCs w:val="12"/>
        </w:rPr>
      </w:pPr>
    </w:p>
    <w:p w14:paraId="1872199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EPoll</w:t>
      </w:r>
    </w:p>
    <w:p w14:paraId="6C4CA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 a network example why you might call epoll_ctl with EPOLL_CTL_DEL, after epoll_wait returns.</w:t>
      </w:r>
    </w:p>
    <w:p w14:paraId="53564D2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99B2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22929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5EA01E" w14:textId="77777777" w:rsidR="007715C7" w:rsidRPr="007715C7" w:rsidRDefault="007715C7" w:rsidP="007715C7">
      <w:pPr>
        <w:rPr>
          <w:sz w:val="12"/>
          <w:szCs w:val="12"/>
        </w:rPr>
      </w:pPr>
    </w:p>
    <w:p w14:paraId="6D318300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Traffic Filtering</w:t>
      </w:r>
    </w:p>
    <w:p w14:paraId="1F7B8A9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 two ways an Internet provider can prevent BitTorrent traffic</w:t>
      </w:r>
    </w:p>
    <w:p w14:paraId="61818D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190AF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5977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4FA6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AE0F3B" w14:textId="77777777" w:rsidR="007715C7" w:rsidRPr="00FD284A" w:rsidRDefault="007715C7" w:rsidP="007715C7">
      <w:pPr>
        <w:rPr>
          <w:sz w:val="12"/>
          <w:szCs w:val="12"/>
        </w:rPr>
      </w:pPr>
    </w:p>
    <w:p w14:paraId="2A8B354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HTTP Protocols</w:t>
      </w:r>
    </w:p>
    <w:p w14:paraId="3987E5B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Explain why do web pages display faster if the client and server use HTTP/1.1 instead of HTTP/1.0 </w:t>
      </w:r>
    </w:p>
    <w:p w14:paraId="2D859B0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E40E9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145B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 two performance advantages of HTTP2.0 over HTTP1.1</w:t>
      </w:r>
    </w:p>
    <w:p w14:paraId="24AC95F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BC72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8EE9B7" w14:textId="77777777" w:rsidR="007715C7" w:rsidRPr="00FD284A" w:rsidRDefault="007715C7" w:rsidP="007715C7">
      <w:pPr>
        <w:rPr>
          <w:sz w:val="12"/>
          <w:szCs w:val="12"/>
        </w:rPr>
      </w:pPr>
    </w:p>
    <w:p w14:paraId="50A8E71F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Domain Name System</w:t>
      </w:r>
    </w:p>
    <w:p w14:paraId="7AB781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DNS? How does it work?</w:t>
      </w:r>
    </w:p>
    <w:p w14:paraId="6CF7B06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CE2516" w14:textId="77777777" w:rsidR="00AB54FF" w:rsidRDefault="00AB54FF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658E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E2DED" w14:textId="77777777" w:rsidR="007715C7" w:rsidRDefault="007715C7" w:rsidP="007715C7"/>
    <w:p w14:paraId="7234AEFE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UDP using sendto  and recvfrom.</w:t>
      </w:r>
    </w:p>
    <w:p w14:paraId="6A2A349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2F86E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make a simple UDP client and server?</w:t>
      </w:r>
    </w:p>
    <w:p w14:paraId="6A5718C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Client</w:t>
      </w:r>
      <w:r>
        <w:tab/>
      </w:r>
      <w:r>
        <w:tab/>
      </w:r>
      <w:r>
        <w:tab/>
      </w:r>
      <w:r>
        <w:tab/>
        <w:t>Server</w:t>
      </w:r>
    </w:p>
    <w:p w14:paraId="2A5F0B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4F9C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1291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245A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C6D9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4034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4EC8EF" w14:textId="77777777" w:rsidR="007715C7" w:rsidRDefault="007715C7" w:rsidP="007715C7"/>
    <w:p w14:paraId="147F425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ssize_t sendto(int fd,void* buf, size_t len,</w:t>
      </w:r>
    </w:p>
    <w:p w14:paraId="7120719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int flags,</w:t>
      </w:r>
    </w:p>
    <w:p w14:paraId="04B3CA3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struct sockaddr *dest, </w:t>
      </w:r>
    </w:p>
    <w:p w14:paraId="00605CC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socklen_t dest_len);</w:t>
      </w:r>
    </w:p>
    <w:p w14:paraId="0BD4AAE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ADC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5EF7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ssize_t recvfrom(int fd,void* buf,size_t len,</w:t>
      </w:r>
    </w:p>
    <w:p w14:paraId="7F538CC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int flags, </w:t>
      </w:r>
    </w:p>
    <w:p w14:paraId="434D0DE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struct sockaddr * address, </w:t>
      </w:r>
    </w:p>
    <w:p w14:paraId="7E1A4B2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socklen_t * address_len);</w:t>
      </w:r>
    </w:p>
    <w:p w14:paraId="3C27A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891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 </w:t>
      </w:r>
    </w:p>
    <w:p w14:paraId="35E04C4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sockaddr_in </w:t>
      </w:r>
    </w:p>
    <w:p w14:paraId="78DA67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sockaddr_in6 </w:t>
      </w:r>
    </w:p>
    <w:p w14:paraId="6DC840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sockaddr_storage</w:t>
      </w:r>
    </w:p>
    <w:p w14:paraId="17DFA6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FDA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Protip: Use connect and send if you want to send data to the same endpoint (host &amp; port).</w:t>
      </w:r>
    </w:p>
    <w:p w14:paraId="13A6618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8EF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send(int socket, void *buff, size_t length, int flags);</w:t>
      </w:r>
    </w:p>
    <w:p w14:paraId="190A0C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4F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 So what is different using connect compared to using connect with a TCP socket?</w:t>
      </w:r>
    </w:p>
    <w:p w14:paraId="3B7E4F60" w14:textId="77777777" w:rsidR="007715C7" w:rsidRDefault="007715C7" w:rsidP="007715C7"/>
    <w:p w14:paraId="77B7FA5A" w14:textId="77777777" w:rsidR="007715C7" w:rsidRDefault="007715C7" w:rsidP="007715C7"/>
    <w:p w14:paraId="680C3EC9" w14:textId="4EC4D02D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Underhanded C </w:t>
      </w:r>
      <w:r w:rsidR="007C7B82">
        <w:t>Challenge</w:t>
      </w:r>
      <w:bookmarkStart w:id="0" w:name="_GoBack"/>
      <w:bookmarkEnd w:id="0"/>
      <w:r>
        <w:t xml:space="preserve"> </w:t>
      </w:r>
    </w:p>
    <w:p w14:paraId="38D19B0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N (20)</w:t>
      </w:r>
    </w:p>
    <w:p w14:paraId="5C355EF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admin, debug;</w:t>
      </w:r>
    </w:p>
    <w:p w14:paraId="06891A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histogram[N];</w:t>
      </w:r>
    </w:p>
    <w:p w14:paraId="54CA622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23B70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int hash(char* str) {</w:t>
      </w:r>
    </w:p>
    <w:p w14:paraId="3C323B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int c, h = 0; // sdbm hash</w:t>
      </w:r>
    </w:p>
    <w:p w14:paraId="6E2165F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 (c = *str++)</w:t>
      </w:r>
    </w:p>
    <w:p w14:paraId="1251344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h = c + (h &lt;&lt; 6) + (h &lt;&lt; 16) - h;</w:t>
      </w:r>
    </w:p>
    <w:p w14:paraId="504F84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 h;</w:t>
      </w:r>
    </w:p>
    <w:p w14:paraId="15A2990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D463E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0952A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main(int argc, char**argv){</w:t>
      </w:r>
    </w:p>
    <w:p w14:paraId="74B4EAA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9AA03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while(argc&gt;1) {</w:t>
      </w:r>
    </w:p>
    <w:p w14:paraId="560079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char*word= argv[ --argc];</w:t>
      </w:r>
    </w:p>
    <w:p w14:paraId="6B420D7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int h = hash(word);</w:t>
      </w:r>
    </w:p>
    <w:p w14:paraId="600AC87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histogram[ (h&lt;0?-h:h) % N ] ++;</w:t>
      </w:r>
    </w:p>
    <w:p w14:paraId="18B99F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243261C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D6DF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if(admin || debug) puts("Admin/Debug");</w:t>
      </w:r>
    </w:p>
    <w:p w14:paraId="38CFE3A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return;</w:t>
      </w:r>
    </w:p>
    <w:p w14:paraId="1A5CAE52" w14:textId="77777777" w:rsidR="000E022B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0E022B" w:rsidSect="007715C7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C7"/>
    <w:rsid w:val="00246C40"/>
    <w:rsid w:val="00653732"/>
    <w:rsid w:val="007715C7"/>
    <w:rsid w:val="007C7B82"/>
    <w:rsid w:val="00AB54FF"/>
    <w:rsid w:val="00D05B43"/>
    <w:rsid w:val="00EC293A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5</cp:revision>
  <cp:lastPrinted>2018-04-25T16:43:00Z</cp:lastPrinted>
  <dcterms:created xsi:type="dcterms:W3CDTF">2016-11-15T20:08:00Z</dcterms:created>
  <dcterms:modified xsi:type="dcterms:W3CDTF">2018-04-25T16:43:00Z</dcterms:modified>
</cp:coreProperties>
</file>