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E4DD" w14:textId="77777777" w:rsidR="00E6674F" w:rsidRPr="00817504" w:rsidRDefault="00E6674F" w:rsidP="0081750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/>
          <w:b/>
          <w:bCs/>
          <w:sz w:val="28"/>
          <w:szCs w:val="28"/>
          <w:rtl/>
        </w:rPr>
        <w:t>حواله تحویل سوخت</w:t>
      </w:r>
    </w:p>
    <w:p w14:paraId="08069443" w14:textId="6AB71A83" w:rsidR="00E6674F" w:rsidRPr="00817504" w:rsidRDefault="00E6674F" w:rsidP="00E6674F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  تاریخ صدور:                 </w:t>
      </w:r>
      <w:r w:rsid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      تاریخ اعتبار:</w:t>
      </w:r>
      <w:r w:rsidRPr="00817504">
        <w:rPr>
          <w:rFonts w:ascii="Calibri" w:hAnsi="Calibri" w:cs="Calibri"/>
          <w:b/>
          <w:bCs/>
          <w:sz w:val="28"/>
          <w:szCs w:val="28"/>
        </w:rPr>
        <w:t>BS-000</w:t>
      </w:r>
      <w:r w:rsidRPr="00817504">
        <w:rPr>
          <w:rFonts w:ascii="Calibri" w:hAnsi="Calibri" w:cs="Calibri"/>
          <w:b/>
          <w:bCs/>
          <w:sz w:val="28"/>
          <w:szCs w:val="28"/>
        </w:rPr>
        <w:t>1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شماره حواله : </w:t>
      </w:r>
    </w:p>
    <w:p w14:paraId="4433DB1F" w14:textId="0EA2F484" w:rsidR="00E6674F" w:rsidRPr="00817504" w:rsidRDefault="00E6674F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/>
          <w:b/>
          <w:bCs/>
          <w:sz w:val="28"/>
          <w:szCs w:val="28"/>
          <w:rtl/>
        </w:rPr>
        <w:t>نام و نام خانوادگی راننده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:                                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شماره تماس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>:</w:t>
      </w:r>
      <w:r w:rsid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                            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نوع خودرو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:                    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شماره پلاک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4643CF3E" w14:textId="77777777" w:rsidR="00E6674F" w:rsidRPr="00817504" w:rsidRDefault="00E6674F" w:rsidP="00E6674F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/>
          <w:b/>
          <w:bCs/>
          <w:sz w:val="28"/>
          <w:szCs w:val="28"/>
          <w:rtl/>
        </w:rPr>
        <w:t>دستور تحویل سوخت</w:t>
      </w:r>
    </w:p>
    <w:p w14:paraId="29D87A77" w14:textId="1AC662F9" w:rsidR="00E6674F" w:rsidRPr="00817504" w:rsidRDefault="00E6674F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/>
          <w:b/>
          <w:bCs/>
          <w:sz w:val="28"/>
          <w:szCs w:val="28"/>
          <w:rtl/>
        </w:rPr>
        <w:t>نوع سوخت: بنزین</w:t>
      </w:r>
      <w:r w:rsidR="00817504">
        <w:rPr>
          <w:rFonts w:ascii="Calibri" w:hAnsi="Calibri" w:cs="Calibri" w:hint="cs"/>
          <w:b/>
          <w:bCs/>
          <w:sz w:val="28"/>
          <w:szCs w:val="28"/>
          <w:rtl/>
        </w:rPr>
        <w:t>/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مقدار مجاز: 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     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لیت</w:t>
      </w:r>
      <w:r w:rsidR="00817504">
        <w:rPr>
          <w:rFonts w:ascii="Calibri" w:hAnsi="Calibri" w:cs="Calibri" w:hint="cs"/>
          <w:b/>
          <w:bCs/>
          <w:sz w:val="28"/>
          <w:szCs w:val="28"/>
          <w:rtl/>
        </w:rPr>
        <w:t>ر/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مقدار به حروف:</w:t>
      </w:r>
      <w:r w:rsid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             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نام جایگاه سوخت</w:t>
      </w:r>
      <w:r w:rsidR="00817504"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152DD70E" w14:textId="47CFA8F2" w:rsidR="009A3359" w:rsidRDefault="00E6674F" w:rsidP="00817504">
      <w:pPr>
        <w:jc w:val="right"/>
        <w:rPr>
          <w:rFonts w:ascii="Calibri" w:hAnsi="Calibri" w:cs="Calibri"/>
          <w:b/>
          <w:bCs/>
          <w:sz w:val="28"/>
          <w:szCs w:val="28"/>
          <w:rtl/>
        </w:rPr>
      </w:pPr>
      <w:r w:rsidRPr="00817504">
        <w:rPr>
          <w:rFonts w:ascii="Calibri" w:hAnsi="Calibri" w:cs="Calibri"/>
          <w:b/>
          <w:bCs/>
          <w:sz w:val="28"/>
          <w:szCs w:val="28"/>
          <w:rtl/>
        </w:rPr>
        <w:t>مقدار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سوخت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واقعی تحویل‌شده: 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     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لیتر</w:t>
      </w:r>
      <w:r w:rsidR="00817504" w:rsidRPr="00817504">
        <w:rPr>
          <w:rFonts w:ascii="Calibri" w:hAnsi="Calibri" w:cs="Calibri" w:hint="cs"/>
          <w:b/>
          <w:bCs/>
          <w:sz w:val="28"/>
          <w:szCs w:val="28"/>
          <w:rtl/>
        </w:rPr>
        <w:t xml:space="preserve">           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تاریخ و ساعت سوخت‌گیری</w:t>
      </w:r>
      <w:r w:rsidR="00817504"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69013A13" w14:textId="18BB91A6" w:rsidR="00D94F64" w:rsidRDefault="00D94F64" w:rsidP="00817504">
      <w:pPr>
        <w:jc w:val="right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F3BFC" wp14:editId="0A178244">
                <wp:simplePos x="0" y="0"/>
                <wp:positionH relativeFrom="column">
                  <wp:posOffset>-553629</wp:posOffset>
                </wp:positionH>
                <wp:positionV relativeFrom="paragraph">
                  <wp:posOffset>284480</wp:posOffset>
                </wp:positionV>
                <wp:extent cx="7010400" cy="0"/>
                <wp:effectExtent l="0" t="19050" r="38100" b="38100"/>
                <wp:wrapNone/>
                <wp:docPr id="19177279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0758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6pt,22.4pt" to="508.4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NUqugEAANIDAAAOAAAAZHJzL2Uyb0RvYy54bWysU01v3CAQvVfqf0Dcu7ZXTVNZ680hUXqp&#10;2qgfP4DgYY0CDAK69v77DnjXjvp1qHLBMLz3Zt4w3t1M1rAjhKjRdbzZ1JyBk9hrd+j492/3b95z&#10;FpNwvTDooOMniPxm//rVbvQtbHFA00NgJOJiO/qODyn5tqqiHMCKuEEPji4VBisSHcOh6oMYSd2a&#10;alvX76oRQ+8DSoiRonfzJd8XfaVAps9KRUjMdJxqS2UNZX3Ma7XfifYQhB+0PJch/qMKK7SjpIvU&#10;nUiC/Qj6NymrZcCIKm0k2gqV0hKKB3LT1L+4+ToID8ULNSf6pU3x5WTlp+OtewjUhtHHNvqHkF1M&#10;Ktj8pfrYVJp1WpoFU2KSgtdU79uaeiovd9VK9CGmD4CW5U3HjXbZh2jF8WNMlIygF0gOG8fGjl9d&#10;N1d1gUU0ur/XxuTLMgtwawI7CnrFNDX51UjhGYpOxlFwNVF26WRg1v8Ciumeyt7OCfJ8rZr900XT&#10;OEJmiqLsC+lc1d9IZ2ymQZm5hdj8O9uCLhnRpYVotcPwJ/JqX834i+vZa7b9iP2pPGlpBw1O6dZ5&#10;yPNkPj8X+vor7n8CAAD//wMAUEsDBBQABgAIAAAAIQBx1lXO3QAAAAoBAAAPAAAAZHJzL2Rvd25y&#10;ZXYueG1sTI9PS8NAEMXvBb/DMoK3drelqTVmU4pQxIvQKnjdZMdkMTsbsts0fnuneNDb/Hm893vF&#10;bvKdGHGILpCG5UKBQKqDddRoeH87zLcgYjJkTRcINXxjhF15MytMbsOFjjieUiPYhGJuNLQp9bmU&#10;sW7Rm7gIPRL/PsPgTeJ1aKQdzIXNfSdXSm2kN444oTU9PrVYf53OnkOyj/oZo3uxh31WZeODq9Sr&#10;0/rudto/gkg4pT8xXPEZHUpmqsKZbBSdhvn2fsVSDes1V7gK1HLDU/V7kWUh/1cofwAAAP//AwBQ&#10;SwECLQAUAAYACAAAACEAtoM4kv4AAADhAQAAEwAAAAAAAAAAAAAAAAAAAAAAW0NvbnRlbnRfVHlw&#10;ZXNdLnhtbFBLAQItABQABgAIAAAAIQA4/SH/1gAAAJQBAAALAAAAAAAAAAAAAAAAAC8BAABfcmVs&#10;cy8ucmVsc1BLAQItABQABgAIAAAAIQDPONUqugEAANIDAAAOAAAAAAAAAAAAAAAAAC4CAABkcnMv&#10;ZTJvRG9jLnhtbFBLAQItABQABgAIAAAAIQBx1lXO3QAAAAoBAAAPAAAAAAAAAAAAAAAAABQEAABk&#10;cnMvZG93bnJldi54bWxQSwUGAAAAAAQABADzAAAAHgUAAAAA&#10;" strokecolor="black [3213]" strokeweight="4.5pt">
                <v:stroke joinstyle="miter"/>
              </v:line>
            </w:pict>
          </mc:Fallback>
        </mc:AlternateContent>
      </w:r>
      <w:r>
        <w:rPr>
          <w:rFonts w:ascii="Calibri" w:hAnsi="Calibri" w:cs="Calibri" w:hint="cs"/>
          <w:b/>
          <w:bCs/>
          <w:sz w:val="28"/>
          <w:szCs w:val="28"/>
          <w:rtl/>
        </w:rPr>
        <w:t>مهر و امضاء مدیریت                                                                               مهر و امضاء رئیس جایگاه</w:t>
      </w:r>
    </w:p>
    <w:p w14:paraId="075D8857" w14:textId="77777777" w:rsidR="00817504" w:rsidRPr="00817504" w:rsidRDefault="00817504" w:rsidP="0081750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حواله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تحویل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</w:p>
    <w:p w14:paraId="2A44283B" w14:textId="4127F08C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/>
          <w:b/>
          <w:bCs/>
          <w:sz w:val="28"/>
          <w:szCs w:val="28"/>
        </w:rPr>
        <w:t xml:space="preserve">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تاریخ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صدور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تاریخ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اعتبار</w:t>
      </w:r>
      <w:r w:rsidR="00D94F64">
        <w:rPr>
          <w:rFonts w:ascii="Calibri" w:hAnsi="Calibri" w:cs="Calibri" w:hint="cs"/>
          <w:b/>
          <w:bCs/>
          <w:sz w:val="28"/>
          <w:szCs w:val="28"/>
          <w:rtl/>
          <w:lang w:bidi="prs-AF"/>
        </w:rPr>
        <w:t>:</w:t>
      </w:r>
      <w:r w:rsidR="00D94F64">
        <w:rPr>
          <w:rFonts w:ascii="Calibri" w:hAnsi="Calibri" w:cs="Calibri"/>
          <w:b/>
          <w:bCs/>
          <w:sz w:val="28"/>
          <w:szCs w:val="28"/>
        </w:rPr>
        <w:t xml:space="preserve">    </w:t>
      </w:r>
      <w:r w:rsidRPr="00817504">
        <w:rPr>
          <w:rFonts w:ascii="Calibri" w:hAnsi="Calibri" w:cs="Calibri"/>
          <w:b/>
          <w:bCs/>
          <w:sz w:val="28"/>
          <w:szCs w:val="28"/>
        </w:rPr>
        <w:t>BS-000</w:t>
      </w:r>
      <w:r w:rsidR="00D94F64">
        <w:rPr>
          <w:rFonts w:ascii="Calibri" w:hAnsi="Calibri" w:cs="Calibri"/>
          <w:b/>
          <w:bCs/>
          <w:sz w:val="28"/>
          <w:szCs w:val="28"/>
        </w:rPr>
        <w:t>2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شماره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حواله</w:t>
      </w:r>
      <w:r w:rsidR="00D94F64">
        <w:rPr>
          <w:rFonts w:ascii="Calibri" w:hAnsi="Calibri" w:cs="Calibri" w:hint="cs"/>
          <w:b/>
          <w:bCs/>
          <w:sz w:val="28"/>
          <w:szCs w:val="28"/>
          <w:rtl/>
        </w:rPr>
        <w:t xml:space="preserve">: </w:t>
      </w:r>
      <w:r w:rsidRPr="00817504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3C822DF" w14:textId="05EA1C59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نام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و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نام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خانوادگی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راننده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  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شماره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تماس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نوع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خودرو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شماره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پلاک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7FEE8AC4" w14:textId="77777777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دستور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تحویل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</w:p>
    <w:p w14:paraId="7D4E8586" w14:textId="1CD66D55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نوع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بنزین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/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مقدار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مجاز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لیتر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/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مقدار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به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حروف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نام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جایگاه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6F95CFBF" w14:textId="692D19F3" w:rsid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  <w:rtl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مقدار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واقعی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تحویل‌شده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لیتر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تاریخ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و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ساعت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سوخت‌گیری</w:t>
      </w:r>
      <w:r>
        <w:rPr>
          <w:rFonts w:ascii="Calibri" w:hAnsi="Calibri" w:cs="Calibri" w:hint="cs"/>
          <w:b/>
          <w:bCs/>
          <w:sz w:val="28"/>
          <w:szCs w:val="28"/>
          <w:rtl/>
        </w:rPr>
        <w:t>:</w:t>
      </w:r>
    </w:p>
    <w:p w14:paraId="20448D09" w14:textId="1BED9CA8" w:rsidR="00817504" w:rsidRDefault="00D94F64" w:rsidP="00817504">
      <w:pPr>
        <w:jc w:val="right"/>
        <w:rPr>
          <w:rFonts w:ascii="Calibri" w:hAnsi="Calibri" w:cs="Calibri"/>
          <w:b/>
          <w:bCs/>
          <w:sz w:val="28"/>
          <w:szCs w:val="28"/>
          <w:rtl/>
        </w:rPr>
      </w:pPr>
      <w:r>
        <w:rPr>
          <w:rFonts w:ascii="Calibri" w:hAnsi="Calibri" w:cs="Calibri" w:hint="cs"/>
          <w:b/>
          <w:bCs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9F949A" wp14:editId="2941BC3D">
                <wp:simplePos x="0" y="0"/>
                <wp:positionH relativeFrom="column">
                  <wp:posOffset>-555171</wp:posOffset>
                </wp:positionH>
                <wp:positionV relativeFrom="paragraph">
                  <wp:posOffset>296364</wp:posOffset>
                </wp:positionV>
                <wp:extent cx="7064828" cy="43542"/>
                <wp:effectExtent l="0" t="19050" r="41275" b="52070"/>
                <wp:wrapNone/>
                <wp:docPr id="111157369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64828" cy="43542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4399B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7pt,23.35pt" to="512.6pt,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77CtAEAAKcDAAAOAAAAZHJzL2Uyb0RvYy54bWysU01v2zAMvQ/YfxB0X+R4SVsYcXposV2G&#10;tuja3VWZioXpC5IWO/++lJy4xbb2MOwiyCL5+N4jvbkcjSZ7CFE529LloqIErHCdsruWPj58+XRB&#10;SUzcdlw7Cy09QKSX248fNoNvoHa90x0EgiA2NoNvaZ+SbxiLogfD48J5sBiULhie8DPsWBf4gOhG&#10;s7qqztjgQueDExAjvl5PQbot+FKCSLdSRkhEtxS5pXKGcj7lk203vNkF7nsljjT4P7AwXFlsOkNd&#10;88TJr6D+gDJKBBedTAvhDHNSKgFFA6pZVr+p+d5zD0ULmhP9bFP8f7DiZn9l7wLaMPjYRH8XsopR&#10;BkOkVv4HzrToQqZkLLYdZttgTETg43l1trqocdACY6vP61WdbWUTTIbzIaav4AzJl5ZqZbMq3vD9&#10;t5im1FNKftaWDC1dny/XZT7shVm5pYOGKe0eJFEdMqgLXFkauNKB7DmOu/u5PPLQFjNziVRaz0XV&#10;+0XH3FwGZZHmwsmRN7vN2aWjs2kuNMq68LeuaTxRlVM+2vdKa74+ue5Q5lQCuA3F4ePm5nV7/V3K&#10;X/6v7TMAAAD//wMAUEsDBBQABgAIAAAAIQDs4Mh14AAAAAoBAAAPAAAAZHJzL2Rvd25yZXYueG1s&#10;TI/BTsMwEETvSPyDtUjcWpu0Sao0mwohEMeIBgmObrxNArEdYjcNf497KsfVPM28zXez7tlEo+us&#10;QXhYCmBkaqs60yC8Vy+LDTDnpVGyt4YQfsnBrri9yWWm7Nm80bT3DQslxmUSofV+yDh3dUtauqUd&#10;yITsaEctfTjHhqtRnkO57nkkRMK17ExYaOVATy3V3/uTRkhFmfyISTTVZ/X8Wn7FZf+xmhDv7+bH&#10;LTBPs7/CcNEP6lAEp4M9GeVYj7DYpOuAIqyTFNgFEFEcATsgxKsEeJHz/y8UfwAAAP//AwBQSwEC&#10;LQAUAAYACAAAACEAtoM4kv4AAADhAQAAEwAAAAAAAAAAAAAAAAAAAAAAW0NvbnRlbnRfVHlwZXNd&#10;LnhtbFBLAQItABQABgAIAAAAIQA4/SH/1gAAAJQBAAALAAAAAAAAAAAAAAAAAC8BAABfcmVscy8u&#10;cmVsc1BLAQItABQABgAIAAAAIQChK77CtAEAAKcDAAAOAAAAAAAAAAAAAAAAAC4CAABkcnMvZTJv&#10;RG9jLnhtbFBLAQItABQABgAIAAAAIQDs4Mh14AAAAAoBAAAPAAAAAAAAAAAAAAAAAA4EAABkcnMv&#10;ZG93bnJldi54bWxQSwUGAAAAAAQABADzAAAAGwUAAAAA&#10;" strokecolor="black [3200]" strokeweight="4.5pt">
                <v:stroke joinstyle="miter"/>
              </v:line>
            </w:pict>
          </mc:Fallback>
        </mc:AlternateContent>
      </w:r>
      <w:r>
        <w:rPr>
          <w:rFonts w:ascii="Calibri" w:hAnsi="Calibri" w:cs="Calibri" w:hint="cs"/>
          <w:b/>
          <w:bCs/>
          <w:sz w:val="28"/>
          <w:szCs w:val="28"/>
          <w:rtl/>
        </w:rPr>
        <w:t>مهر و امضاء مدیریت                                                                               مهر و امضاء رئیس جایگاه</w:t>
      </w:r>
    </w:p>
    <w:p w14:paraId="2A3A2E5D" w14:textId="15E03D88" w:rsidR="00817504" w:rsidRPr="00817504" w:rsidRDefault="00817504" w:rsidP="00817504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حواله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تحویل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</w:p>
    <w:p w14:paraId="1511821A" w14:textId="3443FF9B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/>
          <w:b/>
          <w:bCs/>
          <w:sz w:val="28"/>
          <w:szCs w:val="28"/>
        </w:rPr>
        <w:t xml:space="preserve">   </w:t>
      </w:r>
      <w:r w:rsidR="00D94F64">
        <w:rPr>
          <w:rFonts w:ascii="Calibri" w:hAnsi="Calibri" w:cs="Calibri" w:hint="cs"/>
          <w:b/>
          <w:bCs/>
          <w:sz w:val="28"/>
          <w:szCs w:val="28"/>
          <w:rtl/>
        </w:rPr>
        <w:t>:</w:t>
      </w:r>
      <w:r w:rsidRPr="00817504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تاریخ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صدور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تاریخ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اعتبار</w:t>
      </w:r>
      <w:r w:rsidR="00D94F64">
        <w:rPr>
          <w:rFonts w:ascii="Calibri" w:hAnsi="Calibri" w:cs="Calibri"/>
          <w:b/>
          <w:bCs/>
          <w:sz w:val="28"/>
          <w:szCs w:val="28"/>
        </w:rPr>
        <w:t xml:space="preserve">  </w:t>
      </w:r>
      <w:r w:rsidRPr="00817504">
        <w:rPr>
          <w:rFonts w:ascii="Calibri" w:hAnsi="Calibri" w:cs="Calibri"/>
          <w:b/>
          <w:bCs/>
          <w:sz w:val="28"/>
          <w:szCs w:val="28"/>
        </w:rPr>
        <w:t>BS-000</w:t>
      </w:r>
      <w:r w:rsidR="00D94F64">
        <w:rPr>
          <w:rFonts w:ascii="Calibri" w:hAnsi="Calibri" w:cs="Calibri"/>
          <w:b/>
          <w:bCs/>
          <w:sz w:val="28"/>
          <w:szCs w:val="28"/>
        </w:rPr>
        <w:t>3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شماره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حواله</w:t>
      </w:r>
      <w:r w:rsidR="00D94F64">
        <w:rPr>
          <w:rFonts w:ascii="Calibri" w:hAnsi="Calibri" w:cs="Calibri" w:hint="cs"/>
          <w:b/>
          <w:bCs/>
          <w:sz w:val="28"/>
          <w:szCs w:val="28"/>
          <w:rtl/>
        </w:rPr>
        <w:t xml:space="preserve"> : </w:t>
      </w:r>
      <w:r w:rsidRPr="00817504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5BB8CA87" w14:textId="77777777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نام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و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نام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خانوادگی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راننده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  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شماره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تماس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نوع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خودرو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شماره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پلاک:</w:t>
      </w:r>
    </w:p>
    <w:p w14:paraId="5B3E87E4" w14:textId="77777777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دستور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تحویل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</w:p>
    <w:p w14:paraId="08F0106C" w14:textId="77777777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نوع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بنزین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/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مقدار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مجاز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لیتر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>/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مقدار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به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حروف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نام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جایگاه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سوخت:</w:t>
      </w:r>
    </w:p>
    <w:p w14:paraId="7CB2A37F" w14:textId="77777777" w:rsidR="00817504" w:rsidRPr="00817504" w:rsidRDefault="00817504" w:rsidP="00817504">
      <w:pPr>
        <w:jc w:val="right"/>
        <w:rPr>
          <w:rFonts w:ascii="Calibri" w:hAnsi="Calibri" w:cs="Calibri"/>
          <w:b/>
          <w:bCs/>
          <w:sz w:val="28"/>
          <w:szCs w:val="28"/>
          <w:rtl/>
        </w:rPr>
      </w:pP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مقدار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واقعی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تحویل‌شده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: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لیتر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         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تاریخ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و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ساعت</w:t>
      </w:r>
      <w:r w:rsidRPr="00817504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817504">
        <w:rPr>
          <w:rFonts w:ascii="Calibri" w:hAnsi="Calibri" w:cs="Calibri" w:hint="cs"/>
          <w:b/>
          <w:bCs/>
          <w:sz w:val="28"/>
          <w:szCs w:val="28"/>
          <w:rtl/>
        </w:rPr>
        <w:t>سوخت‌گیری:</w:t>
      </w:r>
    </w:p>
    <w:p w14:paraId="2610A161" w14:textId="75D3A053" w:rsidR="00817504" w:rsidRPr="00817504" w:rsidRDefault="00D94F64" w:rsidP="00817504">
      <w:pPr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 w:hint="cs"/>
          <w:b/>
          <w:bCs/>
          <w:sz w:val="28"/>
          <w:szCs w:val="28"/>
          <w:rtl/>
        </w:rPr>
        <w:t>مهر و امضاء مدیریت                                                                               مهر و امضاء رئیس جایگاه</w:t>
      </w:r>
    </w:p>
    <w:sectPr w:rsidR="00817504" w:rsidRPr="00817504" w:rsidSect="00E6674F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4F"/>
    <w:rsid w:val="003D3077"/>
    <w:rsid w:val="005E23B3"/>
    <w:rsid w:val="00817504"/>
    <w:rsid w:val="009A3359"/>
    <w:rsid w:val="00D94F64"/>
    <w:rsid w:val="00E6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EF5B"/>
  <w15:chartTrackingRefBased/>
  <w15:docId w15:val="{836F8B0D-D8AF-42E0-B7DB-554B0CFE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0CA64-7A8F-4C66-ACB4-1C2E6EBFA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1</cp:revision>
  <dcterms:created xsi:type="dcterms:W3CDTF">2026-09-07T09:00:00Z</dcterms:created>
  <dcterms:modified xsi:type="dcterms:W3CDTF">2026-09-07T09:28:00Z</dcterms:modified>
</cp:coreProperties>
</file>