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C6656" w:rsidRDefault="0076247A">
      <w:r>
        <w:t>Ex:1</w:t>
      </w:r>
    </w:p>
    <w:p w:rsidR="0076247A" w:rsidRDefault="0076247A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47A" w:rsidRDefault="0076247A"/>
    <w:p w:rsidR="0076247A" w:rsidRDefault="0076247A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47A" w:rsidRDefault="0076247A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6A3" w:rsidRDefault="00BE16A3"/>
    <w:p w:rsidR="00BE16A3" w:rsidRDefault="00BE16A3">
      <w:r>
        <w:t>Example:</w:t>
      </w:r>
      <w:r w:rsidRPr="00BE16A3">
        <w:t xml:space="preserve"> </w:t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6A3" w:rsidRDefault="00BE16A3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545" w:rsidRDefault="00C16545">
      <w:r>
        <w:t>Ex:2</w:t>
      </w:r>
    </w:p>
    <w:p w:rsidR="00C16545" w:rsidRDefault="00C16545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D83" w:rsidRDefault="002F7D83"/>
    <w:p w:rsidR="00D6224A" w:rsidRDefault="002F7D83">
      <w:r>
        <w:t>EX:4</w:t>
      </w:r>
      <w:r w:rsidR="00D6224A">
        <w:t xml:space="preserve"> desearlizing xml data and take the data and do what u do is ur wish(insert/update/delete)</w:t>
      </w:r>
    </w:p>
    <w:p w:rsidR="00890665" w:rsidRDefault="00890665">
      <w:r>
        <w:t>Send req to Amazon to list of apple products , who are sending vendor list</w:t>
      </w:r>
    </w:p>
    <w:p w:rsidR="002F7D83" w:rsidRDefault="002F7D83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D83" w:rsidRDefault="002F7D83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D83" w:rsidRDefault="002F7D83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F7D83" w:rsidSect="004C66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76247A"/>
    <w:rsid w:val="002F7D83"/>
    <w:rsid w:val="004C6656"/>
    <w:rsid w:val="0076247A"/>
    <w:rsid w:val="00890665"/>
    <w:rsid w:val="00BE16A3"/>
    <w:rsid w:val="00C16545"/>
    <w:rsid w:val="00D6224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66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624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247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5</Pages>
  <Words>31</Words>
  <Characters>179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Rajasekhar</dc:creator>
  <cp:keywords/>
  <dc:description/>
  <cp:lastModifiedBy>Rajasekhar</cp:lastModifiedBy>
  <cp:revision>6</cp:revision>
  <dcterms:created xsi:type="dcterms:W3CDTF">2020-09-06T08:14:00Z</dcterms:created>
  <dcterms:modified xsi:type="dcterms:W3CDTF">2020-09-06T11:40:00Z</dcterms:modified>
</cp:coreProperties>
</file>