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AEC9" w14:textId="62286B00" w:rsidR="008A4D4D" w:rsidRDefault="00902BB9">
      <w:r w:rsidRPr="00357892">
        <w:rPr>
          <w:b/>
          <w:bCs/>
          <w:sz w:val="48"/>
          <w:szCs w:val="48"/>
        </w:rPr>
        <w:t>Death Note season 2</w:t>
      </w:r>
      <w:r w:rsidR="007958D8" w:rsidRPr="00357892">
        <w:rPr>
          <w:b/>
          <w:bCs/>
          <w:sz w:val="48"/>
          <w:szCs w:val="48"/>
        </w:rPr>
        <w:t>: Release, Cast, Plot</w:t>
      </w:r>
      <w:r w:rsidR="00B005D4" w:rsidRPr="00B005D4">
        <w:t xml:space="preserve"> </w:t>
      </w:r>
      <w:r w:rsidR="00B005D4">
        <w:rPr>
          <w:noProof/>
        </w:rPr>
        <w:drawing>
          <wp:inline distT="0" distB="0" distL="0" distR="0" wp14:anchorId="7AE222EC" wp14:editId="77846782">
            <wp:extent cx="5731510" cy="2865755"/>
            <wp:effectExtent l="0" t="0" r="2540" b="0"/>
            <wp:docPr id="1" name="Picture 1" descr="Will There Be 'Death Note season 2'? Know All The Latest News Related To  Release, Cast, And Plot Here - Binge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 There Be 'Death Note season 2'? Know All The Latest News Related To  Release, Cast, And Plot Here - Binge Po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9D4032B" w14:textId="1D32558B" w:rsidR="00902BB9" w:rsidRDefault="003760B6">
      <w:r w:rsidRPr="00357892">
        <w:rPr>
          <w:b/>
          <w:bCs/>
        </w:rPr>
        <w:t>Death Note</w:t>
      </w:r>
      <w:r>
        <w:t xml:space="preserve">, a Japanese anime </w:t>
      </w:r>
      <w:r w:rsidR="007958D8">
        <w:t xml:space="preserve">grounded on the </w:t>
      </w:r>
      <w:r w:rsidR="007958D8" w:rsidRPr="00357892">
        <w:rPr>
          <w:i/>
          <w:iCs/>
        </w:rPr>
        <w:t>Death Note</w:t>
      </w:r>
      <w:r w:rsidR="007958D8">
        <w:t xml:space="preserve"> manga series written by </w:t>
      </w:r>
      <w:proofErr w:type="spellStart"/>
      <w:r w:rsidR="007958D8">
        <w:t>Tsugumi</w:t>
      </w:r>
      <w:proofErr w:type="spellEnd"/>
      <w:r w:rsidR="007958D8">
        <w:t xml:space="preserve"> </w:t>
      </w:r>
      <w:proofErr w:type="spellStart"/>
      <w:r w:rsidR="007958D8">
        <w:t>Ohba</w:t>
      </w:r>
      <w:proofErr w:type="spellEnd"/>
      <w:r w:rsidR="007958D8">
        <w:t xml:space="preserve"> and Takeshi Obata. It was first premiered in 2006 and then it became the highest grossing anime all over the world at that time with a high </w:t>
      </w:r>
      <w:proofErr w:type="spellStart"/>
      <w:r w:rsidR="007958D8">
        <w:t>imdb</w:t>
      </w:r>
      <w:proofErr w:type="spellEnd"/>
      <w:r w:rsidR="007958D8">
        <w:t xml:space="preserve"> rating. So, you can think of the level of excitement an anime fan could have for hearing any positive news about the release of </w:t>
      </w:r>
      <w:r w:rsidR="007958D8" w:rsidRPr="00357892">
        <w:rPr>
          <w:b/>
          <w:bCs/>
        </w:rPr>
        <w:t>season 2</w:t>
      </w:r>
      <w:r w:rsidR="007958D8">
        <w:t xml:space="preserve"> of </w:t>
      </w:r>
      <w:r w:rsidR="007958D8" w:rsidRPr="00357892">
        <w:rPr>
          <w:i/>
          <w:iCs/>
        </w:rPr>
        <w:t>Death Note</w:t>
      </w:r>
      <w:r w:rsidR="007958D8">
        <w:t>.</w:t>
      </w:r>
    </w:p>
    <w:p w14:paraId="2F0881D9" w14:textId="76C5E7C3" w:rsidR="007958D8" w:rsidRPr="00357892" w:rsidRDefault="007958D8">
      <w:pPr>
        <w:rPr>
          <w:b/>
          <w:bCs/>
          <w:sz w:val="28"/>
          <w:szCs w:val="28"/>
        </w:rPr>
      </w:pPr>
      <w:r w:rsidRPr="00357892">
        <w:rPr>
          <w:b/>
          <w:bCs/>
          <w:sz w:val="28"/>
          <w:szCs w:val="28"/>
        </w:rPr>
        <w:t>Death Note Season 2: Release Date</w:t>
      </w:r>
    </w:p>
    <w:p w14:paraId="21592E4F" w14:textId="75D7675E" w:rsidR="007958D8" w:rsidRDefault="007958D8">
      <w:r>
        <w:t xml:space="preserve">Almost after 14 years of the release of its first </w:t>
      </w:r>
      <w:r w:rsidRPr="00357892">
        <w:rPr>
          <w:i/>
          <w:iCs/>
        </w:rPr>
        <w:t>season</w:t>
      </w:r>
      <w:r>
        <w:t>, some news came about the further story to be written by the creator in January 2020. Then the manga was released in February, 2020.</w:t>
      </w:r>
      <w:r w:rsidR="003C35C9">
        <w:t xml:space="preserve"> All these 14 years there was no news about the creation of another </w:t>
      </w:r>
      <w:r w:rsidR="003C35C9" w:rsidRPr="00357892">
        <w:rPr>
          <w:i/>
          <w:iCs/>
        </w:rPr>
        <w:t>season</w:t>
      </w:r>
      <w:r w:rsidR="003C35C9">
        <w:t xml:space="preserve"> for the </w:t>
      </w:r>
      <w:r w:rsidR="003C35C9" w:rsidRPr="00357892">
        <w:rPr>
          <w:b/>
          <w:bCs/>
        </w:rPr>
        <w:t>anime</w:t>
      </w:r>
      <w:r w:rsidR="003C35C9">
        <w:t xml:space="preserve"> because of the lack of the </w:t>
      </w:r>
      <w:r w:rsidR="00357892">
        <w:t>re</w:t>
      </w:r>
      <w:r w:rsidR="003C35C9">
        <w:t xml:space="preserve">sources. </w:t>
      </w:r>
      <w:r w:rsidR="003C35C9" w:rsidRPr="00357892">
        <w:rPr>
          <w:i/>
          <w:iCs/>
        </w:rPr>
        <w:t>Season</w:t>
      </w:r>
      <w:r w:rsidR="00357892" w:rsidRPr="00357892">
        <w:rPr>
          <w:i/>
          <w:iCs/>
        </w:rPr>
        <w:t xml:space="preserve"> 1</w:t>
      </w:r>
      <w:r w:rsidR="003C35C9">
        <w:t xml:space="preserve"> used almost all the volumes of the manga and ended the series, binding up all the characters. So, fans were perplexed that whether there will be another season or not. But fortunately, the writers of the manga series came up with another manga. Since the project is huge, we can expect a lot of time to be invested in its production. So, we may be able to hear some news about the release of </w:t>
      </w:r>
      <w:r w:rsidR="003C35C9" w:rsidRPr="00357892">
        <w:rPr>
          <w:b/>
          <w:bCs/>
          <w:i/>
          <w:iCs/>
        </w:rPr>
        <w:t>season 2</w:t>
      </w:r>
      <w:r w:rsidR="003C35C9" w:rsidRPr="00357892">
        <w:rPr>
          <w:b/>
          <w:bCs/>
        </w:rPr>
        <w:t xml:space="preserve"> </w:t>
      </w:r>
      <w:r w:rsidR="003C35C9">
        <w:t>in late 2021.</w:t>
      </w:r>
    </w:p>
    <w:p w14:paraId="43C9D987" w14:textId="16D9E86F" w:rsidR="007958D8" w:rsidRPr="00357892" w:rsidRDefault="007958D8">
      <w:pPr>
        <w:rPr>
          <w:b/>
          <w:bCs/>
          <w:sz w:val="28"/>
          <w:szCs w:val="28"/>
        </w:rPr>
      </w:pPr>
      <w:r w:rsidRPr="00357892">
        <w:rPr>
          <w:b/>
          <w:bCs/>
          <w:sz w:val="28"/>
          <w:szCs w:val="28"/>
        </w:rPr>
        <w:t>Death Note Season 2:</w:t>
      </w:r>
      <w:r w:rsidRPr="00357892">
        <w:rPr>
          <w:b/>
          <w:bCs/>
          <w:sz w:val="28"/>
          <w:szCs w:val="28"/>
        </w:rPr>
        <w:t xml:space="preserve"> Cast</w:t>
      </w:r>
    </w:p>
    <w:p w14:paraId="40B6AF2F" w14:textId="387C430C" w:rsidR="003C35C9" w:rsidRDefault="003C35C9">
      <w:r>
        <w:t xml:space="preserve">We expect the cast from </w:t>
      </w:r>
      <w:r w:rsidRPr="00357892">
        <w:rPr>
          <w:i/>
          <w:iCs/>
        </w:rPr>
        <w:t>season 1</w:t>
      </w:r>
      <w:r>
        <w:t xml:space="preserve"> to return to their roles. So</w:t>
      </w:r>
      <w:r w:rsidR="00911EEA">
        <w:t>,</w:t>
      </w:r>
      <w:r>
        <w:t xml:space="preserve"> following are the probable cast members:</w:t>
      </w:r>
    </w:p>
    <w:tbl>
      <w:tblPr>
        <w:tblStyle w:val="TableGrid"/>
        <w:tblW w:w="0" w:type="auto"/>
        <w:tblLook w:val="04A0" w:firstRow="1" w:lastRow="0" w:firstColumn="1" w:lastColumn="0" w:noHBand="0" w:noVBand="1"/>
      </w:tblPr>
      <w:tblGrid>
        <w:gridCol w:w="3005"/>
        <w:gridCol w:w="3005"/>
        <w:gridCol w:w="3006"/>
      </w:tblGrid>
      <w:tr w:rsidR="003C35C9" w14:paraId="2C95C9B3" w14:textId="77777777" w:rsidTr="003C35C9">
        <w:tc>
          <w:tcPr>
            <w:tcW w:w="3005" w:type="dxa"/>
          </w:tcPr>
          <w:p w14:paraId="73D754FE" w14:textId="0C36FF82" w:rsidR="003C35C9" w:rsidRDefault="003C35C9">
            <w:r>
              <w:t>Characters</w:t>
            </w:r>
          </w:p>
        </w:tc>
        <w:tc>
          <w:tcPr>
            <w:tcW w:w="3005" w:type="dxa"/>
          </w:tcPr>
          <w:p w14:paraId="26E48E1C" w14:textId="34017F45" w:rsidR="003C35C9" w:rsidRDefault="00911EEA">
            <w:r>
              <w:t>Japanese voice actor</w:t>
            </w:r>
          </w:p>
        </w:tc>
        <w:tc>
          <w:tcPr>
            <w:tcW w:w="3006" w:type="dxa"/>
          </w:tcPr>
          <w:p w14:paraId="292C8923" w14:textId="54D76F47" w:rsidR="003C35C9" w:rsidRDefault="00911EEA">
            <w:r>
              <w:t>English voice actor</w:t>
            </w:r>
          </w:p>
        </w:tc>
      </w:tr>
      <w:tr w:rsidR="003C35C9" w14:paraId="3F1360D8" w14:textId="77777777" w:rsidTr="003C35C9">
        <w:tc>
          <w:tcPr>
            <w:tcW w:w="3005" w:type="dxa"/>
          </w:tcPr>
          <w:p w14:paraId="0967A488" w14:textId="78BF879E" w:rsidR="003C35C9" w:rsidRPr="00357892" w:rsidRDefault="00911EEA">
            <w:pPr>
              <w:rPr>
                <w:b/>
                <w:bCs/>
              </w:rPr>
            </w:pPr>
            <w:r w:rsidRPr="00357892">
              <w:rPr>
                <w:b/>
                <w:bCs/>
              </w:rPr>
              <w:t xml:space="preserve">Light </w:t>
            </w:r>
            <w:proofErr w:type="spellStart"/>
            <w:r w:rsidRPr="00357892">
              <w:rPr>
                <w:b/>
                <w:bCs/>
              </w:rPr>
              <w:t>Yagami</w:t>
            </w:r>
            <w:proofErr w:type="spellEnd"/>
          </w:p>
        </w:tc>
        <w:tc>
          <w:tcPr>
            <w:tcW w:w="3005" w:type="dxa"/>
          </w:tcPr>
          <w:p w14:paraId="681FBA57" w14:textId="7AA09F54" w:rsidR="003C35C9" w:rsidRDefault="00911EEA">
            <w:r>
              <w:t>Tatsuya Fujiwara</w:t>
            </w:r>
          </w:p>
        </w:tc>
        <w:tc>
          <w:tcPr>
            <w:tcW w:w="3006" w:type="dxa"/>
          </w:tcPr>
          <w:p w14:paraId="243C79A4" w14:textId="20354E18" w:rsidR="003C35C9" w:rsidRDefault="00911EEA">
            <w:r>
              <w:t xml:space="preserve">Brad </w:t>
            </w:r>
            <w:proofErr w:type="spellStart"/>
            <w:r>
              <w:t>Swaile</w:t>
            </w:r>
            <w:proofErr w:type="spellEnd"/>
          </w:p>
        </w:tc>
      </w:tr>
      <w:tr w:rsidR="003C35C9" w14:paraId="6B6F0A4D" w14:textId="77777777" w:rsidTr="003C35C9">
        <w:tc>
          <w:tcPr>
            <w:tcW w:w="3005" w:type="dxa"/>
          </w:tcPr>
          <w:p w14:paraId="65771742" w14:textId="66C2BA79" w:rsidR="003C35C9" w:rsidRDefault="00911EEA">
            <w:r>
              <w:t>L</w:t>
            </w:r>
          </w:p>
        </w:tc>
        <w:tc>
          <w:tcPr>
            <w:tcW w:w="3005" w:type="dxa"/>
          </w:tcPr>
          <w:p w14:paraId="24C4222F" w14:textId="268766C7" w:rsidR="003C35C9" w:rsidRDefault="00911EEA">
            <w:r>
              <w:t>Kenichi Matsuyama</w:t>
            </w:r>
          </w:p>
        </w:tc>
        <w:tc>
          <w:tcPr>
            <w:tcW w:w="3006" w:type="dxa"/>
          </w:tcPr>
          <w:p w14:paraId="13602B6F" w14:textId="12C90AB3" w:rsidR="003C35C9" w:rsidRDefault="00911EEA">
            <w:r>
              <w:t xml:space="preserve">Alessandro </w:t>
            </w:r>
            <w:proofErr w:type="spellStart"/>
            <w:r>
              <w:t>Juliani</w:t>
            </w:r>
            <w:proofErr w:type="spellEnd"/>
          </w:p>
        </w:tc>
      </w:tr>
      <w:tr w:rsidR="003C35C9" w14:paraId="0F2081DB" w14:textId="77777777" w:rsidTr="003C35C9">
        <w:tc>
          <w:tcPr>
            <w:tcW w:w="3005" w:type="dxa"/>
          </w:tcPr>
          <w:p w14:paraId="1DEB2908" w14:textId="5D2EE127" w:rsidR="003C35C9" w:rsidRDefault="00911EEA">
            <w:r>
              <w:t xml:space="preserve">Misa </w:t>
            </w:r>
            <w:proofErr w:type="spellStart"/>
            <w:r>
              <w:t>Amane</w:t>
            </w:r>
            <w:proofErr w:type="spellEnd"/>
          </w:p>
        </w:tc>
        <w:tc>
          <w:tcPr>
            <w:tcW w:w="3005" w:type="dxa"/>
          </w:tcPr>
          <w:p w14:paraId="6191D186" w14:textId="1CFF6E8B" w:rsidR="003C35C9" w:rsidRDefault="00911EEA">
            <w:r>
              <w:t>Erika Toda</w:t>
            </w:r>
          </w:p>
        </w:tc>
        <w:tc>
          <w:tcPr>
            <w:tcW w:w="3006" w:type="dxa"/>
          </w:tcPr>
          <w:p w14:paraId="321FF5AB" w14:textId="7CC66DF8" w:rsidR="003C35C9" w:rsidRDefault="00911EEA">
            <w:r>
              <w:t>Shannon Chan-Kent</w:t>
            </w:r>
          </w:p>
        </w:tc>
      </w:tr>
      <w:tr w:rsidR="003C35C9" w14:paraId="56E1F15A" w14:textId="77777777" w:rsidTr="003C35C9">
        <w:tc>
          <w:tcPr>
            <w:tcW w:w="3005" w:type="dxa"/>
          </w:tcPr>
          <w:p w14:paraId="6D227523" w14:textId="5E301BCB" w:rsidR="003C35C9" w:rsidRDefault="00911EEA">
            <w:proofErr w:type="spellStart"/>
            <w:r>
              <w:t>Royuk</w:t>
            </w:r>
            <w:proofErr w:type="spellEnd"/>
          </w:p>
        </w:tc>
        <w:tc>
          <w:tcPr>
            <w:tcW w:w="3005" w:type="dxa"/>
          </w:tcPr>
          <w:p w14:paraId="5DF4C3F6" w14:textId="4019294C" w:rsidR="003C35C9" w:rsidRDefault="00911EEA">
            <w:proofErr w:type="spellStart"/>
            <w:r>
              <w:t>Shidou</w:t>
            </w:r>
            <w:proofErr w:type="spellEnd"/>
            <w:r>
              <w:t xml:space="preserve"> Nakamura</w:t>
            </w:r>
          </w:p>
        </w:tc>
        <w:tc>
          <w:tcPr>
            <w:tcW w:w="3006" w:type="dxa"/>
          </w:tcPr>
          <w:p w14:paraId="120EA523" w14:textId="785FBA2C" w:rsidR="003C35C9" w:rsidRDefault="00911EEA">
            <w:r>
              <w:t>Brian Drummond</w:t>
            </w:r>
          </w:p>
        </w:tc>
      </w:tr>
      <w:tr w:rsidR="003C35C9" w14:paraId="6C868171" w14:textId="77777777" w:rsidTr="003C35C9">
        <w:tc>
          <w:tcPr>
            <w:tcW w:w="3005" w:type="dxa"/>
          </w:tcPr>
          <w:p w14:paraId="34F4E808" w14:textId="3B625030" w:rsidR="003C35C9" w:rsidRDefault="00911EEA">
            <w:r>
              <w:t>Rem</w:t>
            </w:r>
          </w:p>
        </w:tc>
        <w:tc>
          <w:tcPr>
            <w:tcW w:w="3005" w:type="dxa"/>
          </w:tcPr>
          <w:p w14:paraId="327648AF" w14:textId="3495CB30" w:rsidR="003C35C9" w:rsidRDefault="00911EEA">
            <w:r>
              <w:t xml:space="preserve">Shinnosuke </w:t>
            </w:r>
            <w:proofErr w:type="spellStart"/>
            <w:r>
              <w:t>Ikehata</w:t>
            </w:r>
            <w:proofErr w:type="spellEnd"/>
          </w:p>
        </w:tc>
        <w:tc>
          <w:tcPr>
            <w:tcW w:w="3006" w:type="dxa"/>
          </w:tcPr>
          <w:p w14:paraId="7ECF29E0" w14:textId="6E5D798F" w:rsidR="003C35C9" w:rsidRDefault="00911EEA">
            <w:r>
              <w:t>Michael Dobson</w:t>
            </w:r>
          </w:p>
        </w:tc>
      </w:tr>
      <w:tr w:rsidR="003C35C9" w14:paraId="7FB3EFCA" w14:textId="77777777" w:rsidTr="003C35C9">
        <w:tc>
          <w:tcPr>
            <w:tcW w:w="3005" w:type="dxa"/>
          </w:tcPr>
          <w:p w14:paraId="7F20AAAF" w14:textId="3BCF5763" w:rsidR="003C35C9" w:rsidRDefault="00911EEA">
            <w:r>
              <w:t>Kiyomi Takada</w:t>
            </w:r>
          </w:p>
        </w:tc>
        <w:tc>
          <w:tcPr>
            <w:tcW w:w="3005" w:type="dxa"/>
          </w:tcPr>
          <w:p w14:paraId="2340E54D" w14:textId="30562596" w:rsidR="003C35C9" w:rsidRDefault="00911EEA">
            <w:r>
              <w:t xml:space="preserve">Nana </w:t>
            </w:r>
            <w:proofErr w:type="spellStart"/>
            <w:r>
              <w:t>katase</w:t>
            </w:r>
            <w:proofErr w:type="spellEnd"/>
          </w:p>
        </w:tc>
        <w:tc>
          <w:tcPr>
            <w:tcW w:w="3006" w:type="dxa"/>
          </w:tcPr>
          <w:p w14:paraId="0BA979D7" w14:textId="3BBB5A4C" w:rsidR="003C35C9" w:rsidRDefault="00911EEA">
            <w:r>
              <w:t>Heather Doerksen</w:t>
            </w:r>
          </w:p>
        </w:tc>
      </w:tr>
      <w:tr w:rsidR="003C35C9" w14:paraId="467BCD24" w14:textId="77777777" w:rsidTr="003C35C9">
        <w:tc>
          <w:tcPr>
            <w:tcW w:w="3005" w:type="dxa"/>
          </w:tcPr>
          <w:p w14:paraId="35030B8C" w14:textId="6D3679DE" w:rsidR="003C35C9" w:rsidRDefault="00911EEA">
            <w:proofErr w:type="spellStart"/>
            <w:r>
              <w:t>Watari</w:t>
            </w:r>
            <w:proofErr w:type="spellEnd"/>
          </w:p>
        </w:tc>
        <w:tc>
          <w:tcPr>
            <w:tcW w:w="3005" w:type="dxa"/>
          </w:tcPr>
          <w:p w14:paraId="50DEDABE" w14:textId="021DFE7A" w:rsidR="003C35C9" w:rsidRDefault="00911EEA">
            <w:proofErr w:type="spellStart"/>
            <w:r>
              <w:t>Shunji</w:t>
            </w:r>
            <w:proofErr w:type="spellEnd"/>
            <w:r>
              <w:t xml:space="preserve"> Fujimura</w:t>
            </w:r>
          </w:p>
        </w:tc>
        <w:tc>
          <w:tcPr>
            <w:tcW w:w="3006" w:type="dxa"/>
          </w:tcPr>
          <w:p w14:paraId="107A7F8C" w14:textId="712EFFA0" w:rsidR="003C35C9" w:rsidRDefault="00911EEA">
            <w:r>
              <w:t>Ron Halder</w:t>
            </w:r>
          </w:p>
        </w:tc>
      </w:tr>
      <w:tr w:rsidR="00911EEA" w14:paraId="796E6D3D" w14:textId="77777777" w:rsidTr="003C35C9">
        <w:tc>
          <w:tcPr>
            <w:tcW w:w="3005" w:type="dxa"/>
          </w:tcPr>
          <w:p w14:paraId="31982647" w14:textId="14E23C38" w:rsidR="00911EEA" w:rsidRDefault="00911EEA">
            <w:proofErr w:type="spellStart"/>
            <w:r>
              <w:t>Soichiro</w:t>
            </w:r>
            <w:proofErr w:type="spellEnd"/>
            <w:r>
              <w:t xml:space="preserve"> </w:t>
            </w:r>
            <w:proofErr w:type="spellStart"/>
            <w:r>
              <w:t>Yagami</w:t>
            </w:r>
            <w:proofErr w:type="spellEnd"/>
          </w:p>
        </w:tc>
        <w:tc>
          <w:tcPr>
            <w:tcW w:w="3005" w:type="dxa"/>
          </w:tcPr>
          <w:p w14:paraId="35012D5D" w14:textId="5CD42283" w:rsidR="00911EEA" w:rsidRDefault="00911EEA">
            <w:r>
              <w:t xml:space="preserve">Takeshi </w:t>
            </w:r>
            <w:proofErr w:type="spellStart"/>
            <w:r>
              <w:t>Kaga</w:t>
            </w:r>
            <w:proofErr w:type="spellEnd"/>
          </w:p>
        </w:tc>
        <w:tc>
          <w:tcPr>
            <w:tcW w:w="3006" w:type="dxa"/>
          </w:tcPr>
          <w:p w14:paraId="09360BC6" w14:textId="63460581" w:rsidR="00911EEA" w:rsidRDefault="00911EEA">
            <w:r>
              <w:t>Christopher Britton</w:t>
            </w:r>
          </w:p>
        </w:tc>
      </w:tr>
      <w:tr w:rsidR="00911EEA" w14:paraId="0DFF2C1A" w14:textId="77777777" w:rsidTr="003C35C9">
        <w:tc>
          <w:tcPr>
            <w:tcW w:w="3005" w:type="dxa"/>
          </w:tcPr>
          <w:p w14:paraId="42A38C89" w14:textId="6F8038C2" w:rsidR="00911EEA" w:rsidRDefault="00911EEA">
            <w:proofErr w:type="spellStart"/>
            <w:r>
              <w:t>Sayu</w:t>
            </w:r>
            <w:proofErr w:type="spellEnd"/>
            <w:r>
              <w:t xml:space="preserve"> </w:t>
            </w:r>
            <w:proofErr w:type="spellStart"/>
            <w:r>
              <w:t>Yagami</w:t>
            </w:r>
            <w:proofErr w:type="spellEnd"/>
          </w:p>
        </w:tc>
        <w:tc>
          <w:tcPr>
            <w:tcW w:w="3005" w:type="dxa"/>
          </w:tcPr>
          <w:p w14:paraId="17534A20" w14:textId="5495E421" w:rsidR="00911EEA" w:rsidRDefault="00911EEA">
            <w:proofErr w:type="spellStart"/>
            <w:r>
              <w:t>Hikari</w:t>
            </w:r>
            <w:proofErr w:type="spellEnd"/>
            <w:r>
              <w:t xml:space="preserve"> </w:t>
            </w:r>
            <w:proofErr w:type="spellStart"/>
            <w:r>
              <w:t>Mitsushima</w:t>
            </w:r>
            <w:proofErr w:type="spellEnd"/>
          </w:p>
        </w:tc>
        <w:tc>
          <w:tcPr>
            <w:tcW w:w="3006" w:type="dxa"/>
          </w:tcPr>
          <w:p w14:paraId="714F65BE" w14:textId="2EACED8B" w:rsidR="00911EEA" w:rsidRDefault="00911EEA">
            <w:r>
              <w:t xml:space="preserve">Kristie </w:t>
            </w:r>
            <w:proofErr w:type="spellStart"/>
            <w:r>
              <w:t>marsden</w:t>
            </w:r>
            <w:proofErr w:type="spellEnd"/>
          </w:p>
        </w:tc>
      </w:tr>
      <w:tr w:rsidR="00911EEA" w14:paraId="68139202" w14:textId="77777777" w:rsidTr="003C35C9">
        <w:tc>
          <w:tcPr>
            <w:tcW w:w="3005" w:type="dxa"/>
          </w:tcPr>
          <w:p w14:paraId="30CD48A8" w14:textId="1DD6D51B" w:rsidR="00911EEA" w:rsidRDefault="00911EEA">
            <w:proofErr w:type="spellStart"/>
            <w:r>
              <w:lastRenderedPageBreak/>
              <w:t>Kanzo</w:t>
            </w:r>
            <w:proofErr w:type="spellEnd"/>
            <w:r>
              <w:t xml:space="preserve"> Mogi</w:t>
            </w:r>
          </w:p>
        </w:tc>
        <w:tc>
          <w:tcPr>
            <w:tcW w:w="3005" w:type="dxa"/>
          </w:tcPr>
          <w:p w14:paraId="4E691000" w14:textId="109952DD" w:rsidR="00911EEA" w:rsidRDefault="00911EEA">
            <w:r>
              <w:t>Shin Shimizu</w:t>
            </w:r>
          </w:p>
        </w:tc>
        <w:tc>
          <w:tcPr>
            <w:tcW w:w="3006" w:type="dxa"/>
          </w:tcPr>
          <w:p w14:paraId="2F97A7F8" w14:textId="212F807E" w:rsidR="00911EEA" w:rsidRDefault="00911EEA">
            <w:r>
              <w:t>John Murphy</w:t>
            </w:r>
          </w:p>
        </w:tc>
      </w:tr>
      <w:tr w:rsidR="00911EEA" w14:paraId="1B2A6466" w14:textId="77777777" w:rsidTr="003C35C9">
        <w:tc>
          <w:tcPr>
            <w:tcW w:w="3005" w:type="dxa"/>
          </w:tcPr>
          <w:p w14:paraId="08453B86" w14:textId="70898B16" w:rsidR="00911EEA" w:rsidRDefault="00911EEA">
            <w:r>
              <w:t xml:space="preserve">Sachiko </w:t>
            </w:r>
            <w:proofErr w:type="spellStart"/>
            <w:r>
              <w:t>Yagami</w:t>
            </w:r>
            <w:proofErr w:type="spellEnd"/>
          </w:p>
        </w:tc>
        <w:tc>
          <w:tcPr>
            <w:tcW w:w="3005" w:type="dxa"/>
          </w:tcPr>
          <w:p w14:paraId="63094577" w14:textId="0CD0AAF6" w:rsidR="00911EEA" w:rsidRDefault="00911EEA">
            <w:r>
              <w:t xml:space="preserve">Michiko </w:t>
            </w:r>
            <w:proofErr w:type="spellStart"/>
            <w:r>
              <w:t>Godai</w:t>
            </w:r>
            <w:proofErr w:type="spellEnd"/>
          </w:p>
        </w:tc>
        <w:tc>
          <w:tcPr>
            <w:tcW w:w="3006" w:type="dxa"/>
          </w:tcPr>
          <w:p w14:paraId="75BAD280" w14:textId="0BFAA1D9" w:rsidR="00911EEA" w:rsidRDefault="00911EEA">
            <w:r>
              <w:t>Saffron Henderson</w:t>
            </w:r>
          </w:p>
        </w:tc>
      </w:tr>
      <w:tr w:rsidR="00911EEA" w14:paraId="154035D3" w14:textId="77777777" w:rsidTr="003C35C9">
        <w:tc>
          <w:tcPr>
            <w:tcW w:w="3005" w:type="dxa"/>
          </w:tcPr>
          <w:p w14:paraId="1F085DA3" w14:textId="58702A32" w:rsidR="00911EEA" w:rsidRDefault="00911EEA">
            <w:r>
              <w:t xml:space="preserve">Shuichi </w:t>
            </w:r>
            <w:proofErr w:type="spellStart"/>
            <w:r>
              <w:t>Aizawa</w:t>
            </w:r>
            <w:proofErr w:type="spellEnd"/>
          </w:p>
        </w:tc>
        <w:tc>
          <w:tcPr>
            <w:tcW w:w="3005" w:type="dxa"/>
          </w:tcPr>
          <w:p w14:paraId="1EFCF1EF" w14:textId="451975E0" w:rsidR="00911EEA" w:rsidRDefault="00911EEA">
            <w:proofErr w:type="spellStart"/>
            <w:r>
              <w:t>Tatsuhito</w:t>
            </w:r>
            <w:proofErr w:type="spellEnd"/>
            <w:r>
              <w:t xml:space="preserve"> Okuda</w:t>
            </w:r>
          </w:p>
        </w:tc>
        <w:tc>
          <w:tcPr>
            <w:tcW w:w="3006" w:type="dxa"/>
          </w:tcPr>
          <w:p w14:paraId="68DA2EBF" w14:textId="44A4418F" w:rsidR="00911EEA" w:rsidRDefault="00911EEA">
            <w:r>
              <w:t>Trevor Devall</w:t>
            </w:r>
          </w:p>
        </w:tc>
      </w:tr>
      <w:tr w:rsidR="00911EEA" w14:paraId="4B7E259E" w14:textId="77777777" w:rsidTr="003C35C9">
        <w:tc>
          <w:tcPr>
            <w:tcW w:w="3005" w:type="dxa"/>
          </w:tcPr>
          <w:p w14:paraId="0CA95C96" w14:textId="0257D41A" w:rsidR="00911EEA" w:rsidRDefault="00911EEA">
            <w:proofErr w:type="spellStart"/>
            <w:r>
              <w:t>Touta</w:t>
            </w:r>
            <w:proofErr w:type="spellEnd"/>
            <w:r>
              <w:t xml:space="preserve"> Matsuda</w:t>
            </w:r>
          </w:p>
        </w:tc>
        <w:tc>
          <w:tcPr>
            <w:tcW w:w="3005" w:type="dxa"/>
          </w:tcPr>
          <w:p w14:paraId="5851ADD3" w14:textId="383BF4CF" w:rsidR="00911EEA" w:rsidRDefault="00911EEA">
            <w:proofErr w:type="spellStart"/>
            <w:r>
              <w:t>Sota</w:t>
            </w:r>
            <w:proofErr w:type="spellEnd"/>
            <w:r>
              <w:t xml:space="preserve"> Aoyama</w:t>
            </w:r>
          </w:p>
        </w:tc>
        <w:tc>
          <w:tcPr>
            <w:tcW w:w="3006" w:type="dxa"/>
          </w:tcPr>
          <w:p w14:paraId="50864E7E" w14:textId="730FA185" w:rsidR="00911EEA" w:rsidRDefault="00911EEA">
            <w:r>
              <w:t>Vincent Tong</w:t>
            </w:r>
          </w:p>
        </w:tc>
      </w:tr>
      <w:tr w:rsidR="00911EEA" w14:paraId="6B36149D" w14:textId="77777777" w:rsidTr="003C35C9">
        <w:tc>
          <w:tcPr>
            <w:tcW w:w="3005" w:type="dxa"/>
          </w:tcPr>
          <w:p w14:paraId="25F9CEAD" w14:textId="254F33AE" w:rsidR="00911EEA" w:rsidRDefault="00911EEA">
            <w:proofErr w:type="spellStart"/>
            <w:r>
              <w:t>Sanami</w:t>
            </w:r>
            <w:proofErr w:type="spellEnd"/>
          </w:p>
        </w:tc>
        <w:tc>
          <w:tcPr>
            <w:tcW w:w="3005" w:type="dxa"/>
          </w:tcPr>
          <w:p w14:paraId="7B7A94D1" w14:textId="7013F160" w:rsidR="00911EEA" w:rsidRDefault="00911EEA">
            <w:r>
              <w:t>Miyuki Komatsu</w:t>
            </w:r>
          </w:p>
        </w:tc>
        <w:tc>
          <w:tcPr>
            <w:tcW w:w="3006" w:type="dxa"/>
          </w:tcPr>
          <w:p w14:paraId="28AC0B31" w14:textId="4C87A40F" w:rsidR="00911EEA" w:rsidRDefault="00911EEA">
            <w:proofErr w:type="spellStart"/>
            <w:r>
              <w:t>Janyse</w:t>
            </w:r>
            <w:proofErr w:type="spellEnd"/>
            <w:r>
              <w:t xml:space="preserve"> </w:t>
            </w:r>
            <w:proofErr w:type="spellStart"/>
            <w:r>
              <w:t>Jaud</w:t>
            </w:r>
            <w:proofErr w:type="spellEnd"/>
          </w:p>
        </w:tc>
      </w:tr>
      <w:tr w:rsidR="00911EEA" w14:paraId="54421D89" w14:textId="77777777" w:rsidTr="003C35C9">
        <w:tc>
          <w:tcPr>
            <w:tcW w:w="3005" w:type="dxa"/>
          </w:tcPr>
          <w:p w14:paraId="29A31C7B" w14:textId="0199D90D" w:rsidR="00911EEA" w:rsidRDefault="003A6D03">
            <w:proofErr w:type="spellStart"/>
            <w:r>
              <w:t>Hirokazu</w:t>
            </w:r>
            <w:proofErr w:type="spellEnd"/>
            <w:r>
              <w:t xml:space="preserve"> </w:t>
            </w:r>
            <w:proofErr w:type="spellStart"/>
            <w:r>
              <w:t>Ukita</w:t>
            </w:r>
            <w:proofErr w:type="spellEnd"/>
          </w:p>
        </w:tc>
        <w:tc>
          <w:tcPr>
            <w:tcW w:w="3005" w:type="dxa"/>
          </w:tcPr>
          <w:p w14:paraId="71886070" w14:textId="4916E789" w:rsidR="00911EEA" w:rsidRDefault="003A6D03">
            <w:proofErr w:type="spellStart"/>
            <w:r>
              <w:t>Ikuji</w:t>
            </w:r>
            <w:proofErr w:type="spellEnd"/>
            <w:r>
              <w:t xml:space="preserve"> Nakamura</w:t>
            </w:r>
          </w:p>
        </w:tc>
        <w:tc>
          <w:tcPr>
            <w:tcW w:w="3006" w:type="dxa"/>
          </w:tcPr>
          <w:p w14:paraId="17E8AD03" w14:textId="42379EBF" w:rsidR="00911EEA" w:rsidRDefault="003A6D03">
            <w:r>
              <w:t xml:space="preserve">Jeremy </w:t>
            </w:r>
            <w:proofErr w:type="gramStart"/>
            <w:r>
              <w:t>From</w:t>
            </w:r>
            <w:proofErr w:type="gramEnd"/>
          </w:p>
        </w:tc>
      </w:tr>
      <w:tr w:rsidR="00911EEA" w14:paraId="4E5F1FF6" w14:textId="77777777" w:rsidTr="003C35C9">
        <w:tc>
          <w:tcPr>
            <w:tcW w:w="3005" w:type="dxa"/>
          </w:tcPr>
          <w:p w14:paraId="5340C6ED" w14:textId="03EAA792" w:rsidR="00911EEA" w:rsidRDefault="003A6D03">
            <w:proofErr w:type="spellStart"/>
            <w:r>
              <w:t>Ryotaro</w:t>
            </w:r>
            <w:proofErr w:type="spellEnd"/>
            <w:r>
              <w:t xml:space="preserve"> </w:t>
            </w:r>
            <w:proofErr w:type="spellStart"/>
            <w:r>
              <w:t>Sakajo</w:t>
            </w:r>
            <w:proofErr w:type="spellEnd"/>
          </w:p>
        </w:tc>
        <w:tc>
          <w:tcPr>
            <w:tcW w:w="3005" w:type="dxa"/>
          </w:tcPr>
          <w:p w14:paraId="771C4989" w14:textId="4BB7E840" w:rsidR="00911EEA" w:rsidRDefault="003A6D03">
            <w:r>
              <w:t>Masanori Fujita</w:t>
            </w:r>
          </w:p>
        </w:tc>
        <w:tc>
          <w:tcPr>
            <w:tcW w:w="3006" w:type="dxa"/>
          </w:tcPr>
          <w:p w14:paraId="133E0C00" w14:textId="6EC533DB" w:rsidR="00911EEA" w:rsidRDefault="003A6D03">
            <w:r>
              <w:t>Michael Donovan</w:t>
            </w:r>
          </w:p>
        </w:tc>
      </w:tr>
    </w:tbl>
    <w:p w14:paraId="770403B9" w14:textId="7CA74314" w:rsidR="003C35C9" w:rsidRDefault="00B005D4">
      <w:r>
        <w:rPr>
          <w:noProof/>
        </w:rPr>
        <w:drawing>
          <wp:inline distT="0" distB="0" distL="0" distR="0" wp14:anchorId="2B58E53A" wp14:editId="3A1596D1">
            <wp:extent cx="5731510" cy="3884295"/>
            <wp:effectExtent l="0" t="0" r="2540" b="1905"/>
            <wp:docPr id="2" name="Picture 2" descr="Death Note Season 2 Release Date, Cast, Plot and More Latest Upd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ath Note Season 2 Release Date, Cast, Plot and More Latest Updat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84295"/>
                    </a:xfrm>
                    <a:prstGeom prst="rect">
                      <a:avLst/>
                    </a:prstGeom>
                    <a:noFill/>
                    <a:ln>
                      <a:noFill/>
                    </a:ln>
                  </pic:spPr>
                </pic:pic>
              </a:graphicData>
            </a:graphic>
          </wp:inline>
        </w:drawing>
      </w:r>
    </w:p>
    <w:p w14:paraId="5B1BD0C4" w14:textId="6F62AF70" w:rsidR="007958D8" w:rsidRPr="00357892" w:rsidRDefault="007958D8">
      <w:pPr>
        <w:rPr>
          <w:b/>
          <w:bCs/>
          <w:sz w:val="28"/>
          <w:szCs w:val="28"/>
        </w:rPr>
      </w:pPr>
      <w:r w:rsidRPr="00357892">
        <w:rPr>
          <w:b/>
          <w:bCs/>
          <w:sz w:val="28"/>
          <w:szCs w:val="28"/>
        </w:rPr>
        <w:t>Death Note Season 2:</w:t>
      </w:r>
      <w:r w:rsidRPr="00357892">
        <w:rPr>
          <w:b/>
          <w:bCs/>
          <w:sz w:val="28"/>
          <w:szCs w:val="28"/>
        </w:rPr>
        <w:t xml:space="preserve"> Plot</w:t>
      </w:r>
    </w:p>
    <w:p w14:paraId="1D08F5E6" w14:textId="3D4057BF" w:rsidR="00B005D4" w:rsidRDefault="003A6D03">
      <w:r>
        <w:t xml:space="preserve">When the manga was released in February 2020, the readers came to know that the new manga story has moved on from </w:t>
      </w:r>
      <w:r w:rsidRPr="00357892">
        <w:rPr>
          <w:b/>
          <w:bCs/>
          <w:i/>
          <w:iCs/>
        </w:rPr>
        <w:t xml:space="preserve">Light </w:t>
      </w:r>
      <w:proofErr w:type="spellStart"/>
      <w:r w:rsidRPr="00357892">
        <w:rPr>
          <w:b/>
          <w:bCs/>
          <w:i/>
          <w:iCs/>
        </w:rPr>
        <w:t>Yagami</w:t>
      </w:r>
      <w:r>
        <w:t>’s</w:t>
      </w:r>
      <w:proofErr w:type="spellEnd"/>
      <w:r>
        <w:t xml:space="preserve"> story. Although fans enjoyed the newly released manga but some of them dejected the ending in the special manga and complained against the story, telling that it’s not that fascinating like the original manga series.</w:t>
      </w:r>
      <w:r w:rsidR="000A0492">
        <w:t xml:space="preserve"> Even if the story moved from Light </w:t>
      </w:r>
      <w:proofErr w:type="spellStart"/>
      <w:r w:rsidR="000A0492" w:rsidRPr="00357892">
        <w:rPr>
          <w:i/>
          <w:iCs/>
        </w:rPr>
        <w:t>Yagami</w:t>
      </w:r>
      <w:proofErr w:type="spellEnd"/>
      <w:r w:rsidR="000A0492">
        <w:t xml:space="preserve">, </w:t>
      </w:r>
      <w:r w:rsidR="000A0492" w:rsidRPr="00357892">
        <w:rPr>
          <w:i/>
          <w:iCs/>
        </w:rPr>
        <w:t xml:space="preserve">Shinigami </w:t>
      </w:r>
      <w:proofErr w:type="spellStart"/>
      <w:r w:rsidR="000A0492" w:rsidRPr="00357892">
        <w:rPr>
          <w:i/>
          <w:iCs/>
        </w:rPr>
        <w:t>Ryuk</w:t>
      </w:r>
      <w:proofErr w:type="spellEnd"/>
      <w:r w:rsidR="000A0492">
        <w:t xml:space="preserve"> come back to the earthling world. He speaks to a middle-schooler </w:t>
      </w:r>
      <w:r w:rsidR="000A0492" w:rsidRPr="00357892">
        <w:rPr>
          <w:i/>
          <w:iCs/>
        </w:rPr>
        <w:t xml:space="preserve">Minoru Tanaka </w:t>
      </w:r>
      <w:r w:rsidR="000A0492">
        <w:t xml:space="preserve">who’s as brilliant as </w:t>
      </w:r>
      <w:r w:rsidR="000A0492" w:rsidRPr="00357892">
        <w:rPr>
          <w:i/>
          <w:iCs/>
        </w:rPr>
        <w:t>L</w:t>
      </w:r>
      <w:r w:rsidR="000A0492">
        <w:t xml:space="preserve">. But still unlike the previous protagonist, </w:t>
      </w:r>
      <w:r w:rsidR="000A0492" w:rsidRPr="00357892">
        <w:rPr>
          <w:i/>
          <w:iCs/>
        </w:rPr>
        <w:t xml:space="preserve">Minoru </w:t>
      </w:r>
      <w:r w:rsidR="000A0492">
        <w:t xml:space="preserve">plans to exchange the strength of </w:t>
      </w:r>
      <w:r w:rsidR="000A0492" w:rsidRPr="00357892">
        <w:rPr>
          <w:i/>
          <w:iCs/>
        </w:rPr>
        <w:t>Kiara</w:t>
      </w:r>
      <w:r w:rsidR="000A0492">
        <w:t xml:space="preserve"> to the highest paying bidder. And when the auction is made public, world leaders from distinct countries, starts bidding for the death note. </w:t>
      </w:r>
      <w:r w:rsidR="00B005D4">
        <w:t xml:space="preserve">Yet the story goes cascading after the bidding process is done. There are few reports which suggests that </w:t>
      </w:r>
      <w:r w:rsidR="00B005D4" w:rsidRPr="00357892">
        <w:rPr>
          <w:b/>
          <w:bCs/>
        </w:rPr>
        <w:t>Madhouse</w:t>
      </w:r>
      <w:r w:rsidR="00B005D4">
        <w:t xml:space="preserve"> might accept this story as the plot for </w:t>
      </w:r>
      <w:r w:rsidR="00B005D4" w:rsidRPr="00357892">
        <w:rPr>
          <w:b/>
          <w:bCs/>
        </w:rPr>
        <w:t>Death Note Season 2</w:t>
      </w:r>
      <w:r w:rsidR="00B005D4">
        <w:t xml:space="preserve">. But since many fans dejected this ending from the newly written manga so there are chances that the creators will come up with new conclusion for the </w:t>
      </w:r>
      <w:r w:rsidR="00B005D4" w:rsidRPr="00357892">
        <w:rPr>
          <w:b/>
          <w:bCs/>
        </w:rPr>
        <w:t>season 2</w:t>
      </w:r>
      <w:r w:rsidR="00B005D4">
        <w:t>.</w:t>
      </w:r>
      <w:bookmarkStart w:id="0" w:name="_GoBack"/>
      <w:bookmarkEnd w:id="0"/>
    </w:p>
    <w:sectPr w:rsidR="00B00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B9"/>
    <w:rsid w:val="000A0492"/>
    <w:rsid w:val="00357892"/>
    <w:rsid w:val="003760B6"/>
    <w:rsid w:val="003A6D03"/>
    <w:rsid w:val="003C35C9"/>
    <w:rsid w:val="007958D8"/>
    <w:rsid w:val="008A4D4D"/>
    <w:rsid w:val="00902BB9"/>
    <w:rsid w:val="00911EEA"/>
    <w:rsid w:val="00B00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298D"/>
  <w15:chartTrackingRefBased/>
  <w15:docId w15:val="{8553249D-F9AA-40EF-BDD8-7D13759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2021-01-04T21:16:00Z</dcterms:created>
  <dcterms:modified xsi:type="dcterms:W3CDTF">2021-01-04T23:02:00Z</dcterms:modified>
</cp:coreProperties>
</file>