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22" w:rsidRPr="0091351E" w:rsidRDefault="0091351E" w:rsidP="0091351E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  <w:r w:rsidRPr="0091351E">
        <w:rPr>
          <w:rFonts w:asciiTheme="majorBidi" w:hAnsiTheme="majorBidi" w:cstheme="majorBidi" w:hint="cs"/>
          <w:sz w:val="28"/>
          <w:szCs w:val="28"/>
          <w:rtl/>
        </w:rPr>
        <w:t xml:space="preserve">بسم الله الرحمن الرحيم </w:t>
      </w:r>
    </w:p>
    <w:p w:rsidR="0091351E" w:rsidRPr="0091351E" w:rsidRDefault="0091351E" w:rsidP="0091351E">
      <w:pPr>
        <w:jc w:val="center"/>
        <w:rPr>
          <w:rFonts w:asciiTheme="majorBidi" w:hAnsiTheme="majorBidi" w:cstheme="majorBidi" w:hint="cs"/>
          <w:b/>
          <w:bCs/>
          <w:sz w:val="40"/>
          <w:szCs w:val="40"/>
          <w:rtl/>
        </w:rPr>
      </w:pPr>
      <w:r w:rsidRPr="0091351E">
        <w:rPr>
          <w:rFonts w:asciiTheme="majorBidi" w:hAnsiTheme="majorBidi" w:cstheme="majorBidi" w:hint="cs"/>
          <w:b/>
          <w:bCs/>
          <w:sz w:val="40"/>
          <w:szCs w:val="40"/>
          <w:rtl/>
        </w:rPr>
        <w:t xml:space="preserve">قضايا مهنية واخلاقية </w:t>
      </w:r>
    </w:p>
    <w:p w:rsidR="0091351E" w:rsidRPr="0091351E" w:rsidRDefault="0091351E" w:rsidP="0091351E">
      <w:pPr>
        <w:jc w:val="center"/>
        <w:rPr>
          <w:rFonts w:asciiTheme="majorBidi" w:hAnsiTheme="majorBidi" w:cstheme="majorBidi"/>
          <w:sz w:val="32"/>
          <w:szCs w:val="32"/>
        </w:rPr>
      </w:pPr>
      <w:r w:rsidRPr="0091351E">
        <w:rPr>
          <w:rFonts w:asciiTheme="majorBidi" w:hAnsiTheme="majorBidi" w:cstheme="majorBidi"/>
          <w:sz w:val="32"/>
          <w:szCs w:val="32"/>
        </w:rPr>
        <w:t>Assignment (1)</w:t>
      </w:r>
    </w:p>
    <w:p w:rsidR="0091351E" w:rsidRDefault="0091351E" w:rsidP="0091351E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1351E" w:rsidRDefault="0091351E" w:rsidP="0091351E">
      <w:pPr>
        <w:jc w:val="center"/>
        <w:rPr>
          <w:rFonts w:asciiTheme="majorBidi" w:hAnsiTheme="majorBidi" w:cstheme="majorBidi"/>
          <w:sz w:val="32"/>
          <w:szCs w:val="32"/>
          <w:rtl/>
        </w:rPr>
      </w:pPr>
      <w:bookmarkStart w:id="0" w:name="_GoBack"/>
      <w:bookmarkEnd w:id="0"/>
    </w:p>
    <w:p w:rsidR="0091351E" w:rsidRDefault="0091351E" w:rsidP="0091351E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1351E" w:rsidRDefault="0091351E" w:rsidP="0091351E">
      <w:pPr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أثارعبدالقيوم فضل الله \ تقانة معلومات</w:t>
      </w:r>
    </w:p>
    <w:p w:rsidR="0091351E" w:rsidRDefault="0091351E" w:rsidP="0091351E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p w:rsidR="0091351E" w:rsidRDefault="0091351E" w:rsidP="0091351E">
      <w:pPr>
        <w:jc w:val="right"/>
        <w:rPr>
          <w:rFonts w:asciiTheme="majorBidi" w:hAnsiTheme="majorBidi" w:cstheme="majorBidi"/>
          <w:sz w:val="32"/>
          <w:szCs w:val="32"/>
          <w:rtl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51E" w:rsidRPr="00C748C8" w:rsidTr="0009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C748C8">
              <w:rPr>
                <w:rFonts w:asciiTheme="majorBidi" w:hAnsiTheme="majorBidi" w:cstheme="majorBidi"/>
                <w:sz w:val="36"/>
                <w:szCs w:val="36"/>
                <w:rtl/>
              </w:rPr>
              <w:t>قواعد ممارسة المهنة</w:t>
            </w: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C748C8">
              <w:rPr>
                <w:rFonts w:asciiTheme="majorBidi" w:hAnsiTheme="majorBidi" w:cstheme="majorBidi"/>
                <w:sz w:val="36"/>
                <w:szCs w:val="36"/>
                <w:rtl/>
              </w:rPr>
              <w:t>قواعد سلوك</w:t>
            </w: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C748C8">
              <w:rPr>
                <w:rFonts w:asciiTheme="majorBidi" w:hAnsiTheme="majorBidi" w:cstheme="majorBidi"/>
                <w:sz w:val="36"/>
                <w:szCs w:val="36"/>
                <w:rtl/>
              </w:rPr>
              <w:t>قواعد اخلاقية</w:t>
            </w: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ajorBidi" w:eastAsia="Times New Roman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Fonts w:asciiTheme="majorBidi" w:eastAsia="Times New Roman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1.02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1.03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C748C8">
              <w:rPr>
                <w:rFonts w:asciiTheme="majorBidi" w:hAnsiTheme="majorBidi" w:cstheme="majorBidi"/>
                <w:sz w:val="32"/>
                <w:szCs w:val="32"/>
              </w:rPr>
              <w:t>1.01</w:t>
            </w: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1.05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1.08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1.04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1.06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2.02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1.07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2.07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 xml:space="preserve">2.03 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2.01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3.07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2.04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 xml:space="preserve">2.05 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3.08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2.06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3.01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3.10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2.08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3.02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3.12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2.09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3.04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3.15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3.03.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3.05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4.03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lastRenderedPageBreak/>
              <w:t>3.06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lastRenderedPageBreak/>
              <w:t>3.13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lastRenderedPageBreak/>
              <w:t>4.06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3.09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3.14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5.02.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3.11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4.01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5.03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4.02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 xml:space="preserve">4.04 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5.06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5.01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4.05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5.09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5.05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5.04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5.10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5.07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5.08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5.11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6.10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5.12.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6.02.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7.01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6.01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6.03.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7.02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 xml:space="preserve">6.05 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6.04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7.05.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6.06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 xml:space="preserve">6.07 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7.06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6.12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6.08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7.08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6.13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6.09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7.03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6.11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7.04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8.01</w:t>
            </w:r>
          </w:p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8.02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7.07</w:t>
            </w:r>
          </w:p>
          <w:p w:rsidR="0091351E" w:rsidRPr="00C748C8" w:rsidRDefault="0091351E" w:rsidP="00090EF4">
            <w:pPr>
              <w:pStyle w:val="HTMLPreformatted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sz w:val="32"/>
                <w:szCs w:val="32"/>
                <w:rtl/>
                <w:lang w:bidi="ar"/>
              </w:rPr>
              <w:t>8.07</w:t>
            </w:r>
          </w:p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8.03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lastRenderedPageBreak/>
              <w:t>8.04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8.05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8.06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8.08</w:t>
            </w:r>
          </w:p>
          <w:p w:rsidR="0091351E" w:rsidRPr="00C748C8" w:rsidRDefault="0091351E" w:rsidP="00090EF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1351E" w:rsidRPr="00C748C8" w:rsidTr="00090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1351E" w:rsidRPr="00C748C8" w:rsidRDefault="0091351E" w:rsidP="00090EF4">
            <w:pPr>
              <w:pStyle w:val="HTMLPreformatted"/>
              <w:bidi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C748C8"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  <w:t>8.09</w:t>
            </w:r>
          </w:p>
          <w:p w:rsidR="0091351E" w:rsidRPr="00C748C8" w:rsidRDefault="0091351E" w:rsidP="00090EF4">
            <w:pPr>
              <w:pStyle w:val="HTMLPreformatted"/>
              <w:bidi/>
              <w:rPr>
                <w:rStyle w:val="y2iqfc"/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bidi="ar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1351E" w:rsidRPr="00C748C8" w:rsidRDefault="0091351E" w:rsidP="0009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91351E" w:rsidRPr="00C748C8" w:rsidRDefault="0091351E" w:rsidP="0091351E">
      <w:pPr>
        <w:rPr>
          <w:rFonts w:asciiTheme="majorBidi" w:hAnsiTheme="majorBidi" w:cstheme="majorBidi"/>
          <w:sz w:val="32"/>
          <w:szCs w:val="32"/>
        </w:rPr>
      </w:pPr>
    </w:p>
    <w:p w:rsidR="0091351E" w:rsidRPr="0091351E" w:rsidRDefault="0091351E" w:rsidP="0091351E">
      <w:pPr>
        <w:jc w:val="right"/>
        <w:rPr>
          <w:rFonts w:asciiTheme="majorBidi" w:hAnsiTheme="majorBidi" w:cstheme="majorBidi" w:hint="cs"/>
          <w:sz w:val="32"/>
          <w:szCs w:val="32"/>
          <w:rtl/>
        </w:rPr>
      </w:pPr>
    </w:p>
    <w:sectPr w:rsidR="0091351E" w:rsidRPr="0091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E6"/>
    <w:rsid w:val="004802DB"/>
    <w:rsid w:val="0091351E"/>
    <w:rsid w:val="00A96C22"/>
    <w:rsid w:val="00D8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88EC"/>
  <w15:chartTrackingRefBased/>
  <w15:docId w15:val="{E388DF55-B6EE-45FC-8A4A-3B5294ED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51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1351E"/>
  </w:style>
  <w:style w:type="table" w:styleId="GridTable1Light-Accent3">
    <w:name w:val="Grid Table 1 Light Accent 3"/>
    <w:basedOn w:val="TableNormal"/>
    <w:uiPriority w:val="46"/>
    <w:rsid w:val="0091351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</dc:creator>
  <cp:keywords/>
  <dc:description/>
  <cp:lastModifiedBy>Athar</cp:lastModifiedBy>
  <cp:revision>2</cp:revision>
  <dcterms:created xsi:type="dcterms:W3CDTF">2022-11-17T23:14:00Z</dcterms:created>
  <dcterms:modified xsi:type="dcterms:W3CDTF">2022-11-17T23:20:00Z</dcterms:modified>
</cp:coreProperties>
</file>