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7566" w14:textId="6B4C6695" w:rsidR="00C24B6E" w:rsidRDefault="008441D8">
      <w:pPr>
        <w:rPr>
          <w:b/>
          <w:bCs/>
        </w:rPr>
      </w:pPr>
      <w:r w:rsidRPr="008441D8">
        <w:rPr>
          <w:b/>
          <w:bCs/>
        </w:rPr>
        <w:t>change the text to XOR-based reversible data perturbation where we have used encryption/</w:t>
      </w:r>
      <w:r w:rsidRPr="008441D8">
        <w:rPr>
          <w:b/>
          <w:bCs/>
        </w:rPr>
        <w:t>decryption.</w:t>
      </w:r>
      <w:r w:rsidRPr="008441D8">
        <w:rPr>
          <w:b/>
          <w:bCs/>
        </w:rPr>
        <w:t xml:space="preserve"> Important note for future</w:t>
      </w:r>
    </w:p>
    <w:p w14:paraId="2F1DF79B" w14:textId="77777777" w:rsidR="008441D8" w:rsidRDefault="008441D8">
      <w:pPr>
        <w:rPr>
          <w:b/>
          <w:bCs/>
        </w:rPr>
      </w:pPr>
    </w:p>
    <w:p w14:paraId="3797C708" w14:textId="3B4D06B3" w:rsidR="008441D8" w:rsidRDefault="008441D8">
      <w:pPr>
        <w:rPr>
          <w:b/>
          <w:bCs/>
        </w:rPr>
      </w:pPr>
      <w:r>
        <w:rPr>
          <w:b/>
          <w:bCs/>
        </w:rPr>
        <w:t>check the notion notes:</w:t>
      </w:r>
    </w:p>
    <w:p w14:paraId="4BF35C44" w14:textId="77777777" w:rsidR="008441D8" w:rsidRDefault="008441D8">
      <w:pPr>
        <w:rPr>
          <w:b/>
          <w:bCs/>
        </w:rPr>
      </w:pPr>
    </w:p>
    <w:p w14:paraId="4D019AEE" w14:textId="30597D5F" w:rsidR="008441D8" w:rsidRPr="00592DB9" w:rsidRDefault="008441D8">
      <w:r w:rsidRPr="00592DB9">
        <w:t>https://www.notion.so/CASE-III-Reversible-Data-Perturbation-for-Privacy-Preservation-in-IIoT-Systems-Evaluating-the-Pri-27f93fe6e1a3800f9835e12030c62ab6?source=copy_link</w:t>
      </w:r>
    </w:p>
    <w:p w14:paraId="3F80B0EE" w14:textId="6B9571BE" w:rsidR="008441D8" w:rsidRPr="008441D8" w:rsidRDefault="008441D8">
      <w:pPr>
        <w:rPr>
          <w:b/>
          <w:bCs/>
        </w:rPr>
      </w:pPr>
      <w:r>
        <w:rPr>
          <w:noProof/>
        </w:rPr>
        <w:drawing>
          <wp:inline distT="0" distB="0" distL="0" distR="0" wp14:anchorId="5F397238" wp14:editId="07BD9B92">
            <wp:extent cx="5943600" cy="1310640"/>
            <wp:effectExtent l="0" t="0" r="0" b="3810"/>
            <wp:docPr id="7586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0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1D8" w:rsidRPr="008441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6E"/>
    <w:rsid w:val="00452D23"/>
    <w:rsid w:val="00592DB9"/>
    <w:rsid w:val="008441D8"/>
    <w:rsid w:val="00C2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4375"/>
  <w15:chartTrackingRefBased/>
  <w15:docId w15:val="{D9CB72A6-9B96-4324-8DB3-D2733BAD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Onichan Naruto</dc:creator>
  <cp:keywords/>
  <dc:description/>
  <cp:lastModifiedBy>Onichan Naruto</cp:lastModifiedBy>
  <cp:revision>3</cp:revision>
  <dcterms:created xsi:type="dcterms:W3CDTF">2026-04-06T17:00:00Z</dcterms:created>
  <dcterms:modified xsi:type="dcterms:W3CDTF">2026-04-06T17:05:00Z</dcterms:modified>
</cp:coreProperties>
</file>