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74" w:rsidRPr="002D4574" w:rsidRDefault="002D4574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First, successfully login to the software.</w:t>
      </w:r>
    </w:p>
    <w:p w:rsidR="002D4574" w:rsidRPr="002D4574" w:rsidRDefault="002D4574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Follow the steps below to add a new branch:</w:t>
      </w:r>
    </w:p>
    <w:p w:rsidR="002D4574" w:rsidRPr="002D4574" w:rsidRDefault="002D4574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First select the </w:t>
      </w:r>
      <w:r w:rsidRPr="002D4574">
        <w:rPr>
          <w:rFonts w:ascii="inherit" w:eastAsia="Times New Roman" w:hAnsi="inherit" w:cs="Courier New"/>
          <w:b/>
          <w:color w:val="202124"/>
          <w:sz w:val="42"/>
          <w:szCs w:val="42"/>
          <w:highlight w:val="yellow"/>
          <w:lang w:val="en"/>
        </w:rPr>
        <w:t>payroll</w:t>
      </w: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from </w:t>
      </w:r>
      <w:r w:rsidRPr="002D4574">
        <w:rPr>
          <w:rFonts w:ascii="inherit" w:eastAsia="Times New Roman" w:hAnsi="inherit" w:cs="Courier New"/>
          <w:b/>
          <w:color w:val="202124"/>
          <w:sz w:val="42"/>
          <w:szCs w:val="42"/>
          <w:highlight w:val="yellow"/>
          <w:lang w:val="en"/>
        </w:rPr>
        <w:t>the administration</w:t>
      </w: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.</w:t>
      </w:r>
    </w:p>
    <w:p w:rsidR="002D4574" w:rsidRDefault="002D4574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 new list will then appear.</w:t>
      </w:r>
    </w:p>
    <w:p w:rsidR="002D4574" w:rsidRDefault="002D4574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D86ABA">
        <w:rPr>
          <w:rFonts w:ascii="Nirmala UI" w:hAnsi="Nirmala UI" w:cs="Nirmala UI"/>
          <w:noProof/>
        </w:rPr>
        <w:drawing>
          <wp:inline distT="0" distB="0" distL="0" distR="0" wp14:anchorId="70816572" wp14:editId="2F1DC173">
            <wp:extent cx="5943600" cy="4119245"/>
            <wp:effectExtent l="0" t="0" r="0" b="0"/>
            <wp:docPr id="1" name="Picture 1" descr="C:\Users\Adova Soft\Downloads\Screenshot 2021-11-30 at 11-43-48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1-43-48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A22" w:rsidRPr="002D4574" w:rsidRDefault="00C41A22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EC43F4">
        <w:rPr>
          <w:rFonts w:ascii="Nirmala UI" w:hAnsi="Nirmala UI" w:cs="Nirmala UI"/>
          <w:noProof/>
        </w:rPr>
        <w:lastRenderedPageBreak/>
        <w:drawing>
          <wp:inline distT="0" distB="0" distL="0" distR="0" wp14:anchorId="736688D4" wp14:editId="3F9C1EFC">
            <wp:extent cx="5943600" cy="3228975"/>
            <wp:effectExtent l="0" t="0" r="0" b="9525"/>
            <wp:docPr id="2" name="Picture 2" descr="C:\Users\Adova Soft\Downloads\Screenshot 2021-11-30 at 15-29-19 New Branch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30 at 15-29-19 New Branch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574" w:rsidRPr="00C41A22" w:rsidRDefault="00C41A22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</w:pPr>
      <w:r w:rsidRPr="00C41A22"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  <w:t>Step</w:t>
      </w:r>
      <w:proofErr w:type="gramStart"/>
      <w:r w:rsidRPr="00C41A22"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  <w:t>:</w:t>
      </w:r>
      <w:r w:rsidR="002D4574" w:rsidRPr="00C41A22"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  <w:t>1</w:t>
      </w:r>
      <w:proofErr w:type="gramEnd"/>
    </w:p>
    <w:p w:rsidR="002D4574" w:rsidRPr="002D4574" w:rsidRDefault="002D4574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After selecting the section, a new list will appear.</w:t>
      </w:r>
    </w:p>
    <w:p w:rsidR="002D4574" w:rsidRPr="002D4574" w:rsidRDefault="002D4574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Select the </w:t>
      </w:r>
      <w:r w:rsidRPr="002D4574">
        <w:rPr>
          <w:rFonts w:ascii="inherit" w:eastAsia="Times New Roman" w:hAnsi="inherit" w:cs="Courier New"/>
          <w:b/>
          <w:color w:val="202124"/>
          <w:sz w:val="42"/>
          <w:szCs w:val="42"/>
          <w:highlight w:val="yellow"/>
          <w:lang w:val="en"/>
        </w:rPr>
        <w:t>Branch</w:t>
      </w: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section from </w:t>
      </w:r>
      <w:r w:rsidRPr="002D4574">
        <w:rPr>
          <w:rFonts w:ascii="inherit" w:eastAsia="Times New Roman" w:hAnsi="inherit" w:cs="Courier New"/>
          <w:b/>
          <w:color w:val="202124"/>
          <w:sz w:val="42"/>
          <w:szCs w:val="42"/>
          <w:highlight w:val="yellow"/>
          <w:lang w:val="en"/>
        </w:rPr>
        <w:t>the Human Resources section</w:t>
      </w:r>
      <w:r w:rsidRPr="002D4574">
        <w:rPr>
          <w:rFonts w:ascii="inherit" w:eastAsia="Times New Roman" w:hAnsi="inherit" w:cs="Courier New"/>
          <w:b/>
          <w:color w:val="202124"/>
          <w:sz w:val="42"/>
          <w:szCs w:val="42"/>
          <w:lang w:val="en"/>
        </w:rPr>
        <w:t xml:space="preserve"> </w:t>
      </w: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of the list.</w:t>
      </w:r>
    </w:p>
    <w:p w:rsidR="002D4574" w:rsidRPr="00C41A22" w:rsidRDefault="00C41A22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</w:pPr>
      <w:r w:rsidRPr="00C41A22"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  <w:t>Step</w:t>
      </w:r>
      <w:proofErr w:type="gramStart"/>
      <w:r w:rsidRPr="00C41A22"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  <w:t>:</w:t>
      </w:r>
      <w:r w:rsidR="002D4574" w:rsidRPr="00C41A22"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  <w:t>2</w:t>
      </w:r>
      <w:proofErr w:type="gramEnd"/>
    </w:p>
    <w:p w:rsidR="002D4574" w:rsidRPr="002D4574" w:rsidRDefault="002D4574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 new list will appear after selecting the section.</w:t>
      </w:r>
    </w:p>
    <w:p w:rsidR="002D4574" w:rsidRPr="002D4574" w:rsidRDefault="002D4574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Select </w:t>
      </w:r>
      <w:r w:rsidRPr="002D4574">
        <w:rPr>
          <w:rFonts w:ascii="inherit" w:eastAsia="Times New Roman" w:hAnsi="inherit" w:cs="Courier New"/>
          <w:b/>
          <w:color w:val="202124"/>
          <w:sz w:val="42"/>
          <w:szCs w:val="42"/>
          <w:highlight w:val="yellow"/>
          <w:lang w:val="en"/>
        </w:rPr>
        <w:t>the new branch</w:t>
      </w: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section from the list.</w:t>
      </w:r>
    </w:p>
    <w:p w:rsidR="002D4574" w:rsidRPr="002D4574" w:rsidRDefault="002D4574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A form will appear after clicking on the new branch section.</w:t>
      </w:r>
    </w:p>
    <w:p w:rsidR="002D4574" w:rsidRPr="002D4574" w:rsidRDefault="002D4574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Fill out the form correctly.</w:t>
      </w:r>
    </w:p>
    <w:p w:rsidR="002D4574" w:rsidRPr="00C41A22" w:rsidRDefault="00C41A22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</w:pPr>
      <w:r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  <w:t>Step</w:t>
      </w:r>
      <w:proofErr w:type="gramStart"/>
      <w:r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  <w:t>:</w:t>
      </w:r>
      <w:r w:rsidR="002D4574" w:rsidRPr="00C41A22"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  <w:t>3</w:t>
      </w:r>
      <w:proofErr w:type="gramEnd"/>
    </w:p>
    <w:p w:rsidR="002D4574" w:rsidRPr="002D4574" w:rsidRDefault="002D4574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Click the save </w:t>
      </w:r>
      <w:r w:rsidRPr="002D4574">
        <w:rPr>
          <w:rFonts w:ascii="inherit" w:eastAsia="Times New Roman" w:hAnsi="inherit" w:cs="Courier New"/>
          <w:b/>
          <w:color w:val="202124"/>
          <w:sz w:val="42"/>
          <w:szCs w:val="42"/>
          <w:highlight w:val="yellow"/>
          <w:lang w:val="en"/>
        </w:rPr>
        <w:t>button</w:t>
      </w: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when finished.</w:t>
      </w:r>
    </w:p>
    <w:p w:rsidR="002D4574" w:rsidRPr="005C1319" w:rsidRDefault="005C1319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</w:pPr>
      <w:bookmarkStart w:id="0" w:name="_GoBack"/>
      <w:r w:rsidRPr="005C1319"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  <w:t>Step</w:t>
      </w:r>
      <w:proofErr w:type="gramStart"/>
      <w:r w:rsidRPr="005C1319"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  <w:t>:</w:t>
      </w:r>
      <w:r w:rsidR="002D4574" w:rsidRPr="005C1319">
        <w:rPr>
          <w:rFonts w:ascii="inherit" w:eastAsia="Times New Roman" w:hAnsi="inherit" w:cs="Courier New"/>
          <w:b/>
          <w:color w:val="202124"/>
          <w:sz w:val="42"/>
          <w:szCs w:val="42"/>
          <w:u w:val="single"/>
          <w:lang w:val="en"/>
        </w:rPr>
        <w:t>4</w:t>
      </w:r>
      <w:proofErr w:type="gramEnd"/>
    </w:p>
    <w:bookmarkEnd w:id="0"/>
    <w:p w:rsidR="002D4574" w:rsidRPr="002D4574" w:rsidRDefault="002D4574" w:rsidP="002D45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lastRenderedPageBreak/>
        <w:t xml:space="preserve">If you want to undo the information given in the form, click the </w:t>
      </w:r>
      <w:r w:rsidRPr="002D4574">
        <w:rPr>
          <w:rFonts w:ascii="inherit" w:eastAsia="Times New Roman" w:hAnsi="inherit" w:cs="Courier New"/>
          <w:b/>
          <w:color w:val="202124"/>
          <w:sz w:val="42"/>
          <w:szCs w:val="42"/>
          <w:highlight w:val="yellow"/>
          <w:lang w:val="en"/>
        </w:rPr>
        <w:t>Cancel</w:t>
      </w:r>
      <w:r w:rsidRPr="002D4574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button.</w:t>
      </w:r>
    </w:p>
    <w:p w:rsidR="00402676" w:rsidRPr="002D4574" w:rsidRDefault="005C1319" w:rsidP="002D4574"/>
    <w:sectPr w:rsidR="00402676" w:rsidRPr="002D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F4"/>
    <w:rsid w:val="00061505"/>
    <w:rsid w:val="002828F4"/>
    <w:rsid w:val="002D4574"/>
    <w:rsid w:val="00514432"/>
    <w:rsid w:val="005C1319"/>
    <w:rsid w:val="00C4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1625"/>
  <w15:chartTrackingRefBased/>
  <w15:docId w15:val="{431794A7-E347-4279-9E96-14160396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57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2D4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3</cp:revision>
  <dcterms:created xsi:type="dcterms:W3CDTF">2021-12-03T09:36:00Z</dcterms:created>
  <dcterms:modified xsi:type="dcterms:W3CDTF">2021-12-03T09:48:00Z</dcterms:modified>
</cp:coreProperties>
</file>