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18F5" w14:textId="2C1DE076" w:rsidR="00965DE8" w:rsidRDefault="000A34FC">
      <w:r>
        <w:t>This is a word document.</w:t>
      </w:r>
    </w:p>
    <w:p w14:paraId="1138E616" w14:textId="4EDF9DF4" w:rsidR="000A34FC" w:rsidRDefault="000A34FC"/>
    <w:p w14:paraId="73BB69D0" w14:textId="66ACB2D0" w:rsidR="000A34FC" w:rsidRDefault="000A34FC">
      <w:r>
        <w:t>This is a random string: Tom Bombadil</w:t>
      </w:r>
    </w:p>
    <w:p w14:paraId="5C0CB4B9" w14:textId="17CDD537" w:rsidR="008B76FA" w:rsidRDefault="008B76FA">
      <w:r w:rsidRPr="008B76FA">
        <w:drawing>
          <wp:inline distT="0" distB="0" distL="0" distR="0" wp14:anchorId="4E79651D" wp14:editId="2228E3FA">
            <wp:extent cx="2076740" cy="173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FC"/>
    <w:rsid w:val="000A34FC"/>
    <w:rsid w:val="001F5F16"/>
    <w:rsid w:val="0087012E"/>
    <w:rsid w:val="008B76FA"/>
    <w:rsid w:val="0096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15D0"/>
  <w15:chartTrackingRefBased/>
  <w15:docId w15:val="{53410C6F-08BF-4998-8391-95C18EF7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9929af-2d25-45bf-9837-089eb9cfbd01}" enabled="0" method="" siteId="{809929af-2d25-45bf-9837-089eb9cfbd0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Bakonis, Ryan</dc:creator>
  <cp:keywords/>
  <dc:description/>
  <cp:lastModifiedBy>Bakonis, Ryan</cp:lastModifiedBy>
  <cp:revision>2</cp:revision>
  <dcterms:created xsi:type="dcterms:W3CDTF">2023-01-24T20:42:00Z</dcterms:created>
  <dcterms:modified xsi:type="dcterms:W3CDTF">2023-01-24T21:14:00Z</dcterms:modified>
</cp:coreProperties>
</file>