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B5B5E8" w14:textId="456D247D" w:rsidR="00D34F73" w:rsidRPr="00FA530A" w:rsidRDefault="00D34F73" w:rsidP="00D34F73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A530A">
        <w:rPr>
          <w:rFonts w:ascii="Times New Roman" w:hAnsi="Times New Roman" w:cs="Times New Roman"/>
          <w:sz w:val="32"/>
          <w:szCs w:val="32"/>
        </w:rPr>
        <w:t xml:space="preserve">Название проекта: «Компьютерная игра </w:t>
      </w:r>
      <w:r w:rsidRPr="00FA530A">
        <w:rPr>
          <w:rFonts w:ascii="Times New Roman" w:hAnsi="Times New Roman" w:cs="Times New Roman"/>
          <w:sz w:val="32"/>
          <w:szCs w:val="32"/>
          <w:lang w:val="en-US"/>
        </w:rPr>
        <w:t>Shoot</w:t>
      </w:r>
      <w:r w:rsidRPr="00FA530A">
        <w:rPr>
          <w:rFonts w:ascii="Times New Roman" w:hAnsi="Times New Roman" w:cs="Times New Roman"/>
          <w:sz w:val="32"/>
          <w:szCs w:val="32"/>
        </w:rPr>
        <w:t>».</w:t>
      </w:r>
    </w:p>
    <w:p w14:paraId="561045DE" w14:textId="50870A05" w:rsidR="00D34F73" w:rsidRPr="00FA530A" w:rsidRDefault="00D34F73" w:rsidP="00D34F73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A530A">
        <w:rPr>
          <w:rFonts w:ascii="Times New Roman" w:hAnsi="Times New Roman" w:cs="Times New Roman"/>
          <w:sz w:val="32"/>
          <w:szCs w:val="32"/>
        </w:rPr>
        <w:t>Автор проекта: Бородко Артём Сергеевич.</w:t>
      </w:r>
    </w:p>
    <w:p w14:paraId="49554584" w14:textId="77777777" w:rsidR="00D34F73" w:rsidRPr="00FA530A" w:rsidRDefault="00D34F73" w:rsidP="00D34F73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758C586" w14:textId="77777777" w:rsidR="00D34F73" w:rsidRPr="00FA530A" w:rsidRDefault="00D34F73" w:rsidP="00D34F73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A530A">
        <w:rPr>
          <w:rFonts w:ascii="Times New Roman" w:hAnsi="Times New Roman" w:cs="Times New Roman"/>
          <w:sz w:val="32"/>
          <w:szCs w:val="32"/>
        </w:rPr>
        <w:t>Описание игры.</w:t>
      </w:r>
    </w:p>
    <w:p w14:paraId="406EA442" w14:textId="63AC6B42" w:rsidR="00D34F73" w:rsidRPr="00FA530A" w:rsidRDefault="00D34F73" w:rsidP="00D34F73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A530A">
        <w:rPr>
          <w:rFonts w:ascii="Times New Roman" w:hAnsi="Times New Roman" w:cs="Times New Roman"/>
          <w:sz w:val="32"/>
          <w:szCs w:val="32"/>
        </w:rPr>
        <w:t xml:space="preserve">Это компьютерная игра в жанре «шутер». Игровым персонажем представлен космический корабль, который должен преодолеть метеоритный дождь, собирая усиления </w:t>
      </w:r>
      <w:r w:rsidR="005B6FD6">
        <w:rPr>
          <w:rFonts w:ascii="Times New Roman" w:hAnsi="Times New Roman" w:cs="Times New Roman"/>
          <w:sz w:val="32"/>
          <w:szCs w:val="32"/>
        </w:rPr>
        <w:t xml:space="preserve">для увеличения </w:t>
      </w:r>
      <w:r w:rsidRPr="00FA530A">
        <w:rPr>
          <w:rFonts w:ascii="Times New Roman" w:hAnsi="Times New Roman" w:cs="Times New Roman"/>
          <w:sz w:val="32"/>
          <w:szCs w:val="32"/>
        </w:rPr>
        <w:t>продолжительности игры. В игре</w:t>
      </w:r>
      <w:r w:rsidR="001A1E31" w:rsidRPr="00FA530A">
        <w:rPr>
          <w:rFonts w:ascii="Times New Roman" w:hAnsi="Times New Roman" w:cs="Times New Roman"/>
          <w:sz w:val="32"/>
          <w:szCs w:val="32"/>
        </w:rPr>
        <w:t xml:space="preserve"> </w:t>
      </w:r>
      <w:r w:rsidRPr="00FA530A">
        <w:rPr>
          <w:rFonts w:ascii="Times New Roman" w:hAnsi="Times New Roman" w:cs="Times New Roman"/>
          <w:sz w:val="32"/>
          <w:szCs w:val="32"/>
        </w:rPr>
        <w:t>присутствует счёт очков, который пополняется при уничтожении мобов</w:t>
      </w:r>
      <w:r w:rsidR="001A1E31" w:rsidRPr="00FA530A">
        <w:rPr>
          <w:rFonts w:ascii="Times New Roman" w:hAnsi="Times New Roman" w:cs="Times New Roman"/>
          <w:sz w:val="32"/>
          <w:szCs w:val="32"/>
        </w:rPr>
        <w:t>(метеоритов)</w:t>
      </w:r>
      <w:r w:rsidRPr="00FA530A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6FA045AD" w14:textId="77777777" w:rsidR="00D34F73" w:rsidRPr="00FA530A" w:rsidRDefault="00D34F73" w:rsidP="00D34F73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E7C14AF" w14:textId="5886A70D" w:rsidR="00D34F73" w:rsidRPr="00FA530A" w:rsidRDefault="00D34F73" w:rsidP="00D34F73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A530A">
        <w:rPr>
          <w:rFonts w:ascii="Times New Roman" w:hAnsi="Times New Roman" w:cs="Times New Roman"/>
          <w:sz w:val="32"/>
          <w:szCs w:val="32"/>
        </w:rPr>
        <w:t xml:space="preserve">Для разработки игры использовалась библиотека </w:t>
      </w:r>
      <w:r w:rsidRPr="00FA530A">
        <w:rPr>
          <w:rFonts w:ascii="Times New Roman" w:hAnsi="Times New Roman" w:cs="Times New Roman"/>
          <w:sz w:val="32"/>
          <w:szCs w:val="32"/>
          <w:lang w:val="en-US"/>
        </w:rPr>
        <w:t>pygame</w:t>
      </w:r>
      <w:r w:rsidRPr="00FA530A">
        <w:rPr>
          <w:rFonts w:ascii="Times New Roman" w:hAnsi="Times New Roman" w:cs="Times New Roman"/>
          <w:sz w:val="32"/>
          <w:szCs w:val="32"/>
        </w:rPr>
        <w:t xml:space="preserve">. С помощью модуля </w:t>
      </w:r>
      <w:r w:rsidRPr="00FA530A">
        <w:rPr>
          <w:rFonts w:ascii="Times New Roman" w:hAnsi="Times New Roman" w:cs="Times New Roman"/>
          <w:sz w:val="32"/>
          <w:szCs w:val="32"/>
          <w:lang w:val="en-US"/>
        </w:rPr>
        <w:t>pygame</w:t>
      </w:r>
      <w:r w:rsidRPr="00FA530A">
        <w:rPr>
          <w:rFonts w:ascii="Times New Roman" w:hAnsi="Times New Roman" w:cs="Times New Roman"/>
          <w:sz w:val="32"/>
          <w:szCs w:val="32"/>
        </w:rPr>
        <w:t>.</w:t>
      </w:r>
      <w:r w:rsidRPr="00FA530A">
        <w:rPr>
          <w:rFonts w:ascii="Times New Roman" w:hAnsi="Times New Roman" w:cs="Times New Roman"/>
          <w:sz w:val="32"/>
          <w:szCs w:val="32"/>
          <w:lang w:val="en-US"/>
        </w:rPr>
        <w:t>mixer</w:t>
      </w:r>
      <w:r w:rsidRPr="00FA530A">
        <w:rPr>
          <w:rFonts w:ascii="Times New Roman" w:hAnsi="Times New Roman" w:cs="Times New Roman"/>
          <w:sz w:val="32"/>
          <w:szCs w:val="32"/>
        </w:rPr>
        <w:t>, в игре присутствует музыка и звуковые эффекты.</w:t>
      </w:r>
      <w:r w:rsidR="001A1E31" w:rsidRPr="00FA530A">
        <w:rPr>
          <w:rFonts w:ascii="Times New Roman" w:hAnsi="Times New Roman" w:cs="Times New Roman"/>
          <w:sz w:val="32"/>
          <w:szCs w:val="32"/>
        </w:rPr>
        <w:t xml:space="preserve"> </w:t>
      </w:r>
      <w:r w:rsidRPr="00FA530A">
        <w:rPr>
          <w:rFonts w:ascii="Times New Roman" w:hAnsi="Times New Roman" w:cs="Times New Roman"/>
          <w:sz w:val="32"/>
          <w:szCs w:val="32"/>
        </w:rPr>
        <w:t>Изображения отдельных элементов игрового поля хранятся в виде графических файлов в папке с игрой.</w:t>
      </w:r>
    </w:p>
    <w:p w14:paraId="7FBC8303" w14:textId="77777777" w:rsidR="001A1E31" w:rsidRPr="00FA530A" w:rsidRDefault="001A1E31" w:rsidP="00D34F73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9325BE8" w14:textId="77777777" w:rsidR="00D34F73" w:rsidRPr="00FA530A" w:rsidRDefault="00D34F73" w:rsidP="00D34F73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A530A">
        <w:rPr>
          <w:rFonts w:ascii="Times New Roman" w:hAnsi="Times New Roman" w:cs="Times New Roman"/>
          <w:sz w:val="32"/>
          <w:szCs w:val="32"/>
        </w:rPr>
        <w:t>Для реализации игрового процесса используется основной игровой цикл.</w:t>
      </w:r>
    </w:p>
    <w:p w14:paraId="4BFCC76B" w14:textId="77777777" w:rsidR="00D34F73" w:rsidRPr="00FA530A" w:rsidRDefault="00D34F73" w:rsidP="00D34F7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A530A">
        <w:rPr>
          <w:rFonts w:ascii="Times New Roman" w:hAnsi="Times New Roman" w:cs="Times New Roman"/>
          <w:sz w:val="32"/>
          <w:szCs w:val="32"/>
        </w:rPr>
        <w:t>Обработка ввода (события). Здесь определяется какая клавиша была нажата и какую функцию нужно вызвать для каждой из нажимаемых клавиш.</w:t>
      </w:r>
    </w:p>
    <w:p w14:paraId="3B7B428A" w14:textId="1318E629" w:rsidR="00D34F73" w:rsidRPr="00FA530A" w:rsidRDefault="00D34F73" w:rsidP="00D34F7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A530A">
        <w:rPr>
          <w:rFonts w:ascii="Times New Roman" w:hAnsi="Times New Roman" w:cs="Times New Roman"/>
          <w:sz w:val="32"/>
          <w:szCs w:val="32"/>
        </w:rPr>
        <w:t xml:space="preserve">Обновление игры: сбор </w:t>
      </w:r>
      <w:r w:rsidR="001A1E31" w:rsidRPr="00FA530A">
        <w:rPr>
          <w:rFonts w:ascii="Times New Roman" w:hAnsi="Times New Roman" w:cs="Times New Roman"/>
          <w:sz w:val="32"/>
          <w:szCs w:val="32"/>
        </w:rPr>
        <w:t>усилений, запас щита</w:t>
      </w:r>
    </w:p>
    <w:p w14:paraId="02B48CD7" w14:textId="77777777" w:rsidR="00D34F73" w:rsidRPr="00FA530A" w:rsidRDefault="00D34F73" w:rsidP="00D34F7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A530A">
        <w:rPr>
          <w:rFonts w:ascii="Times New Roman" w:hAnsi="Times New Roman" w:cs="Times New Roman"/>
          <w:sz w:val="32"/>
          <w:szCs w:val="32"/>
        </w:rPr>
        <w:t>Рендеринг (прорисовка состояния игрового поля в данный момент времени).</w:t>
      </w:r>
      <w:bookmarkStart w:id="0" w:name="_GoBack"/>
      <w:bookmarkEnd w:id="0"/>
    </w:p>
    <w:p w14:paraId="638BCC60" w14:textId="53CB935D" w:rsidR="00D34F73" w:rsidRDefault="00D34F73" w:rsidP="00D34F73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A530A">
        <w:rPr>
          <w:rFonts w:ascii="Times New Roman" w:hAnsi="Times New Roman" w:cs="Times New Roman"/>
          <w:sz w:val="32"/>
          <w:szCs w:val="32"/>
        </w:rPr>
        <w:t xml:space="preserve">При завершении игры </w:t>
      </w:r>
      <w:r w:rsidR="001A1E31" w:rsidRPr="00FA530A">
        <w:rPr>
          <w:rFonts w:ascii="Times New Roman" w:hAnsi="Times New Roman" w:cs="Times New Roman"/>
          <w:sz w:val="32"/>
          <w:szCs w:val="32"/>
        </w:rPr>
        <w:t>появляется сценарий окончания игры.</w:t>
      </w:r>
    </w:p>
    <w:p w14:paraId="43E12D54" w14:textId="3094C17D" w:rsidR="000D0F2F" w:rsidRDefault="000D0F2F" w:rsidP="00D34F73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5CFA74F" w14:textId="77777777" w:rsidR="000D0F2F" w:rsidRPr="00FA530A" w:rsidRDefault="000D0F2F" w:rsidP="00D34F73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478CE7B" w14:textId="2F350A6E" w:rsidR="004F46D6" w:rsidRDefault="000D0F2F">
      <w:r>
        <w:rPr>
          <w:noProof/>
          <w:lang w:eastAsia="ru-RU"/>
        </w:rPr>
        <w:drawing>
          <wp:inline distT="0" distB="0" distL="0" distR="0" wp14:anchorId="3B953919" wp14:editId="39F7384E">
            <wp:extent cx="1925320" cy="25732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428"/>
                    <a:stretch/>
                  </pic:blipFill>
                  <pic:spPr bwMode="auto">
                    <a:xfrm>
                      <a:off x="0" y="0"/>
                      <a:ext cx="1930659" cy="2580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757B00F" wp14:editId="631FBF1F">
            <wp:extent cx="2010410" cy="2564267"/>
            <wp:effectExtent l="0" t="0" r="889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970"/>
                    <a:stretch/>
                  </pic:blipFill>
                  <pic:spPr bwMode="auto">
                    <a:xfrm>
                      <a:off x="0" y="0"/>
                      <a:ext cx="2010781" cy="2564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0DDE166" wp14:editId="65D14E41">
            <wp:extent cx="1942465" cy="2571309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957"/>
                    <a:stretch/>
                  </pic:blipFill>
                  <pic:spPr bwMode="auto">
                    <a:xfrm>
                      <a:off x="0" y="0"/>
                      <a:ext cx="2027432" cy="2683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F46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CC3C1E"/>
    <w:multiLevelType w:val="hybridMultilevel"/>
    <w:tmpl w:val="70481D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7ED"/>
    <w:rsid w:val="000D0F2F"/>
    <w:rsid w:val="001A1E31"/>
    <w:rsid w:val="004F46D6"/>
    <w:rsid w:val="005B6FD6"/>
    <w:rsid w:val="009577ED"/>
    <w:rsid w:val="00D34F73"/>
    <w:rsid w:val="00FA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D9BA7"/>
  <w15:chartTrackingRefBased/>
  <w15:docId w15:val="{00421864-938B-4A32-92B0-A87D53655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F7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F7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34F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Пользователь</cp:lastModifiedBy>
  <cp:revision>4</cp:revision>
  <dcterms:created xsi:type="dcterms:W3CDTF">2021-01-12T13:48:00Z</dcterms:created>
  <dcterms:modified xsi:type="dcterms:W3CDTF">2021-01-15T12:38:00Z</dcterms:modified>
</cp:coreProperties>
</file>