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570C" w14:textId="77777777" w:rsidR="006C3BA9" w:rsidRPr="006C3BA9" w:rsidRDefault="006C3BA9" w:rsidP="006C3BA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6C3BA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Дания увеличила период рассмотрения визовых заявок до 45 дней</w:t>
      </w:r>
    </w:p>
    <w:p w14:paraId="76539DCE" w14:textId="77777777" w:rsidR="006C3BA9" w:rsidRDefault="006C3BA9" w:rsidP="006C3BA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визовый оператор VFS Global, власти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Дании</w:t>
        </w:r>
      </w:hyperlink>
      <w:r>
        <w:rPr>
          <w:rFonts w:ascii="Roboto" w:hAnsi="Roboto"/>
          <w:color w:val="212121"/>
          <w:sz w:val="26"/>
          <w:szCs w:val="26"/>
        </w:rPr>
        <w:t> увеличили период рассмотрения визовых заявлений для граждан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Белоруссии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00D9D83C" w14:textId="77777777" w:rsidR="006C3BA9" w:rsidRDefault="006C3BA9" w:rsidP="006C3BA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Теперь получение датской визы займёт минимум 45 календарных дней.</w:t>
      </w:r>
    </w:p>
    <w:p w14:paraId="40491498" w14:textId="77777777" w:rsidR="006C3BA9" w:rsidRDefault="006C3BA9" w:rsidP="006C3BA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 ранее Дания сняла все ограничения на въезд в страну. Соответствующая информация размещена на сайте правительства. Для въезда теперь не нужны ни тесты, ни сертификаты о вакцинации. Въезжать можно с любой целью.</w:t>
      </w:r>
    </w:p>
    <w:p w14:paraId="4EA7D7CC" w14:textId="77777777" w:rsidR="006C3BA9" w:rsidRDefault="006C3BA9" w:rsidP="006C3BA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 сведению туристов: Дания не принимает к рассмотрению страховые полисы российских компаний, и выдаёт, как правило, очень короткие визы.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CFD3" w14:textId="77777777" w:rsidR="00E65015" w:rsidRDefault="00E65015" w:rsidP="00EA2372">
      <w:pPr>
        <w:spacing w:after="0" w:line="240" w:lineRule="auto"/>
      </w:pPr>
      <w:r>
        <w:separator/>
      </w:r>
    </w:p>
  </w:endnote>
  <w:endnote w:type="continuationSeparator" w:id="0">
    <w:p w14:paraId="75033D10" w14:textId="77777777" w:rsidR="00E65015" w:rsidRDefault="00E65015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5C07" w14:textId="77777777" w:rsidR="00E65015" w:rsidRDefault="00E65015" w:rsidP="00EA2372">
      <w:pPr>
        <w:spacing w:after="0" w:line="240" w:lineRule="auto"/>
      </w:pPr>
      <w:r>
        <w:separator/>
      </w:r>
    </w:p>
  </w:footnote>
  <w:footnote w:type="continuationSeparator" w:id="0">
    <w:p w14:paraId="455777F3" w14:textId="77777777" w:rsidR="00E65015" w:rsidRDefault="00E65015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213D"/>
    <w:rsid w:val="004C3CB9"/>
    <w:rsid w:val="004D3CA1"/>
    <w:rsid w:val="004E32A8"/>
    <w:rsid w:val="00512C09"/>
    <w:rsid w:val="005273ED"/>
    <w:rsid w:val="00553A9B"/>
    <w:rsid w:val="00577E1C"/>
    <w:rsid w:val="00587441"/>
    <w:rsid w:val="0058754D"/>
    <w:rsid w:val="00593109"/>
    <w:rsid w:val="005A4847"/>
    <w:rsid w:val="005B2D38"/>
    <w:rsid w:val="005B7AD2"/>
    <w:rsid w:val="005C2E41"/>
    <w:rsid w:val="005F79BB"/>
    <w:rsid w:val="0063339B"/>
    <w:rsid w:val="00686FD0"/>
    <w:rsid w:val="0069380A"/>
    <w:rsid w:val="006C3BA9"/>
    <w:rsid w:val="006C6557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CD04B7"/>
    <w:rsid w:val="00D02215"/>
    <w:rsid w:val="00D1155F"/>
    <w:rsid w:val="00D208D3"/>
    <w:rsid w:val="00D40930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65015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0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den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bela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534</Characters>
  <Application>Microsoft Office Word</Application>
  <DocSecurity>0</DocSecurity>
  <Lines>14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2022-04-14T06:54:00Z</dcterms:created>
  <dcterms:modified xsi:type="dcterms:W3CDTF">2022-04-14T06:54:00Z</dcterms:modified>
</cp:coreProperties>
</file>