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B2061" w14:textId="77777777" w:rsidR="00E23A25" w:rsidRPr="00E23A25" w:rsidRDefault="00E23A25" w:rsidP="00E23A25">
      <w:pPr>
        <w:spacing w:after="0" w:line="360" w:lineRule="auto"/>
        <w:jc w:val="both"/>
        <w:rPr>
          <w:b/>
          <w:color w:val="C00000"/>
          <w:sz w:val="24"/>
          <w:szCs w:val="24"/>
        </w:rPr>
      </w:pPr>
      <w:r w:rsidRPr="00E23A25">
        <w:rPr>
          <w:b/>
          <w:color w:val="C00000"/>
          <w:sz w:val="24"/>
          <w:szCs w:val="24"/>
        </w:rPr>
        <w:t>Direction</w:t>
      </w:r>
      <w:r>
        <w:rPr>
          <w:b/>
          <w:color w:val="C00000"/>
          <w:sz w:val="24"/>
          <w:szCs w:val="24"/>
        </w:rPr>
        <w:t>s</w:t>
      </w:r>
      <w:r w:rsidRPr="00E23A25">
        <w:rPr>
          <w:b/>
          <w:color w:val="C00000"/>
          <w:sz w:val="24"/>
          <w:szCs w:val="24"/>
        </w:rPr>
        <w:t xml:space="preserve">: </w:t>
      </w:r>
    </w:p>
    <w:p w14:paraId="16860494" w14:textId="6D9D1031" w:rsidR="00A7161B" w:rsidRPr="00A7161B" w:rsidRDefault="00A7161B" w:rsidP="00A7161B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For this assignment, you will answer the following questions on </w:t>
      </w:r>
      <w:r w:rsidR="00A2611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a 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document </w:t>
      </w:r>
      <w:r w:rsidR="00A2611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or upload html including all answers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Here are some things to keep in mind: </w:t>
      </w:r>
    </w:p>
    <w:p w14:paraId="2E6A655A" w14:textId="535692CF" w:rsidR="00A7161B" w:rsidRPr="00A7161B" w:rsidRDefault="00A7161B" w:rsidP="00216C5F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Show your work: no points will be granted if you only provide an answer</w:t>
      </w:r>
      <w:r w:rsidR="00A2611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</w:t>
      </w:r>
    </w:p>
    <w:p w14:paraId="42BF0164" w14:textId="3B4AF660" w:rsidR="00A7161B" w:rsidRPr="00A7161B" w:rsidRDefault="00A7161B" w:rsidP="00216C5F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Each question is worth </w:t>
      </w:r>
      <w:r w:rsidR="00097BAA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10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points. This assignment is worth a total of 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0 points</w:t>
      </w:r>
      <w:r w:rsidR="00A2611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</w:t>
      </w:r>
    </w:p>
    <w:p w14:paraId="34A52F0C" w14:textId="69393942" w:rsidR="00A7161B" w:rsidRPr="00A7161B" w:rsidRDefault="00A7161B" w:rsidP="00216C5F">
      <w:pPr>
        <w:pStyle w:val="ListParagraph"/>
        <w:numPr>
          <w:ilvl w:val="0"/>
          <w:numId w:val="17"/>
        </w:numPr>
        <w:tabs>
          <w:tab w:val="left" w:pos="630"/>
        </w:tabs>
        <w:spacing w:after="0" w:line="360" w:lineRule="auto"/>
        <w:ind w:left="810" w:hanging="450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This assignment is due by </w:t>
      </w:r>
      <w:r w:rsidR="00720D4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Thursday Oct </w:t>
      </w:r>
      <w:r w:rsidR="00A2611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5</w:t>
      </w:r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at 11:50 pm </w:t>
      </w:r>
      <w:proofErr w:type="gramStart"/>
      <w:r w:rsidRPr="00A7161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CST</w:t>
      </w:r>
      <w:proofErr w:type="gramEnd"/>
    </w:p>
    <w:p w14:paraId="4EB1BEF8" w14:textId="77777777" w:rsidR="00A2611F" w:rsidRDefault="00A2611F" w:rsidP="00E23A2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p w14:paraId="1FCA8D17" w14:textId="0F3A67EE" w:rsidR="00D8340E" w:rsidRDefault="00D8340E" w:rsidP="00E23A25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C00000"/>
          <w:sz w:val="24"/>
          <w:szCs w:val="24"/>
        </w:rPr>
        <w:t>Questions:</w:t>
      </w:r>
    </w:p>
    <w:p w14:paraId="389367D3" w14:textId="13F82210" w:rsidR="00E92CFB" w:rsidRDefault="009C74C9" w:rsidP="009C74C9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538135" w:themeColor="accent6" w:themeShade="BF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538135" w:themeColor="accent6" w:themeShade="BF"/>
          <w:sz w:val="24"/>
          <w:szCs w:val="24"/>
        </w:rPr>
        <w:t>Eye Glaucoma Surgery</w:t>
      </w:r>
    </w:p>
    <w:tbl>
      <w:tblPr>
        <w:tblW w:w="6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16"/>
        <w:gridCol w:w="1416"/>
        <w:gridCol w:w="1816"/>
        <w:gridCol w:w="884"/>
        <w:gridCol w:w="936"/>
      </w:tblGrid>
      <w:tr w:rsidR="003B215D" w:rsidRPr="009C74C9" w14:paraId="21A76DBC" w14:textId="77777777" w:rsidTr="003B215D">
        <w:trPr>
          <w:trHeight w:val="290"/>
          <w:jc w:val="center"/>
        </w:trPr>
        <w:tc>
          <w:tcPr>
            <w:tcW w:w="1616" w:type="dxa"/>
            <w:shd w:val="clear" w:color="auto" w:fill="auto"/>
            <w:noWrap/>
            <w:vAlign w:val="bottom"/>
            <w:hideMark/>
          </w:tcPr>
          <w:p w14:paraId="0A02D389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ID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2979E5FE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DOB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44791618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Age</w:t>
            </w: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</w:t>
            </w: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At</w:t>
            </w: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</w:t>
            </w: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Surgery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745161DE" w14:textId="77777777" w:rsidR="003B215D" w:rsidRPr="009C74C9" w:rsidRDefault="005C058F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Gender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712488F7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Race</w:t>
            </w:r>
          </w:p>
        </w:tc>
      </w:tr>
      <w:tr w:rsidR="003B215D" w:rsidRPr="009C74C9" w14:paraId="56620946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2F297E78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65E58BC5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1937-05-09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322FFE07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79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763116E0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54478264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5</w:t>
            </w:r>
          </w:p>
        </w:tc>
      </w:tr>
      <w:tr w:rsidR="003B215D" w:rsidRPr="009C74C9" w14:paraId="376B7E3C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0A0A9F32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5489EFB2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1952-02-15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4ABD51C9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64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5BF768DB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3D7E756C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</w:t>
            </w:r>
          </w:p>
        </w:tc>
      </w:tr>
      <w:tr w:rsidR="003B215D" w:rsidRPr="009C74C9" w14:paraId="5E935BB2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31D6A102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3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11EBA212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1934-05-04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17B545F0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82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2048C0E9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221D7161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5</w:t>
            </w:r>
          </w:p>
        </w:tc>
      </w:tr>
      <w:tr w:rsidR="003B215D" w:rsidRPr="009C74C9" w14:paraId="17A11030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5631A41D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4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4971CE51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1941-11-10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2E04D4D7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74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0A6606AA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071A50F9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</w:t>
            </w:r>
          </w:p>
        </w:tc>
      </w:tr>
      <w:tr w:rsidR="003B215D" w:rsidRPr="009C74C9" w14:paraId="1FDDA2DD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18F6CFF7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5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4F94F7FE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1944-01-20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20FAAD22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72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4BD0AD5E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1F97DBF2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</w:tr>
      <w:tr w:rsidR="003B215D" w:rsidRPr="009C74C9" w14:paraId="7A67A2DA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14BDCADC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6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501C13D7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1952-10-04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6032089A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63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7A80F28E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3FE62008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5</w:t>
            </w:r>
          </w:p>
        </w:tc>
      </w:tr>
      <w:tr w:rsidR="003B215D" w:rsidRPr="009C74C9" w14:paraId="69640173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74DF7E20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7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3CF6986C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1978-01-04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5B423861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38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1679D694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5B29B079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5</w:t>
            </w:r>
          </w:p>
        </w:tc>
      </w:tr>
      <w:tr w:rsidR="003B215D" w:rsidRPr="009C74C9" w14:paraId="2993BBCF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3C987D68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8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410FD673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1962-07-31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17A2C130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54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59DA05E2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1C2098D4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5</w:t>
            </w:r>
          </w:p>
        </w:tc>
      </w:tr>
      <w:tr w:rsidR="003B215D" w:rsidRPr="009C74C9" w14:paraId="6D58FBDF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2398AFEB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9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33A19B4B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1943-04-07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59CF6CAD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73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0589204A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78A85886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</w:t>
            </w:r>
          </w:p>
        </w:tc>
      </w:tr>
      <w:tr w:rsidR="003B215D" w:rsidRPr="009C74C9" w14:paraId="60A15E9F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09C38922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10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2D709F37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1943-08-19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5498CDDB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73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051E3257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727DD6AB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5</w:t>
            </w:r>
          </w:p>
        </w:tc>
      </w:tr>
      <w:tr w:rsidR="003B215D" w:rsidRPr="009C74C9" w14:paraId="1210F1E1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29B7E762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11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0F346A7A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1942-02-02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68E595EC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74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4AB56323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2BA91ED7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5</w:t>
            </w:r>
          </w:p>
        </w:tc>
      </w:tr>
      <w:tr w:rsidR="003B215D" w:rsidRPr="009C74C9" w14:paraId="7019125D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2F1BFB10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12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5F7B62BD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1948-03-16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1B87C2E8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68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424CF461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1D480CA0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5</w:t>
            </w:r>
          </w:p>
        </w:tc>
      </w:tr>
      <w:tr w:rsidR="003B215D" w:rsidRPr="009C74C9" w14:paraId="7230C1B9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0CE27B7D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13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67A82E11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1946-01-30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39FC4334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70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1DAAF37D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424BD4D5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</w:t>
            </w:r>
          </w:p>
        </w:tc>
      </w:tr>
      <w:tr w:rsidR="003B215D" w:rsidRPr="009C74C9" w14:paraId="1952CE02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5384C7F3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15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27F784EE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1961-09-19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5DB35528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55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43D6D04C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2301DB9D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</w:t>
            </w:r>
          </w:p>
        </w:tc>
      </w:tr>
      <w:tr w:rsidR="003B215D" w:rsidRPr="009C74C9" w14:paraId="568F464F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18B5F081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16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16D84D2C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1932-07-16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03154F54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84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639101C9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4CFE65AC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5</w:t>
            </w:r>
          </w:p>
        </w:tc>
      </w:tr>
      <w:tr w:rsidR="003B215D" w:rsidRPr="009C74C9" w14:paraId="491A12A5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518921D6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19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14E3E01E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1955-04-30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05199C6B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61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42926D38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0674C79A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</w:t>
            </w:r>
          </w:p>
        </w:tc>
      </w:tr>
      <w:tr w:rsidR="003B215D" w:rsidRPr="009C74C9" w14:paraId="11B69500" w14:textId="77777777" w:rsidTr="003B215D">
        <w:trPr>
          <w:trHeight w:val="250"/>
          <w:jc w:val="center"/>
        </w:trPr>
        <w:tc>
          <w:tcPr>
            <w:tcW w:w="1616" w:type="dxa"/>
            <w:shd w:val="clear" w:color="auto" w:fill="FFFFFF" w:themeFill="background1"/>
            <w:noWrap/>
            <w:vAlign w:val="bottom"/>
            <w:hideMark/>
          </w:tcPr>
          <w:p w14:paraId="084A2A86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20</w:t>
            </w:r>
          </w:p>
        </w:tc>
        <w:tc>
          <w:tcPr>
            <w:tcW w:w="1416" w:type="dxa"/>
            <w:shd w:val="clear" w:color="auto" w:fill="auto"/>
            <w:noWrap/>
            <w:vAlign w:val="bottom"/>
            <w:hideMark/>
          </w:tcPr>
          <w:p w14:paraId="204DFD58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 xml:space="preserve"> 1951-10-10</w:t>
            </w:r>
          </w:p>
        </w:tc>
        <w:tc>
          <w:tcPr>
            <w:tcW w:w="1816" w:type="dxa"/>
            <w:shd w:val="clear" w:color="auto" w:fill="auto"/>
            <w:noWrap/>
            <w:vAlign w:val="bottom"/>
            <w:hideMark/>
          </w:tcPr>
          <w:p w14:paraId="6AFCE851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65</w:t>
            </w:r>
          </w:p>
        </w:tc>
        <w:tc>
          <w:tcPr>
            <w:tcW w:w="816" w:type="dxa"/>
            <w:shd w:val="clear" w:color="auto" w:fill="auto"/>
            <w:noWrap/>
            <w:vAlign w:val="bottom"/>
            <w:hideMark/>
          </w:tcPr>
          <w:p w14:paraId="036952FB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1</w:t>
            </w:r>
          </w:p>
        </w:tc>
        <w:tc>
          <w:tcPr>
            <w:tcW w:w="936" w:type="dxa"/>
            <w:shd w:val="clear" w:color="auto" w:fill="auto"/>
            <w:noWrap/>
            <w:vAlign w:val="bottom"/>
            <w:hideMark/>
          </w:tcPr>
          <w:p w14:paraId="7AA11BDB" w14:textId="77777777" w:rsidR="003B215D" w:rsidRPr="009C74C9" w:rsidRDefault="003B215D" w:rsidP="009C74C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en-US"/>
              </w:rPr>
            </w:pPr>
            <w:r w:rsidRPr="009C74C9">
              <w:rPr>
                <w:rFonts w:ascii="Arial" w:eastAsia="Times New Roman" w:hAnsi="Arial" w:cs="Arial"/>
                <w:sz w:val="20"/>
                <w:szCs w:val="20"/>
                <w:lang w:eastAsia="en-US"/>
              </w:rPr>
              <w:t>5</w:t>
            </w:r>
          </w:p>
        </w:tc>
      </w:tr>
    </w:tbl>
    <w:p w14:paraId="247EDEF8" w14:textId="77777777" w:rsidR="009C74C9" w:rsidRPr="00E92CFB" w:rsidRDefault="009C74C9" w:rsidP="00586D02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538135" w:themeColor="accent6" w:themeShade="BF"/>
          <w:sz w:val="24"/>
          <w:szCs w:val="24"/>
        </w:rPr>
      </w:pPr>
    </w:p>
    <w:p w14:paraId="1970C081" w14:textId="2EC80751" w:rsidR="00603C8E" w:rsidRPr="00913243" w:rsidRDefault="00E81757" w:rsidP="00A2611F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1</w:t>
      </w:r>
      <w:r w:rsidR="00A57BC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- </w:t>
      </w:r>
      <w:r w:rsidR="000B60DC" w:rsidRPr="0091324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Plot the linear regression of </w:t>
      </w:r>
      <w:r w:rsidR="00670C1F" w:rsidRPr="0091324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DOB</w:t>
      </w:r>
      <w:r w:rsidR="000B60DC" w:rsidRPr="0091324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respect to </w:t>
      </w:r>
      <w:r w:rsidR="00670C1F" w:rsidRPr="0091324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age in surgery</w:t>
      </w:r>
      <w:r w:rsidR="000B60DC" w:rsidRPr="0091324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.</w:t>
      </w:r>
      <w:r w:rsidR="0076450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764506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Plt.line</w:t>
      </w:r>
      <w:proofErr w:type="spellEnd"/>
    </w:p>
    <w:p w14:paraId="5C4D00D8" w14:textId="016092E3" w:rsidR="00670C1F" w:rsidRPr="00F63616" w:rsidRDefault="00E81757" w:rsidP="00A2611F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2</w:t>
      </w:r>
      <w:r w:rsidR="00F8763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- </w:t>
      </w:r>
      <w:r w:rsidR="00670C1F" w:rsidRPr="00913243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Find the scatter plot matrix of eye data after removing DOB column. What attributes have positive correlations?</w:t>
      </w:r>
    </w:p>
    <w:p w14:paraId="06DCEBBD" w14:textId="3D87BF6C" w:rsidR="00F8763B" w:rsidRDefault="00913243" w:rsidP="00720D4C">
      <w:pPr>
        <w:spacing w:after="0" w:line="360" w:lineRule="auto"/>
        <w:jc w:val="both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3</w:t>
      </w:r>
      <w:r w:rsidR="00E8175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- </w:t>
      </w:r>
      <w:r w:rsidR="00E81757" w:rsidRPr="00E8175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Find the linear regression equation of </w:t>
      </w:r>
      <w:r w:rsidR="00E8175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age at surgery</w:t>
      </w:r>
      <w:r w:rsidR="00E81757" w:rsidRPr="00E8175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respect to </w:t>
      </w:r>
      <w:r w:rsidR="00E8175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gender</w:t>
      </w:r>
      <w:r w:rsidR="00E81757" w:rsidRPr="00E8175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and </w:t>
      </w:r>
      <w:r w:rsidR="00E8175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gender</w:t>
      </w:r>
      <w:r w:rsidR="00A2611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</w:t>
      </w:r>
      <w:r w:rsidR="00E81757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Copy the code and results.</w:t>
      </w:r>
    </w:p>
    <w:p w14:paraId="644C6F66" w14:textId="77777777" w:rsidR="00E81757" w:rsidRPr="00E81757" w:rsidRDefault="00E81757" w:rsidP="00E81757">
      <w:pPr>
        <w:spacing w:after="0" w:line="360" w:lineRule="auto"/>
        <w:jc w:val="center"/>
        <w:rPr>
          <w:rFonts w:asciiTheme="majorBidi" w:hAnsiTheme="majorBidi" w:cstheme="majorBidi"/>
          <w:b/>
          <w:bCs/>
          <w:color w:val="C00000"/>
          <w:sz w:val="24"/>
          <w:szCs w:val="24"/>
        </w:rPr>
      </w:pPr>
    </w:p>
    <w:sectPr w:rsidR="00E81757" w:rsidRPr="00E8175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C20B3" w14:textId="77777777" w:rsidR="00C6233A" w:rsidRDefault="00C6233A" w:rsidP="003A218E">
      <w:pPr>
        <w:spacing w:after="0" w:line="240" w:lineRule="auto"/>
      </w:pPr>
      <w:r>
        <w:separator/>
      </w:r>
    </w:p>
  </w:endnote>
  <w:endnote w:type="continuationSeparator" w:id="0">
    <w:p w14:paraId="2244DD12" w14:textId="77777777" w:rsidR="00C6233A" w:rsidRDefault="00C6233A" w:rsidP="003A2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86652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9D9EE0" w14:textId="77777777" w:rsidR="003A218E" w:rsidRDefault="003A218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E4D196" w14:textId="77777777" w:rsidR="003A218E" w:rsidRDefault="003A21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CA3C9" w14:textId="77777777" w:rsidR="00C6233A" w:rsidRDefault="00C6233A" w:rsidP="003A218E">
      <w:pPr>
        <w:spacing w:after="0" w:line="240" w:lineRule="auto"/>
      </w:pPr>
      <w:r>
        <w:separator/>
      </w:r>
    </w:p>
  </w:footnote>
  <w:footnote w:type="continuationSeparator" w:id="0">
    <w:p w14:paraId="1D73E1B6" w14:textId="77777777" w:rsidR="00C6233A" w:rsidRDefault="00C6233A" w:rsidP="003A2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D9EBE6" w14:textId="0B0CB9E3" w:rsidR="009A50CE" w:rsidRDefault="00720D4C">
    <w:pPr>
      <w:pStyle w:val="Header"/>
    </w:pPr>
    <w:r>
      <w:rPr>
        <w:rFonts w:asciiTheme="majorBidi" w:hAnsiTheme="majorBidi" w:cstheme="majorBidi"/>
        <w:bCs/>
        <w:sz w:val="24"/>
        <w:szCs w:val="24"/>
        <w:u w:val="single"/>
      </w:rPr>
      <w:t xml:space="preserve">CSCI </w:t>
    </w:r>
    <w:r w:rsidR="004C55E8">
      <w:rPr>
        <w:rFonts w:asciiTheme="majorBidi" w:hAnsiTheme="majorBidi" w:cstheme="majorBidi"/>
        <w:bCs/>
        <w:sz w:val="24"/>
        <w:szCs w:val="24"/>
        <w:u w:val="single"/>
      </w:rPr>
      <w:t>5930</w:t>
    </w:r>
    <w:r w:rsidR="009A50CE" w:rsidRPr="00521403">
      <w:rPr>
        <w:rFonts w:asciiTheme="majorBidi" w:hAnsiTheme="majorBidi" w:cstheme="majorBidi"/>
        <w:bCs/>
        <w:sz w:val="24"/>
        <w:szCs w:val="24"/>
        <w:u w:val="single"/>
      </w:rPr>
      <w:t xml:space="preserve"> – Rahmani - Homework </w:t>
    </w:r>
    <w:r w:rsidR="00A2611F">
      <w:rPr>
        <w:rFonts w:asciiTheme="majorBidi" w:hAnsiTheme="majorBidi" w:cstheme="majorBidi"/>
        <w:bCs/>
        <w:sz w:val="24"/>
        <w:szCs w:val="24"/>
        <w:u w:val="single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D71"/>
    <w:multiLevelType w:val="hybridMultilevel"/>
    <w:tmpl w:val="85A473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623434"/>
    <w:multiLevelType w:val="hybridMultilevel"/>
    <w:tmpl w:val="951A98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41C6F"/>
    <w:multiLevelType w:val="hybridMultilevel"/>
    <w:tmpl w:val="AF88A89E"/>
    <w:lvl w:ilvl="0" w:tplc="699CF3C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55108C"/>
    <w:multiLevelType w:val="hybridMultilevel"/>
    <w:tmpl w:val="5FF224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35A6"/>
    <w:multiLevelType w:val="hybridMultilevel"/>
    <w:tmpl w:val="8138E79C"/>
    <w:lvl w:ilvl="0" w:tplc="8ABE4154">
      <w:start w:val="1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E0927"/>
    <w:multiLevelType w:val="hybridMultilevel"/>
    <w:tmpl w:val="8F7C355E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18000F"/>
    <w:multiLevelType w:val="hybridMultilevel"/>
    <w:tmpl w:val="93EA1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ED4513"/>
    <w:multiLevelType w:val="hybridMultilevel"/>
    <w:tmpl w:val="C74EA3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27126A"/>
    <w:multiLevelType w:val="hybridMultilevel"/>
    <w:tmpl w:val="266C60D2"/>
    <w:lvl w:ilvl="0" w:tplc="EA1A9E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B96A07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3A46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704F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E298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C213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68C20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D8A5B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E56D8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14202"/>
    <w:multiLevelType w:val="hybridMultilevel"/>
    <w:tmpl w:val="AF6C41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938D9"/>
    <w:multiLevelType w:val="hybridMultilevel"/>
    <w:tmpl w:val="D0B2F8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F737CF"/>
    <w:multiLevelType w:val="hybridMultilevel"/>
    <w:tmpl w:val="137E08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5004B"/>
    <w:multiLevelType w:val="hybridMultilevel"/>
    <w:tmpl w:val="2E6423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8F70D7"/>
    <w:multiLevelType w:val="hybridMultilevel"/>
    <w:tmpl w:val="9DDA44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545112"/>
    <w:multiLevelType w:val="hybridMultilevel"/>
    <w:tmpl w:val="649E81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787F81"/>
    <w:multiLevelType w:val="hybridMultilevel"/>
    <w:tmpl w:val="33CC6E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D67A1E"/>
    <w:multiLevelType w:val="hybridMultilevel"/>
    <w:tmpl w:val="FC2E055C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7" w15:restartNumberingAfterBreak="0">
    <w:nsid w:val="531C2D48"/>
    <w:multiLevelType w:val="hybridMultilevel"/>
    <w:tmpl w:val="CA408586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C380FEC"/>
    <w:multiLevelType w:val="hybridMultilevel"/>
    <w:tmpl w:val="FA320EBE"/>
    <w:lvl w:ilvl="0" w:tplc="F822C9DE">
      <w:start w:val="2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2945C7"/>
    <w:multiLevelType w:val="hybridMultilevel"/>
    <w:tmpl w:val="4E2EAB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D73D64"/>
    <w:multiLevelType w:val="hybridMultilevel"/>
    <w:tmpl w:val="B9881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CD25C03"/>
    <w:multiLevelType w:val="hybridMultilevel"/>
    <w:tmpl w:val="55FC3164"/>
    <w:lvl w:ilvl="0" w:tplc="33722894">
      <w:start w:val="1"/>
      <w:numFmt w:val="lowerLetter"/>
      <w:lvlText w:val="(%1)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70679844">
    <w:abstractNumId w:val="8"/>
  </w:num>
  <w:num w:numId="2" w16cid:durableId="411925920">
    <w:abstractNumId w:val="21"/>
  </w:num>
  <w:num w:numId="3" w16cid:durableId="528182514">
    <w:abstractNumId w:val="5"/>
  </w:num>
  <w:num w:numId="4" w16cid:durableId="2028629784">
    <w:abstractNumId w:val="4"/>
  </w:num>
  <w:num w:numId="5" w16cid:durableId="38088057">
    <w:abstractNumId w:val="1"/>
  </w:num>
  <w:num w:numId="6" w16cid:durableId="1812936491">
    <w:abstractNumId w:val="17"/>
  </w:num>
  <w:num w:numId="7" w16cid:durableId="286939197">
    <w:abstractNumId w:val="11"/>
  </w:num>
  <w:num w:numId="8" w16cid:durableId="1923830911">
    <w:abstractNumId w:val="18"/>
  </w:num>
  <w:num w:numId="9" w16cid:durableId="1619995515">
    <w:abstractNumId w:val="3"/>
  </w:num>
  <w:num w:numId="10" w16cid:durableId="1370180940">
    <w:abstractNumId w:val="13"/>
  </w:num>
  <w:num w:numId="11" w16cid:durableId="571500714">
    <w:abstractNumId w:val="14"/>
  </w:num>
  <w:num w:numId="12" w16cid:durableId="1610698438">
    <w:abstractNumId w:val="12"/>
  </w:num>
  <w:num w:numId="13" w16cid:durableId="447311770">
    <w:abstractNumId w:val="10"/>
  </w:num>
  <w:num w:numId="14" w16cid:durableId="2058895781">
    <w:abstractNumId w:val="9"/>
  </w:num>
  <w:num w:numId="15" w16cid:durableId="825049602">
    <w:abstractNumId w:val="7"/>
  </w:num>
  <w:num w:numId="16" w16cid:durableId="1574848963">
    <w:abstractNumId w:val="15"/>
  </w:num>
  <w:num w:numId="17" w16cid:durableId="875048965">
    <w:abstractNumId w:val="16"/>
  </w:num>
  <w:num w:numId="18" w16cid:durableId="1403721199">
    <w:abstractNumId w:val="20"/>
  </w:num>
  <w:num w:numId="19" w16cid:durableId="878707877">
    <w:abstractNumId w:val="0"/>
  </w:num>
  <w:num w:numId="20" w16cid:durableId="271859415">
    <w:abstractNumId w:val="19"/>
  </w:num>
  <w:num w:numId="21" w16cid:durableId="1349407074">
    <w:abstractNumId w:val="2"/>
  </w:num>
  <w:num w:numId="22" w16cid:durableId="19361303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C7"/>
    <w:rsid w:val="00050B1C"/>
    <w:rsid w:val="00097BAA"/>
    <w:rsid w:val="000B60DC"/>
    <w:rsid w:val="000E4F90"/>
    <w:rsid w:val="000F29D9"/>
    <w:rsid w:val="00117AA2"/>
    <w:rsid w:val="00147B3D"/>
    <w:rsid w:val="0015226E"/>
    <w:rsid w:val="0015519E"/>
    <w:rsid w:val="001758FF"/>
    <w:rsid w:val="00177617"/>
    <w:rsid w:val="00184176"/>
    <w:rsid w:val="001E384D"/>
    <w:rsid w:val="00201AFE"/>
    <w:rsid w:val="00201D36"/>
    <w:rsid w:val="00216C5F"/>
    <w:rsid w:val="00221B78"/>
    <w:rsid w:val="002963C7"/>
    <w:rsid w:val="00296851"/>
    <w:rsid w:val="00296F8C"/>
    <w:rsid w:val="003017FC"/>
    <w:rsid w:val="0030789E"/>
    <w:rsid w:val="00342053"/>
    <w:rsid w:val="003A218E"/>
    <w:rsid w:val="003B215D"/>
    <w:rsid w:val="003D0E14"/>
    <w:rsid w:val="003F09E9"/>
    <w:rsid w:val="00470D49"/>
    <w:rsid w:val="004714B1"/>
    <w:rsid w:val="00473CCB"/>
    <w:rsid w:val="004913E1"/>
    <w:rsid w:val="0049629C"/>
    <w:rsid w:val="004C005E"/>
    <w:rsid w:val="004C55E8"/>
    <w:rsid w:val="004D7C11"/>
    <w:rsid w:val="004F03B4"/>
    <w:rsid w:val="004F2BFF"/>
    <w:rsid w:val="00511933"/>
    <w:rsid w:val="00512A2B"/>
    <w:rsid w:val="00521403"/>
    <w:rsid w:val="00537098"/>
    <w:rsid w:val="00546EEA"/>
    <w:rsid w:val="00561202"/>
    <w:rsid w:val="005823D1"/>
    <w:rsid w:val="00586D02"/>
    <w:rsid w:val="005C058F"/>
    <w:rsid w:val="005C1735"/>
    <w:rsid w:val="005D0111"/>
    <w:rsid w:val="005E0423"/>
    <w:rsid w:val="005E4BAF"/>
    <w:rsid w:val="00603C8E"/>
    <w:rsid w:val="006113D2"/>
    <w:rsid w:val="00636304"/>
    <w:rsid w:val="006417CA"/>
    <w:rsid w:val="00645D9D"/>
    <w:rsid w:val="00670C1F"/>
    <w:rsid w:val="006809DB"/>
    <w:rsid w:val="006A29F4"/>
    <w:rsid w:val="00720D4C"/>
    <w:rsid w:val="00746707"/>
    <w:rsid w:val="00764506"/>
    <w:rsid w:val="007C13EA"/>
    <w:rsid w:val="007C199D"/>
    <w:rsid w:val="007C3BFF"/>
    <w:rsid w:val="007C7F60"/>
    <w:rsid w:val="007D7440"/>
    <w:rsid w:val="008F4F38"/>
    <w:rsid w:val="00913243"/>
    <w:rsid w:val="009914D3"/>
    <w:rsid w:val="009A50CE"/>
    <w:rsid w:val="009C6AAD"/>
    <w:rsid w:val="009C74C9"/>
    <w:rsid w:val="009D3F32"/>
    <w:rsid w:val="00A07374"/>
    <w:rsid w:val="00A2611F"/>
    <w:rsid w:val="00A57BCF"/>
    <w:rsid w:val="00A7161B"/>
    <w:rsid w:val="00AF7970"/>
    <w:rsid w:val="00B45941"/>
    <w:rsid w:val="00B85816"/>
    <w:rsid w:val="00BF7D77"/>
    <w:rsid w:val="00C23E22"/>
    <w:rsid w:val="00C23E9B"/>
    <w:rsid w:val="00C6233A"/>
    <w:rsid w:val="00C828D2"/>
    <w:rsid w:val="00C84DC4"/>
    <w:rsid w:val="00C95C7A"/>
    <w:rsid w:val="00CC4DD8"/>
    <w:rsid w:val="00CF6768"/>
    <w:rsid w:val="00D2568A"/>
    <w:rsid w:val="00D62595"/>
    <w:rsid w:val="00D8340E"/>
    <w:rsid w:val="00D87C90"/>
    <w:rsid w:val="00D90A7C"/>
    <w:rsid w:val="00D94369"/>
    <w:rsid w:val="00DB5792"/>
    <w:rsid w:val="00DD325C"/>
    <w:rsid w:val="00DD3A2E"/>
    <w:rsid w:val="00E011D2"/>
    <w:rsid w:val="00E23A25"/>
    <w:rsid w:val="00E527BC"/>
    <w:rsid w:val="00E53525"/>
    <w:rsid w:val="00E60029"/>
    <w:rsid w:val="00E81757"/>
    <w:rsid w:val="00E84590"/>
    <w:rsid w:val="00E92CFB"/>
    <w:rsid w:val="00EA0173"/>
    <w:rsid w:val="00EA4BE4"/>
    <w:rsid w:val="00EE6114"/>
    <w:rsid w:val="00F009DD"/>
    <w:rsid w:val="00F5496C"/>
    <w:rsid w:val="00F63616"/>
    <w:rsid w:val="00F8763B"/>
    <w:rsid w:val="00FA2897"/>
    <w:rsid w:val="00FB08F0"/>
    <w:rsid w:val="00FF6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ADC56"/>
  <w15:chartTrackingRefBased/>
  <w15:docId w15:val="{499B8FC8-25CE-4B55-853C-4E3B7A27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3C7"/>
    <w:pPr>
      <w:spacing w:after="200" w:line="276" w:lineRule="auto"/>
    </w:pPr>
    <w:rPr>
      <w:rFonts w:ascii="Times New Roman" w:eastAsiaTheme="minorEastAsia" w:hAnsi="Times New Roman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28D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28D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7761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3A2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218E"/>
    <w:rPr>
      <w:rFonts w:ascii="Times New Roman" w:eastAsiaTheme="minorEastAsia" w:hAnsi="Times New Roman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BAF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E4BAF"/>
    <w:rPr>
      <w:rFonts w:eastAsiaTheme="minorEastAsia"/>
      <w:color w:val="5A5A5A" w:themeColor="text1" w:themeTint="A5"/>
      <w:spacing w:val="15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F549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8550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4437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Fontbonne University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Rahmani, Bahareh</dc:creator>
  <cp:keywords/>
  <dc:description/>
  <cp:lastModifiedBy>Bahareh Rahmani</cp:lastModifiedBy>
  <cp:revision>60</cp:revision>
  <dcterms:created xsi:type="dcterms:W3CDTF">2020-08-28T03:38:00Z</dcterms:created>
  <dcterms:modified xsi:type="dcterms:W3CDTF">2023-09-28T20:11:00Z</dcterms:modified>
</cp:coreProperties>
</file>