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720D05">
      <w:r>
        <w:t>Nanocon Notes:</w:t>
      </w:r>
    </w:p>
    <w:p w:rsidR="00720D05" w:rsidRDefault="00720D05">
      <w:r>
        <w:tab/>
        <w:t>11/5/13</w:t>
      </w:r>
    </w:p>
    <w:p w:rsidR="00720D05" w:rsidRDefault="00720D05"/>
    <w:p w:rsidR="00720D05" w:rsidRDefault="002F3B4F" w:rsidP="00720D05">
      <w:pPr>
        <w:ind w:firstLine="720"/>
      </w:pPr>
      <w:r>
        <w:t>Assume six feature tables</w:t>
      </w:r>
    </w:p>
    <w:p w:rsidR="002F3B4F" w:rsidRDefault="000177B0" w:rsidP="00720D05">
      <w:pPr>
        <w:ind w:firstLine="720"/>
      </w:pPr>
      <w:r>
        <w:t>Food Run – Thursday, Sam’s Club renewal $75 or Cosco</w:t>
      </w:r>
    </w:p>
    <w:p w:rsidR="000177B0" w:rsidRDefault="000177B0" w:rsidP="00720D05">
      <w:pPr>
        <w:ind w:firstLine="720"/>
      </w:pPr>
      <w:r>
        <w:tab/>
      </w:r>
      <w:r>
        <w:tab/>
        <w:t>Pizza’s at 5</w:t>
      </w:r>
    </w:p>
    <w:p w:rsidR="000177B0" w:rsidRDefault="000177B0" w:rsidP="00720D05">
      <w:pPr>
        <w:ind w:firstLine="720"/>
      </w:pPr>
      <w:r>
        <w:tab/>
      </w:r>
      <w:r>
        <w:tab/>
        <w:t>No beast, two vehicles</w:t>
      </w:r>
    </w:p>
    <w:p w:rsidR="000177B0" w:rsidRDefault="000177B0" w:rsidP="00720D05">
      <w:pPr>
        <w:ind w:firstLine="720"/>
      </w:pPr>
      <w:r>
        <w:tab/>
      </w:r>
      <w:r>
        <w:tab/>
        <w:t>List for trip of food needed.</w:t>
      </w:r>
    </w:p>
    <w:p w:rsidR="000177B0" w:rsidRDefault="000177B0" w:rsidP="00720D05">
      <w:pPr>
        <w:ind w:firstLine="720"/>
      </w:pPr>
      <w:r>
        <w:tab/>
      </w:r>
      <w:r>
        <w:tab/>
        <w:t>Call Cosco card number and food list: Wednesday</w:t>
      </w:r>
    </w:p>
    <w:p w:rsidR="000177B0" w:rsidRDefault="000177B0" w:rsidP="00720D05">
      <w:pPr>
        <w:ind w:firstLine="720"/>
      </w:pPr>
      <w:r>
        <w:tab/>
      </w:r>
      <w:r>
        <w:tab/>
      </w:r>
      <w:r>
        <w:tab/>
        <w:t>Excelsheet on SVN: Update before you give lists</w:t>
      </w:r>
    </w:p>
    <w:p w:rsidR="000177B0" w:rsidRDefault="000177B0" w:rsidP="00720D05">
      <w:pPr>
        <w:ind w:firstLine="720"/>
      </w:pPr>
      <w:r>
        <w:t>Jeff: Might have problem with Matt Forebeck</w:t>
      </w:r>
    </w:p>
    <w:p w:rsidR="000177B0" w:rsidRDefault="000177B0" w:rsidP="00720D05">
      <w:pPr>
        <w:ind w:firstLine="720"/>
      </w:pPr>
      <w:r>
        <w:tab/>
        <w:t>It’s coming along.</w:t>
      </w:r>
    </w:p>
    <w:p w:rsidR="000177B0" w:rsidRDefault="000177B0" w:rsidP="00720D05">
      <w:pPr>
        <w:ind w:firstLine="720"/>
      </w:pPr>
      <w:r>
        <w:tab/>
        <w:t>Pickup for Seth Hudson: 1:25 on Friday –Chris Kost</w:t>
      </w:r>
    </w:p>
    <w:p w:rsidR="00634C3B" w:rsidRDefault="00634C3B" w:rsidP="00720D05">
      <w:pPr>
        <w:ind w:firstLine="720"/>
      </w:pPr>
      <w:r>
        <w:tab/>
        <w:t xml:space="preserve">Sean picks up meat / Hot Dogs </w:t>
      </w:r>
    </w:p>
    <w:p w:rsidR="000177B0" w:rsidRDefault="000177B0" w:rsidP="000177B0">
      <w:r>
        <w:tab/>
        <w:t>Booklet: Printer Thursday Morning</w:t>
      </w:r>
    </w:p>
    <w:p w:rsidR="000177B0" w:rsidRDefault="000177B0" w:rsidP="000177B0">
      <w:r>
        <w:tab/>
        <w:t>Set-up: Thursday at 5 on</w:t>
      </w:r>
    </w:p>
    <w:p w:rsidR="000177B0" w:rsidRDefault="000177B0" w:rsidP="000177B0">
      <w:r>
        <w:tab/>
      </w:r>
      <w:r w:rsidR="003E5CEB">
        <w:t xml:space="preserve">Volunteers for work: Chris Kost: Student Senate to work but we need more. </w:t>
      </w:r>
    </w:p>
    <w:p w:rsidR="003E5CEB" w:rsidRDefault="003E5CEB" w:rsidP="000177B0">
      <w:r>
        <w:tab/>
      </w:r>
      <w:r>
        <w:tab/>
      </w:r>
      <w:r>
        <w:tab/>
      </w:r>
      <w:r w:rsidR="00103B0D">
        <w:t>Prostate in gaming club, KDSU</w:t>
      </w:r>
    </w:p>
    <w:p w:rsidR="00103B0D" w:rsidRDefault="00103B0D" w:rsidP="000177B0">
      <w:r>
        <w:tab/>
        <w:t>Who is bring Stuff:</w:t>
      </w:r>
    </w:p>
    <w:p w:rsidR="00103B0D" w:rsidRDefault="00103B0D" w:rsidP="000177B0">
      <w:r>
        <w:tab/>
      </w:r>
      <w:r>
        <w:tab/>
        <w:t>Badge stuffing Thursday:</w:t>
      </w:r>
    </w:p>
    <w:p w:rsidR="00103B0D" w:rsidRDefault="00103B0D" w:rsidP="000177B0">
      <w:r>
        <w:tab/>
      </w:r>
      <w:r>
        <w:tab/>
        <w:t>Lan- and badge covers picking up:</w:t>
      </w:r>
    </w:p>
    <w:p w:rsidR="00103B0D" w:rsidRDefault="00103B0D" w:rsidP="000177B0">
      <w:r>
        <w:tab/>
      </w:r>
      <w:r>
        <w:tab/>
      </w:r>
      <w:r w:rsidR="001418B2">
        <w:t xml:space="preserve">SVN- </w:t>
      </w:r>
    </w:p>
    <w:p w:rsidR="006F7DCF" w:rsidRDefault="006F7DCF" w:rsidP="000177B0">
      <w:r>
        <w:tab/>
      </w:r>
    </w:p>
    <w:p w:rsidR="003B100D" w:rsidRDefault="003B100D" w:rsidP="000177B0">
      <w:r>
        <w:lastRenderedPageBreak/>
        <w:t>Getting T-shirts: Not happening this year</w:t>
      </w:r>
    </w:p>
    <w:p w:rsidR="003B100D" w:rsidRDefault="003B100D" w:rsidP="000177B0">
      <w:r>
        <w:t>SIS – A general tab for soda on staff comp. Sean, Katie and her husband: $20 bucks credits</w:t>
      </w:r>
    </w:p>
    <w:p w:rsidR="003B100D" w:rsidRDefault="003B100D" w:rsidP="000177B0"/>
    <w:p w:rsidR="003B100D" w:rsidRDefault="003B100D" w:rsidP="000177B0">
      <w:r>
        <w:t>Tabsheets, old one on svn</w:t>
      </w:r>
    </w:p>
    <w:p w:rsidR="00422DB2" w:rsidRDefault="00422DB2" w:rsidP="000177B0"/>
    <w:p w:rsidR="00010EE0" w:rsidRDefault="00010EE0" w:rsidP="000177B0">
      <w:r>
        <w:t>The good, the bad and the ugly</w:t>
      </w:r>
    </w:p>
    <w:p w:rsidR="00010EE0" w:rsidRDefault="00010EE0" w:rsidP="000177B0">
      <w:r>
        <w:tab/>
        <w:t>Next meeting: Pizza Ranch on Nov. 19 at 5:30 meeting at six</w:t>
      </w:r>
    </w:p>
    <w:p w:rsidR="00010EE0" w:rsidRDefault="00010EE0" w:rsidP="000177B0">
      <w:r>
        <w:tab/>
      </w:r>
      <w:r>
        <w:tab/>
        <w:t xml:space="preserve">Make a reservation: </w:t>
      </w:r>
      <w:r w:rsidR="008C6537">
        <w:t>Glenn</w:t>
      </w:r>
      <w:bookmarkStart w:id="0" w:name="_GoBack"/>
      <w:bookmarkEnd w:id="0"/>
    </w:p>
    <w:p w:rsidR="00F3250D" w:rsidRDefault="006863B7" w:rsidP="000177B0">
      <w:r>
        <w:t xml:space="preserve">Charge of Mornings to make sure Little Adam is awake: </w:t>
      </w:r>
    </w:p>
    <w:p w:rsidR="00F3250D" w:rsidRDefault="00F3250D" w:rsidP="000177B0">
      <w:r>
        <w:t>Len Quick Poster: See you next year at Nanocon 2014: Nov 7,8, 9</w:t>
      </w:r>
    </w:p>
    <w:p w:rsidR="000177B0" w:rsidRDefault="000177B0" w:rsidP="00720D05">
      <w:pPr>
        <w:ind w:firstLine="720"/>
      </w:pPr>
    </w:p>
    <w:p w:rsidR="000177B0" w:rsidRDefault="00405817" w:rsidP="00720D05">
      <w:pPr>
        <w:ind w:firstLine="720"/>
      </w:pPr>
      <w:r>
        <w:t xml:space="preserve">Baking soda to list for clean-up </w:t>
      </w:r>
    </w:p>
    <w:p w:rsidR="002F3B4F" w:rsidRDefault="002F3B4F" w:rsidP="00720D05">
      <w:pPr>
        <w:ind w:firstLine="720"/>
      </w:pPr>
    </w:p>
    <w:sectPr w:rsidR="002F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05"/>
    <w:rsid w:val="00010EE0"/>
    <w:rsid w:val="000177B0"/>
    <w:rsid w:val="00103B0D"/>
    <w:rsid w:val="001418B2"/>
    <w:rsid w:val="002F3B4F"/>
    <w:rsid w:val="003B100D"/>
    <w:rsid w:val="003E5CEB"/>
    <w:rsid w:val="00405817"/>
    <w:rsid w:val="00422DB2"/>
    <w:rsid w:val="00634C3B"/>
    <w:rsid w:val="006863B7"/>
    <w:rsid w:val="006F7DCF"/>
    <w:rsid w:val="00720D05"/>
    <w:rsid w:val="0076552C"/>
    <w:rsid w:val="008C6537"/>
    <w:rsid w:val="00F3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214</Words>
  <Characters>911</Characters>
  <Application>Microsoft Office Word</Application>
  <DocSecurity>0</DocSecurity>
  <Lines>17</Lines>
  <Paragraphs>5</Paragraphs>
  <ScaleCrop>false</ScaleCrop>
  <Company>Dakota State University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2013-11-05T23:59:00Z</dcterms:created>
  <dcterms:modified xsi:type="dcterms:W3CDTF">2013-11-06T00:44:00Z</dcterms:modified>
</cp:coreProperties>
</file>