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B3" w:rsidRDefault="00D47E1B">
      <w:r>
        <w:t>Nanocon Notes 9-2</w:t>
      </w:r>
      <w:r w:rsidR="002643C5">
        <w:t>9</w:t>
      </w:r>
      <w:r>
        <w:t>-15</w:t>
      </w:r>
    </w:p>
    <w:p w:rsidR="00D47E1B" w:rsidRDefault="00BB15C1">
      <w:r>
        <w:t xml:space="preserve">Poster: Print for Thursday </w:t>
      </w:r>
    </w:p>
    <w:p w:rsidR="00BB15C1" w:rsidRDefault="00BB15C1">
      <w:r>
        <w:t>Javier meeting Wednesday at 1, need shopping list</w:t>
      </w:r>
    </w:p>
    <w:p w:rsidR="00BB15C1" w:rsidRDefault="00BB15C1">
      <w:r>
        <w:t>Meeting: 5:00 Alumni Room, Next Tuesday</w:t>
      </w:r>
    </w:p>
    <w:p w:rsidR="00BB15C1" w:rsidRDefault="00BB15C1">
      <w:r>
        <w:t>Xtra Life: sell as a voidware event.</w:t>
      </w:r>
    </w:p>
    <w:p w:rsidR="00BB15C1" w:rsidRDefault="00BB15C1" w:rsidP="00BB15C1">
      <w:pPr>
        <w:ind w:firstLine="720"/>
      </w:pPr>
      <w:r>
        <w:t>Push it out more for the Spring</w:t>
      </w:r>
    </w:p>
    <w:p w:rsidR="00BB15C1" w:rsidRDefault="00793BFF" w:rsidP="00BB15C1">
      <w:r>
        <w:tab/>
        <w:t>Having multiple is great, back table at RPGA area</w:t>
      </w:r>
    </w:p>
    <w:p w:rsidR="00793BFF" w:rsidRDefault="00793BFF" w:rsidP="00BB15C1">
      <w:r>
        <w:t>Bookstore area: is fine where it is.</w:t>
      </w:r>
    </w:p>
    <w:p w:rsidR="00793BFF" w:rsidRDefault="00793BFF" w:rsidP="00BB15C1">
      <w:r>
        <w:t>New vendor, no charge this year, next year start the consecutive discount</w:t>
      </w:r>
    </w:p>
    <w:p w:rsidR="00793BFF" w:rsidRDefault="00793BFF" w:rsidP="00BB15C1">
      <w:r>
        <w:t>Conbucks:</w:t>
      </w:r>
    </w:p>
    <w:p w:rsidR="00793BFF" w:rsidRDefault="00793BFF" w:rsidP="00BB15C1">
      <w:r>
        <w:tab/>
        <w:t>Change: increments 1 and 5</w:t>
      </w:r>
    </w:p>
    <w:p w:rsidR="00793BFF" w:rsidRDefault="00793BFF" w:rsidP="00BB15C1">
      <w:r>
        <w:tab/>
        <w:t>No change back</w:t>
      </w:r>
    </w:p>
    <w:p w:rsidR="00793BFF" w:rsidRDefault="00793BFF" w:rsidP="00BB15C1">
      <w:r>
        <w:tab/>
        <w:t>Some sort of design (Security?) Cut Paper than printed.</w:t>
      </w:r>
    </w:p>
    <w:p w:rsidR="00793BFF" w:rsidRDefault="00793BFF" w:rsidP="00BB15C1">
      <w:r>
        <w:tab/>
        <w:t>Buck per participant other than yourself</w:t>
      </w:r>
    </w:p>
    <w:p w:rsidR="00793BFF" w:rsidRDefault="00793BFF" w:rsidP="00BB15C1">
      <w:r>
        <w:tab/>
        <w:t>Sign-up sheets</w:t>
      </w:r>
    </w:p>
    <w:p w:rsidR="00793BFF" w:rsidRDefault="00793BFF" w:rsidP="00BB15C1">
      <w:r>
        <w:tab/>
      </w:r>
      <w:r w:rsidR="00340BB2">
        <w:t>An event is an event, submitted and approved</w:t>
      </w:r>
    </w:p>
    <w:p w:rsidR="00340BB2" w:rsidRDefault="00340BB2" w:rsidP="00BB15C1">
      <w:r>
        <w:tab/>
        <w:t>Game club members</w:t>
      </w:r>
    </w:p>
    <w:p w:rsidR="00340BB2" w:rsidRDefault="00340BB2" w:rsidP="00BB15C1">
      <w:r>
        <w:t>Badges</w:t>
      </w:r>
    </w:p>
    <w:p w:rsidR="00340BB2" w:rsidRDefault="00340BB2" w:rsidP="00BB15C1">
      <w:r>
        <w:tab/>
      </w:r>
      <w:r w:rsidR="005166AF">
        <w:t>500 dollars for badges</w:t>
      </w:r>
    </w:p>
    <w:p w:rsidR="005166AF" w:rsidRDefault="005166AF" w:rsidP="00BB15C1">
      <w:r>
        <w:tab/>
        <w:t>Guest Books for numbers? Or head count at certain times</w:t>
      </w:r>
    </w:p>
    <w:p w:rsidR="005166AF" w:rsidRDefault="005166AF" w:rsidP="00BB15C1">
      <w:r>
        <w:tab/>
        <w:t>Printing cost pennies for paper and a dollar around neck.</w:t>
      </w:r>
    </w:p>
    <w:p w:rsidR="005166AF" w:rsidRDefault="005166AF" w:rsidP="00BB15C1">
      <w:r>
        <w:tab/>
      </w:r>
    </w:p>
    <w:p w:rsidR="005166AF" w:rsidRDefault="005166AF" w:rsidP="00BB15C1">
      <w:r>
        <w:tab/>
        <w:t>Charge for Lanyard, otherwise bring your own or safety pins.</w:t>
      </w:r>
    </w:p>
    <w:p w:rsidR="005166AF" w:rsidRDefault="005166AF" w:rsidP="00BB15C1">
      <w:r>
        <w:tab/>
      </w:r>
      <w:r>
        <w:tab/>
        <w:t>(Social media to let people know to bring their own)</w:t>
      </w:r>
    </w:p>
    <w:p w:rsidR="004E445A" w:rsidRPr="004E445A" w:rsidRDefault="004E445A" w:rsidP="00BB15C1">
      <w:pPr>
        <w:rPr>
          <w:sz w:val="56"/>
        </w:rPr>
      </w:pPr>
      <w:r>
        <w:tab/>
      </w:r>
      <w:r w:rsidRPr="004E445A">
        <w:rPr>
          <w:sz w:val="48"/>
          <w:highlight w:val="yellow"/>
        </w:rPr>
        <w:t>GLENN buy badge holders and Safety pins</w:t>
      </w:r>
    </w:p>
    <w:p w:rsidR="005166AF" w:rsidRDefault="009A2BBE" w:rsidP="00BB15C1">
      <w:r>
        <w:t xml:space="preserve">Badges </w:t>
      </w:r>
    </w:p>
    <w:p w:rsidR="009A2BBE" w:rsidRDefault="009A2BBE" w:rsidP="00BB15C1">
      <w:r>
        <w:tab/>
        <w:t xml:space="preserve">Have guest badges be binary or hexadecimal </w:t>
      </w:r>
    </w:p>
    <w:p w:rsidR="009A2BBE" w:rsidRDefault="009A2BBE" w:rsidP="00BB15C1">
      <w:r>
        <w:tab/>
      </w:r>
    </w:p>
    <w:p w:rsidR="009A2BBE" w:rsidRDefault="009A2BBE" w:rsidP="00BB15C1">
      <w:r>
        <w:lastRenderedPageBreak/>
        <w:t>Booklets</w:t>
      </w:r>
    </w:p>
    <w:p w:rsidR="009A2BBE" w:rsidRDefault="009A2BBE" w:rsidP="00BB15C1">
      <w:r>
        <w:tab/>
        <w:t>100-200 booklets</w:t>
      </w:r>
    </w:p>
    <w:p w:rsidR="009A2BBE" w:rsidRDefault="009A2BBE" w:rsidP="00BB15C1">
      <w:r>
        <w:tab/>
      </w:r>
      <w:r w:rsidRPr="009A2BBE">
        <w:rPr>
          <w:highlight w:val="yellow"/>
        </w:rPr>
        <w:t>Next years date by next week</w:t>
      </w:r>
    </w:p>
    <w:p w:rsidR="009A2BBE" w:rsidRDefault="009A2BBE" w:rsidP="00BB15C1">
      <w:r>
        <w:tab/>
        <w:t>Block out next years hotel rooms</w:t>
      </w:r>
    </w:p>
    <w:p w:rsidR="009A2BBE" w:rsidRDefault="009A2BBE" w:rsidP="00BB15C1">
      <w:r>
        <w:tab/>
        <w:t>And reserve DPP</w:t>
      </w:r>
    </w:p>
    <w:p w:rsidR="009A2BBE" w:rsidRDefault="009A2BBE" w:rsidP="00BB15C1">
      <w:r>
        <w:t>Want to avoid Game Hole</w:t>
      </w:r>
    </w:p>
    <w:p w:rsidR="009A2BBE" w:rsidRDefault="009A2BBE" w:rsidP="00BB15C1">
      <w:pPr>
        <w:rPr>
          <w:vertAlign w:val="superscript"/>
        </w:rPr>
      </w:pPr>
      <w:r>
        <w:tab/>
        <w:t>Try for 2</w:t>
      </w:r>
      <w:r w:rsidRPr="009A2BBE">
        <w:rPr>
          <w:vertAlign w:val="superscript"/>
        </w:rPr>
        <w:t>nd</w:t>
      </w:r>
      <w:r>
        <w:t xml:space="preserve"> weekend (11</w:t>
      </w:r>
      <w:r w:rsidRPr="009A2BBE">
        <w:rPr>
          <w:vertAlign w:val="superscript"/>
        </w:rPr>
        <w:t>th</w:t>
      </w:r>
      <w:r>
        <w:t xml:space="preserve"> off)  11</w:t>
      </w:r>
      <w:r w:rsidRPr="009A2BBE">
        <w:rPr>
          <w:vertAlign w:val="superscript"/>
        </w:rPr>
        <w:t>th</w:t>
      </w:r>
      <w:r>
        <w:t>-13</w:t>
      </w:r>
      <w:r w:rsidRPr="009A2BBE">
        <w:rPr>
          <w:vertAlign w:val="superscript"/>
        </w:rPr>
        <w:t>th</w:t>
      </w:r>
      <w:r>
        <w:rPr>
          <w:vertAlign w:val="superscript"/>
        </w:rPr>
        <w:t xml:space="preserve">  </w:t>
      </w:r>
    </w:p>
    <w:p w:rsidR="009A2BBE" w:rsidRDefault="009A2BBE" w:rsidP="00BB15C1">
      <w:r>
        <w:tab/>
        <w:t>Could start on Thursday night at game club</w:t>
      </w:r>
    </w:p>
    <w:p w:rsidR="009A2BBE" w:rsidRDefault="009A2BBE" w:rsidP="00BB15C1">
      <w:r>
        <w:tab/>
        <w:t>Motion to move to 2</w:t>
      </w:r>
      <w:r w:rsidRPr="009A2BBE">
        <w:rPr>
          <w:vertAlign w:val="superscript"/>
        </w:rPr>
        <w:t>nd</w:t>
      </w:r>
      <w:r>
        <w:t xml:space="preserve"> weekend approved</w:t>
      </w:r>
    </w:p>
    <w:p w:rsidR="009A2BBE" w:rsidRPr="004E445A" w:rsidRDefault="009A2BBE" w:rsidP="00BB15C1">
      <w:r>
        <w:tab/>
        <w:t>E-mail start on evening the 10</w:t>
      </w:r>
      <w:r w:rsidRPr="009A2BBE">
        <w:rPr>
          <w:vertAlign w:val="superscript"/>
        </w:rPr>
        <w:t>th</w:t>
      </w:r>
      <w:r>
        <w:t xml:space="preserve"> and end midnight on the 13</w:t>
      </w:r>
      <w:r w:rsidRPr="009A2BBE">
        <w:rPr>
          <w:vertAlign w:val="superscript"/>
        </w:rPr>
        <w:t>th</w:t>
      </w:r>
      <w:r w:rsidR="004E445A">
        <w:rPr>
          <w:vertAlign w:val="superscript"/>
        </w:rPr>
        <w:t xml:space="preserve">  </w:t>
      </w:r>
      <w:r w:rsidR="004E445A">
        <w:t>(Reserve DPP to person)</w:t>
      </w:r>
    </w:p>
    <w:p w:rsidR="004E445A" w:rsidRDefault="004E445A" w:rsidP="00BB15C1">
      <w:r>
        <w:t>Propoganda – Small poster/mini poster for next con? 11/11/11, 13</w:t>
      </w:r>
      <w:r w:rsidRPr="004E445A">
        <w:rPr>
          <w:vertAlign w:val="superscript"/>
        </w:rPr>
        <w:t>th</w:t>
      </w:r>
      <w:r>
        <w:t>, 2016</w:t>
      </w:r>
    </w:p>
    <w:p w:rsidR="007D5D4A" w:rsidRDefault="007D5D4A" w:rsidP="00BB15C1">
      <w:r>
        <w:tab/>
        <w:t xml:space="preserve">NAnocon signs/booklet cover </w:t>
      </w:r>
    </w:p>
    <w:p w:rsidR="004E445A" w:rsidRDefault="007D5D4A" w:rsidP="00BB15C1">
      <w:r>
        <w:tab/>
      </w:r>
      <w:r>
        <w:tab/>
        <w:t>Half or 8.5 x 11 (</w:t>
      </w:r>
      <w:r w:rsidRPr="007D5D4A">
        <w:rPr>
          <w:sz w:val="40"/>
          <w:highlight w:val="yellow"/>
        </w:rPr>
        <w:t>GLENN Find out printing difference</w:t>
      </w:r>
      <w:r>
        <w:t xml:space="preserve">) </w:t>
      </w:r>
    </w:p>
    <w:p w:rsidR="004E445A" w:rsidRDefault="004E445A" w:rsidP="00BB15C1">
      <w:r>
        <w:t>Speakers</w:t>
      </w:r>
    </w:p>
    <w:p w:rsidR="004E445A" w:rsidRDefault="004E445A" w:rsidP="00BB15C1">
      <w:r>
        <w:tab/>
        <w:t>Kat – Game Design Graduate</w:t>
      </w:r>
    </w:p>
    <w:p w:rsidR="004E445A" w:rsidRDefault="004E445A" w:rsidP="00BB15C1">
      <w:r>
        <w:tab/>
        <w:t>Person who did Fable</w:t>
      </w:r>
    </w:p>
    <w:p w:rsidR="004E445A" w:rsidRDefault="004E445A" w:rsidP="00BB15C1">
      <w:r>
        <w:tab/>
        <w:t>Dwarf Fortress people</w:t>
      </w:r>
    </w:p>
    <w:p w:rsidR="004E445A" w:rsidRDefault="005779E3" w:rsidP="00BB15C1">
      <w:r>
        <w:t>Booklet</w:t>
      </w:r>
    </w:p>
    <w:p w:rsidR="005779E3" w:rsidRDefault="005779E3" w:rsidP="00BB15C1">
      <w:r>
        <w:tab/>
        <w:t>Map of hall</w:t>
      </w:r>
    </w:p>
    <w:p w:rsidR="005779E3" w:rsidRDefault="005779E3" w:rsidP="00BB15C1">
      <w:r>
        <w:tab/>
        <w:t>Events Schedule</w:t>
      </w:r>
    </w:p>
    <w:p w:rsidR="005779E3" w:rsidRDefault="005779E3" w:rsidP="00BB15C1">
      <w:r>
        <w:tab/>
        <w:t>Descriptions of events</w:t>
      </w:r>
    </w:p>
    <w:p w:rsidR="005779E3" w:rsidRDefault="005779E3" w:rsidP="00BB15C1">
      <w:r>
        <w:tab/>
        <w:t>Code of conduct</w:t>
      </w:r>
    </w:p>
    <w:p w:rsidR="0037556E" w:rsidRDefault="007D5D4A" w:rsidP="00BB15C1">
      <w:r>
        <w:t>Gather information on speakers and website info (Contact Jeff Howard)</w:t>
      </w:r>
    </w:p>
    <w:p w:rsidR="005779E3" w:rsidRDefault="0037556E" w:rsidP="00BB15C1">
      <w:r>
        <w:t>Game</w:t>
      </w:r>
      <w:r w:rsidR="00186E74">
        <w:t xml:space="preserve"> Design Projects (Do they need space? Or will it be schedule on a video game projector)</w:t>
      </w:r>
      <w:bookmarkStart w:id="0" w:name="_GoBack"/>
      <w:bookmarkEnd w:id="0"/>
      <w:r w:rsidR="005779E3">
        <w:tab/>
      </w:r>
    </w:p>
    <w:p w:rsidR="009A2BBE" w:rsidRDefault="004E445A" w:rsidP="00BB15C1">
      <w:r>
        <w:t xml:space="preserve"> </w:t>
      </w:r>
      <w:r>
        <w:tab/>
      </w:r>
      <w:r w:rsidR="009A2BBE">
        <w:t xml:space="preserve"> </w:t>
      </w:r>
    </w:p>
    <w:p w:rsidR="009A2BBE" w:rsidRDefault="009A2BBE" w:rsidP="00BB15C1"/>
    <w:p w:rsidR="009A2BBE" w:rsidRDefault="009A2BBE" w:rsidP="00BB15C1"/>
    <w:p w:rsidR="00BB15C1" w:rsidRDefault="00BB15C1"/>
    <w:sectPr w:rsidR="00BB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1B"/>
    <w:rsid w:val="00186E74"/>
    <w:rsid w:val="002643C5"/>
    <w:rsid w:val="00340BB2"/>
    <w:rsid w:val="0037556E"/>
    <w:rsid w:val="004E445A"/>
    <w:rsid w:val="005166AF"/>
    <w:rsid w:val="005779E3"/>
    <w:rsid w:val="00793BFF"/>
    <w:rsid w:val="007D5D4A"/>
    <w:rsid w:val="009A2BBE"/>
    <w:rsid w:val="00AD6EB3"/>
    <w:rsid w:val="00BB15C1"/>
    <w:rsid w:val="00D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F5B11-71D6-4947-AF75-9985AEA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8</cp:revision>
  <dcterms:created xsi:type="dcterms:W3CDTF">2015-09-22T20:53:00Z</dcterms:created>
  <dcterms:modified xsi:type="dcterms:W3CDTF">2015-09-29T21:53:00Z</dcterms:modified>
</cp:coreProperties>
</file>