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C7074">
        <w:rPr>
          <w:rFonts w:eastAsia="Times New Roman" w:cstheme="minorHAnsi"/>
          <w:b/>
          <w:bCs/>
          <w:sz w:val="36"/>
          <w:szCs w:val="36"/>
          <w:rtl/>
        </w:rPr>
        <w:t>פירוט לפי הקטגוריות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1. Products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מוצרים</w:t>
      </w:r>
    </w:p>
    <w:p w:rsidR="00CC7074" w:rsidRPr="00CC7074" w:rsidRDefault="00CC7074" w:rsidP="00CC707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Product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מוצרים</w:t>
      </w:r>
    </w:p>
    <w:p w:rsidR="00CC7074" w:rsidRPr="00CC7074" w:rsidRDefault="00CC7074" w:rsidP="00CC707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Category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קטגוריות מוצרים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2. Airlines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חברות תעופה</w:t>
      </w:r>
    </w:p>
    <w:p w:rsidR="00CC7074" w:rsidRPr="00CC7074" w:rsidRDefault="00CC7074" w:rsidP="00CC707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Airline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חברות תעופה</w:t>
      </w:r>
    </w:p>
    <w:p w:rsidR="00CC7074" w:rsidRPr="00CC7074" w:rsidRDefault="00CC7074" w:rsidP="00CC707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Flight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טיסות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3. Hotels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מלונות</w:t>
      </w:r>
    </w:p>
    <w:p w:rsidR="00CC7074" w:rsidRPr="00CC7074" w:rsidRDefault="00CC7074" w:rsidP="00CC707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Hotel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מלונות</w:t>
      </w:r>
    </w:p>
    <w:p w:rsidR="00CC7074" w:rsidRPr="00CC7074" w:rsidRDefault="00CC7074" w:rsidP="00CC707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HotelService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שירותי מלון</w:t>
      </w:r>
    </w:p>
    <w:p w:rsidR="00CC7074" w:rsidRPr="00CC7074" w:rsidRDefault="00CC7074" w:rsidP="00CC707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HotelServiceParticular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פרטי שירותי מלון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4. Team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צוות</w:t>
      </w:r>
    </w:p>
    <w:p w:rsidR="00CC7074" w:rsidRPr="00CC7074" w:rsidRDefault="00CC7074" w:rsidP="00CC7074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Team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צוותים</w:t>
      </w:r>
    </w:p>
    <w:p w:rsidR="00CC7074" w:rsidRPr="00CC7074" w:rsidRDefault="00CC7074" w:rsidP="00CC7074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Role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תפקידים והרשאות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5. Sites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אתרים</w:t>
      </w:r>
    </w:p>
    <w:p w:rsidR="00CC7074" w:rsidRPr="00CC7074" w:rsidRDefault="00CC7074" w:rsidP="00CC7074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Site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אתרים או מוקדי ביקור</w:t>
      </w:r>
    </w:p>
    <w:p w:rsidR="00CC7074" w:rsidRPr="00CC7074" w:rsidRDefault="00CC7074" w:rsidP="00CC7074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Rating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דירוגים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6. Buses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אוטובוסים</w:t>
      </w:r>
    </w:p>
    <w:p w:rsidR="00CC7074" w:rsidRPr="00CC7074" w:rsidRDefault="00CC7074" w:rsidP="00CC707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BusCompany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חברות אוטובוסים</w:t>
      </w:r>
    </w:p>
    <w:p w:rsidR="00CC7074" w:rsidRPr="00CC7074" w:rsidRDefault="00CC7074" w:rsidP="00CC707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BusesCost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עלויות אוטובוסים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7. Catering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קייטרינג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Catering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ספקי קייטרינג או שירותי הסעדה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Meal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ארוחות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MealsInJourney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ארוחות המשויכות למסעות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ProductInMenu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מוצרים בתפריט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RationType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סוגי מנות או מנות קיצוב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SchedulingMeals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תזמון ארוחות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SchedulingService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תזמון שירותים</w:t>
      </w:r>
    </w:p>
    <w:p w:rsidR="00CC7074" w:rsidRPr="00CC7074" w:rsidRDefault="00CC7074" w:rsidP="00CC707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ServiceCateringTariff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תעריפי שירותי קייטרינג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8. Expense Types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סוגי הוצאות</w:t>
      </w:r>
    </w:p>
    <w:p w:rsidR="00CC7074" w:rsidRPr="00CC7074" w:rsidRDefault="00CC7074" w:rsidP="00CC7074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lastRenderedPageBreak/>
        <w:t>Expense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סוגי הוצאות</w:t>
      </w:r>
    </w:p>
    <w:p w:rsidR="00CC7074" w:rsidRPr="00CC7074" w:rsidRDefault="00CC7074" w:rsidP="00CC7074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ExpenseInJourney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הוצאות המשויכות למסעות</w:t>
      </w:r>
    </w:p>
    <w:p w:rsidR="00CC7074" w:rsidRPr="00CC7074" w:rsidRDefault="00CC7074" w:rsidP="00CC7074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Currency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מטבעות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9. Countries and Cities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ארצות וערים</w:t>
      </w:r>
    </w:p>
    <w:p w:rsidR="00CC7074" w:rsidRPr="00CC7074" w:rsidRDefault="00CC7074" w:rsidP="00CC7074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Country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ארצות</w:t>
      </w:r>
    </w:p>
    <w:p w:rsidR="00CC7074" w:rsidRPr="00CC7074" w:rsidRDefault="00CC7074" w:rsidP="00CC7074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City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ערים</w:t>
      </w:r>
    </w:p>
    <w:p w:rsidR="00CC7074" w:rsidRPr="00CC7074" w:rsidRDefault="00CC7074" w:rsidP="00CC707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C7074">
        <w:rPr>
          <w:rFonts w:eastAsia="Times New Roman" w:cstheme="minorHAnsi"/>
          <w:b/>
          <w:bCs/>
          <w:sz w:val="27"/>
          <w:szCs w:val="27"/>
        </w:rPr>
        <w:t xml:space="preserve">10. Journeys — </w:t>
      </w:r>
      <w:r w:rsidRPr="00CC7074">
        <w:rPr>
          <w:rFonts w:eastAsia="Times New Roman" w:cstheme="minorHAnsi"/>
          <w:b/>
          <w:bCs/>
          <w:sz w:val="27"/>
          <w:szCs w:val="27"/>
          <w:rtl/>
        </w:rPr>
        <w:t>מסעות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  <w:highlight w:val="yellow"/>
        </w:rPr>
        <w:t>Journey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מסעות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  <w:highlight w:val="darkGray"/>
        </w:rPr>
        <w:t>BusinessCustomer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לקוחות עסק</w:t>
      </w:r>
      <w:bookmarkStart w:id="0" w:name="_GoBack"/>
      <w:bookmarkEnd w:id="0"/>
      <w:r w:rsidRPr="00CC7074">
        <w:rPr>
          <w:rFonts w:eastAsia="Times New Roman" w:cstheme="minorHAnsi"/>
          <w:sz w:val="24"/>
          <w:szCs w:val="24"/>
          <w:rtl/>
        </w:rPr>
        <w:t>יים או מוסדות מזמינים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  <w:highlight w:val="darkGray"/>
        </w:rPr>
        <w:t>Goal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יעדים או מטרות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  <w:highlight w:val="darkGray"/>
        </w:rPr>
        <w:t>GroupType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סוגי קבוצות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Passenger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נוסעים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PassengerInJourney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נוסעים המשויכים למסעות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Route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מסלולים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7074">
        <w:rPr>
          <w:rFonts w:eastAsia="Times New Roman" w:cstheme="minorHAnsi"/>
          <w:sz w:val="20"/>
          <w:szCs w:val="20"/>
        </w:rPr>
        <w:t>Status</w:t>
      </w:r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סטטוסים</w:t>
      </w:r>
    </w:p>
    <w:p w:rsidR="00CC7074" w:rsidRPr="00CC7074" w:rsidRDefault="00CC7074" w:rsidP="00CC70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C7074">
        <w:rPr>
          <w:rFonts w:eastAsia="Times New Roman" w:cstheme="minorHAnsi"/>
          <w:sz w:val="20"/>
          <w:szCs w:val="20"/>
        </w:rPr>
        <w:t>TeamInJourney</w:t>
      </w:r>
      <w:proofErr w:type="spellEnd"/>
      <w:r w:rsidRPr="00CC7074">
        <w:rPr>
          <w:rFonts w:eastAsia="Times New Roman" w:cstheme="minorHAnsi"/>
          <w:sz w:val="24"/>
          <w:szCs w:val="24"/>
        </w:rPr>
        <w:t xml:space="preserve"> — </w:t>
      </w:r>
      <w:r w:rsidRPr="00CC7074">
        <w:rPr>
          <w:rFonts w:eastAsia="Times New Roman" w:cstheme="minorHAnsi"/>
          <w:sz w:val="24"/>
          <w:szCs w:val="24"/>
          <w:rtl/>
        </w:rPr>
        <w:t>צוות המשויך למסעות</w:t>
      </w:r>
    </w:p>
    <w:p w:rsidR="00246B19" w:rsidRPr="00CC7074" w:rsidRDefault="00246B19" w:rsidP="00CC7074">
      <w:pPr>
        <w:bidi w:val="0"/>
        <w:rPr>
          <w:rFonts w:cstheme="minorHAnsi"/>
        </w:rPr>
      </w:pPr>
    </w:p>
    <w:sectPr w:rsidR="00246B19" w:rsidRPr="00CC7074" w:rsidSect="00AA2B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C3F3E"/>
    <w:multiLevelType w:val="multilevel"/>
    <w:tmpl w:val="029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2937"/>
    <w:multiLevelType w:val="multilevel"/>
    <w:tmpl w:val="97F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685E"/>
    <w:multiLevelType w:val="multilevel"/>
    <w:tmpl w:val="3D2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1B7C"/>
    <w:multiLevelType w:val="multilevel"/>
    <w:tmpl w:val="556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3262F"/>
    <w:multiLevelType w:val="multilevel"/>
    <w:tmpl w:val="00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83EE6"/>
    <w:multiLevelType w:val="multilevel"/>
    <w:tmpl w:val="966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722CE"/>
    <w:multiLevelType w:val="multilevel"/>
    <w:tmpl w:val="D1B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D4A"/>
    <w:multiLevelType w:val="multilevel"/>
    <w:tmpl w:val="5F0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5704B"/>
    <w:multiLevelType w:val="multilevel"/>
    <w:tmpl w:val="6C4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F3333"/>
    <w:multiLevelType w:val="multilevel"/>
    <w:tmpl w:val="BF2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0293B"/>
    <w:multiLevelType w:val="multilevel"/>
    <w:tmpl w:val="CD8A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603CD"/>
    <w:multiLevelType w:val="multilevel"/>
    <w:tmpl w:val="F71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A1A8A"/>
    <w:multiLevelType w:val="multilevel"/>
    <w:tmpl w:val="B82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664C9"/>
    <w:multiLevelType w:val="multilevel"/>
    <w:tmpl w:val="5C3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42D06"/>
    <w:multiLevelType w:val="multilevel"/>
    <w:tmpl w:val="D24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21324"/>
    <w:multiLevelType w:val="multilevel"/>
    <w:tmpl w:val="05D6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0671F"/>
    <w:multiLevelType w:val="multilevel"/>
    <w:tmpl w:val="987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92BBB"/>
    <w:multiLevelType w:val="multilevel"/>
    <w:tmpl w:val="9DC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3264D"/>
    <w:multiLevelType w:val="multilevel"/>
    <w:tmpl w:val="19A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81ACB"/>
    <w:multiLevelType w:val="multilevel"/>
    <w:tmpl w:val="01B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2"/>
  </w:num>
  <w:num w:numId="4">
    <w:abstractNumId w:val="7"/>
  </w:num>
  <w:num w:numId="5">
    <w:abstractNumId w:val="11"/>
  </w:num>
  <w:num w:numId="6">
    <w:abstractNumId w:val="0"/>
  </w:num>
  <w:num w:numId="7">
    <w:abstractNumId w:val="18"/>
  </w:num>
  <w:num w:numId="8">
    <w:abstractNumId w:val="1"/>
  </w:num>
  <w:num w:numId="9">
    <w:abstractNumId w:val="19"/>
  </w:num>
  <w:num w:numId="10">
    <w:abstractNumId w:val="5"/>
  </w:num>
  <w:num w:numId="11">
    <w:abstractNumId w:val="16"/>
  </w:num>
  <w:num w:numId="12">
    <w:abstractNumId w:val="8"/>
  </w:num>
  <w:num w:numId="13">
    <w:abstractNumId w:val="6"/>
  </w:num>
  <w:num w:numId="14">
    <w:abstractNumId w:val="10"/>
  </w:num>
  <w:num w:numId="15">
    <w:abstractNumId w:val="13"/>
  </w:num>
  <w:num w:numId="16">
    <w:abstractNumId w:val="17"/>
  </w:num>
  <w:num w:numId="17">
    <w:abstractNumId w:val="14"/>
  </w:num>
  <w:num w:numId="18">
    <w:abstractNumId w:val="3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D9"/>
    <w:rsid w:val="00210126"/>
    <w:rsid w:val="00246B19"/>
    <w:rsid w:val="006668D9"/>
    <w:rsid w:val="00AA2B23"/>
    <w:rsid w:val="00CC7074"/>
    <w:rsid w:val="00F124D9"/>
    <w:rsid w:val="00FB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7D69"/>
  <w15:chartTrackingRefBased/>
  <w15:docId w15:val="{6FBFC99B-B491-497E-BA05-DB2806A8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sid w:val="00F12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9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9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6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1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5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1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197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שושי חזן</dc:creator>
  <cp:keywords/>
  <dc:description/>
  <cp:lastModifiedBy>שושי חזן</cp:lastModifiedBy>
  <cp:revision>3</cp:revision>
  <dcterms:created xsi:type="dcterms:W3CDTF">2026-10-15T21:23:00Z</dcterms:created>
  <dcterms:modified xsi:type="dcterms:W3CDTF">2026-10-15T23:05:00Z</dcterms:modified>
</cp:coreProperties>
</file>