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CF32" w14:textId="77777777" w:rsidR="00B862AF" w:rsidRPr="00B862AF" w:rsidRDefault="00B862AF" w:rsidP="00B862AF">
      <w:pPr>
        <w:spacing w:after="0" w:line="480" w:lineRule="atLeast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</w:pPr>
      <w:r w:rsidRPr="00B862AF"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  <w:t>References</w:t>
      </w:r>
    </w:p>
    <w:p w14:paraId="60B48B27" w14:textId="77777777" w:rsidR="00B862AF" w:rsidRPr="00B862AF" w:rsidRDefault="00B862AF" w:rsidP="00B862AF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Ericson, B. (2018). </w:t>
      </w:r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7.3. Traversing </w:t>
      </w:r>
      <w:proofErr w:type="spell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ArrayLists</w:t>
      </w:r>
      <w:proofErr w:type="spell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with Loops — AP </w:t>
      </w:r>
      <w:proofErr w:type="spell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CSAwesome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Runestone.academy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https://runestone.academy/ns/books/published/csawesome/Unit7-ArrayList/topic-7-3-arraylist-loops.html</w:t>
      </w:r>
    </w:p>
    <w:p w14:paraId="094B36C8" w14:textId="77777777" w:rsidR="00B862AF" w:rsidRPr="00B862AF" w:rsidRDefault="00B862AF" w:rsidP="00B862AF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(2016, December 29). </w:t>
      </w:r>
      <w:proofErr w:type="spell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Java.io.BufferedWriter</w:t>
      </w:r>
      <w:proofErr w:type="spell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class methods in Java</w:t>
      </w:r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https://www.geeksforgeeks.org/io-bufferedwriter-class-methods-java/</w:t>
      </w:r>
    </w:p>
    <w:p w14:paraId="25814171" w14:textId="77777777" w:rsidR="00B862AF" w:rsidRPr="00B862AF" w:rsidRDefault="00B862AF" w:rsidP="00B862AF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(2018, October 25). </w:t>
      </w:r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Throwable </w:t>
      </w:r>
      <w:proofErr w:type="spellStart"/>
      <w:proofErr w:type="gram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printStackTrace</w:t>
      </w:r>
      <w:proofErr w:type="spell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(</w:t>
      </w:r>
      <w:proofErr w:type="gram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) method in Java with Examples</w:t>
      </w:r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https://www.geeksforgeeks.org/throwable-printstacktrace-method-in-java-with-examples/</w:t>
      </w:r>
    </w:p>
    <w:p w14:paraId="6AB85B06" w14:textId="77777777" w:rsidR="00B862AF" w:rsidRPr="00B862AF" w:rsidRDefault="00B862AF" w:rsidP="00B862AF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(2019, November 28). </w:t>
      </w:r>
      <w:proofErr w:type="spell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System.out.println</w:t>
      </w:r>
      <w:proofErr w:type="spell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in Java</w:t>
      </w:r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https://www.geeksforgeeks.org/system-out-println-in-java/</w:t>
      </w:r>
    </w:p>
    <w:p w14:paraId="3D88E041" w14:textId="77777777" w:rsidR="00B862AF" w:rsidRPr="00B862AF" w:rsidRDefault="00B862AF" w:rsidP="00B862AF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oracle. (2019, September 11). </w:t>
      </w:r>
      <w:proofErr w:type="spell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ArrayList</w:t>
      </w:r>
      <w:proofErr w:type="spellEnd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 (Java Platform SE </w:t>
      </w:r>
      <w:proofErr w:type="gramStart"/>
      <w:r w:rsidRPr="00B862AF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8 )</w:t>
      </w:r>
      <w:proofErr w:type="gramEnd"/>
      <w:r w:rsidRPr="00B862AF">
        <w:rPr>
          <w:rFonts w:ascii="Aptos" w:eastAsia="Times New Roman" w:hAnsi="Aptos" w:cs="Times New Roman"/>
          <w:color w:val="000000"/>
          <w:kern w:val="0"/>
          <w14:ligatures w14:val="none"/>
        </w:rPr>
        <w:t>. Oracle.com. https://docs.oracle.com/javase/8/docs/api/java/util/ArrayList.html</w:t>
      </w:r>
    </w:p>
    <w:p w14:paraId="5A4AC78B" w14:textId="77777777" w:rsidR="00B862AF" w:rsidRDefault="00B862AF"/>
    <w:sectPr w:rsidR="00B8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AF"/>
    <w:rsid w:val="003F79D6"/>
    <w:rsid w:val="00B8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66AF"/>
  <w15:chartTrackingRefBased/>
  <w15:docId w15:val="{70821512-A9FD-F142-A80D-C276B532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8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0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2025-02-17T04:00:00Z</dcterms:created>
  <dcterms:modified xsi:type="dcterms:W3CDTF">2025-02-17T04:01:00Z</dcterms:modified>
</cp:coreProperties>
</file>