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22AF" w14:textId="77777777" w:rsidR="003220CA" w:rsidRDefault="003220CA" w:rsidP="003220CA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t>无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锡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职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业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技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术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学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院</w:t>
      </w:r>
    </w:p>
    <w:p w14:paraId="42434B05" w14:textId="77777777" w:rsidR="003220CA" w:rsidRDefault="003220CA" w:rsidP="003220CA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t>教</w:t>
      </w:r>
      <w:r>
        <w:rPr>
          <w:rFonts w:eastAsia="黑体"/>
          <w:sz w:val="44"/>
          <w:szCs w:val="20"/>
        </w:rPr>
        <w:t xml:space="preserve">    </w:t>
      </w:r>
      <w:r>
        <w:rPr>
          <w:rFonts w:eastAsia="黑体"/>
          <w:sz w:val="44"/>
          <w:szCs w:val="20"/>
        </w:rPr>
        <w:t>案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98"/>
        <w:gridCol w:w="1577"/>
        <w:gridCol w:w="1638"/>
        <w:gridCol w:w="1560"/>
        <w:gridCol w:w="1417"/>
        <w:gridCol w:w="1251"/>
      </w:tblGrid>
      <w:tr w:rsidR="003220CA" w14:paraId="04C30DAE" w14:textId="77777777" w:rsidTr="00883CF7">
        <w:trPr>
          <w:trHeight w:val="851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E88B" w14:textId="77777777" w:rsidR="003220CA" w:rsidRDefault="003220CA" w:rsidP="00883CF7">
            <w:pPr>
              <w:pStyle w:val="a5"/>
            </w:pPr>
            <w:r>
              <w:t>授课教师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F24B" w14:textId="212D8C70" w:rsidR="003220CA" w:rsidRDefault="003220CA" w:rsidP="00883CF7">
            <w:pPr>
              <w:pStyle w:val="a6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平毅、王荣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D9E7" w14:textId="77777777" w:rsidR="003220CA" w:rsidRDefault="003220CA" w:rsidP="00883CF7">
            <w:pPr>
              <w:pStyle w:val="a5"/>
            </w:pPr>
            <w:r>
              <w:t>授课形式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1E4E" w14:textId="77777777" w:rsidR="003220CA" w:rsidRDefault="003220CA" w:rsidP="00883CF7">
            <w:pPr>
              <w:pStyle w:val="a6"/>
            </w:pPr>
            <w:r>
              <w:rPr>
                <w:rFonts w:eastAsia="宋体" w:hint="eastAsia"/>
                <w:bCs/>
              </w:rPr>
              <w:t>讲练结合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5055" w14:textId="77777777" w:rsidR="003220CA" w:rsidRDefault="003220CA" w:rsidP="00883CF7">
            <w:pPr>
              <w:pStyle w:val="a5"/>
            </w:pPr>
            <w:r>
              <w:t>授课时数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96FD" w14:textId="77777777" w:rsidR="003220CA" w:rsidRDefault="003220CA" w:rsidP="00883CF7">
            <w:pPr>
              <w:pStyle w:val="a6"/>
            </w:pPr>
            <w:r>
              <w:t>2</w:t>
            </w:r>
          </w:p>
        </w:tc>
      </w:tr>
      <w:tr w:rsidR="003220CA" w14:paraId="5D2FA63D" w14:textId="77777777" w:rsidTr="00883CF7">
        <w:trPr>
          <w:cantSplit/>
          <w:trHeight w:val="115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6E4E" w14:textId="77777777" w:rsidR="003220CA" w:rsidRDefault="003220CA" w:rsidP="00883CF7">
            <w:pPr>
              <w:pStyle w:val="a5"/>
            </w:pPr>
            <w:r>
              <w:t>授课日期</w:t>
            </w:r>
          </w:p>
          <w:p w14:paraId="27C4899C" w14:textId="77777777" w:rsidR="003220CA" w:rsidRDefault="003220CA" w:rsidP="00883CF7">
            <w:pPr>
              <w:pStyle w:val="a5"/>
            </w:pPr>
            <w:r>
              <w:t>授课班级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E3B7" w14:textId="4174761D" w:rsidR="003220CA" w:rsidRDefault="003220CA" w:rsidP="00883CF7">
            <w:r>
              <w:rPr>
                <w:rFonts w:cs="宋体" w:hint="eastAsia"/>
                <w:bCs/>
                <w:sz w:val="24"/>
              </w:rPr>
              <w:t>物联网</w:t>
            </w:r>
            <w:r>
              <w:rPr>
                <w:rFonts w:cs="宋体" w:hint="eastAsia"/>
                <w:bCs/>
                <w:sz w:val="24"/>
              </w:rPr>
              <w:t>2</w:t>
            </w:r>
            <w:r>
              <w:rPr>
                <w:rFonts w:cs="宋体"/>
                <w:bCs/>
                <w:sz w:val="24"/>
              </w:rPr>
              <w:t>2611</w:t>
            </w:r>
            <w:r w:rsidRPr="003159B2">
              <w:rPr>
                <w:rFonts w:cs="宋体"/>
                <w:bCs/>
                <w:sz w:val="24"/>
              </w:rPr>
              <w:t xml:space="preserve">  </w:t>
            </w:r>
            <w:r w:rsidRPr="003159B2">
              <w:rPr>
                <w:rFonts w:cs="宋体" w:hint="eastAsia"/>
                <w:bCs/>
                <w:sz w:val="24"/>
              </w:rPr>
              <w:t>202</w:t>
            </w:r>
            <w:r>
              <w:rPr>
                <w:rFonts w:cs="宋体"/>
                <w:bCs/>
                <w:sz w:val="24"/>
              </w:rPr>
              <w:t>3</w:t>
            </w:r>
            <w:r w:rsidRPr="003159B2">
              <w:rPr>
                <w:rFonts w:cs="宋体" w:hint="eastAsia"/>
                <w:bCs/>
                <w:sz w:val="24"/>
              </w:rPr>
              <w:t>年</w:t>
            </w:r>
            <w:r w:rsidRPr="003159B2">
              <w:rPr>
                <w:rFonts w:cs="宋体" w:hint="eastAsia"/>
                <w:bCs/>
                <w:sz w:val="24"/>
              </w:rPr>
              <w:t xml:space="preserve"> </w:t>
            </w:r>
            <w:r w:rsidRPr="003159B2">
              <w:rPr>
                <w:rFonts w:cs="宋体"/>
                <w:bCs/>
                <w:sz w:val="24"/>
              </w:rPr>
              <w:t>9</w:t>
            </w:r>
            <w:r w:rsidRPr="003159B2">
              <w:rPr>
                <w:rFonts w:cs="宋体" w:hint="eastAsia"/>
                <w:bCs/>
                <w:sz w:val="24"/>
              </w:rPr>
              <w:t>月</w:t>
            </w:r>
            <w:r>
              <w:rPr>
                <w:rFonts w:cs="宋体"/>
                <w:bCs/>
                <w:sz w:val="24"/>
              </w:rPr>
              <w:t>19</w:t>
            </w:r>
            <w:r w:rsidRPr="003159B2">
              <w:rPr>
                <w:rFonts w:cs="宋体" w:hint="eastAsia"/>
                <w:bCs/>
                <w:sz w:val="24"/>
              </w:rPr>
              <w:t>日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>
              <w:rPr>
                <w:rFonts w:cs="宋体"/>
                <w:bCs/>
                <w:sz w:val="24"/>
              </w:rPr>
              <w:t xml:space="preserve">3 </w:t>
            </w:r>
            <w:r w:rsidRPr="003159B2">
              <w:rPr>
                <w:rFonts w:cs="宋体" w:hint="eastAsia"/>
                <w:bCs/>
                <w:sz w:val="24"/>
              </w:rPr>
              <w:t>周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星期</w:t>
            </w:r>
            <w:r>
              <w:rPr>
                <w:rFonts w:cs="宋体" w:hint="eastAsia"/>
                <w:bCs/>
                <w:sz w:val="24"/>
              </w:rPr>
              <w:t>二</w:t>
            </w:r>
            <w:r w:rsidRPr="003159B2">
              <w:rPr>
                <w:rFonts w:cs="宋体" w:hint="eastAsia"/>
                <w:bCs/>
                <w:sz w:val="24"/>
              </w:rPr>
              <w:t xml:space="preserve"> 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>
              <w:rPr>
                <w:rFonts w:cs="宋体"/>
                <w:bCs/>
                <w:sz w:val="24"/>
              </w:rPr>
              <w:t>3</w:t>
            </w:r>
            <w:r w:rsidRPr="003159B2">
              <w:rPr>
                <w:rFonts w:cs="宋体"/>
                <w:bCs/>
                <w:sz w:val="24"/>
              </w:rPr>
              <w:t>-</w:t>
            </w:r>
            <w:r>
              <w:rPr>
                <w:rFonts w:cs="宋体"/>
                <w:bCs/>
                <w:sz w:val="24"/>
              </w:rPr>
              <w:t>4</w:t>
            </w:r>
            <w:r w:rsidRPr="003159B2">
              <w:rPr>
                <w:rFonts w:cs="宋体" w:hint="eastAsia"/>
                <w:bCs/>
                <w:sz w:val="24"/>
              </w:rPr>
              <w:t>节</w:t>
            </w:r>
          </w:p>
        </w:tc>
      </w:tr>
      <w:tr w:rsidR="003220CA" w14:paraId="45521EC7" w14:textId="77777777" w:rsidTr="00883CF7">
        <w:trPr>
          <w:cantSplit/>
          <w:trHeight w:val="565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6C4C" w14:textId="77777777" w:rsidR="003220CA" w:rsidRDefault="003220CA" w:rsidP="00883CF7">
            <w:pPr>
              <w:pStyle w:val="a5"/>
            </w:pPr>
            <w:r>
              <w:t>授课</w:t>
            </w:r>
          </w:p>
          <w:p w14:paraId="6C8C55EE" w14:textId="77777777" w:rsidR="003220CA" w:rsidRDefault="003220CA" w:rsidP="00883CF7">
            <w:pPr>
              <w:pStyle w:val="a5"/>
            </w:pPr>
            <w:r>
              <w:t>章节名称</w:t>
            </w:r>
          </w:p>
          <w:p w14:paraId="5EC97FC0" w14:textId="77777777" w:rsidR="003220CA" w:rsidRDefault="003220CA" w:rsidP="00883CF7">
            <w:pPr>
              <w:pStyle w:val="a5"/>
            </w:pPr>
          </w:p>
          <w:p w14:paraId="7336BEFD" w14:textId="77777777" w:rsidR="003220CA" w:rsidRDefault="003220CA" w:rsidP="00883CF7">
            <w:pPr>
              <w:pStyle w:val="a5"/>
            </w:pPr>
          </w:p>
          <w:p w14:paraId="1649F2BD" w14:textId="77777777" w:rsidR="003220CA" w:rsidRDefault="003220CA" w:rsidP="00883CF7">
            <w:pPr>
              <w:pStyle w:val="a5"/>
            </w:pPr>
          </w:p>
          <w:p w14:paraId="2DF1F5D5" w14:textId="77777777" w:rsidR="003220CA" w:rsidRDefault="003220CA" w:rsidP="00883CF7">
            <w:pPr>
              <w:pStyle w:val="a5"/>
            </w:pPr>
            <w:r>
              <w:t>教学内容</w:t>
            </w:r>
          </w:p>
          <w:p w14:paraId="3670B68F" w14:textId="77777777" w:rsidR="003220CA" w:rsidRDefault="003220CA" w:rsidP="00883CF7">
            <w:pPr>
              <w:pStyle w:val="a5"/>
            </w:pPr>
          </w:p>
          <w:p w14:paraId="1D185F0C" w14:textId="77777777" w:rsidR="003220CA" w:rsidRDefault="003220CA" w:rsidP="00883CF7">
            <w:pPr>
              <w:pStyle w:val="a5"/>
            </w:pPr>
          </w:p>
          <w:p w14:paraId="4B0313B2" w14:textId="77777777" w:rsidR="003220CA" w:rsidRDefault="003220CA" w:rsidP="00883CF7">
            <w:pPr>
              <w:pStyle w:val="a5"/>
            </w:pPr>
          </w:p>
          <w:p w14:paraId="50176051" w14:textId="77777777" w:rsidR="003220CA" w:rsidRDefault="003220CA" w:rsidP="00883CF7">
            <w:pPr>
              <w:pStyle w:val="a5"/>
            </w:pPr>
            <w:r>
              <w:t>目的要求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33E5" w14:textId="77777777" w:rsidR="003220CA" w:rsidRDefault="003220CA" w:rsidP="003220CA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D6035AD" w14:textId="77777777" w:rsidR="00055E95" w:rsidRDefault="003220CA" w:rsidP="00055E95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  <w:r w:rsidRPr="003220CA">
              <w:rPr>
                <w:rFonts w:ascii="黑体" w:eastAsia="黑体" w:hAnsi="黑体" w:cs="宋体" w:hint="eastAsia"/>
                <w:sz w:val="24"/>
                <w:szCs w:val="20"/>
              </w:rPr>
              <w:t>项目一 智能光刻产线用户管理应用开发</w:t>
            </w:r>
          </w:p>
          <w:p w14:paraId="46B95769" w14:textId="773839B4" w:rsidR="00055E95" w:rsidRDefault="00055E95" w:rsidP="00055E95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055E95">
              <w:rPr>
                <w:rFonts w:ascii="黑体" w:eastAsia="黑体" w:hAnsi="黑体" w:cs="宋体"/>
                <w:sz w:val="22"/>
                <w:szCs w:val="18"/>
              </w:rPr>
              <w:t xml:space="preserve">Project 1 Intelligent </w:t>
            </w:r>
            <w:r>
              <w:rPr>
                <w:rFonts w:ascii="黑体" w:eastAsia="黑体" w:hAnsi="黑体" w:cs="宋体" w:hint="eastAsia"/>
                <w:sz w:val="22"/>
                <w:szCs w:val="18"/>
              </w:rPr>
              <w:t>P</w:t>
            </w:r>
            <w:r w:rsidRPr="00055E95">
              <w:rPr>
                <w:rFonts w:ascii="黑体" w:eastAsia="黑体" w:hAnsi="黑体" w:cs="宋体"/>
                <w:sz w:val="22"/>
                <w:szCs w:val="18"/>
              </w:rPr>
              <w:t>roduction line user management application development</w:t>
            </w:r>
          </w:p>
          <w:p w14:paraId="1A527FCD" w14:textId="77777777" w:rsidR="00A10442" w:rsidRDefault="00A10442" w:rsidP="00A10442">
            <w:pPr>
              <w:pStyle w:val="a4"/>
              <w:ind w:firstLineChars="600" w:firstLine="1320"/>
              <w:rPr>
                <w:rFonts w:ascii="黑体" w:eastAsia="黑体" w:hAnsi="黑体" w:cs="宋体"/>
                <w:sz w:val="22"/>
                <w:szCs w:val="18"/>
              </w:rPr>
            </w:pPr>
            <w:r w:rsidRPr="00A10442">
              <w:rPr>
                <w:rFonts w:ascii="黑体" w:eastAsia="黑体" w:hAnsi="黑体" w:cs="宋体" w:hint="eastAsia"/>
                <w:sz w:val="22"/>
                <w:szCs w:val="18"/>
              </w:rPr>
              <w:t>任务 1：DeepIn虚拟机安装及基本使用</w:t>
            </w:r>
          </w:p>
          <w:p w14:paraId="5BECF2FE" w14:textId="38D741FA" w:rsidR="00A10442" w:rsidRDefault="00A10442" w:rsidP="00EF0DBB">
            <w:pPr>
              <w:pStyle w:val="a4"/>
              <w:jc w:val="center"/>
              <w:rPr>
                <w:rFonts w:ascii="黑体" w:eastAsia="黑体" w:hAnsi="黑体" w:cs="宋体" w:hint="eastAsia"/>
                <w:sz w:val="22"/>
                <w:szCs w:val="18"/>
              </w:rPr>
            </w:pPr>
            <w:r w:rsidRPr="00A10442">
              <w:rPr>
                <w:rFonts w:ascii="黑体" w:eastAsia="黑体" w:hAnsi="黑体" w:cs="宋体"/>
                <w:sz w:val="22"/>
                <w:szCs w:val="18"/>
              </w:rPr>
              <w:t>Task 1: DeepIn Virtual Machine Installation and Basic Usage</w:t>
            </w:r>
          </w:p>
          <w:p w14:paraId="489F176D" w14:textId="77777777" w:rsidR="00A10442" w:rsidRPr="00A10442" w:rsidRDefault="00A10442" w:rsidP="00055E95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</w:p>
          <w:p w14:paraId="6BE7F766" w14:textId="24D58EC1" w:rsidR="003220CA" w:rsidRPr="001F3F5D" w:rsidRDefault="003220CA" w:rsidP="00883CF7">
            <w:pPr>
              <w:pStyle w:val="a4"/>
            </w:pPr>
            <w:r>
              <w:rPr>
                <w:rFonts w:hint="eastAsia"/>
              </w:rPr>
              <w:t>1.1 嵌入式系统简介</w:t>
            </w:r>
            <w:r w:rsidR="00055E95" w:rsidRPr="00055E95">
              <w:t xml:space="preserve">Embedded System Introduction </w:t>
            </w:r>
            <w:r>
              <w:rPr>
                <w:rFonts w:hint="eastAsia"/>
              </w:rPr>
              <w:t xml:space="preserve">  </w:t>
            </w:r>
          </w:p>
          <w:p w14:paraId="3D0B036F" w14:textId="01A6BAC3" w:rsidR="003220CA" w:rsidRDefault="003220CA" w:rsidP="00883CF7">
            <w:pPr>
              <w:pStyle w:val="a4"/>
            </w:pPr>
            <w:r w:rsidRPr="001F3F5D"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嵌入式系统硬件</w:t>
            </w:r>
            <w:r w:rsidR="00055E95">
              <w:rPr>
                <w:rFonts w:hint="eastAsia"/>
              </w:rPr>
              <w:t xml:space="preserve"> </w:t>
            </w:r>
            <w:r w:rsidR="00055E95" w:rsidRPr="00055E95">
              <w:t>Embedded System Hardware</w:t>
            </w:r>
          </w:p>
          <w:p w14:paraId="1FD711E6" w14:textId="3ED4156C" w:rsidR="003220CA" w:rsidRDefault="003220CA" w:rsidP="00883CF7">
            <w:pPr>
              <w:pStyle w:val="a4"/>
            </w:pPr>
            <w:r w:rsidRPr="001F3F5D"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嵌入式系统</w:t>
            </w:r>
            <w:r w:rsidR="00E54B3E">
              <w:rPr>
                <w:rFonts w:hint="eastAsia"/>
              </w:rPr>
              <w:t>操作系统</w:t>
            </w:r>
            <w:r w:rsidR="00055E95">
              <w:rPr>
                <w:rFonts w:hint="eastAsia"/>
              </w:rPr>
              <w:t xml:space="preserve"> </w:t>
            </w:r>
            <w:r w:rsidR="00055E95" w:rsidRPr="00055E95">
              <w:t>Embedded System Operating System</w:t>
            </w:r>
          </w:p>
          <w:p w14:paraId="18D66EA9" w14:textId="77777777" w:rsidR="003220CA" w:rsidRPr="00BC551A" w:rsidRDefault="003220CA" w:rsidP="00883CF7">
            <w:pPr>
              <w:pStyle w:val="a4"/>
              <w:spacing w:before="120"/>
            </w:pPr>
            <w:r>
              <w:rPr>
                <w:rFonts w:hint="eastAsia"/>
              </w:rPr>
              <w:t>【教学内容】</w:t>
            </w:r>
          </w:p>
          <w:p w14:paraId="3DDEC95B" w14:textId="2551D8DC" w:rsidR="003220CA" w:rsidRDefault="003220CA" w:rsidP="003220CA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嵌入式系统的定义、组成和应用；</w:t>
            </w:r>
          </w:p>
          <w:p w14:paraId="61A7F3F2" w14:textId="663712C9" w:rsidR="003220CA" w:rsidRDefault="003220CA" w:rsidP="003220CA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嵌入式操作系统简介；</w:t>
            </w:r>
          </w:p>
          <w:p w14:paraId="26DF8B0A" w14:textId="6D3FABF8" w:rsidR="003220CA" w:rsidRDefault="003220CA" w:rsidP="003220CA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能够使用VirtualBox进行硬件设备管理配置；</w:t>
            </w:r>
          </w:p>
          <w:p w14:paraId="68E5D672" w14:textId="3EB54181" w:rsidR="003220CA" w:rsidRDefault="003220CA" w:rsidP="003220CA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能够对VirtualBox虚拟机进行网络配置及测试；</w:t>
            </w:r>
          </w:p>
          <w:p w14:paraId="15A9982D" w14:textId="20F6ADD5" w:rsidR="003220CA" w:rsidRDefault="003220CA" w:rsidP="003220CA">
            <w:pPr>
              <w:pStyle w:val="a4"/>
              <w:spacing w:before="120"/>
            </w:pPr>
            <w:r>
              <w:rPr>
                <w:rFonts w:hint="eastAsia"/>
              </w:rPr>
              <w:t>【目的要求】</w:t>
            </w:r>
          </w:p>
          <w:p w14:paraId="49D460AF" w14:textId="35D1AD14" w:rsidR="003220CA" w:rsidRDefault="003220CA" w:rsidP="003220CA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掌握嵌入式系统的软硬件结构；</w:t>
            </w:r>
          </w:p>
          <w:p w14:paraId="68962924" w14:textId="23A34680" w:rsidR="003220CA" w:rsidRDefault="003220CA" w:rsidP="003220CA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掌握VirtualBox虚拟机结构及基本使用方法；</w:t>
            </w:r>
          </w:p>
          <w:p w14:paraId="5E6E3773" w14:textId="25CF7AB5" w:rsidR="003220CA" w:rsidRDefault="003220CA" w:rsidP="003220CA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虚拟机和主机网络配置及测试的方法。</w:t>
            </w:r>
          </w:p>
        </w:tc>
      </w:tr>
      <w:tr w:rsidR="003220CA" w14:paraId="07EFE565" w14:textId="77777777" w:rsidTr="00883CF7">
        <w:trPr>
          <w:cantSplit/>
          <w:trHeight w:val="225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96A0" w14:textId="77777777" w:rsidR="003220CA" w:rsidRDefault="003220CA" w:rsidP="00883CF7">
            <w:pPr>
              <w:pStyle w:val="a5"/>
            </w:pPr>
            <w:r>
              <w:t>教学重点</w:t>
            </w:r>
          </w:p>
          <w:p w14:paraId="3F666C44" w14:textId="77777777" w:rsidR="003220CA" w:rsidRDefault="003220CA" w:rsidP="00883CF7">
            <w:pPr>
              <w:pStyle w:val="a5"/>
            </w:pPr>
          </w:p>
          <w:p w14:paraId="57543528" w14:textId="77777777" w:rsidR="003220CA" w:rsidRDefault="003220CA" w:rsidP="00883CF7">
            <w:pPr>
              <w:pStyle w:val="a5"/>
            </w:pPr>
          </w:p>
          <w:p w14:paraId="5488322C" w14:textId="77777777" w:rsidR="003220CA" w:rsidRDefault="003220CA" w:rsidP="00883CF7">
            <w:pPr>
              <w:pStyle w:val="a5"/>
            </w:pPr>
            <w:r>
              <w:t>教学难点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9861" w14:textId="77777777" w:rsidR="003220CA" w:rsidRDefault="003220CA" w:rsidP="00883CF7">
            <w:pPr>
              <w:pStyle w:val="a4"/>
              <w:spacing w:before="120"/>
            </w:pPr>
            <w:r>
              <w:rPr>
                <w:rFonts w:hint="eastAsia"/>
              </w:rPr>
              <w:t>【教学重点】</w:t>
            </w:r>
          </w:p>
          <w:p w14:paraId="0D578547" w14:textId="681D278E" w:rsidR="003220CA" w:rsidRPr="001F3F5D" w:rsidRDefault="003220CA" w:rsidP="003220CA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嵌入式系统的硬件组成</w:t>
            </w:r>
          </w:p>
          <w:p w14:paraId="71A0A592" w14:textId="0B85CF83" w:rsidR="003220CA" w:rsidRDefault="003220CA" w:rsidP="003220CA">
            <w:pPr>
              <w:pStyle w:val="a4"/>
              <w:numPr>
                <w:ilvl w:val="0"/>
                <w:numId w:val="3"/>
              </w:numPr>
            </w:pPr>
            <w:r w:rsidRPr="001F3F5D">
              <w:rPr>
                <w:rFonts w:hint="eastAsia"/>
              </w:rPr>
              <w:t>实施</w:t>
            </w:r>
            <w:r w:rsidR="00E54B3E">
              <w:rPr>
                <w:rFonts w:hint="eastAsia"/>
              </w:rPr>
              <w:t>Deepin虚拟机配置</w:t>
            </w:r>
            <w:r w:rsidRPr="001F3F5D">
              <w:rPr>
                <w:rFonts w:hint="eastAsia"/>
              </w:rPr>
              <w:t>项目</w:t>
            </w:r>
          </w:p>
          <w:p w14:paraId="3AFCB565" w14:textId="77777777" w:rsidR="003220CA" w:rsidRDefault="003220CA" w:rsidP="00883CF7">
            <w:pPr>
              <w:pStyle w:val="a4"/>
              <w:spacing w:before="120"/>
            </w:pPr>
            <w:r>
              <w:rPr>
                <w:rFonts w:hint="eastAsia"/>
              </w:rPr>
              <w:t>【教学难点】</w:t>
            </w:r>
          </w:p>
          <w:p w14:paraId="0BC7B824" w14:textId="4F5C4506" w:rsidR="003220CA" w:rsidRPr="001F3F5D" w:rsidRDefault="00E54B3E" w:rsidP="003220CA">
            <w:pPr>
              <w:pStyle w:val="a4"/>
              <w:numPr>
                <w:ilvl w:val="0"/>
                <w:numId w:val="4"/>
              </w:numPr>
            </w:pPr>
            <w:r>
              <w:rPr>
                <w:rFonts w:hint="eastAsia"/>
              </w:rPr>
              <w:t>嵌入式Linux操作系统应用</w:t>
            </w:r>
          </w:p>
        </w:tc>
      </w:tr>
      <w:tr w:rsidR="003220CA" w14:paraId="736B3029" w14:textId="77777777" w:rsidTr="00883CF7">
        <w:trPr>
          <w:cantSplit/>
          <w:trHeight w:val="576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FC88" w14:textId="77777777" w:rsidR="003220CA" w:rsidRDefault="003220CA" w:rsidP="00883CF7">
            <w:pPr>
              <w:pStyle w:val="a5"/>
            </w:pPr>
            <w:r>
              <w:t>使用教具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A0A8" w14:textId="52FEFDA4" w:rsidR="003220CA" w:rsidRDefault="003220CA" w:rsidP="003220CA">
            <w:pPr>
              <w:pStyle w:val="a4"/>
              <w:jc w:val="center"/>
            </w:pPr>
            <w:r w:rsidRPr="003220CA">
              <w:rPr>
                <w:rFonts w:hint="eastAsia"/>
              </w:rPr>
              <w:t>瑞芯微RK3568开发套件</w:t>
            </w:r>
          </w:p>
        </w:tc>
      </w:tr>
      <w:tr w:rsidR="003220CA" w14:paraId="646CCEEA" w14:textId="77777777" w:rsidTr="00883CF7">
        <w:trPr>
          <w:cantSplit/>
          <w:trHeight w:val="52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7AA5" w14:textId="77777777" w:rsidR="003220CA" w:rsidRDefault="003220CA" w:rsidP="00883CF7">
            <w:pPr>
              <w:pStyle w:val="a5"/>
            </w:pPr>
            <w:r>
              <w:t>课外作业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FF8E" w14:textId="56D8FC62" w:rsidR="003220CA" w:rsidRDefault="003220CA" w:rsidP="00883CF7">
            <w:pPr>
              <w:pStyle w:val="a4"/>
            </w:pPr>
            <w:r>
              <w:rPr>
                <w:rFonts w:hint="eastAsia"/>
              </w:rPr>
              <w:t>习题1</w:t>
            </w:r>
            <w:r w:rsidRPr="003220CA">
              <w:rPr>
                <w:rFonts w:hint="eastAsia"/>
              </w:rPr>
              <w:t>在Deepin操作系统</w:t>
            </w:r>
            <w:r w:rsidR="00E54B3E">
              <w:rPr>
                <w:rFonts w:hint="eastAsia"/>
              </w:rPr>
              <w:t>在桌面PC中的配置</w:t>
            </w:r>
          </w:p>
        </w:tc>
      </w:tr>
      <w:tr w:rsidR="003220CA" w14:paraId="7D5070D0" w14:textId="77777777" w:rsidTr="00883CF7">
        <w:trPr>
          <w:cantSplit/>
          <w:trHeight w:val="653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C92A" w14:textId="77777777" w:rsidR="003220CA" w:rsidRDefault="003220CA" w:rsidP="00883CF7">
            <w:pPr>
              <w:pStyle w:val="a5"/>
            </w:pPr>
            <w:r>
              <w:t>备</w:t>
            </w:r>
            <w:r>
              <w:t xml:space="preserve">    </w:t>
            </w:r>
            <w:r>
              <w:t>注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2825" w14:textId="77777777" w:rsidR="003220CA" w:rsidRDefault="003220CA" w:rsidP="00883CF7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1555161F" w14:textId="77777777" w:rsidR="003220CA" w:rsidRDefault="003220CA" w:rsidP="00883CF7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7C3E4E58" w14:textId="77777777" w:rsidR="003220CA" w:rsidRDefault="003220CA" w:rsidP="00883CF7">
            <w:pPr>
              <w:pStyle w:val="a4"/>
            </w:pPr>
          </w:p>
        </w:tc>
      </w:tr>
    </w:tbl>
    <w:p w14:paraId="1204DCAB" w14:textId="77777777" w:rsidR="003220CA" w:rsidRDefault="003220CA" w:rsidP="003220CA">
      <w:pPr>
        <w:jc w:val="center"/>
        <w:rPr>
          <w:rFonts w:eastAsia="黑体"/>
          <w:sz w:val="44"/>
          <w:szCs w:val="20"/>
        </w:rPr>
      </w:pPr>
    </w:p>
    <w:p w14:paraId="5F923E65" w14:textId="77777777" w:rsidR="003220CA" w:rsidRDefault="003220CA" w:rsidP="003220CA">
      <w:pPr>
        <w:jc w:val="center"/>
        <w:rPr>
          <w:rFonts w:eastAsia="黑体"/>
          <w:sz w:val="44"/>
          <w:szCs w:val="20"/>
        </w:rPr>
      </w:pPr>
      <w:r>
        <w:rPr>
          <w:rFonts w:eastAsia="黑体" w:hint="eastAsia"/>
          <w:sz w:val="44"/>
          <w:szCs w:val="20"/>
        </w:rPr>
        <w:t>授课主要内容或板书设计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3220CA" w14:paraId="7B987040" w14:textId="77777777" w:rsidTr="00883CF7">
        <w:trPr>
          <w:cantSplit/>
          <w:trHeight w:val="11560"/>
          <w:jc w:val="center"/>
        </w:trPr>
        <w:tc>
          <w:tcPr>
            <w:tcW w:w="8741" w:type="dxa"/>
            <w:tcBorders>
              <w:bottom w:val="single" w:sz="4" w:space="0" w:color="auto"/>
            </w:tcBorders>
          </w:tcPr>
          <w:p w14:paraId="1B889678" w14:textId="77777777" w:rsidR="00EF0DBB" w:rsidRPr="00EF0DBB" w:rsidRDefault="00EF0DBB" w:rsidP="00EF0DBB">
            <w:pPr>
              <w:pStyle w:val="a4"/>
              <w:ind w:firstLineChars="600" w:firstLine="1440"/>
              <w:jc w:val="center"/>
              <w:rPr>
                <w:rFonts w:ascii="黑体" w:eastAsia="黑体" w:hAnsi="黑体" w:cs="宋体" w:hint="eastAsia"/>
                <w:sz w:val="24"/>
                <w:szCs w:val="20"/>
              </w:rPr>
            </w:pPr>
            <w:r w:rsidRPr="00EF0DBB">
              <w:rPr>
                <w:rFonts w:ascii="黑体" w:eastAsia="黑体" w:hAnsi="黑体" w:cs="宋体" w:hint="eastAsia"/>
                <w:sz w:val="24"/>
                <w:szCs w:val="20"/>
              </w:rPr>
              <w:t>任务 1：DeepIn虚拟机安装及基本使用</w:t>
            </w:r>
          </w:p>
          <w:p w14:paraId="334DED39" w14:textId="77777777" w:rsidR="00EF0DBB" w:rsidRPr="00EF0DBB" w:rsidRDefault="00EF0DBB" w:rsidP="00EF0DBB">
            <w:pPr>
              <w:pStyle w:val="a3"/>
              <w:spacing w:before="240"/>
              <w:ind w:left="780" w:firstLineChars="0" w:firstLine="0"/>
            </w:pPr>
            <w:r w:rsidRPr="00EF0DBB">
              <w:rPr>
                <w:rFonts w:ascii="黑体" w:eastAsia="黑体" w:hAnsi="黑体" w:cs="宋体"/>
                <w:sz w:val="24"/>
                <w:szCs w:val="20"/>
              </w:rPr>
              <w:t>Task 1: DeepIn Virtual Machine Installation and Basic Usage</w:t>
            </w:r>
          </w:p>
          <w:p w14:paraId="645CD2C0" w14:textId="616D25BF" w:rsidR="003220CA" w:rsidRDefault="00E54B3E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嵌入式系统简介</w:t>
            </w:r>
          </w:p>
          <w:p w14:paraId="580DFE58" w14:textId="21D0D165" w:rsidR="003220CA" w:rsidRDefault="003220CA" w:rsidP="00883CF7">
            <w:pPr>
              <w:pStyle w:val="41"/>
              <w:spacing w:line="240" w:lineRule="auto"/>
              <w:ind w:firstLineChars="0" w:firstLine="0"/>
              <w:jc w:val="center"/>
            </w:pPr>
          </w:p>
          <w:p w14:paraId="2BE353B5" w14:textId="414D437B" w:rsidR="003220CA" w:rsidRPr="00BC551A" w:rsidRDefault="003220CA" w:rsidP="00883CF7">
            <w:pPr>
              <w:pStyle w:val="41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C551A">
              <w:rPr>
                <w:rFonts w:hint="eastAsia"/>
                <w:sz w:val="21"/>
                <w:szCs w:val="21"/>
              </w:rPr>
              <w:t>图</w:t>
            </w:r>
            <w:r w:rsidRPr="00BC551A">
              <w:rPr>
                <w:rFonts w:hint="eastAsia"/>
                <w:sz w:val="21"/>
                <w:szCs w:val="21"/>
              </w:rPr>
              <w:t>1-1</w:t>
            </w:r>
            <w:r w:rsidR="00E54B3E">
              <w:rPr>
                <w:rFonts w:hint="eastAsia"/>
                <w:sz w:val="21"/>
                <w:szCs w:val="21"/>
              </w:rPr>
              <w:t>嵌入式</w:t>
            </w:r>
            <w:r w:rsidR="00E54B3E">
              <w:rPr>
                <w:rFonts w:hint="eastAsia"/>
                <w:sz w:val="21"/>
                <w:szCs w:val="21"/>
              </w:rPr>
              <w:t>Qt</w:t>
            </w:r>
            <w:r w:rsidRPr="00BC551A">
              <w:rPr>
                <w:rFonts w:hint="eastAsia"/>
                <w:sz w:val="21"/>
                <w:szCs w:val="21"/>
              </w:rPr>
              <w:t>应用程序运行结果</w:t>
            </w:r>
          </w:p>
          <w:p w14:paraId="4B0F0325" w14:textId="6D6BAC67" w:rsidR="003220CA" w:rsidRDefault="00E54B3E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嵌入式硬件系统</w:t>
            </w:r>
          </w:p>
          <w:p w14:paraId="70BB4D3D" w14:textId="77777777" w:rsidR="009D2910" w:rsidRDefault="009D2910" w:rsidP="009D2910">
            <w:pPr>
              <w:pStyle w:val="a3"/>
              <w:spacing w:before="240"/>
              <w:ind w:left="780" w:firstLineChars="0" w:firstLine="0"/>
            </w:pPr>
          </w:p>
          <w:p w14:paraId="10A2EB5E" w14:textId="6A40DED4" w:rsidR="003220CA" w:rsidRDefault="00E54B3E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入式系统操作系统</w:t>
            </w:r>
          </w:p>
          <w:p w14:paraId="769B4B68" w14:textId="77777777" w:rsidR="009D2910" w:rsidRDefault="009D2910" w:rsidP="009D2910">
            <w:pPr>
              <w:pStyle w:val="a3"/>
            </w:pPr>
          </w:p>
          <w:p w14:paraId="75BD34B0" w14:textId="77777777" w:rsidR="009D2910" w:rsidRDefault="009D2910" w:rsidP="009D2910">
            <w:pPr>
              <w:pStyle w:val="a3"/>
              <w:spacing w:before="240"/>
              <w:ind w:left="780" w:firstLineChars="0" w:firstLine="0"/>
            </w:pPr>
          </w:p>
          <w:p w14:paraId="5E8ABCA8" w14:textId="31436ACA" w:rsidR="003220CA" w:rsidRDefault="00E54B3E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Deepin</w:t>
            </w:r>
            <w:r>
              <w:rPr>
                <w:rFonts w:hint="eastAsia"/>
              </w:rPr>
              <w:t>操作系统的配置</w:t>
            </w:r>
          </w:p>
          <w:p w14:paraId="6C650C5E" w14:textId="7AA200F2" w:rsidR="003220CA" w:rsidRPr="001F3F5D" w:rsidRDefault="003220CA" w:rsidP="00E54B3E">
            <w:pPr>
              <w:spacing w:before="240"/>
              <w:ind w:left="420"/>
            </w:pPr>
          </w:p>
        </w:tc>
      </w:tr>
    </w:tbl>
    <w:p w14:paraId="22173C11" w14:textId="77777777" w:rsidR="003220CA" w:rsidRDefault="003220CA" w:rsidP="003220CA"/>
    <w:p w14:paraId="1470B57B" w14:textId="77777777" w:rsidR="007E1A66" w:rsidRDefault="003220CA" w:rsidP="007E1A66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br w:type="page"/>
      </w:r>
      <w:r w:rsidR="007E1A66">
        <w:rPr>
          <w:rFonts w:eastAsia="黑体"/>
          <w:sz w:val="44"/>
          <w:szCs w:val="20"/>
        </w:rPr>
        <w:lastRenderedPageBreak/>
        <w:t>无</w:t>
      </w:r>
      <w:r w:rsidR="007E1A66">
        <w:rPr>
          <w:rFonts w:eastAsia="黑体"/>
          <w:sz w:val="44"/>
          <w:szCs w:val="20"/>
        </w:rPr>
        <w:t xml:space="preserve"> </w:t>
      </w:r>
      <w:r w:rsidR="007E1A66">
        <w:rPr>
          <w:rFonts w:eastAsia="黑体"/>
          <w:sz w:val="44"/>
          <w:szCs w:val="20"/>
        </w:rPr>
        <w:t>锡</w:t>
      </w:r>
      <w:r w:rsidR="007E1A66">
        <w:rPr>
          <w:rFonts w:eastAsia="黑体"/>
          <w:sz w:val="44"/>
          <w:szCs w:val="20"/>
        </w:rPr>
        <w:t xml:space="preserve"> </w:t>
      </w:r>
      <w:r w:rsidR="007E1A66">
        <w:rPr>
          <w:rFonts w:eastAsia="黑体"/>
          <w:sz w:val="44"/>
          <w:szCs w:val="20"/>
        </w:rPr>
        <w:t>职</w:t>
      </w:r>
      <w:r w:rsidR="007E1A66">
        <w:rPr>
          <w:rFonts w:eastAsia="黑体"/>
          <w:sz w:val="44"/>
          <w:szCs w:val="20"/>
        </w:rPr>
        <w:t xml:space="preserve"> </w:t>
      </w:r>
      <w:r w:rsidR="007E1A66">
        <w:rPr>
          <w:rFonts w:eastAsia="黑体"/>
          <w:sz w:val="44"/>
          <w:szCs w:val="20"/>
        </w:rPr>
        <w:t>业</w:t>
      </w:r>
      <w:r w:rsidR="007E1A66">
        <w:rPr>
          <w:rFonts w:eastAsia="黑体"/>
          <w:sz w:val="44"/>
          <w:szCs w:val="20"/>
        </w:rPr>
        <w:t xml:space="preserve"> </w:t>
      </w:r>
      <w:r w:rsidR="007E1A66">
        <w:rPr>
          <w:rFonts w:eastAsia="黑体"/>
          <w:sz w:val="44"/>
          <w:szCs w:val="20"/>
        </w:rPr>
        <w:t>技</w:t>
      </w:r>
      <w:r w:rsidR="007E1A66">
        <w:rPr>
          <w:rFonts w:eastAsia="黑体"/>
          <w:sz w:val="44"/>
          <w:szCs w:val="20"/>
        </w:rPr>
        <w:t xml:space="preserve"> </w:t>
      </w:r>
      <w:r w:rsidR="007E1A66">
        <w:rPr>
          <w:rFonts w:eastAsia="黑体"/>
          <w:sz w:val="44"/>
          <w:szCs w:val="20"/>
        </w:rPr>
        <w:t>术</w:t>
      </w:r>
      <w:r w:rsidR="007E1A66">
        <w:rPr>
          <w:rFonts w:eastAsia="黑体"/>
          <w:sz w:val="44"/>
          <w:szCs w:val="20"/>
        </w:rPr>
        <w:t xml:space="preserve"> </w:t>
      </w:r>
      <w:r w:rsidR="007E1A66">
        <w:rPr>
          <w:rFonts w:eastAsia="黑体"/>
          <w:sz w:val="44"/>
          <w:szCs w:val="20"/>
        </w:rPr>
        <w:t>学</w:t>
      </w:r>
      <w:r w:rsidR="007E1A66">
        <w:rPr>
          <w:rFonts w:eastAsia="黑体"/>
          <w:sz w:val="44"/>
          <w:szCs w:val="20"/>
        </w:rPr>
        <w:t xml:space="preserve"> </w:t>
      </w:r>
      <w:r w:rsidR="007E1A66">
        <w:rPr>
          <w:rFonts w:eastAsia="黑体"/>
          <w:sz w:val="44"/>
          <w:szCs w:val="20"/>
        </w:rPr>
        <w:t>院</w:t>
      </w:r>
    </w:p>
    <w:p w14:paraId="42EEECFA" w14:textId="77777777" w:rsidR="007E1A66" w:rsidRDefault="007E1A66" w:rsidP="007E1A66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t>教</w:t>
      </w:r>
      <w:r>
        <w:rPr>
          <w:rFonts w:eastAsia="黑体"/>
          <w:sz w:val="44"/>
          <w:szCs w:val="20"/>
        </w:rPr>
        <w:t xml:space="preserve">    </w:t>
      </w:r>
      <w:r>
        <w:rPr>
          <w:rFonts w:eastAsia="黑体"/>
          <w:sz w:val="44"/>
          <w:szCs w:val="20"/>
        </w:rPr>
        <w:t>案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98"/>
        <w:gridCol w:w="1577"/>
        <w:gridCol w:w="1638"/>
        <w:gridCol w:w="1560"/>
        <w:gridCol w:w="1417"/>
        <w:gridCol w:w="1251"/>
      </w:tblGrid>
      <w:tr w:rsidR="007E1A66" w14:paraId="217443E7" w14:textId="77777777" w:rsidTr="002F6440">
        <w:trPr>
          <w:trHeight w:val="851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FC9F" w14:textId="77777777" w:rsidR="007E1A66" w:rsidRDefault="007E1A66" w:rsidP="002F6440">
            <w:pPr>
              <w:pStyle w:val="a5"/>
            </w:pPr>
            <w:r>
              <w:t>授课教师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5CBD" w14:textId="77777777" w:rsidR="007E1A66" w:rsidRDefault="007E1A66" w:rsidP="002F6440">
            <w:pPr>
              <w:pStyle w:val="a6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平毅、王荣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BDF7" w14:textId="77777777" w:rsidR="007E1A66" w:rsidRDefault="007E1A66" w:rsidP="002F6440">
            <w:pPr>
              <w:pStyle w:val="a5"/>
            </w:pPr>
            <w:r>
              <w:t>授课形式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F7796" w14:textId="77777777" w:rsidR="007E1A66" w:rsidRDefault="007E1A66" w:rsidP="002F6440">
            <w:pPr>
              <w:pStyle w:val="a6"/>
            </w:pPr>
            <w:r>
              <w:rPr>
                <w:rFonts w:eastAsia="宋体" w:hint="eastAsia"/>
                <w:bCs/>
              </w:rPr>
              <w:t>讲练结合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7A94" w14:textId="77777777" w:rsidR="007E1A66" w:rsidRDefault="007E1A66" w:rsidP="002F6440">
            <w:pPr>
              <w:pStyle w:val="a5"/>
            </w:pPr>
            <w:r>
              <w:t>授课时数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455F" w14:textId="77777777" w:rsidR="007E1A66" w:rsidRDefault="007E1A66" w:rsidP="002F6440">
            <w:pPr>
              <w:pStyle w:val="a6"/>
            </w:pPr>
            <w:r>
              <w:t>2</w:t>
            </w:r>
          </w:p>
        </w:tc>
      </w:tr>
      <w:tr w:rsidR="007E1A66" w14:paraId="119E2CC4" w14:textId="77777777" w:rsidTr="002F6440">
        <w:trPr>
          <w:cantSplit/>
          <w:trHeight w:val="115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819" w14:textId="77777777" w:rsidR="007E1A66" w:rsidRDefault="007E1A66" w:rsidP="002F6440">
            <w:pPr>
              <w:pStyle w:val="a5"/>
            </w:pPr>
            <w:r>
              <w:t>授课日期</w:t>
            </w:r>
          </w:p>
          <w:p w14:paraId="18067CE2" w14:textId="77777777" w:rsidR="007E1A66" w:rsidRDefault="007E1A66" w:rsidP="002F6440">
            <w:pPr>
              <w:pStyle w:val="a5"/>
            </w:pPr>
            <w:r>
              <w:t>授课班级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1AD9D" w14:textId="5B003526" w:rsidR="007E1A66" w:rsidRDefault="007E1A66" w:rsidP="002F6440">
            <w:r>
              <w:rPr>
                <w:rFonts w:cs="宋体" w:hint="eastAsia"/>
                <w:bCs/>
                <w:sz w:val="24"/>
              </w:rPr>
              <w:t>物联网</w:t>
            </w:r>
            <w:r>
              <w:rPr>
                <w:rFonts w:cs="宋体" w:hint="eastAsia"/>
                <w:bCs/>
                <w:sz w:val="24"/>
              </w:rPr>
              <w:t>2</w:t>
            </w:r>
            <w:r>
              <w:rPr>
                <w:rFonts w:cs="宋体"/>
                <w:bCs/>
                <w:sz w:val="24"/>
              </w:rPr>
              <w:t>2611</w:t>
            </w:r>
            <w:r w:rsidRPr="003159B2">
              <w:rPr>
                <w:rFonts w:cs="宋体"/>
                <w:bCs/>
                <w:sz w:val="24"/>
              </w:rPr>
              <w:t xml:space="preserve">  </w:t>
            </w:r>
            <w:r w:rsidRPr="003159B2">
              <w:rPr>
                <w:rFonts w:cs="宋体" w:hint="eastAsia"/>
                <w:bCs/>
                <w:sz w:val="24"/>
              </w:rPr>
              <w:t>202</w:t>
            </w:r>
            <w:r>
              <w:rPr>
                <w:rFonts w:cs="宋体"/>
                <w:bCs/>
                <w:sz w:val="24"/>
              </w:rPr>
              <w:t>3</w:t>
            </w:r>
            <w:r w:rsidRPr="003159B2">
              <w:rPr>
                <w:rFonts w:cs="宋体" w:hint="eastAsia"/>
                <w:bCs/>
                <w:sz w:val="24"/>
              </w:rPr>
              <w:t>年</w:t>
            </w:r>
            <w:r w:rsidRPr="003159B2">
              <w:rPr>
                <w:rFonts w:cs="宋体" w:hint="eastAsia"/>
                <w:bCs/>
                <w:sz w:val="24"/>
              </w:rPr>
              <w:t xml:space="preserve"> </w:t>
            </w:r>
            <w:r w:rsidRPr="003159B2">
              <w:rPr>
                <w:rFonts w:cs="宋体"/>
                <w:bCs/>
                <w:sz w:val="24"/>
              </w:rPr>
              <w:t>9</w:t>
            </w:r>
            <w:r w:rsidRPr="003159B2">
              <w:rPr>
                <w:rFonts w:cs="宋体" w:hint="eastAsia"/>
                <w:bCs/>
                <w:sz w:val="24"/>
              </w:rPr>
              <w:t>月</w:t>
            </w:r>
            <w:r>
              <w:rPr>
                <w:rFonts w:cs="宋体"/>
                <w:bCs/>
                <w:sz w:val="24"/>
              </w:rPr>
              <w:t>19</w:t>
            </w:r>
            <w:r w:rsidRPr="003159B2">
              <w:rPr>
                <w:rFonts w:cs="宋体" w:hint="eastAsia"/>
                <w:bCs/>
                <w:sz w:val="24"/>
              </w:rPr>
              <w:t>日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>
              <w:rPr>
                <w:rFonts w:cs="宋体"/>
                <w:bCs/>
                <w:sz w:val="24"/>
              </w:rPr>
              <w:t xml:space="preserve">3 </w:t>
            </w:r>
            <w:r w:rsidRPr="003159B2">
              <w:rPr>
                <w:rFonts w:cs="宋体" w:hint="eastAsia"/>
                <w:bCs/>
                <w:sz w:val="24"/>
              </w:rPr>
              <w:t>周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星期</w:t>
            </w:r>
            <w:r>
              <w:rPr>
                <w:rFonts w:cs="宋体" w:hint="eastAsia"/>
                <w:bCs/>
                <w:sz w:val="24"/>
              </w:rPr>
              <w:t>二</w:t>
            </w:r>
            <w:r w:rsidRPr="003159B2">
              <w:rPr>
                <w:rFonts w:cs="宋体" w:hint="eastAsia"/>
                <w:bCs/>
                <w:sz w:val="24"/>
              </w:rPr>
              <w:t xml:space="preserve"> 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 w:rsidR="00A10442">
              <w:rPr>
                <w:rFonts w:cs="宋体"/>
                <w:bCs/>
                <w:sz w:val="24"/>
              </w:rPr>
              <w:t>5</w:t>
            </w:r>
            <w:r w:rsidRPr="003159B2">
              <w:rPr>
                <w:rFonts w:cs="宋体"/>
                <w:bCs/>
                <w:sz w:val="24"/>
              </w:rPr>
              <w:t>-</w:t>
            </w:r>
            <w:r w:rsidR="00A10442">
              <w:rPr>
                <w:rFonts w:cs="宋体"/>
                <w:bCs/>
                <w:sz w:val="24"/>
              </w:rPr>
              <w:t>6</w:t>
            </w:r>
            <w:r w:rsidRPr="003159B2">
              <w:rPr>
                <w:rFonts w:cs="宋体" w:hint="eastAsia"/>
                <w:bCs/>
                <w:sz w:val="24"/>
              </w:rPr>
              <w:t>节</w:t>
            </w:r>
          </w:p>
        </w:tc>
      </w:tr>
      <w:tr w:rsidR="007E1A66" w14:paraId="3C986E82" w14:textId="77777777" w:rsidTr="002F6440">
        <w:trPr>
          <w:cantSplit/>
          <w:trHeight w:val="565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0EAD" w14:textId="77777777" w:rsidR="007E1A66" w:rsidRDefault="007E1A66" w:rsidP="002F6440">
            <w:pPr>
              <w:pStyle w:val="a5"/>
            </w:pPr>
            <w:r>
              <w:t>授课</w:t>
            </w:r>
          </w:p>
          <w:p w14:paraId="27C7FAE2" w14:textId="77777777" w:rsidR="007E1A66" w:rsidRDefault="007E1A66" w:rsidP="002F6440">
            <w:pPr>
              <w:pStyle w:val="a5"/>
            </w:pPr>
            <w:r>
              <w:t>章节名称</w:t>
            </w:r>
          </w:p>
          <w:p w14:paraId="3DF089A4" w14:textId="77777777" w:rsidR="007E1A66" w:rsidRDefault="007E1A66" w:rsidP="002F6440">
            <w:pPr>
              <w:pStyle w:val="a5"/>
            </w:pPr>
          </w:p>
          <w:p w14:paraId="4FDD34BD" w14:textId="77777777" w:rsidR="007E1A66" w:rsidRDefault="007E1A66" w:rsidP="002F6440">
            <w:pPr>
              <w:pStyle w:val="a5"/>
            </w:pPr>
          </w:p>
          <w:p w14:paraId="743D2088" w14:textId="77777777" w:rsidR="007E1A66" w:rsidRDefault="007E1A66" w:rsidP="002F6440">
            <w:pPr>
              <w:pStyle w:val="a5"/>
            </w:pPr>
          </w:p>
          <w:p w14:paraId="6815F47E" w14:textId="77777777" w:rsidR="007E1A66" w:rsidRDefault="007E1A66" w:rsidP="002F6440">
            <w:pPr>
              <w:pStyle w:val="a5"/>
            </w:pPr>
            <w:r>
              <w:t>教学内容</w:t>
            </w:r>
          </w:p>
          <w:p w14:paraId="2D5185FA" w14:textId="77777777" w:rsidR="007E1A66" w:rsidRDefault="007E1A66" w:rsidP="002F6440">
            <w:pPr>
              <w:pStyle w:val="a5"/>
            </w:pPr>
          </w:p>
          <w:p w14:paraId="2B8D997E" w14:textId="77777777" w:rsidR="007E1A66" w:rsidRDefault="007E1A66" w:rsidP="002F6440">
            <w:pPr>
              <w:pStyle w:val="a5"/>
            </w:pPr>
          </w:p>
          <w:p w14:paraId="72465029" w14:textId="77777777" w:rsidR="007E1A66" w:rsidRDefault="007E1A66" w:rsidP="002F6440">
            <w:pPr>
              <w:pStyle w:val="a5"/>
            </w:pPr>
          </w:p>
          <w:p w14:paraId="0E7E297C" w14:textId="77777777" w:rsidR="007E1A66" w:rsidRDefault="007E1A66" w:rsidP="002F6440">
            <w:pPr>
              <w:pStyle w:val="a5"/>
            </w:pPr>
            <w:r>
              <w:t>目的要求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45CD" w14:textId="77777777" w:rsidR="007E1A66" w:rsidRDefault="007E1A66" w:rsidP="002F6440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3A249573" w14:textId="77777777" w:rsidR="007E1A66" w:rsidRDefault="007E1A66" w:rsidP="002F6440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  <w:r w:rsidRPr="003220CA">
              <w:rPr>
                <w:rFonts w:ascii="黑体" w:eastAsia="黑体" w:hAnsi="黑体" w:cs="宋体" w:hint="eastAsia"/>
                <w:sz w:val="24"/>
                <w:szCs w:val="20"/>
              </w:rPr>
              <w:t>项目一 智能光刻产线用户管理应用开发</w:t>
            </w:r>
          </w:p>
          <w:p w14:paraId="28863DA9" w14:textId="77777777" w:rsidR="007E1A66" w:rsidRDefault="007E1A66" w:rsidP="002F6440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055E95">
              <w:rPr>
                <w:rFonts w:ascii="黑体" w:eastAsia="黑体" w:hAnsi="黑体" w:cs="宋体"/>
                <w:sz w:val="22"/>
                <w:szCs w:val="18"/>
              </w:rPr>
              <w:t xml:space="preserve">Project 1 Intelligent </w:t>
            </w:r>
            <w:r>
              <w:rPr>
                <w:rFonts w:ascii="黑体" w:eastAsia="黑体" w:hAnsi="黑体" w:cs="宋体" w:hint="eastAsia"/>
                <w:sz w:val="22"/>
                <w:szCs w:val="18"/>
              </w:rPr>
              <w:t>P</w:t>
            </w:r>
            <w:r w:rsidRPr="00055E95">
              <w:rPr>
                <w:rFonts w:ascii="黑体" w:eastAsia="黑体" w:hAnsi="黑体" w:cs="宋体"/>
                <w:sz w:val="22"/>
                <w:szCs w:val="18"/>
              </w:rPr>
              <w:t>roduction line user management application development</w:t>
            </w:r>
          </w:p>
          <w:p w14:paraId="0DBA23C0" w14:textId="513650E8" w:rsidR="00A10442" w:rsidRDefault="00A10442" w:rsidP="00A10442">
            <w:pPr>
              <w:pStyle w:val="a4"/>
              <w:ind w:firstLineChars="600" w:firstLine="1320"/>
              <w:rPr>
                <w:rFonts w:ascii="黑体" w:eastAsia="黑体" w:hAnsi="黑体" w:cs="宋体"/>
                <w:sz w:val="22"/>
                <w:szCs w:val="18"/>
              </w:rPr>
            </w:pPr>
            <w:r w:rsidRPr="00A10442">
              <w:rPr>
                <w:rFonts w:ascii="黑体" w:eastAsia="黑体" w:hAnsi="黑体" w:cs="宋体" w:hint="eastAsia"/>
                <w:sz w:val="22"/>
                <w:szCs w:val="18"/>
              </w:rPr>
              <w:t>任务</w:t>
            </w:r>
            <w:r w:rsidRPr="00A10442">
              <w:rPr>
                <w:rFonts w:ascii="黑体" w:eastAsia="黑体" w:hAnsi="黑体" w:cs="宋体"/>
                <w:sz w:val="22"/>
                <w:szCs w:val="18"/>
              </w:rPr>
              <w:t xml:space="preserve"> 2</w:t>
            </w:r>
            <w:r w:rsidRPr="00A10442">
              <w:rPr>
                <w:rFonts w:ascii="黑体" w:eastAsia="黑体" w:hAnsi="黑体" w:cs="宋体" w:hint="eastAsia"/>
                <w:sz w:val="22"/>
                <w:szCs w:val="18"/>
              </w:rPr>
              <w:t>：</w:t>
            </w:r>
            <w:r w:rsidRPr="00A10442">
              <w:rPr>
                <w:rFonts w:ascii="黑体" w:eastAsia="黑体" w:hAnsi="黑体" w:cs="宋体"/>
                <w:sz w:val="22"/>
                <w:szCs w:val="18"/>
              </w:rPr>
              <w:t>DeepIn</w:t>
            </w:r>
            <w:r w:rsidRPr="00A10442">
              <w:rPr>
                <w:rFonts w:ascii="黑体" w:eastAsia="黑体" w:hAnsi="黑体" w:cs="宋体" w:hint="eastAsia"/>
                <w:sz w:val="22"/>
                <w:szCs w:val="18"/>
              </w:rPr>
              <w:t>嵌入式开发环境配置</w:t>
            </w:r>
          </w:p>
          <w:p w14:paraId="1D5B76AD" w14:textId="5494DC5F" w:rsidR="004D2F90" w:rsidRPr="00A10442" w:rsidRDefault="004D2F90" w:rsidP="004D2F90">
            <w:pPr>
              <w:pStyle w:val="a4"/>
              <w:jc w:val="center"/>
              <w:rPr>
                <w:rFonts w:ascii="黑体" w:eastAsia="黑体" w:hAnsi="黑体" w:cs="宋体" w:hint="eastAsia"/>
                <w:sz w:val="22"/>
                <w:szCs w:val="18"/>
              </w:rPr>
            </w:pPr>
            <w:r w:rsidRPr="004D2F90">
              <w:rPr>
                <w:rFonts w:ascii="黑体" w:eastAsia="黑体" w:hAnsi="黑体" w:cs="宋体"/>
                <w:sz w:val="22"/>
                <w:szCs w:val="18"/>
              </w:rPr>
              <w:t>Task 2: DeepIn Embedded Development Environment Configuration</w:t>
            </w:r>
          </w:p>
          <w:p w14:paraId="40F850EA" w14:textId="77777777" w:rsidR="007E1A66" w:rsidRDefault="007E1A66" w:rsidP="004D2F90">
            <w:pPr>
              <w:pStyle w:val="a4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1144F6A7" w14:textId="77777777" w:rsidR="007E1A66" w:rsidRPr="001F3F5D" w:rsidRDefault="007E1A66" w:rsidP="002F6440">
            <w:pPr>
              <w:pStyle w:val="a4"/>
            </w:pPr>
            <w:r>
              <w:rPr>
                <w:rFonts w:hint="eastAsia"/>
              </w:rPr>
              <w:t>1.1 嵌入式系统简介</w:t>
            </w:r>
            <w:r w:rsidRPr="00055E95">
              <w:t xml:space="preserve">Embedded System Introduction </w:t>
            </w:r>
            <w:r>
              <w:rPr>
                <w:rFonts w:hint="eastAsia"/>
              </w:rPr>
              <w:t xml:space="preserve">  </w:t>
            </w:r>
          </w:p>
          <w:p w14:paraId="1DB72FC0" w14:textId="77777777" w:rsidR="007E1A66" w:rsidRDefault="007E1A66" w:rsidP="002F6440">
            <w:pPr>
              <w:pStyle w:val="a4"/>
            </w:pPr>
            <w:r w:rsidRPr="001F3F5D"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 xml:space="preserve">嵌入式系统硬件 </w:t>
            </w:r>
            <w:r w:rsidRPr="00055E95">
              <w:t>Embedded System Hardware</w:t>
            </w:r>
          </w:p>
          <w:p w14:paraId="17AF8C61" w14:textId="77777777" w:rsidR="007E1A66" w:rsidRDefault="007E1A66" w:rsidP="002F6440">
            <w:pPr>
              <w:pStyle w:val="a4"/>
            </w:pPr>
            <w:r w:rsidRPr="001F3F5D"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 xml:space="preserve">嵌入式系统操作系统 </w:t>
            </w:r>
            <w:r w:rsidRPr="00055E95">
              <w:t>Embedded System Operating System</w:t>
            </w:r>
          </w:p>
          <w:p w14:paraId="44A91E7C" w14:textId="77777777" w:rsidR="007E1A66" w:rsidRPr="00BC551A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【教学内容】</w:t>
            </w:r>
          </w:p>
          <w:p w14:paraId="27034C32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嵌入式系统的定义、组成和应用；</w:t>
            </w:r>
          </w:p>
          <w:p w14:paraId="448EE923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嵌入式操作系统简介；</w:t>
            </w:r>
          </w:p>
          <w:p w14:paraId="3992CECA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能够使用VirtualBox进行硬件设备管理配置；</w:t>
            </w:r>
          </w:p>
          <w:p w14:paraId="5013E483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能够对VirtualBox虚拟机进行网络配置及测试；</w:t>
            </w:r>
          </w:p>
          <w:p w14:paraId="26325A38" w14:textId="77777777" w:rsidR="007E1A66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【目的要求】</w:t>
            </w:r>
          </w:p>
          <w:p w14:paraId="74BBEE02" w14:textId="77777777" w:rsidR="007E1A66" w:rsidRDefault="007E1A66" w:rsidP="004D2F9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掌握嵌入式系统的软硬件结构；</w:t>
            </w:r>
          </w:p>
          <w:p w14:paraId="68A6B07F" w14:textId="77777777" w:rsidR="007E1A66" w:rsidRDefault="007E1A66" w:rsidP="004D2F9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掌握VirtualBox虚拟机结构及基本使用方法；</w:t>
            </w:r>
          </w:p>
          <w:p w14:paraId="5DCDD605" w14:textId="77777777" w:rsidR="007E1A66" w:rsidRDefault="007E1A66" w:rsidP="004D2F9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虚拟机和主机网络配置及测试的方法。</w:t>
            </w:r>
          </w:p>
        </w:tc>
      </w:tr>
      <w:tr w:rsidR="007E1A66" w14:paraId="255598DA" w14:textId="77777777" w:rsidTr="002F6440">
        <w:trPr>
          <w:cantSplit/>
          <w:trHeight w:val="225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45242" w14:textId="77777777" w:rsidR="007E1A66" w:rsidRDefault="007E1A66" w:rsidP="002F6440">
            <w:pPr>
              <w:pStyle w:val="a5"/>
            </w:pPr>
            <w:r>
              <w:t>教学重点</w:t>
            </w:r>
          </w:p>
          <w:p w14:paraId="7264906E" w14:textId="77777777" w:rsidR="007E1A66" w:rsidRDefault="007E1A66" w:rsidP="002F6440">
            <w:pPr>
              <w:pStyle w:val="a5"/>
            </w:pPr>
          </w:p>
          <w:p w14:paraId="1705BFBA" w14:textId="77777777" w:rsidR="007E1A66" w:rsidRDefault="007E1A66" w:rsidP="002F6440">
            <w:pPr>
              <w:pStyle w:val="a5"/>
            </w:pPr>
          </w:p>
          <w:p w14:paraId="52990E79" w14:textId="77777777" w:rsidR="007E1A66" w:rsidRDefault="007E1A66" w:rsidP="002F6440">
            <w:pPr>
              <w:pStyle w:val="a5"/>
            </w:pPr>
            <w:r>
              <w:t>教学难点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11DF" w14:textId="77777777" w:rsidR="007E1A66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【教学重点】</w:t>
            </w:r>
          </w:p>
          <w:p w14:paraId="5A3370A7" w14:textId="77777777" w:rsidR="007E1A66" w:rsidRPr="001F3F5D" w:rsidRDefault="007E1A66" w:rsidP="002F6440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嵌入式系统的硬件组成</w:t>
            </w:r>
          </w:p>
          <w:p w14:paraId="02758BF1" w14:textId="77777777" w:rsidR="007E1A66" w:rsidRDefault="007E1A66" w:rsidP="002F6440">
            <w:pPr>
              <w:pStyle w:val="a4"/>
              <w:numPr>
                <w:ilvl w:val="0"/>
                <w:numId w:val="3"/>
              </w:numPr>
            </w:pPr>
            <w:r w:rsidRPr="001F3F5D">
              <w:rPr>
                <w:rFonts w:hint="eastAsia"/>
              </w:rPr>
              <w:t>实施</w:t>
            </w:r>
            <w:r>
              <w:rPr>
                <w:rFonts w:hint="eastAsia"/>
              </w:rPr>
              <w:t>Deepin虚拟机配置</w:t>
            </w:r>
            <w:r w:rsidRPr="001F3F5D">
              <w:rPr>
                <w:rFonts w:hint="eastAsia"/>
              </w:rPr>
              <w:t>项目</w:t>
            </w:r>
          </w:p>
          <w:p w14:paraId="728644C9" w14:textId="77777777" w:rsidR="007E1A66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【教学难点】</w:t>
            </w:r>
          </w:p>
          <w:p w14:paraId="2409C19E" w14:textId="77777777" w:rsidR="007E1A66" w:rsidRPr="001F3F5D" w:rsidRDefault="007E1A66" w:rsidP="00EF0DBB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嵌入式Linux操作系统应用</w:t>
            </w:r>
          </w:p>
        </w:tc>
      </w:tr>
      <w:tr w:rsidR="007E1A66" w14:paraId="3E2079F9" w14:textId="77777777" w:rsidTr="002F6440">
        <w:trPr>
          <w:cantSplit/>
          <w:trHeight w:val="576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59D7D" w14:textId="77777777" w:rsidR="007E1A66" w:rsidRDefault="007E1A66" w:rsidP="002F6440">
            <w:pPr>
              <w:pStyle w:val="a5"/>
            </w:pPr>
            <w:r>
              <w:t>使用教具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7AA64" w14:textId="77777777" w:rsidR="007E1A66" w:rsidRDefault="007E1A66" w:rsidP="002F6440">
            <w:pPr>
              <w:pStyle w:val="a4"/>
              <w:jc w:val="center"/>
            </w:pPr>
            <w:r w:rsidRPr="003220CA">
              <w:rPr>
                <w:rFonts w:hint="eastAsia"/>
              </w:rPr>
              <w:t>瑞芯微RK3568开发套件</w:t>
            </w:r>
          </w:p>
        </w:tc>
      </w:tr>
      <w:tr w:rsidR="007E1A66" w14:paraId="42008AE0" w14:textId="77777777" w:rsidTr="002F6440">
        <w:trPr>
          <w:cantSplit/>
          <w:trHeight w:val="52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0F68" w14:textId="77777777" w:rsidR="007E1A66" w:rsidRDefault="007E1A66" w:rsidP="002F6440">
            <w:pPr>
              <w:pStyle w:val="a5"/>
            </w:pPr>
            <w:r>
              <w:t>课外作业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13B2" w14:textId="77777777" w:rsidR="007E1A66" w:rsidRDefault="007E1A66" w:rsidP="002F6440">
            <w:pPr>
              <w:pStyle w:val="a4"/>
            </w:pPr>
            <w:r>
              <w:rPr>
                <w:rFonts w:hint="eastAsia"/>
              </w:rPr>
              <w:t>习题1</w:t>
            </w:r>
            <w:r w:rsidRPr="003220CA">
              <w:rPr>
                <w:rFonts w:hint="eastAsia"/>
              </w:rPr>
              <w:t>在Deepin操作系统</w:t>
            </w:r>
            <w:r>
              <w:rPr>
                <w:rFonts w:hint="eastAsia"/>
              </w:rPr>
              <w:t>在桌面PC中的配置</w:t>
            </w:r>
          </w:p>
        </w:tc>
      </w:tr>
      <w:tr w:rsidR="007E1A66" w14:paraId="5A115C1F" w14:textId="77777777" w:rsidTr="002F6440">
        <w:trPr>
          <w:cantSplit/>
          <w:trHeight w:val="653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8CEA" w14:textId="77777777" w:rsidR="007E1A66" w:rsidRDefault="007E1A66" w:rsidP="002F6440">
            <w:pPr>
              <w:pStyle w:val="a5"/>
            </w:pPr>
            <w:r>
              <w:t>备</w:t>
            </w:r>
            <w:r>
              <w:t xml:space="preserve">    </w:t>
            </w:r>
            <w:r>
              <w:t>注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C92C" w14:textId="77777777" w:rsidR="007E1A66" w:rsidRDefault="007E1A66" w:rsidP="002F6440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3E30607F" w14:textId="77777777" w:rsidR="007E1A66" w:rsidRDefault="007E1A66" w:rsidP="002F6440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60F2B4DD" w14:textId="77777777" w:rsidR="007E1A66" w:rsidRDefault="007E1A66" w:rsidP="002F6440">
            <w:pPr>
              <w:pStyle w:val="a4"/>
            </w:pPr>
          </w:p>
        </w:tc>
      </w:tr>
    </w:tbl>
    <w:p w14:paraId="6708094B" w14:textId="77777777" w:rsidR="007E1A66" w:rsidRDefault="007E1A66" w:rsidP="007E1A66">
      <w:pPr>
        <w:jc w:val="center"/>
        <w:rPr>
          <w:rFonts w:eastAsia="黑体"/>
          <w:sz w:val="44"/>
          <w:szCs w:val="20"/>
        </w:rPr>
      </w:pPr>
    </w:p>
    <w:p w14:paraId="3A598200" w14:textId="77777777" w:rsidR="007E1A66" w:rsidRDefault="007E1A66" w:rsidP="007E1A66">
      <w:pPr>
        <w:jc w:val="center"/>
        <w:rPr>
          <w:rFonts w:eastAsia="黑体"/>
          <w:sz w:val="44"/>
          <w:szCs w:val="20"/>
        </w:rPr>
      </w:pPr>
      <w:r>
        <w:rPr>
          <w:rFonts w:eastAsia="黑体" w:hint="eastAsia"/>
          <w:sz w:val="44"/>
          <w:szCs w:val="20"/>
        </w:rPr>
        <w:t>授课主要内容或板书设计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7E1A66" w14:paraId="20013A41" w14:textId="77777777" w:rsidTr="002F6440">
        <w:trPr>
          <w:cantSplit/>
          <w:trHeight w:val="11560"/>
          <w:jc w:val="center"/>
        </w:trPr>
        <w:tc>
          <w:tcPr>
            <w:tcW w:w="8741" w:type="dxa"/>
            <w:tcBorders>
              <w:bottom w:val="single" w:sz="4" w:space="0" w:color="auto"/>
            </w:tcBorders>
          </w:tcPr>
          <w:p w14:paraId="26F97F0A" w14:textId="77777777" w:rsidR="00EF0DBB" w:rsidRDefault="00EF0DBB" w:rsidP="00EF0DBB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A10442">
              <w:rPr>
                <w:rFonts w:ascii="黑体" w:eastAsia="黑体" w:hAnsi="黑体" w:cs="宋体" w:hint="eastAsia"/>
                <w:sz w:val="22"/>
                <w:szCs w:val="18"/>
              </w:rPr>
              <w:t>任务</w:t>
            </w:r>
            <w:r w:rsidRPr="00A10442">
              <w:rPr>
                <w:rFonts w:ascii="黑体" w:eastAsia="黑体" w:hAnsi="黑体" w:cs="宋体"/>
                <w:sz w:val="22"/>
                <w:szCs w:val="18"/>
              </w:rPr>
              <w:t xml:space="preserve"> 2</w:t>
            </w:r>
            <w:r w:rsidRPr="00A10442">
              <w:rPr>
                <w:rFonts w:ascii="黑体" w:eastAsia="黑体" w:hAnsi="黑体" w:cs="宋体" w:hint="eastAsia"/>
                <w:sz w:val="22"/>
                <w:szCs w:val="18"/>
              </w:rPr>
              <w:t>：</w:t>
            </w:r>
            <w:r w:rsidRPr="00A10442">
              <w:rPr>
                <w:rFonts w:ascii="黑体" w:eastAsia="黑体" w:hAnsi="黑体" w:cs="宋体"/>
                <w:sz w:val="22"/>
                <w:szCs w:val="18"/>
              </w:rPr>
              <w:t>DeepIn</w:t>
            </w:r>
            <w:r w:rsidRPr="00A10442">
              <w:rPr>
                <w:rFonts w:ascii="黑体" w:eastAsia="黑体" w:hAnsi="黑体" w:cs="宋体" w:hint="eastAsia"/>
                <w:sz w:val="22"/>
                <w:szCs w:val="18"/>
              </w:rPr>
              <w:t>嵌入式开发环境配置</w:t>
            </w:r>
          </w:p>
          <w:p w14:paraId="4C8B71E8" w14:textId="77777777" w:rsidR="00EF0DBB" w:rsidRPr="00A10442" w:rsidRDefault="00EF0DBB" w:rsidP="00EF0DBB">
            <w:pPr>
              <w:pStyle w:val="a4"/>
              <w:jc w:val="center"/>
              <w:rPr>
                <w:rFonts w:ascii="黑体" w:eastAsia="黑体" w:hAnsi="黑体" w:cs="宋体" w:hint="eastAsia"/>
                <w:sz w:val="22"/>
                <w:szCs w:val="18"/>
              </w:rPr>
            </w:pPr>
            <w:r w:rsidRPr="004D2F90">
              <w:rPr>
                <w:rFonts w:ascii="黑体" w:eastAsia="黑体" w:hAnsi="黑体" w:cs="宋体"/>
                <w:sz w:val="22"/>
                <w:szCs w:val="18"/>
              </w:rPr>
              <w:t>Task 2: DeepIn Embedded Development Environment Configuration</w:t>
            </w:r>
          </w:p>
          <w:p w14:paraId="389164D3" w14:textId="77777777" w:rsidR="007E1A66" w:rsidRDefault="007E1A66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嵌入式系统简介</w:t>
            </w:r>
          </w:p>
          <w:p w14:paraId="3CD5BEA1" w14:textId="77777777" w:rsidR="007E1A66" w:rsidRDefault="007E1A66" w:rsidP="002F6440">
            <w:pPr>
              <w:pStyle w:val="41"/>
              <w:spacing w:line="240" w:lineRule="auto"/>
              <w:ind w:firstLineChars="0" w:firstLine="0"/>
              <w:jc w:val="center"/>
            </w:pPr>
          </w:p>
          <w:p w14:paraId="6EFF075E" w14:textId="77777777" w:rsidR="007E1A66" w:rsidRPr="00BC551A" w:rsidRDefault="007E1A66" w:rsidP="002F6440">
            <w:pPr>
              <w:pStyle w:val="41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C551A">
              <w:rPr>
                <w:rFonts w:hint="eastAsia"/>
                <w:sz w:val="21"/>
                <w:szCs w:val="21"/>
              </w:rPr>
              <w:t>图</w:t>
            </w:r>
            <w:r w:rsidRPr="00BC551A">
              <w:rPr>
                <w:rFonts w:hint="eastAsia"/>
                <w:sz w:val="21"/>
                <w:szCs w:val="21"/>
              </w:rPr>
              <w:t>1-1</w:t>
            </w:r>
            <w:r>
              <w:rPr>
                <w:rFonts w:hint="eastAsia"/>
                <w:sz w:val="21"/>
                <w:szCs w:val="21"/>
              </w:rPr>
              <w:t>嵌入式</w:t>
            </w:r>
            <w:r>
              <w:rPr>
                <w:rFonts w:hint="eastAsia"/>
                <w:sz w:val="21"/>
                <w:szCs w:val="21"/>
              </w:rPr>
              <w:t>Qt</w:t>
            </w:r>
            <w:r w:rsidRPr="00BC551A">
              <w:rPr>
                <w:rFonts w:hint="eastAsia"/>
                <w:sz w:val="21"/>
                <w:szCs w:val="21"/>
              </w:rPr>
              <w:t>应用程序运行结果</w:t>
            </w:r>
          </w:p>
          <w:p w14:paraId="48CA9C08" w14:textId="77777777" w:rsidR="007E1A66" w:rsidRDefault="007E1A66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嵌入式硬件系统</w:t>
            </w:r>
          </w:p>
          <w:p w14:paraId="1FD0B48D" w14:textId="77777777" w:rsidR="007E1A66" w:rsidRDefault="007E1A66" w:rsidP="002F6440">
            <w:pPr>
              <w:pStyle w:val="a3"/>
              <w:spacing w:before="240"/>
              <w:ind w:left="780" w:firstLineChars="0" w:firstLine="0"/>
            </w:pPr>
          </w:p>
          <w:p w14:paraId="24AB504E" w14:textId="77777777" w:rsidR="007E1A66" w:rsidRDefault="007E1A66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入式系统操作系统</w:t>
            </w:r>
          </w:p>
          <w:p w14:paraId="5B3473F6" w14:textId="77777777" w:rsidR="007E1A66" w:rsidRDefault="007E1A66" w:rsidP="002F6440">
            <w:pPr>
              <w:pStyle w:val="a3"/>
            </w:pPr>
          </w:p>
          <w:p w14:paraId="065183FB" w14:textId="77777777" w:rsidR="007E1A66" w:rsidRDefault="007E1A66" w:rsidP="002F6440">
            <w:pPr>
              <w:pStyle w:val="a3"/>
              <w:spacing w:before="240"/>
              <w:ind w:left="780" w:firstLineChars="0" w:firstLine="0"/>
            </w:pPr>
          </w:p>
          <w:p w14:paraId="0040DEF9" w14:textId="77777777" w:rsidR="007E1A66" w:rsidRDefault="007E1A66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Deepin</w:t>
            </w:r>
            <w:r>
              <w:rPr>
                <w:rFonts w:hint="eastAsia"/>
              </w:rPr>
              <w:t>操作系统的配置</w:t>
            </w:r>
          </w:p>
          <w:p w14:paraId="53B69F11" w14:textId="77777777" w:rsidR="007E1A66" w:rsidRPr="001F3F5D" w:rsidRDefault="007E1A66" w:rsidP="002F6440">
            <w:pPr>
              <w:spacing w:before="240"/>
              <w:ind w:left="420"/>
            </w:pPr>
          </w:p>
        </w:tc>
      </w:tr>
    </w:tbl>
    <w:p w14:paraId="6A2480C4" w14:textId="77777777" w:rsidR="007E1A66" w:rsidRDefault="007E1A66" w:rsidP="007E1A66"/>
    <w:p w14:paraId="020D7DB1" w14:textId="63A7A425" w:rsidR="007E1A66" w:rsidRDefault="007E1A66" w:rsidP="00EF0DBB">
      <w:pPr>
        <w:jc w:val="center"/>
      </w:pPr>
      <w:r>
        <w:rPr>
          <w:rFonts w:eastAsia="黑体"/>
          <w:sz w:val="44"/>
          <w:szCs w:val="20"/>
        </w:rPr>
        <w:br w:type="page"/>
      </w:r>
      <w:r w:rsidR="00EF0DBB">
        <w:lastRenderedPageBreak/>
        <w:t xml:space="preserve"> </w:t>
      </w:r>
    </w:p>
    <w:p w14:paraId="6C1A7C59" w14:textId="77777777" w:rsidR="007E1A66" w:rsidRDefault="007E1A66" w:rsidP="007E1A66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t>无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锡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职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业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技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术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学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院</w:t>
      </w:r>
    </w:p>
    <w:p w14:paraId="4F21465C" w14:textId="77777777" w:rsidR="007E1A66" w:rsidRDefault="007E1A66" w:rsidP="007E1A66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t>教</w:t>
      </w:r>
      <w:r>
        <w:rPr>
          <w:rFonts w:eastAsia="黑体"/>
          <w:sz w:val="44"/>
          <w:szCs w:val="20"/>
        </w:rPr>
        <w:t xml:space="preserve">    </w:t>
      </w:r>
      <w:r>
        <w:rPr>
          <w:rFonts w:eastAsia="黑体"/>
          <w:sz w:val="44"/>
          <w:szCs w:val="20"/>
        </w:rPr>
        <w:t>案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98"/>
        <w:gridCol w:w="1577"/>
        <w:gridCol w:w="1638"/>
        <w:gridCol w:w="1560"/>
        <w:gridCol w:w="1417"/>
        <w:gridCol w:w="1251"/>
      </w:tblGrid>
      <w:tr w:rsidR="007E1A66" w14:paraId="16A44EB7" w14:textId="77777777" w:rsidTr="002F6440">
        <w:trPr>
          <w:trHeight w:val="851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2424" w14:textId="77777777" w:rsidR="007E1A66" w:rsidRDefault="007E1A66" w:rsidP="002F6440">
            <w:pPr>
              <w:pStyle w:val="a5"/>
            </w:pPr>
            <w:r>
              <w:t>授课教师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686C" w14:textId="77777777" w:rsidR="007E1A66" w:rsidRDefault="007E1A66" w:rsidP="002F6440">
            <w:pPr>
              <w:pStyle w:val="a6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平毅、王荣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ACDED" w14:textId="77777777" w:rsidR="007E1A66" w:rsidRDefault="007E1A66" w:rsidP="002F6440">
            <w:pPr>
              <w:pStyle w:val="a5"/>
            </w:pPr>
            <w:r>
              <w:t>授课形式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DD01" w14:textId="77777777" w:rsidR="007E1A66" w:rsidRDefault="007E1A66" w:rsidP="002F6440">
            <w:pPr>
              <w:pStyle w:val="a6"/>
            </w:pPr>
            <w:r>
              <w:rPr>
                <w:rFonts w:eastAsia="宋体" w:hint="eastAsia"/>
                <w:bCs/>
              </w:rPr>
              <w:t>讲练结合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5C63" w14:textId="77777777" w:rsidR="007E1A66" w:rsidRDefault="007E1A66" w:rsidP="002F6440">
            <w:pPr>
              <w:pStyle w:val="a5"/>
            </w:pPr>
            <w:r>
              <w:t>授课时数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074" w14:textId="77777777" w:rsidR="007E1A66" w:rsidRDefault="007E1A66" w:rsidP="002F6440">
            <w:pPr>
              <w:pStyle w:val="a6"/>
            </w:pPr>
            <w:r>
              <w:t>2</w:t>
            </w:r>
          </w:p>
        </w:tc>
      </w:tr>
      <w:tr w:rsidR="007E1A66" w14:paraId="2E7D95DE" w14:textId="77777777" w:rsidTr="002F6440">
        <w:trPr>
          <w:cantSplit/>
          <w:trHeight w:val="115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7D86" w14:textId="77777777" w:rsidR="007E1A66" w:rsidRDefault="007E1A66" w:rsidP="002F6440">
            <w:pPr>
              <w:pStyle w:val="a5"/>
            </w:pPr>
            <w:r>
              <w:t>授课日期</w:t>
            </w:r>
          </w:p>
          <w:p w14:paraId="35185C9D" w14:textId="77777777" w:rsidR="007E1A66" w:rsidRDefault="007E1A66" w:rsidP="002F6440">
            <w:pPr>
              <w:pStyle w:val="a5"/>
            </w:pPr>
            <w:r>
              <w:t>授课班级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D233" w14:textId="01A38228" w:rsidR="007E1A66" w:rsidRDefault="007E1A66" w:rsidP="002F6440">
            <w:r>
              <w:rPr>
                <w:rFonts w:cs="宋体" w:hint="eastAsia"/>
                <w:bCs/>
                <w:sz w:val="24"/>
              </w:rPr>
              <w:t>物联网</w:t>
            </w:r>
            <w:r>
              <w:rPr>
                <w:rFonts w:cs="宋体" w:hint="eastAsia"/>
                <w:bCs/>
                <w:sz w:val="24"/>
              </w:rPr>
              <w:t>2</w:t>
            </w:r>
            <w:r>
              <w:rPr>
                <w:rFonts w:cs="宋体"/>
                <w:bCs/>
                <w:sz w:val="24"/>
              </w:rPr>
              <w:t>2611</w:t>
            </w:r>
            <w:r w:rsidRPr="003159B2">
              <w:rPr>
                <w:rFonts w:cs="宋体"/>
                <w:bCs/>
                <w:sz w:val="24"/>
              </w:rPr>
              <w:t xml:space="preserve">  </w:t>
            </w:r>
            <w:r w:rsidRPr="003159B2">
              <w:rPr>
                <w:rFonts w:cs="宋体" w:hint="eastAsia"/>
                <w:bCs/>
                <w:sz w:val="24"/>
              </w:rPr>
              <w:t>202</w:t>
            </w:r>
            <w:r>
              <w:rPr>
                <w:rFonts w:cs="宋体"/>
                <w:bCs/>
                <w:sz w:val="24"/>
              </w:rPr>
              <w:t>3</w:t>
            </w:r>
            <w:r w:rsidRPr="003159B2">
              <w:rPr>
                <w:rFonts w:cs="宋体" w:hint="eastAsia"/>
                <w:bCs/>
                <w:sz w:val="24"/>
              </w:rPr>
              <w:t>年</w:t>
            </w:r>
            <w:r w:rsidRPr="003159B2">
              <w:rPr>
                <w:rFonts w:cs="宋体" w:hint="eastAsia"/>
                <w:bCs/>
                <w:sz w:val="24"/>
              </w:rPr>
              <w:t xml:space="preserve"> </w:t>
            </w:r>
            <w:r w:rsidR="00CD7667">
              <w:rPr>
                <w:rFonts w:cs="宋体"/>
                <w:bCs/>
                <w:sz w:val="24"/>
              </w:rPr>
              <w:t>10</w:t>
            </w:r>
            <w:r w:rsidRPr="003159B2">
              <w:rPr>
                <w:rFonts w:cs="宋体" w:hint="eastAsia"/>
                <w:bCs/>
                <w:sz w:val="24"/>
              </w:rPr>
              <w:t>月</w:t>
            </w:r>
            <w:r>
              <w:rPr>
                <w:rFonts w:cs="宋体"/>
                <w:bCs/>
                <w:sz w:val="24"/>
              </w:rPr>
              <w:t>19</w:t>
            </w:r>
            <w:r w:rsidRPr="003159B2">
              <w:rPr>
                <w:rFonts w:cs="宋体" w:hint="eastAsia"/>
                <w:bCs/>
                <w:sz w:val="24"/>
              </w:rPr>
              <w:t>日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 w:rsidR="00CD7667">
              <w:rPr>
                <w:rFonts w:cs="宋体"/>
                <w:bCs/>
                <w:sz w:val="24"/>
              </w:rPr>
              <w:t>7</w:t>
            </w:r>
            <w:r>
              <w:rPr>
                <w:rFonts w:cs="宋体"/>
                <w:bCs/>
                <w:sz w:val="24"/>
              </w:rPr>
              <w:t xml:space="preserve"> </w:t>
            </w:r>
            <w:r w:rsidRPr="003159B2">
              <w:rPr>
                <w:rFonts w:cs="宋体" w:hint="eastAsia"/>
                <w:bCs/>
                <w:sz w:val="24"/>
              </w:rPr>
              <w:t>周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星期</w:t>
            </w:r>
            <w:r w:rsidR="00CD7667">
              <w:rPr>
                <w:rFonts w:cs="宋体" w:hint="eastAsia"/>
                <w:bCs/>
                <w:sz w:val="24"/>
              </w:rPr>
              <w:t>四</w:t>
            </w:r>
            <w:r w:rsidRPr="003159B2">
              <w:rPr>
                <w:rFonts w:cs="宋体" w:hint="eastAsia"/>
                <w:bCs/>
                <w:sz w:val="24"/>
              </w:rPr>
              <w:t xml:space="preserve"> 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 w:rsidR="00CD7667">
              <w:rPr>
                <w:rFonts w:cs="宋体"/>
                <w:bCs/>
                <w:sz w:val="24"/>
              </w:rPr>
              <w:t>5</w:t>
            </w:r>
            <w:r w:rsidRPr="003159B2">
              <w:rPr>
                <w:rFonts w:cs="宋体"/>
                <w:bCs/>
                <w:sz w:val="24"/>
              </w:rPr>
              <w:t>-</w:t>
            </w:r>
            <w:r w:rsidR="00CD7667">
              <w:rPr>
                <w:rFonts w:cs="宋体"/>
                <w:bCs/>
                <w:sz w:val="24"/>
              </w:rPr>
              <w:t>6</w:t>
            </w:r>
            <w:r w:rsidRPr="003159B2">
              <w:rPr>
                <w:rFonts w:cs="宋体" w:hint="eastAsia"/>
                <w:bCs/>
                <w:sz w:val="24"/>
              </w:rPr>
              <w:t>节</w:t>
            </w:r>
          </w:p>
        </w:tc>
      </w:tr>
      <w:tr w:rsidR="007E1A66" w14:paraId="4B2BD74F" w14:textId="77777777" w:rsidTr="002F6440">
        <w:trPr>
          <w:cantSplit/>
          <w:trHeight w:val="565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26FE" w14:textId="77777777" w:rsidR="007E1A66" w:rsidRDefault="007E1A66" w:rsidP="002F6440">
            <w:pPr>
              <w:pStyle w:val="a5"/>
            </w:pPr>
            <w:r>
              <w:t>授课</w:t>
            </w:r>
          </w:p>
          <w:p w14:paraId="32439160" w14:textId="77777777" w:rsidR="007E1A66" w:rsidRDefault="007E1A66" w:rsidP="002F6440">
            <w:pPr>
              <w:pStyle w:val="a5"/>
            </w:pPr>
            <w:r>
              <w:t>章节名称</w:t>
            </w:r>
          </w:p>
          <w:p w14:paraId="652CE511" w14:textId="77777777" w:rsidR="007E1A66" w:rsidRDefault="007E1A66" w:rsidP="002F6440">
            <w:pPr>
              <w:pStyle w:val="a5"/>
            </w:pPr>
          </w:p>
          <w:p w14:paraId="065CAB2D" w14:textId="77777777" w:rsidR="007E1A66" w:rsidRDefault="007E1A66" w:rsidP="002F6440">
            <w:pPr>
              <w:pStyle w:val="a5"/>
            </w:pPr>
          </w:p>
          <w:p w14:paraId="2C1F8356" w14:textId="77777777" w:rsidR="007E1A66" w:rsidRDefault="007E1A66" w:rsidP="002F6440">
            <w:pPr>
              <w:pStyle w:val="a5"/>
            </w:pPr>
          </w:p>
          <w:p w14:paraId="4FFE579A" w14:textId="77777777" w:rsidR="007E1A66" w:rsidRDefault="007E1A66" w:rsidP="002F6440">
            <w:pPr>
              <w:pStyle w:val="a5"/>
            </w:pPr>
            <w:r>
              <w:t>教学内容</w:t>
            </w:r>
          </w:p>
          <w:p w14:paraId="6B739538" w14:textId="77777777" w:rsidR="007E1A66" w:rsidRDefault="007E1A66" w:rsidP="002F6440">
            <w:pPr>
              <w:pStyle w:val="a5"/>
            </w:pPr>
          </w:p>
          <w:p w14:paraId="4C308339" w14:textId="77777777" w:rsidR="007E1A66" w:rsidRDefault="007E1A66" w:rsidP="002F6440">
            <w:pPr>
              <w:pStyle w:val="a5"/>
            </w:pPr>
          </w:p>
          <w:p w14:paraId="7C270189" w14:textId="77777777" w:rsidR="007E1A66" w:rsidRDefault="007E1A66" w:rsidP="002F6440">
            <w:pPr>
              <w:pStyle w:val="a5"/>
            </w:pPr>
          </w:p>
          <w:p w14:paraId="7F72F12E" w14:textId="77777777" w:rsidR="007E1A66" w:rsidRDefault="007E1A66" w:rsidP="002F6440">
            <w:pPr>
              <w:pStyle w:val="a5"/>
            </w:pPr>
            <w:r>
              <w:t>目的要求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8132" w14:textId="77777777" w:rsidR="007E1A66" w:rsidRDefault="007E1A66" w:rsidP="002F6440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3B85560" w14:textId="77777777" w:rsidR="007E1A66" w:rsidRDefault="007E1A66" w:rsidP="002F6440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  <w:r w:rsidRPr="003220CA">
              <w:rPr>
                <w:rFonts w:ascii="黑体" w:eastAsia="黑体" w:hAnsi="黑体" w:cs="宋体" w:hint="eastAsia"/>
                <w:sz w:val="24"/>
                <w:szCs w:val="20"/>
              </w:rPr>
              <w:t>项目一 智能光刻产线用户管理应用开发</w:t>
            </w:r>
          </w:p>
          <w:p w14:paraId="71B0013D" w14:textId="77777777" w:rsidR="007E1A66" w:rsidRDefault="007E1A66" w:rsidP="002F6440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055E95">
              <w:rPr>
                <w:rFonts w:ascii="黑体" w:eastAsia="黑体" w:hAnsi="黑体" w:cs="宋体"/>
                <w:sz w:val="22"/>
                <w:szCs w:val="18"/>
              </w:rPr>
              <w:t xml:space="preserve">Project 1 Intelligent </w:t>
            </w:r>
            <w:r>
              <w:rPr>
                <w:rFonts w:ascii="黑体" w:eastAsia="黑体" w:hAnsi="黑体" w:cs="宋体" w:hint="eastAsia"/>
                <w:sz w:val="22"/>
                <w:szCs w:val="18"/>
              </w:rPr>
              <w:t>P</w:t>
            </w:r>
            <w:r w:rsidRPr="00055E95">
              <w:rPr>
                <w:rFonts w:ascii="黑体" w:eastAsia="黑体" w:hAnsi="黑体" w:cs="宋体"/>
                <w:sz w:val="22"/>
                <w:szCs w:val="18"/>
              </w:rPr>
              <w:t>roduction line user management application development</w:t>
            </w:r>
          </w:p>
          <w:p w14:paraId="677BCE6A" w14:textId="77777777" w:rsidR="00EF0DBB" w:rsidRDefault="00EF0DBB" w:rsidP="00EF0DBB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EF0DBB">
              <w:rPr>
                <w:rFonts w:ascii="黑体" w:eastAsia="黑体" w:hAnsi="黑体" w:cs="宋体" w:hint="eastAsia"/>
                <w:sz w:val="22"/>
                <w:szCs w:val="18"/>
              </w:rPr>
              <w:t>任务 3：创建并运行用户管理应用</w:t>
            </w:r>
          </w:p>
          <w:p w14:paraId="02A0FE4C" w14:textId="73B21776" w:rsidR="004D1470" w:rsidRPr="00EF0DBB" w:rsidRDefault="004D1470" w:rsidP="00EF0DBB">
            <w:pPr>
              <w:pStyle w:val="a4"/>
              <w:jc w:val="center"/>
              <w:rPr>
                <w:rFonts w:ascii="黑体" w:eastAsia="黑体" w:hAnsi="黑体" w:cs="宋体" w:hint="eastAsia"/>
                <w:sz w:val="22"/>
                <w:szCs w:val="18"/>
              </w:rPr>
            </w:pPr>
            <w:r w:rsidRPr="004D1470">
              <w:rPr>
                <w:rFonts w:ascii="黑体" w:eastAsia="黑体" w:hAnsi="黑体" w:cs="宋体"/>
                <w:sz w:val="22"/>
                <w:szCs w:val="18"/>
              </w:rPr>
              <w:t>Task 3: Create and Run a User Management Application</w:t>
            </w:r>
          </w:p>
          <w:p w14:paraId="082C784D" w14:textId="77777777" w:rsidR="007E1A66" w:rsidRDefault="007E1A66" w:rsidP="002F6440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D0FCE42" w14:textId="77777777" w:rsidR="007E1A66" w:rsidRPr="001F3F5D" w:rsidRDefault="007E1A66" w:rsidP="002F6440">
            <w:pPr>
              <w:pStyle w:val="a4"/>
            </w:pPr>
            <w:r>
              <w:rPr>
                <w:rFonts w:hint="eastAsia"/>
              </w:rPr>
              <w:t>1.1 嵌入式系统简介</w:t>
            </w:r>
            <w:r w:rsidRPr="00055E95">
              <w:t xml:space="preserve">Embedded System Introduction </w:t>
            </w:r>
            <w:r>
              <w:rPr>
                <w:rFonts w:hint="eastAsia"/>
              </w:rPr>
              <w:t xml:space="preserve">  </w:t>
            </w:r>
          </w:p>
          <w:p w14:paraId="52687ADD" w14:textId="77777777" w:rsidR="007E1A66" w:rsidRDefault="007E1A66" w:rsidP="002F6440">
            <w:pPr>
              <w:pStyle w:val="a4"/>
            </w:pPr>
            <w:r w:rsidRPr="001F3F5D"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 xml:space="preserve">嵌入式系统硬件 </w:t>
            </w:r>
            <w:r w:rsidRPr="00055E95">
              <w:t>Embedded System Hardware</w:t>
            </w:r>
          </w:p>
          <w:p w14:paraId="0D3E55AB" w14:textId="77777777" w:rsidR="007E1A66" w:rsidRDefault="007E1A66" w:rsidP="002F6440">
            <w:pPr>
              <w:pStyle w:val="a4"/>
            </w:pPr>
            <w:r w:rsidRPr="001F3F5D"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 xml:space="preserve">嵌入式系统操作系统 </w:t>
            </w:r>
            <w:r w:rsidRPr="00055E95">
              <w:t>Embedded System Operating System</w:t>
            </w:r>
          </w:p>
          <w:p w14:paraId="2B692B62" w14:textId="77777777" w:rsidR="007E1A66" w:rsidRPr="00BC551A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【教学内容】</w:t>
            </w:r>
          </w:p>
          <w:p w14:paraId="7CB21328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嵌入式系统的定义、组成和应用；</w:t>
            </w:r>
          </w:p>
          <w:p w14:paraId="5695ED73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嵌入式操作系统简介；</w:t>
            </w:r>
          </w:p>
          <w:p w14:paraId="50C341CC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能够使用VirtualBox进行硬件设备管理配置；</w:t>
            </w:r>
          </w:p>
          <w:p w14:paraId="6DC013F6" w14:textId="77777777" w:rsidR="007E1A66" w:rsidRDefault="007E1A66" w:rsidP="004D2F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能够对VirtualBox虚拟机进行网络配置及测试；</w:t>
            </w:r>
          </w:p>
          <w:p w14:paraId="7CCAB0EF" w14:textId="77777777" w:rsidR="007E1A66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【目的要求】</w:t>
            </w:r>
          </w:p>
          <w:p w14:paraId="06F2C8AC" w14:textId="77777777" w:rsidR="007E1A66" w:rsidRDefault="007E1A66" w:rsidP="004D2F9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掌握嵌入式系统的软硬件结构；</w:t>
            </w:r>
          </w:p>
          <w:p w14:paraId="2B092E1A" w14:textId="77777777" w:rsidR="007E1A66" w:rsidRDefault="007E1A66" w:rsidP="004D2F9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掌握VirtualBox虚拟机结构及基本使用方法；</w:t>
            </w:r>
          </w:p>
          <w:p w14:paraId="1A3A5717" w14:textId="77777777" w:rsidR="007E1A66" w:rsidRDefault="007E1A66" w:rsidP="004D2F9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虚拟机和主机网络配置及测试的方法。</w:t>
            </w:r>
          </w:p>
        </w:tc>
      </w:tr>
      <w:tr w:rsidR="007E1A66" w14:paraId="6FD9488D" w14:textId="77777777" w:rsidTr="004D1470">
        <w:trPr>
          <w:cantSplit/>
          <w:trHeight w:val="200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D640" w14:textId="77777777" w:rsidR="007E1A66" w:rsidRDefault="007E1A66" w:rsidP="002F6440">
            <w:pPr>
              <w:pStyle w:val="a5"/>
            </w:pPr>
            <w:r>
              <w:t>教学重点</w:t>
            </w:r>
          </w:p>
          <w:p w14:paraId="6AFB4C4F" w14:textId="77777777" w:rsidR="007E1A66" w:rsidRDefault="007E1A66" w:rsidP="002F6440">
            <w:pPr>
              <w:pStyle w:val="a5"/>
            </w:pPr>
          </w:p>
          <w:p w14:paraId="45AB64AA" w14:textId="77777777" w:rsidR="007E1A66" w:rsidRDefault="007E1A66" w:rsidP="002F6440">
            <w:pPr>
              <w:pStyle w:val="a5"/>
            </w:pPr>
          </w:p>
          <w:p w14:paraId="5B41B23C" w14:textId="77777777" w:rsidR="007E1A66" w:rsidRDefault="007E1A66" w:rsidP="002F6440">
            <w:pPr>
              <w:pStyle w:val="a5"/>
            </w:pPr>
            <w:r>
              <w:t>教学难点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97E5" w14:textId="77777777" w:rsidR="007E1A66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【教学重点】</w:t>
            </w:r>
          </w:p>
          <w:p w14:paraId="2852D57B" w14:textId="77777777" w:rsidR="007E1A66" w:rsidRPr="001F3F5D" w:rsidRDefault="007E1A66" w:rsidP="002F6440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嵌入式系统的硬件组成</w:t>
            </w:r>
          </w:p>
          <w:p w14:paraId="0CD48663" w14:textId="77777777" w:rsidR="007E1A66" w:rsidRDefault="007E1A66" w:rsidP="002F6440">
            <w:pPr>
              <w:pStyle w:val="a4"/>
              <w:numPr>
                <w:ilvl w:val="0"/>
                <w:numId w:val="3"/>
              </w:numPr>
            </w:pPr>
            <w:r w:rsidRPr="001F3F5D">
              <w:rPr>
                <w:rFonts w:hint="eastAsia"/>
              </w:rPr>
              <w:t>实施</w:t>
            </w:r>
            <w:r>
              <w:rPr>
                <w:rFonts w:hint="eastAsia"/>
              </w:rPr>
              <w:t>Deepin虚拟机配置</w:t>
            </w:r>
            <w:r w:rsidRPr="001F3F5D">
              <w:rPr>
                <w:rFonts w:hint="eastAsia"/>
              </w:rPr>
              <w:t>项目</w:t>
            </w:r>
          </w:p>
          <w:p w14:paraId="50343F02" w14:textId="77777777" w:rsidR="007E1A66" w:rsidRDefault="007E1A66" w:rsidP="002F6440">
            <w:pPr>
              <w:pStyle w:val="a4"/>
              <w:spacing w:before="120"/>
            </w:pPr>
            <w:r>
              <w:rPr>
                <w:rFonts w:hint="eastAsia"/>
              </w:rPr>
              <w:t>【教学难点】</w:t>
            </w:r>
          </w:p>
          <w:p w14:paraId="7F620EA8" w14:textId="77777777" w:rsidR="007E1A66" w:rsidRPr="001F3F5D" w:rsidRDefault="007E1A66" w:rsidP="00EF0DBB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嵌入式Linux操作系统应用</w:t>
            </w:r>
          </w:p>
        </w:tc>
      </w:tr>
      <w:tr w:rsidR="007E1A66" w14:paraId="43205DE5" w14:textId="77777777" w:rsidTr="002F6440">
        <w:trPr>
          <w:cantSplit/>
          <w:trHeight w:val="576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3D6F" w14:textId="77777777" w:rsidR="007E1A66" w:rsidRDefault="007E1A66" w:rsidP="002F6440">
            <w:pPr>
              <w:pStyle w:val="a5"/>
            </w:pPr>
            <w:r>
              <w:t>使用教具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C109" w14:textId="77777777" w:rsidR="007E1A66" w:rsidRDefault="007E1A66" w:rsidP="002F6440">
            <w:pPr>
              <w:pStyle w:val="a4"/>
              <w:jc w:val="center"/>
            </w:pPr>
            <w:r w:rsidRPr="003220CA">
              <w:rPr>
                <w:rFonts w:hint="eastAsia"/>
              </w:rPr>
              <w:t>瑞芯微RK3568开发套件</w:t>
            </w:r>
          </w:p>
        </w:tc>
      </w:tr>
      <w:tr w:rsidR="007E1A66" w14:paraId="0898BB5A" w14:textId="77777777" w:rsidTr="002F6440">
        <w:trPr>
          <w:cantSplit/>
          <w:trHeight w:val="52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FC1F" w14:textId="77777777" w:rsidR="007E1A66" w:rsidRDefault="007E1A66" w:rsidP="002F6440">
            <w:pPr>
              <w:pStyle w:val="a5"/>
            </w:pPr>
            <w:r>
              <w:t>课外作业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1A9C" w14:textId="77777777" w:rsidR="007E1A66" w:rsidRDefault="007E1A66" w:rsidP="002F6440">
            <w:pPr>
              <w:pStyle w:val="a4"/>
            </w:pPr>
            <w:r>
              <w:rPr>
                <w:rFonts w:hint="eastAsia"/>
              </w:rPr>
              <w:t>习题1</w:t>
            </w:r>
            <w:r w:rsidRPr="003220CA">
              <w:rPr>
                <w:rFonts w:hint="eastAsia"/>
              </w:rPr>
              <w:t>在Deepin操作系统</w:t>
            </w:r>
            <w:r>
              <w:rPr>
                <w:rFonts w:hint="eastAsia"/>
              </w:rPr>
              <w:t>在桌面PC中的配置</w:t>
            </w:r>
          </w:p>
        </w:tc>
      </w:tr>
      <w:tr w:rsidR="007E1A66" w14:paraId="7B26751F" w14:textId="77777777" w:rsidTr="002F6440">
        <w:trPr>
          <w:cantSplit/>
          <w:trHeight w:val="653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815BA" w14:textId="77777777" w:rsidR="007E1A66" w:rsidRDefault="007E1A66" w:rsidP="002F6440">
            <w:pPr>
              <w:pStyle w:val="a5"/>
            </w:pPr>
            <w:r>
              <w:t>备</w:t>
            </w:r>
            <w:r>
              <w:t xml:space="preserve">    </w:t>
            </w:r>
            <w:r>
              <w:t>注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7CF3" w14:textId="77777777" w:rsidR="007E1A66" w:rsidRDefault="007E1A66" w:rsidP="002F6440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17346433" w14:textId="77777777" w:rsidR="007E1A66" w:rsidRDefault="007E1A66" w:rsidP="002F6440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4FF4BDE9" w14:textId="77777777" w:rsidR="007E1A66" w:rsidRDefault="007E1A66" w:rsidP="002F6440">
            <w:pPr>
              <w:pStyle w:val="a4"/>
            </w:pPr>
          </w:p>
        </w:tc>
      </w:tr>
    </w:tbl>
    <w:p w14:paraId="71674014" w14:textId="77777777" w:rsidR="007E1A66" w:rsidRDefault="007E1A66" w:rsidP="007E1A66">
      <w:pPr>
        <w:jc w:val="center"/>
        <w:rPr>
          <w:rFonts w:eastAsia="黑体"/>
          <w:sz w:val="44"/>
          <w:szCs w:val="20"/>
        </w:rPr>
      </w:pPr>
      <w:r>
        <w:rPr>
          <w:rFonts w:eastAsia="黑体" w:hint="eastAsia"/>
          <w:sz w:val="44"/>
          <w:szCs w:val="20"/>
        </w:rPr>
        <w:lastRenderedPageBreak/>
        <w:t>授课主要内容或板书设计</w:t>
      </w:r>
    </w:p>
    <w:tbl>
      <w:tblPr>
        <w:tblW w:w="8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7E1A66" w14:paraId="49D0FAE5" w14:textId="77777777" w:rsidTr="00EF0DBB">
        <w:trPr>
          <w:cantSplit/>
          <w:trHeight w:val="12700"/>
          <w:jc w:val="center"/>
        </w:trPr>
        <w:tc>
          <w:tcPr>
            <w:tcW w:w="8741" w:type="dxa"/>
            <w:tcBorders>
              <w:bottom w:val="single" w:sz="4" w:space="0" w:color="auto"/>
            </w:tcBorders>
          </w:tcPr>
          <w:p w14:paraId="57D23783" w14:textId="77777777" w:rsidR="004D1470" w:rsidRPr="004D1470" w:rsidRDefault="004D1470" w:rsidP="004D1470">
            <w:pPr>
              <w:pStyle w:val="a4"/>
              <w:ind w:firstLineChars="600" w:firstLine="1440"/>
              <w:jc w:val="center"/>
              <w:rPr>
                <w:rFonts w:ascii="黑体" w:eastAsia="黑体" w:hAnsi="黑体" w:cs="宋体" w:hint="eastAsia"/>
                <w:sz w:val="24"/>
                <w:szCs w:val="20"/>
              </w:rPr>
            </w:pPr>
            <w:r w:rsidRPr="004D1470">
              <w:rPr>
                <w:rFonts w:ascii="黑体" w:eastAsia="黑体" w:hAnsi="黑体" w:cs="宋体" w:hint="eastAsia"/>
                <w:sz w:val="24"/>
                <w:szCs w:val="20"/>
              </w:rPr>
              <w:t>任务 3：创建并运行用户管理应用</w:t>
            </w:r>
          </w:p>
          <w:p w14:paraId="0B399542" w14:textId="77777777" w:rsidR="004D1470" w:rsidRPr="004D1470" w:rsidRDefault="004D1470" w:rsidP="004D1470">
            <w:pPr>
              <w:pStyle w:val="a3"/>
              <w:spacing w:before="240"/>
              <w:ind w:left="780" w:firstLineChars="0" w:firstLine="0"/>
            </w:pPr>
            <w:r w:rsidRPr="004D1470">
              <w:rPr>
                <w:rFonts w:ascii="黑体" w:eastAsia="黑体" w:hAnsi="黑体" w:cs="宋体"/>
                <w:sz w:val="24"/>
                <w:szCs w:val="20"/>
              </w:rPr>
              <w:t>Task 3: Create and Run a User Management Application</w:t>
            </w:r>
          </w:p>
          <w:p w14:paraId="525664B8" w14:textId="7C23F9F8" w:rsidR="007E1A66" w:rsidRDefault="007E1A66" w:rsidP="004D1470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嵌入式系统简介</w:t>
            </w:r>
          </w:p>
          <w:p w14:paraId="5762C900" w14:textId="77777777" w:rsidR="007E1A66" w:rsidRDefault="007E1A66" w:rsidP="002F6440">
            <w:pPr>
              <w:pStyle w:val="41"/>
              <w:spacing w:line="240" w:lineRule="auto"/>
              <w:ind w:firstLineChars="0" w:firstLine="0"/>
              <w:jc w:val="center"/>
            </w:pPr>
          </w:p>
          <w:p w14:paraId="03C5DCE5" w14:textId="77777777" w:rsidR="007E1A66" w:rsidRPr="00BC551A" w:rsidRDefault="007E1A66" w:rsidP="002F6440">
            <w:pPr>
              <w:pStyle w:val="41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C551A">
              <w:rPr>
                <w:rFonts w:hint="eastAsia"/>
                <w:sz w:val="21"/>
                <w:szCs w:val="21"/>
              </w:rPr>
              <w:t>图</w:t>
            </w:r>
            <w:r w:rsidRPr="00BC551A">
              <w:rPr>
                <w:rFonts w:hint="eastAsia"/>
                <w:sz w:val="21"/>
                <w:szCs w:val="21"/>
              </w:rPr>
              <w:t>1-1</w:t>
            </w:r>
            <w:r>
              <w:rPr>
                <w:rFonts w:hint="eastAsia"/>
                <w:sz w:val="21"/>
                <w:szCs w:val="21"/>
              </w:rPr>
              <w:t>嵌入式</w:t>
            </w:r>
            <w:r>
              <w:rPr>
                <w:rFonts w:hint="eastAsia"/>
                <w:sz w:val="21"/>
                <w:szCs w:val="21"/>
              </w:rPr>
              <w:t>Qt</w:t>
            </w:r>
            <w:r w:rsidRPr="00BC551A">
              <w:rPr>
                <w:rFonts w:hint="eastAsia"/>
                <w:sz w:val="21"/>
                <w:szCs w:val="21"/>
              </w:rPr>
              <w:t>应用程序运行结果</w:t>
            </w:r>
          </w:p>
          <w:p w14:paraId="58B7F323" w14:textId="77777777" w:rsidR="007E1A66" w:rsidRDefault="007E1A66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嵌入式硬件系统</w:t>
            </w:r>
          </w:p>
          <w:p w14:paraId="23F77D87" w14:textId="77777777" w:rsidR="007E1A66" w:rsidRDefault="007E1A66" w:rsidP="002F6440">
            <w:pPr>
              <w:pStyle w:val="a3"/>
              <w:spacing w:before="240"/>
              <w:ind w:left="780" w:firstLineChars="0" w:firstLine="0"/>
            </w:pPr>
          </w:p>
          <w:p w14:paraId="68976886" w14:textId="77777777" w:rsidR="007E1A66" w:rsidRDefault="007E1A66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入式系统操作系统</w:t>
            </w:r>
          </w:p>
          <w:p w14:paraId="1391DDA2" w14:textId="77777777" w:rsidR="007E1A66" w:rsidRDefault="007E1A66" w:rsidP="002F6440">
            <w:pPr>
              <w:pStyle w:val="a3"/>
            </w:pPr>
          </w:p>
          <w:p w14:paraId="5DF05A7B" w14:textId="77777777" w:rsidR="007E1A66" w:rsidRDefault="007E1A66" w:rsidP="002F6440">
            <w:pPr>
              <w:pStyle w:val="a3"/>
              <w:spacing w:before="240"/>
              <w:ind w:left="780" w:firstLineChars="0" w:firstLine="0"/>
            </w:pPr>
          </w:p>
          <w:p w14:paraId="68CBF739" w14:textId="77777777" w:rsidR="007E1A66" w:rsidRDefault="007E1A66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Deepin</w:t>
            </w:r>
            <w:r>
              <w:rPr>
                <w:rFonts w:hint="eastAsia"/>
              </w:rPr>
              <w:t>操作系统的配置</w:t>
            </w:r>
          </w:p>
          <w:p w14:paraId="73D83E0A" w14:textId="77777777" w:rsidR="007E1A66" w:rsidRPr="001F3F5D" w:rsidRDefault="007E1A66" w:rsidP="002F6440">
            <w:pPr>
              <w:spacing w:before="240"/>
              <w:ind w:left="420"/>
            </w:pPr>
          </w:p>
        </w:tc>
      </w:tr>
    </w:tbl>
    <w:p w14:paraId="155BCA41" w14:textId="77777777" w:rsidR="00EF0DBB" w:rsidRDefault="00EF0DBB" w:rsidP="00EF0DBB">
      <w:pPr>
        <w:jc w:val="center"/>
        <w:rPr>
          <w:rFonts w:eastAsia="黑体"/>
          <w:sz w:val="44"/>
          <w:szCs w:val="20"/>
        </w:rPr>
      </w:pPr>
    </w:p>
    <w:p w14:paraId="3150F8AF" w14:textId="180510A2" w:rsidR="00EF0DBB" w:rsidRDefault="00EF0DBB" w:rsidP="00EF0DBB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lastRenderedPageBreak/>
        <w:t>无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锡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职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业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技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术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学</w:t>
      </w:r>
      <w:r>
        <w:rPr>
          <w:rFonts w:eastAsia="黑体"/>
          <w:sz w:val="44"/>
          <w:szCs w:val="20"/>
        </w:rPr>
        <w:t xml:space="preserve"> </w:t>
      </w:r>
      <w:r>
        <w:rPr>
          <w:rFonts w:eastAsia="黑体"/>
          <w:sz w:val="44"/>
          <w:szCs w:val="20"/>
        </w:rPr>
        <w:t>院</w:t>
      </w:r>
    </w:p>
    <w:p w14:paraId="0A6111DE" w14:textId="77777777" w:rsidR="00EF0DBB" w:rsidRDefault="00EF0DBB" w:rsidP="00EF0DBB">
      <w:pPr>
        <w:jc w:val="center"/>
        <w:rPr>
          <w:rFonts w:eastAsia="黑体"/>
          <w:sz w:val="44"/>
          <w:szCs w:val="20"/>
        </w:rPr>
      </w:pPr>
      <w:r>
        <w:rPr>
          <w:rFonts w:eastAsia="黑体"/>
          <w:sz w:val="44"/>
          <w:szCs w:val="20"/>
        </w:rPr>
        <w:t>教</w:t>
      </w:r>
      <w:r>
        <w:rPr>
          <w:rFonts w:eastAsia="黑体"/>
          <w:sz w:val="44"/>
          <w:szCs w:val="20"/>
        </w:rPr>
        <w:t xml:space="preserve">    </w:t>
      </w:r>
      <w:r>
        <w:rPr>
          <w:rFonts w:eastAsia="黑体"/>
          <w:sz w:val="44"/>
          <w:szCs w:val="20"/>
        </w:rPr>
        <w:t>案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98"/>
        <w:gridCol w:w="1577"/>
        <w:gridCol w:w="1638"/>
        <w:gridCol w:w="1560"/>
        <w:gridCol w:w="1417"/>
        <w:gridCol w:w="1251"/>
      </w:tblGrid>
      <w:tr w:rsidR="00EF0DBB" w14:paraId="636FFC31" w14:textId="77777777" w:rsidTr="002F6440">
        <w:trPr>
          <w:trHeight w:val="851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1F48" w14:textId="77777777" w:rsidR="00EF0DBB" w:rsidRDefault="00EF0DBB" w:rsidP="002F6440">
            <w:pPr>
              <w:pStyle w:val="a5"/>
            </w:pPr>
            <w:r>
              <w:t>授课教师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D862" w14:textId="77777777" w:rsidR="00EF0DBB" w:rsidRDefault="00EF0DBB" w:rsidP="002F6440">
            <w:pPr>
              <w:pStyle w:val="a6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平毅、王荣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0F87" w14:textId="77777777" w:rsidR="00EF0DBB" w:rsidRDefault="00EF0DBB" w:rsidP="002F6440">
            <w:pPr>
              <w:pStyle w:val="a5"/>
            </w:pPr>
            <w:r>
              <w:t>授课形式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8568" w14:textId="77777777" w:rsidR="00EF0DBB" w:rsidRDefault="00EF0DBB" w:rsidP="002F6440">
            <w:pPr>
              <w:pStyle w:val="a6"/>
            </w:pPr>
            <w:r>
              <w:rPr>
                <w:rFonts w:eastAsia="宋体" w:hint="eastAsia"/>
                <w:bCs/>
              </w:rPr>
              <w:t>讲练结合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DF0A" w14:textId="77777777" w:rsidR="00EF0DBB" w:rsidRDefault="00EF0DBB" w:rsidP="002F6440">
            <w:pPr>
              <w:pStyle w:val="a5"/>
            </w:pPr>
            <w:r>
              <w:t>授课时数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7101" w14:textId="77777777" w:rsidR="00EF0DBB" w:rsidRDefault="00EF0DBB" w:rsidP="002F6440">
            <w:pPr>
              <w:pStyle w:val="a6"/>
            </w:pPr>
            <w:r>
              <w:t>2</w:t>
            </w:r>
          </w:p>
        </w:tc>
      </w:tr>
      <w:tr w:rsidR="00EF0DBB" w14:paraId="24000964" w14:textId="77777777" w:rsidTr="002F6440">
        <w:trPr>
          <w:cantSplit/>
          <w:trHeight w:val="115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D2EB" w14:textId="77777777" w:rsidR="00EF0DBB" w:rsidRDefault="00EF0DBB" w:rsidP="002F6440">
            <w:pPr>
              <w:pStyle w:val="a5"/>
            </w:pPr>
            <w:r>
              <w:t>授课日期</w:t>
            </w:r>
          </w:p>
          <w:p w14:paraId="37EA6986" w14:textId="77777777" w:rsidR="00EF0DBB" w:rsidRDefault="00EF0DBB" w:rsidP="002F6440">
            <w:pPr>
              <w:pStyle w:val="a5"/>
            </w:pPr>
            <w:r>
              <w:t>授课班级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FF97" w14:textId="0493486C" w:rsidR="00EF0DBB" w:rsidRDefault="00EF0DBB" w:rsidP="002F6440">
            <w:r>
              <w:rPr>
                <w:rFonts w:cs="宋体" w:hint="eastAsia"/>
                <w:bCs/>
                <w:sz w:val="24"/>
              </w:rPr>
              <w:t>物联网</w:t>
            </w:r>
            <w:r>
              <w:rPr>
                <w:rFonts w:cs="宋体" w:hint="eastAsia"/>
                <w:bCs/>
                <w:sz w:val="24"/>
              </w:rPr>
              <w:t>2</w:t>
            </w:r>
            <w:r>
              <w:rPr>
                <w:rFonts w:cs="宋体"/>
                <w:bCs/>
                <w:sz w:val="24"/>
              </w:rPr>
              <w:t>2611</w:t>
            </w:r>
            <w:r w:rsidRPr="003159B2">
              <w:rPr>
                <w:rFonts w:cs="宋体"/>
                <w:bCs/>
                <w:sz w:val="24"/>
              </w:rPr>
              <w:t xml:space="preserve">  </w:t>
            </w:r>
            <w:r w:rsidRPr="003159B2">
              <w:rPr>
                <w:rFonts w:cs="宋体" w:hint="eastAsia"/>
                <w:bCs/>
                <w:sz w:val="24"/>
              </w:rPr>
              <w:t>202</w:t>
            </w:r>
            <w:r>
              <w:rPr>
                <w:rFonts w:cs="宋体"/>
                <w:bCs/>
                <w:sz w:val="24"/>
              </w:rPr>
              <w:t>3</w:t>
            </w:r>
            <w:r w:rsidRPr="003159B2">
              <w:rPr>
                <w:rFonts w:cs="宋体" w:hint="eastAsia"/>
                <w:bCs/>
                <w:sz w:val="24"/>
              </w:rPr>
              <w:t>年</w:t>
            </w:r>
            <w:r w:rsidR="00CD7667">
              <w:rPr>
                <w:rFonts w:cs="宋体"/>
                <w:bCs/>
                <w:sz w:val="24"/>
              </w:rPr>
              <w:t>10</w:t>
            </w:r>
            <w:r w:rsidRPr="003159B2">
              <w:rPr>
                <w:rFonts w:cs="宋体" w:hint="eastAsia"/>
                <w:bCs/>
                <w:sz w:val="24"/>
              </w:rPr>
              <w:t>月</w:t>
            </w:r>
            <w:r>
              <w:rPr>
                <w:rFonts w:cs="宋体"/>
                <w:bCs/>
                <w:sz w:val="24"/>
              </w:rPr>
              <w:t>19</w:t>
            </w:r>
            <w:r w:rsidRPr="003159B2">
              <w:rPr>
                <w:rFonts w:cs="宋体" w:hint="eastAsia"/>
                <w:bCs/>
                <w:sz w:val="24"/>
              </w:rPr>
              <w:t>日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 w:rsidR="00CD7667">
              <w:rPr>
                <w:rFonts w:cs="宋体"/>
                <w:bCs/>
                <w:sz w:val="24"/>
              </w:rPr>
              <w:t>7</w:t>
            </w:r>
            <w:r>
              <w:rPr>
                <w:rFonts w:cs="宋体"/>
                <w:bCs/>
                <w:sz w:val="24"/>
              </w:rPr>
              <w:t xml:space="preserve"> </w:t>
            </w:r>
            <w:r w:rsidRPr="003159B2">
              <w:rPr>
                <w:rFonts w:cs="宋体" w:hint="eastAsia"/>
                <w:bCs/>
                <w:sz w:val="24"/>
              </w:rPr>
              <w:t>周</w:t>
            </w:r>
            <w:r w:rsidRPr="003159B2">
              <w:rPr>
                <w:rFonts w:cs="宋体" w:hint="eastAsia"/>
                <w:bCs/>
                <w:sz w:val="24"/>
              </w:rPr>
              <w:t xml:space="preserve">   </w:t>
            </w:r>
            <w:r w:rsidRPr="003159B2">
              <w:rPr>
                <w:rFonts w:cs="宋体" w:hint="eastAsia"/>
                <w:bCs/>
                <w:sz w:val="24"/>
              </w:rPr>
              <w:t>星期</w:t>
            </w:r>
            <w:r w:rsidR="00CD7667">
              <w:rPr>
                <w:rFonts w:cs="宋体" w:hint="eastAsia"/>
                <w:bCs/>
                <w:sz w:val="24"/>
              </w:rPr>
              <w:t>四</w:t>
            </w:r>
            <w:r w:rsidRPr="003159B2">
              <w:rPr>
                <w:rFonts w:cs="宋体" w:hint="eastAsia"/>
                <w:bCs/>
                <w:sz w:val="24"/>
              </w:rPr>
              <w:t xml:space="preserve">    </w:t>
            </w:r>
            <w:r w:rsidRPr="003159B2">
              <w:rPr>
                <w:rFonts w:cs="宋体" w:hint="eastAsia"/>
                <w:bCs/>
                <w:sz w:val="24"/>
              </w:rPr>
              <w:t>第</w:t>
            </w:r>
            <w:r w:rsidR="00CD7667">
              <w:rPr>
                <w:rFonts w:cs="宋体"/>
                <w:bCs/>
                <w:sz w:val="24"/>
              </w:rPr>
              <w:t>7</w:t>
            </w:r>
            <w:r w:rsidRPr="003159B2">
              <w:rPr>
                <w:rFonts w:cs="宋体"/>
                <w:bCs/>
                <w:sz w:val="24"/>
              </w:rPr>
              <w:t>-</w:t>
            </w:r>
            <w:r w:rsidR="00CD7667">
              <w:rPr>
                <w:rFonts w:cs="宋体"/>
                <w:bCs/>
                <w:sz w:val="24"/>
              </w:rPr>
              <w:t>8</w:t>
            </w:r>
            <w:r w:rsidRPr="003159B2">
              <w:rPr>
                <w:rFonts w:cs="宋体" w:hint="eastAsia"/>
                <w:bCs/>
                <w:sz w:val="24"/>
              </w:rPr>
              <w:t>节</w:t>
            </w:r>
          </w:p>
        </w:tc>
      </w:tr>
      <w:tr w:rsidR="00EF0DBB" w14:paraId="1EC3FDC1" w14:textId="77777777" w:rsidTr="002F6440">
        <w:trPr>
          <w:cantSplit/>
          <w:trHeight w:val="565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0A62" w14:textId="77777777" w:rsidR="00EF0DBB" w:rsidRDefault="00EF0DBB" w:rsidP="002F6440">
            <w:pPr>
              <w:pStyle w:val="a5"/>
            </w:pPr>
            <w:r>
              <w:t>授课</w:t>
            </w:r>
          </w:p>
          <w:p w14:paraId="151C2F44" w14:textId="77777777" w:rsidR="00EF0DBB" w:rsidRDefault="00EF0DBB" w:rsidP="002F6440">
            <w:pPr>
              <w:pStyle w:val="a5"/>
            </w:pPr>
            <w:r>
              <w:t>章节名称</w:t>
            </w:r>
          </w:p>
          <w:p w14:paraId="754DF920" w14:textId="77777777" w:rsidR="00EF0DBB" w:rsidRDefault="00EF0DBB" w:rsidP="002F6440">
            <w:pPr>
              <w:pStyle w:val="a5"/>
            </w:pPr>
          </w:p>
          <w:p w14:paraId="4B5B2E05" w14:textId="77777777" w:rsidR="00EF0DBB" w:rsidRDefault="00EF0DBB" w:rsidP="002F6440">
            <w:pPr>
              <w:pStyle w:val="a5"/>
            </w:pPr>
          </w:p>
          <w:p w14:paraId="04015727" w14:textId="77777777" w:rsidR="00EF0DBB" w:rsidRDefault="00EF0DBB" w:rsidP="002F6440">
            <w:pPr>
              <w:pStyle w:val="a5"/>
            </w:pPr>
          </w:p>
          <w:p w14:paraId="427924C5" w14:textId="77777777" w:rsidR="00EF0DBB" w:rsidRDefault="00EF0DBB" w:rsidP="002F6440">
            <w:pPr>
              <w:pStyle w:val="a5"/>
            </w:pPr>
            <w:r>
              <w:t>教学内容</w:t>
            </w:r>
          </w:p>
          <w:p w14:paraId="3C847CD9" w14:textId="77777777" w:rsidR="00EF0DBB" w:rsidRDefault="00EF0DBB" w:rsidP="002F6440">
            <w:pPr>
              <w:pStyle w:val="a5"/>
            </w:pPr>
          </w:p>
          <w:p w14:paraId="41B65E29" w14:textId="77777777" w:rsidR="00EF0DBB" w:rsidRDefault="00EF0DBB" w:rsidP="002F6440">
            <w:pPr>
              <w:pStyle w:val="a5"/>
            </w:pPr>
          </w:p>
          <w:p w14:paraId="0C470FC2" w14:textId="77777777" w:rsidR="00EF0DBB" w:rsidRDefault="00EF0DBB" w:rsidP="002F6440">
            <w:pPr>
              <w:pStyle w:val="a5"/>
            </w:pPr>
          </w:p>
          <w:p w14:paraId="1D34362F" w14:textId="77777777" w:rsidR="00EF0DBB" w:rsidRDefault="00EF0DBB" w:rsidP="002F6440">
            <w:pPr>
              <w:pStyle w:val="a5"/>
            </w:pPr>
            <w:r>
              <w:t>目的要求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5F18" w14:textId="77777777" w:rsidR="00EF0DBB" w:rsidRDefault="00EF0DBB" w:rsidP="002F6440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3C01A80" w14:textId="77777777" w:rsidR="00EF0DBB" w:rsidRDefault="00EF0DBB" w:rsidP="002F6440">
            <w:pPr>
              <w:pStyle w:val="a4"/>
              <w:ind w:firstLineChars="600" w:firstLine="1440"/>
              <w:rPr>
                <w:rFonts w:ascii="黑体" w:eastAsia="黑体" w:hAnsi="黑体" w:cs="宋体"/>
                <w:sz w:val="24"/>
                <w:szCs w:val="20"/>
              </w:rPr>
            </w:pPr>
            <w:r w:rsidRPr="003220CA">
              <w:rPr>
                <w:rFonts w:ascii="黑体" w:eastAsia="黑体" w:hAnsi="黑体" w:cs="宋体" w:hint="eastAsia"/>
                <w:sz w:val="24"/>
                <w:szCs w:val="20"/>
              </w:rPr>
              <w:t>项目一 智能光刻产线用户管理应用开发</w:t>
            </w:r>
          </w:p>
          <w:p w14:paraId="1BC560DE" w14:textId="77777777" w:rsidR="00EF0DBB" w:rsidRDefault="00EF0DBB" w:rsidP="002F6440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055E95">
              <w:rPr>
                <w:rFonts w:ascii="黑体" w:eastAsia="黑体" w:hAnsi="黑体" w:cs="宋体"/>
                <w:sz w:val="22"/>
                <w:szCs w:val="18"/>
              </w:rPr>
              <w:t xml:space="preserve">Project 1 Intelligent </w:t>
            </w:r>
            <w:r>
              <w:rPr>
                <w:rFonts w:ascii="黑体" w:eastAsia="黑体" w:hAnsi="黑体" w:cs="宋体" w:hint="eastAsia"/>
                <w:sz w:val="22"/>
                <w:szCs w:val="18"/>
              </w:rPr>
              <w:t>P</w:t>
            </w:r>
            <w:r w:rsidRPr="00055E95">
              <w:rPr>
                <w:rFonts w:ascii="黑体" w:eastAsia="黑体" w:hAnsi="黑体" w:cs="宋体"/>
                <w:sz w:val="22"/>
                <w:szCs w:val="18"/>
              </w:rPr>
              <w:t>roduction line user management application development</w:t>
            </w:r>
          </w:p>
          <w:p w14:paraId="7E21D93F" w14:textId="77777777" w:rsidR="00EF0DBB" w:rsidRDefault="00EF0DBB" w:rsidP="002F6440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EF0DBB">
              <w:rPr>
                <w:rFonts w:ascii="黑体" w:eastAsia="黑体" w:hAnsi="黑体" w:cs="宋体" w:hint="eastAsia"/>
                <w:sz w:val="22"/>
                <w:szCs w:val="18"/>
              </w:rPr>
              <w:t>任务 4：使用QtDesigner制作用户登录、注册、列表界面</w:t>
            </w:r>
          </w:p>
          <w:p w14:paraId="6AA9DA9E" w14:textId="2F348504" w:rsidR="004B0576" w:rsidRPr="00EF0DBB" w:rsidRDefault="004B0576" w:rsidP="002F6440">
            <w:pPr>
              <w:pStyle w:val="a4"/>
              <w:jc w:val="center"/>
              <w:rPr>
                <w:rFonts w:ascii="黑体" w:eastAsia="黑体" w:hAnsi="黑体" w:cs="宋体" w:hint="eastAsia"/>
                <w:sz w:val="22"/>
                <w:szCs w:val="18"/>
              </w:rPr>
            </w:pPr>
            <w:r w:rsidRPr="004B0576">
              <w:rPr>
                <w:rFonts w:ascii="黑体" w:eastAsia="黑体" w:hAnsi="黑体" w:cs="宋体"/>
                <w:sz w:val="22"/>
                <w:szCs w:val="18"/>
              </w:rPr>
              <w:t>Task 4: Using QtDesigner to create user login, registration, and list interfaces</w:t>
            </w:r>
          </w:p>
          <w:p w14:paraId="30F7126F" w14:textId="77777777" w:rsidR="00EF0DBB" w:rsidRDefault="00EF0DBB" w:rsidP="004B0576">
            <w:pPr>
              <w:pStyle w:val="a4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118B0737" w14:textId="77777777" w:rsidR="00EF0DBB" w:rsidRPr="001F3F5D" w:rsidRDefault="00EF0DBB" w:rsidP="002F6440">
            <w:pPr>
              <w:pStyle w:val="a4"/>
            </w:pPr>
            <w:r>
              <w:rPr>
                <w:rFonts w:hint="eastAsia"/>
              </w:rPr>
              <w:t>1.1 嵌入式系统简介</w:t>
            </w:r>
            <w:r w:rsidRPr="00055E95">
              <w:t xml:space="preserve">Embedded System Introduction </w:t>
            </w:r>
            <w:r>
              <w:rPr>
                <w:rFonts w:hint="eastAsia"/>
              </w:rPr>
              <w:t xml:space="preserve">  </w:t>
            </w:r>
          </w:p>
          <w:p w14:paraId="1DA0891F" w14:textId="77777777" w:rsidR="00EF0DBB" w:rsidRDefault="00EF0DBB" w:rsidP="002F6440">
            <w:pPr>
              <w:pStyle w:val="a4"/>
            </w:pPr>
            <w:r w:rsidRPr="001F3F5D"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 xml:space="preserve">嵌入式系统硬件 </w:t>
            </w:r>
            <w:r w:rsidRPr="00055E95">
              <w:t>Embedded System Hardware</w:t>
            </w:r>
          </w:p>
          <w:p w14:paraId="32B93052" w14:textId="77777777" w:rsidR="00EF0DBB" w:rsidRDefault="00EF0DBB" w:rsidP="002F6440">
            <w:pPr>
              <w:pStyle w:val="a4"/>
            </w:pPr>
            <w:r w:rsidRPr="001F3F5D"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 xml:space="preserve">嵌入式系统操作系统 </w:t>
            </w:r>
            <w:r w:rsidRPr="00055E95">
              <w:t>Embedded System Operating System</w:t>
            </w:r>
          </w:p>
          <w:p w14:paraId="057F8D43" w14:textId="77777777" w:rsidR="00EF0DBB" w:rsidRPr="00BC551A" w:rsidRDefault="00EF0DBB" w:rsidP="002F6440">
            <w:pPr>
              <w:pStyle w:val="a4"/>
              <w:spacing w:before="120"/>
            </w:pPr>
            <w:r>
              <w:rPr>
                <w:rFonts w:hint="eastAsia"/>
              </w:rPr>
              <w:t>【教学内容】</w:t>
            </w:r>
          </w:p>
          <w:p w14:paraId="095B0428" w14:textId="77777777" w:rsidR="00EF0DBB" w:rsidRDefault="00EF0DBB" w:rsidP="002F644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嵌入式系统的定义、组成和应用；</w:t>
            </w:r>
          </w:p>
          <w:p w14:paraId="03BB2A95" w14:textId="77777777" w:rsidR="00EF0DBB" w:rsidRDefault="00EF0DBB" w:rsidP="002F644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嵌入式操作系统简介；</w:t>
            </w:r>
          </w:p>
          <w:p w14:paraId="3E5D4483" w14:textId="77777777" w:rsidR="00EF0DBB" w:rsidRDefault="00EF0DBB" w:rsidP="002F644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能够使用VirtualBox进行硬件设备管理配置；</w:t>
            </w:r>
          </w:p>
          <w:p w14:paraId="1B1A19C7" w14:textId="77777777" w:rsidR="00EF0DBB" w:rsidRDefault="00EF0DBB" w:rsidP="002F644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能够对VirtualBox虚拟机进行网络配置及测试；</w:t>
            </w:r>
          </w:p>
          <w:p w14:paraId="535BA602" w14:textId="77777777" w:rsidR="00EF0DBB" w:rsidRDefault="00EF0DBB" w:rsidP="002F6440">
            <w:pPr>
              <w:pStyle w:val="a4"/>
              <w:spacing w:before="120"/>
            </w:pPr>
            <w:r>
              <w:rPr>
                <w:rFonts w:hint="eastAsia"/>
              </w:rPr>
              <w:t>【目的要求】</w:t>
            </w:r>
          </w:p>
          <w:p w14:paraId="7DFC75D6" w14:textId="77777777" w:rsidR="00EF0DBB" w:rsidRDefault="00EF0DBB" w:rsidP="002F644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掌握嵌入式系统的软硬件结构；</w:t>
            </w:r>
          </w:p>
          <w:p w14:paraId="59418E26" w14:textId="77777777" w:rsidR="00EF0DBB" w:rsidRDefault="00EF0DBB" w:rsidP="002F644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掌握VirtualBox虚拟机结构及基本使用方法；</w:t>
            </w:r>
          </w:p>
          <w:p w14:paraId="42F727F0" w14:textId="77777777" w:rsidR="00EF0DBB" w:rsidRDefault="00EF0DBB" w:rsidP="002F6440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虚拟机和主机网络配置及测试的方法。</w:t>
            </w:r>
          </w:p>
        </w:tc>
      </w:tr>
      <w:tr w:rsidR="00EF0DBB" w14:paraId="1C4BB7BE" w14:textId="77777777" w:rsidTr="004B0576">
        <w:trPr>
          <w:cantSplit/>
          <w:trHeight w:val="2000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873D" w14:textId="77777777" w:rsidR="00EF0DBB" w:rsidRDefault="00EF0DBB" w:rsidP="002F6440">
            <w:pPr>
              <w:pStyle w:val="a5"/>
            </w:pPr>
            <w:r>
              <w:t>教学重点</w:t>
            </w:r>
          </w:p>
          <w:p w14:paraId="43531CDB" w14:textId="77777777" w:rsidR="00EF0DBB" w:rsidRDefault="00EF0DBB" w:rsidP="002F6440">
            <w:pPr>
              <w:pStyle w:val="a5"/>
            </w:pPr>
          </w:p>
          <w:p w14:paraId="6686D466" w14:textId="77777777" w:rsidR="00EF0DBB" w:rsidRDefault="00EF0DBB" w:rsidP="002F6440">
            <w:pPr>
              <w:pStyle w:val="a5"/>
            </w:pPr>
          </w:p>
          <w:p w14:paraId="5D8F3AE6" w14:textId="77777777" w:rsidR="00EF0DBB" w:rsidRDefault="00EF0DBB" w:rsidP="002F6440">
            <w:pPr>
              <w:pStyle w:val="a5"/>
            </w:pPr>
            <w:r>
              <w:t>教学难点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6E55" w14:textId="77777777" w:rsidR="00EF0DBB" w:rsidRDefault="00EF0DBB" w:rsidP="002F6440">
            <w:pPr>
              <w:pStyle w:val="a4"/>
              <w:spacing w:before="120"/>
            </w:pPr>
            <w:r>
              <w:rPr>
                <w:rFonts w:hint="eastAsia"/>
              </w:rPr>
              <w:t>【教学重点】</w:t>
            </w:r>
          </w:p>
          <w:p w14:paraId="7C3C987A" w14:textId="77777777" w:rsidR="00EF0DBB" w:rsidRPr="001F3F5D" w:rsidRDefault="00EF0DBB" w:rsidP="002F6440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嵌入式系统的硬件组成</w:t>
            </w:r>
          </w:p>
          <w:p w14:paraId="3BB28C36" w14:textId="77777777" w:rsidR="00EF0DBB" w:rsidRDefault="00EF0DBB" w:rsidP="002F6440">
            <w:pPr>
              <w:pStyle w:val="a4"/>
              <w:numPr>
                <w:ilvl w:val="0"/>
                <w:numId w:val="3"/>
              </w:numPr>
            </w:pPr>
            <w:r w:rsidRPr="001F3F5D">
              <w:rPr>
                <w:rFonts w:hint="eastAsia"/>
              </w:rPr>
              <w:t>实施</w:t>
            </w:r>
            <w:r>
              <w:rPr>
                <w:rFonts w:hint="eastAsia"/>
              </w:rPr>
              <w:t>Deepin虚拟机配置</w:t>
            </w:r>
            <w:r w:rsidRPr="001F3F5D">
              <w:rPr>
                <w:rFonts w:hint="eastAsia"/>
              </w:rPr>
              <w:t>项目</w:t>
            </w:r>
          </w:p>
          <w:p w14:paraId="4BB9D240" w14:textId="77777777" w:rsidR="00EF0DBB" w:rsidRDefault="00EF0DBB" w:rsidP="002F6440">
            <w:pPr>
              <w:pStyle w:val="a4"/>
              <w:spacing w:before="120"/>
            </w:pPr>
            <w:r>
              <w:rPr>
                <w:rFonts w:hint="eastAsia"/>
              </w:rPr>
              <w:t>【教学难点】</w:t>
            </w:r>
          </w:p>
          <w:p w14:paraId="32C3CAE6" w14:textId="77777777" w:rsidR="00EF0DBB" w:rsidRPr="001F3F5D" w:rsidRDefault="00EF0DBB" w:rsidP="00EF0DBB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嵌入式Linux操作系统应用</w:t>
            </w:r>
          </w:p>
        </w:tc>
      </w:tr>
      <w:tr w:rsidR="00EF0DBB" w14:paraId="5F57D055" w14:textId="77777777" w:rsidTr="002F6440">
        <w:trPr>
          <w:cantSplit/>
          <w:trHeight w:val="576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B3DD" w14:textId="77777777" w:rsidR="00EF0DBB" w:rsidRDefault="00EF0DBB" w:rsidP="002F6440">
            <w:pPr>
              <w:pStyle w:val="a5"/>
            </w:pPr>
            <w:r>
              <w:t>使用教具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F5D5" w14:textId="77777777" w:rsidR="00EF0DBB" w:rsidRDefault="00EF0DBB" w:rsidP="002F6440">
            <w:pPr>
              <w:pStyle w:val="a4"/>
              <w:jc w:val="center"/>
            </w:pPr>
            <w:r w:rsidRPr="003220CA">
              <w:rPr>
                <w:rFonts w:hint="eastAsia"/>
              </w:rPr>
              <w:t>瑞芯微RK3568开发套件</w:t>
            </w:r>
          </w:p>
        </w:tc>
      </w:tr>
      <w:tr w:rsidR="00EF0DBB" w14:paraId="03262612" w14:textId="77777777" w:rsidTr="002F6440">
        <w:trPr>
          <w:cantSplit/>
          <w:trHeight w:val="528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328E" w14:textId="77777777" w:rsidR="00EF0DBB" w:rsidRDefault="00EF0DBB" w:rsidP="002F6440">
            <w:pPr>
              <w:pStyle w:val="a5"/>
            </w:pPr>
            <w:r>
              <w:t>课外作业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5E16" w14:textId="77777777" w:rsidR="00EF0DBB" w:rsidRDefault="00EF0DBB" w:rsidP="002F6440">
            <w:pPr>
              <w:pStyle w:val="a4"/>
            </w:pPr>
            <w:r>
              <w:rPr>
                <w:rFonts w:hint="eastAsia"/>
              </w:rPr>
              <w:t>习题1</w:t>
            </w:r>
            <w:r w:rsidRPr="003220CA">
              <w:rPr>
                <w:rFonts w:hint="eastAsia"/>
              </w:rPr>
              <w:t>在Deepin操作系统</w:t>
            </w:r>
            <w:r>
              <w:rPr>
                <w:rFonts w:hint="eastAsia"/>
              </w:rPr>
              <w:t>在桌面PC中的配置</w:t>
            </w:r>
          </w:p>
        </w:tc>
      </w:tr>
      <w:tr w:rsidR="00EF0DBB" w14:paraId="3C63D8C9" w14:textId="77777777" w:rsidTr="002F6440">
        <w:trPr>
          <w:cantSplit/>
          <w:trHeight w:val="653"/>
          <w:jc w:val="center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3D3B" w14:textId="77777777" w:rsidR="00EF0DBB" w:rsidRDefault="00EF0DBB" w:rsidP="002F6440">
            <w:pPr>
              <w:pStyle w:val="a5"/>
            </w:pPr>
            <w:r>
              <w:t>备</w:t>
            </w:r>
            <w:r>
              <w:t xml:space="preserve">    </w:t>
            </w:r>
            <w:r>
              <w:t>注</w:t>
            </w:r>
          </w:p>
        </w:tc>
        <w:tc>
          <w:tcPr>
            <w:tcW w:w="7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CDF39" w14:textId="77777777" w:rsidR="00EF0DBB" w:rsidRDefault="00EF0DBB" w:rsidP="002F6440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4F7C4F92" w14:textId="77777777" w:rsidR="00EF0DBB" w:rsidRDefault="00EF0DBB" w:rsidP="002F6440">
            <w:pPr>
              <w:pStyle w:val="a4"/>
              <w:rPr>
                <w:rFonts w:ascii="宋体" w:hAnsi="宋体" w:cs="宋体"/>
                <w:szCs w:val="21"/>
              </w:rPr>
            </w:pPr>
          </w:p>
          <w:p w14:paraId="6F0560EA" w14:textId="77777777" w:rsidR="00EF0DBB" w:rsidRDefault="00EF0DBB" w:rsidP="002F6440">
            <w:pPr>
              <w:pStyle w:val="a4"/>
            </w:pPr>
          </w:p>
        </w:tc>
      </w:tr>
    </w:tbl>
    <w:p w14:paraId="5D806086" w14:textId="77777777" w:rsidR="00EF0DBB" w:rsidRDefault="00EF0DBB" w:rsidP="00EF0DBB">
      <w:pPr>
        <w:jc w:val="center"/>
        <w:rPr>
          <w:rFonts w:eastAsia="黑体"/>
          <w:sz w:val="44"/>
          <w:szCs w:val="20"/>
        </w:rPr>
      </w:pPr>
      <w:r>
        <w:rPr>
          <w:rFonts w:eastAsia="黑体" w:hint="eastAsia"/>
          <w:sz w:val="44"/>
          <w:szCs w:val="20"/>
        </w:rPr>
        <w:lastRenderedPageBreak/>
        <w:t>授课主要内容或板书设计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EF0DBB" w14:paraId="16E14B5A" w14:textId="77777777" w:rsidTr="002F6440">
        <w:trPr>
          <w:cantSplit/>
          <w:trHeight w:val="12700"/>
          <w:jc w:val="center"/>
        </w:trPr>
        <w:tc>
          <w:tcPr>
            <w:tcW w:w="8741" w:type="dxa"/>
            <w:tcBorders>
              <w:bottom w:val="single" w:sz="4" w:space="0" w:color="auto"/>
            </w:tcBorders>
          </w:tcPr>
          <w:p w14:paraId="676C7303" w14:textId="77777777" w:rsidR="004B0576" w:rsidRDefault="004B0576" w:rsidP="004B0576">
            <w:pPr>
              <w:pStyle w:val="a4"/>
              <w:jc w:val="center"/>
              <w:rPr>
                <w:rFonts w:ascii="黑体" w:eastAsia="黑体" w:hAnsi="黑体" w:cs="宋体"/>
                <w:sz w:val="22"/>
                <w:szCs w:val="18"/>
              </w:rPr>
            </w:pPr>
            <w:r w:rsidRPr="00EF0DBB">
              <w:rPr>
                <w:rFonts w:ascii="黑体" w:eastAsia="黑体" w:hAnsi="黑体" w:cs="宋体" w:hint="eastAsia"/>
                <w:sz w:val="22"/>
                <w:szCs w:val="18"/>
              </w:rPr>
              <w:t>任务 4：使用QtDesigner制作用户登录、注册、列表界面</w:t>
            </w:r>
          </w:p>
          <w:p w14:paraId="468528AF" w14:textId="77777777" w:rsidR="004B0576" w:rsidRPr="00EF0DBB" w:rsidRDefault="004B0576" w:rsidP="004B0576">
            <w:pPr>
              <w:pStyle w:val="a4"/>
              <w:jc w:val="center"/>
              <w:rPr>
                <w:rFonts w:ascii="黑体" w:eastAsia="黑体" w:hAnsi="黑体" w:cs="宋体" w:hint="eastAsia"/>
                <w:sz w:val="22"/>
                <w:szCs w:val="18"/>
              </w:rPr>
            </w:pPr>
            <w:r w:rsidRPr="004B0576">
              <w:rPr>
                <w:rFonts w:ascii="黑体" w:eastAsia="黑体" w:hAnsi="黑体" w:cs="宋体"/>
                <w:sz w:val="22"/>
                <w:szCs w:val="18"/>
              </w:rPr>
              <w:t>Task 4: Using QtDesigner to create user login, registration, and list interfaces</w:t>
            </w:r>
          </w:p>
          <w:p w14:paraId="2103D5CA" w14:textId="07A1DB73" w:rsidR="00EF0DBB" w:rsidRPr="004B0576" w:rsidRDefault="00EF0DBB" w:rsidP="002F6440">
            <w:pPr>
              <w:pStyle w:val="a4"/>
              <w:ind w:firstLineChars="600" w:firstLine="1440"/>
              <w:jc w:val="center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B2D6972" w14:textId="77777777" w:rsidR="00EF0DBB" w:rsidRDefault="00EF0DBB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嵌入式系统简介</w:t>
            </w:r>
          </w:p>
          <w:p w14:paraId="083303B3" w14:textId="77777777" w:rsidR="00EF0DBB" w:rsidRDefault="00EF0DBB" w:rsidP="002F6440">
            <w:pPr>
              <w:pStyle w:val="41"/>
              <w:spacing w:line="240" w:lineRule="auto"/>
              <w:ind w:firstLineChars="0" w:firstLine="0"/>
              <w:jc w:val="center"/>
            </w:pPr>
          </w:p>
          <w:p w14:paraId="28218FDE" w14:textId="77777777" w:rsidR="00EF0DBB" w:rsidRPr="00BC551A" w:rsidRDefault="00EF0DBB" w:rsidP="002F6440">
            <w:pPr>
              <w:pStyle w:val="41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C551A">
              <w:rPr>
                <w:rFonts w:hint="eastAsia"/>
                <w:sz w:val="21"/>
                <w:szCs w:val="21"/>
              </w:rPr>
              <w:t>图</w:t>
            </w:r>
            <w:r w:rsidRPr="00BC551A">
              <w:rPr>
                <w:rFonts w:hint="eastAsia"/>
                <w:sz w:val="21"/>
                <w:szCs w:val="21"/>
              </w:rPr>
              <w:t>1-1</w:t>
            </w:r>
            <w:r>
              <w:rPr>
                <w:rFonts w:hint="eastAsia"/>
                <w:sz w:val="21"/>
                <w:szCs w:val="21"/>
              </w:rPr>
              <w:t>嵌入式</w:t>
            </w:r>
            <w:r>
              <w:rPr>
                <w:rFonts w:hint="eastAsia"/>
                <w:sz w:val="21"/>
                <w:szCs w:val="21"/>
              </w:rPr>
              <w:t>Qt</w:t>
            </w:r>
            <w:r w:rsidRPr="00BC551A">
              <w:rPr>
                <w:rFonts w:hint="eastAsia"/>
                <w:sz w:val="21"/>
                <w:szCs w:val="21"/>
              </w:rPr>
              <w:t>应用程序运行结果</w:t>
            </w:r>
          </w:p>
          <w:p w14:paraId="2A990713" w14:textId="77777777" w:rsidR="00EF0DBB" w:rsidRDefault="00EF0DBB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嵌入式硬件系统</w:t>
            </w:r>
          </w:p>
          <w:p w14:paraId="4BB12C0F" w14:textId="77777777" w:rsidR="00EF0DBB" w:rsidRDefault="00EF0DBB" w:rsidP="002F6440">
            <w:pPr>
              <w:pStyle w:val="a3"/>
              <w:spacing w:before="240"/>
              <w:ind w:left="780" w:firstLineChars="0" w:firstLine="0"/>
            </w:pPr>
          </w:p>
          <w:p w14:paraId="66F41237" w14:textId="77777777" w:rsidR="00EF0DBB" w:rsidRDefault="00EF0DBB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入式系统操作系统</w:t>
            </w:r>
          </w:p>
          <w:p w14:paraId="3C6BAEDC" w14:textId="77777777" w:rsidR="00EF0DBB" w:rsidRDefault="00EF0DBB" w:rsidP="002F6440">
            <w:pPr>
              <w:pStyle w:val="a3"/>
            </w:pPr>
          </w:p>
          <w:p w14:paraId="0A1FF076" w14:textId="77777777" w:rsidR="00EF0DBB" w:rsidRDefault="00EF0DBB" w:rsidP="002F6440">
            <w:pPr>
              <w:pStyle w:val="a3"/>
              <w:spacing w:before="240"/>
              <w:ind w:left="780" w:firstLineChars="0" w:firstLine="0"/>
            </w:pPr>
          </w:p>
          <w:p w14:paraId="06589DBC" w14:textId="77777777" w:rsidR="00EF0DBB" w:rsidRDefault="00EF0DBB" w:rsidP="00EF0DBB">
            <w:pPr>
              <w:pStyle w:val="a3"/>
              <w:numPr>
                <w:ilvl w:val="1"/>
                <w:numId w:val="10"/>
              </w:numPr>
              <w:spacing w:before="240"/>
              <w:ind w:firstLineChars="0"/>
            </w:pPr>
            <w:r>
              <w:rPr>
                <w:rFonts w:hint="eastAsia"/>
              </w:rPr>
              <w:t>Deepin</w:t>
            </w:r>
            <w:r>
              <w:rPr>
                <w:rFonts w:hint="eastAsia"/>
              </w:rPr>
              <w:t>操作系统的配置</w:t>
            </w:r>
          </w:p>
          <w:p w14:paraId="10A7F7FC" w14:textId="77777777" w:rsidR="00EF0DBB" w:rsidRPr="001F3F5D" w:rsidRDefault="00EF0DBB" w:rsidP="002F6440">
            <w:pPr>
              <w:spacing w:before="240"/>
              <w:ind w:left="420"/>
            </w:pPr>
          </w:p>
        </w:tc>
      </w:tr>
    </w:tbl>
    <w:p w14:paraId="5C147623" w14:textId="77777777" w:rsidR="00EF0DBB" w:rsidRDefault="00EF0DBB" w:rsidP="00EF0DBB"/>
    <w:p w14:paraId="7136075E" w14:textId="77777777" w:rsidR="007E1A66" w:rsidRDefault="007E1A66" w:rsidP="007E1A66"/>
    <w:p w14:paraId="78BC551F" w14:textId="54EF942E" w:rsidR="007E1A66" w:rsidRDefault="007E1A66" w:rsidP="007E1A66"/>
    <w:sectPr w:rsidR="007E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D05"/>
    <w:multiLevelType w:val="hybridMultilevel"/>
    <w:tmpl w:val="8E16823A"/>
    <w:lvl w:ilvl="0" w:tplc="DEC85A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04F14"/>
    <w:multiLevelType w:val="hybridMultilevel"/>
    <w:tmpl w:val="3BEE6968"/>
    <w:lvl w:ilvl="0" w:tplc="4454A35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14A66AF4">
      <w:start w:val="1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D0051"/>
    <w:multiLevelType w:val="hybridMultilevel"/>
    <w:tmpl w:val="235E4E66"/>
    <w:lvl w:ilvl="0" w:tplc="DB4ED5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5362F"/>
    <w:multiLevelType w:val="hybridMultilevel"/>
    <w:tmpl w:val="4A6A236E"/>
    <w:lvl w:ilvl="0" w:tplc="F85805F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79C4941"/>
    <w:multiLevelType w:val="multilevel"/>
    <w:tmpl w:val="D9644B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30102373"/>
    <w:multiLevelType w:val="hybridMultilevel"/>
    <w:tmpl w:val="235E4E66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8B1701"/>
    <w:multiLevelType w:val="hybridMultilevel"/>
    <w:tmpl w:val="4A6A236E"/>
    <w:lvl w:ilvl="0" w:tplc="F85805F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F34D80"/>
    <w:multiLevelType w:val="multilevel"/>
    <w:tmpl w:val="D9644B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 w15:restartNumberingAfterBreak="0">
    <w:nsid w:val="54B01D4D"/>
    <w:multiLevelType w:val="hybridMultilevel"/>
    <w:tmpl w:val="8E16823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FC219C"/>
    <w:multiLevelType w:val="hybridMultilevel"/>
    <w:tmpl w:val="4A6A236E"/>
    <w:lvl w:ilvl="0" w:tplc="F85805FE">
      <w:start w:val="1"/>
      <w:numFmt w:val="decimal"/>
      <w:lvlText w:val="（%1）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68984495">
    <w:abstractNumId w:val="2"/>
  </w:num>
  <w:num w:numId="2" w16cid:durableId="874346108">
    <w:abstractNumId w:val="0"/>
  </w:num>
  <w:num w:numId="3" w16cid:durableId="1071736253">
    <w:abstractNumId w:val="1"/>
  </w:num>
  <w:num w:numId="4" w16cid:durableId="1478455153">
    <w:abstractNumId w:val="4"/>
  </w:num>
  <w:num w:numId="5" w16cid:durableId="575700157">
    <w:abstractNumId w:val="9"/>
  </w:num>
  <w:num w:numId="6" w16cid:durableId="747001515">
    <w:abstractNumId w:val="6"/>
  </w:num>
  <w:num w:numId="7" w16cid:durableId="567303247">
    <w:abstractNumId w:val="3"/>
  </w:num>
  <w:num w:numId="8" w16cid:durableId="542061559">
    <w:abstractNumId w:val="5"/>
  </w:num>
  <w:num w:numId="9" w16cid:durableId="1269393694">
    <w:abstractNumId w:val="8"/>
  </w:num>
  <w:num w:numId="10" w16cid:durableId="1741361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CA"/>
    <w:rsid w:val="00055E95"/>
    <w:rsid w:val="00295298"/>
    <w:rsid w:val="003220CA"/>
    <w:rsid w:val="004B0576"/>
    <w:rsid w:val="004D1470"/>
    <w:rsid w:val="004D2F90"/>
    <w:rsid w:val="00545BB9"/>
    <w:rsid w:val="007D4C7A"/>
    <w:rsid w:val="007E1A66"/>
    <w:rsid w:val="009D2910"/>
    <w:rsid w:val="00A10442"/>
    <w:rsid w:val="00AE26AF"/>
    <w:rsid w:val="00CD7667"/>
    <w:rsid w:val="00E54B3E"/>
    <w:rsid w:val="00E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5027"/>
  <w15:chartTrackingRefBased/>
  <w15:docId w15:val="{254466E9-7AAD-4FE7-87C4-F24D5097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0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41正文缩格"/>
    <w:basedOn w:val="a"/>
    <w:link w:val="41Char"/>
    <w:qFormat/>
    <w:rsid w:val="003220CA"/>
    <w:pPr>
      <w:spacing w:line="440" w:lineRule="exact"/>
      <w:ind w:firstLineChars="200" w:firstLine="480"/>
    </w:pPr>
    <w:rPr>
      <w:rFonts w:cs="宋体"/>
      <w:sz w:val="24"/>
      <w:szCs w:val="20"/>
    </w:rPr>
  </w:style>
  <w:style w:type="paragraph" w:styleId="a3">
    <w:name w:val="List Paragraph"/>
    <w:basedOn w:val="a"/>
    <w:qFormat/>
    <w:rsid w:val="003220CA"/>
    <w:pPr>
      <w:ind w:firstLineChars="200" w:firstLine="420"/>
    </w:pPr>
    <w:rPr>
      <w:rFonts w:ascii="Calibri" w:hAnsi="Calibri"/>
      <w:szCs w:val="22"/>
    </w:rPr>
  </w:style>
  <w:style w:type="character" w:customStyle="1" w:styleId="41Char">
    <w:name w:val="41正文缩格 Char"/>
    <w:link w:val="41"/>
    <w:qFormat/>
    <w:rsid w:val="003220CA"/>
    <w:rPr>
      <w:rFonts w:ascii="Times New Roman" w:eastAsia="宋体" w:hAnsi="Times New Roman" w:cs="宋体"/>
      <w:sz w:val="24"/>
      <w:szCs w:val="20"/>
    </w:rPr>
  </w:style>
  <w:style w:type="character" w:customStyle="1" w:styleId="Char">
    <w:name w:val="栏目正文 Char"/>
    <w:link w:val="a4"/>
    <w:rsid w:val="003220CA"/>
    <w:rPr>
      <w:szCs w:val="24"/>
    </w:rPr>
  </w:style>
  <w:style w:type="paragraph" w:customStyle="1" w:styleId="1">
    <w:name w:val="内容标题1"/>
    <w:basedOn w:val="a"/>
    <w:rsid w:val="003220CA"/>
    <w:pPr>
      <w:jc w:val="center"/>
    </w:pPr>
    <w:rPr>
      <w:rFonts w:ascii="黑体" w:eastAsia="黑体" w:hAnsi="黑体" w:cs="宋体"/>
      <w:sz w:val="24"/>
      <w:szCs w:val="20"/>
    </w:rPr>
  </w:style>
  <w:style w:type="paragraph" w:customStyle="1" w:styleId="a5">
    <w:name w:val="栏目名称"/>
    <w:basedOn w:val="a6"/>
    <w:rsid w:val="003220CA"/>
    <w:rPr>
      <w:rFonts w:eastAsia="宋体"/>
      <w:bCs/>
    </w:rPr>
  </w:style>
  <w:style w:type="paragraph" w:customStyle="1" w:styleId="a4">
    <w:name w:val="栏目正文"/>
    <w:basedOn w:val="a"/>
    <w:link w:val="Char"/>
    <w:rsid w:val="003220CA"/>
    <w:rPr>
      <w:rFonts w:asciiTheme="minorHAnsi" w:eastAsiaTheme="minorEastAsia" w:hAnsiTheme="minorHAnsi" w:cstheme="minorBidi"/>
    </w:rPr>
  </w:style>
  <w:style w:type="paragraph" w:customStyle="1" w:styleId="a6">
    <w:name w:val="栏目内容"/>
    <w:basedOn w:val="a"/>
    <w:rsid w:val="003220CA"/>
    <w:pPr>
      <w:jc w:val="center"/>
    </w:pPr>
    <w:rPr>
      <w:rFonts w:eastAsia="楷体_GB2312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1514</Words>
  <Characters>2060</Characters>
  <Application>Microsoft Office Word</Application>
  <DocSecurity>0</DocSecurity>
  <Lines>158</Lines>
  <Paragraphs>238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8</cp:revision>
  <dcterms:created xsi:type="dcterms:W3CDTF">2023-10-17T01:36:00Z</dcterms:created>
  <dcterms:modified xsi:type="dcterms:W3CDTF">2023-10-17T02:00:00Z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043448e0-d209-4b94-b7c3-22559babeb60</vt:lpwstr>
  </property>
</Properties>
</file>