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8B3A" w14:textId="3B1947A5" w:rsidR="008514DF" w:rsidRDefault="00A25F0F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5B16B8D" wp14:editId="7B73E466">
            <wp:simplePos x="0" y="0"/>
            <wp:positionH relativeFrom="column">
              <wp:posOffset>-1073150</wp:posOffset>
            </wp:positionH>
            <wp:positionV relativeFrom="paragraph">
              <wp:posOffset>-908050</wp:posOffset>
            </wp:positionV>
            <wp:extent cx="7543800" cy="10675394"/>
            <wp:effectExtent l="0" t="0" r="0" b="571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5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  <w:r w:rsidR="00D67FA8">
        <w:rPr>
          <w:rtl/>
        </w:rPr>
        <w:tab/>
      </w:r>
    </w:p>
    <w:p w14:paraId="6638E4D9" w14:textId="5E6746F0" w:rsidR="00D67FA8" w:rsidRDefault="00D67FA8" w:rsidP="00A25F0F">
      <w:pPr>
        <w:bidi w:val="0"/>
        <w:rPr>
          <w:rtl/>
        </w:rPr>
      </w:pPr>
    </w:p>
    <w:p w14:paraId="186C1871" w14:textId="6589C5C7" w:rsidR="00D67FA8" w:rsidRDefault="00D67FA8" w:rsidP="00A25F0F">
      <w:pPr>
        <w:bidi w:val="0"/>
        <w:rPr>
          <w:rtl/>
        </w:rPr>
      </w:pPr>
    </w:p>
    <w:p w14:paraId="40D4D8B1" w14:textId="60D496D7" w:rsidR="00D67FA8" w:rsidRDefault="00D67FA8" w:rsidP="00A25F0F">
      <w:pPr>
        <w:bidi w:val="0"/>
        <w:rPr>
          <w:rtl/>
        </w:rPr>
      </w:pPr>
    </w:p>
    <w:p w14:paraId="058B93DB" w14:textId="56B3DE65" w:rsidR="00D67FA8" w:rsidRDefault="00D67FA8" w:rsidP="00A25F0F">
      <w:pPr>
        <w:bidi w:val="0"/>
        <w:rPr>
          <w:rtl/>
        </w:rPr>
      </w:pPr>
    </w:p>
    <w:p w14:paraId="4D67BE7A" w14:textId="5099DF00" w:rsidR="00D67FA8" w:rsidRDefault="00D67FA8" w:rsidP="00A25F0F">
      <w:pPr>
        <w:bidi w:val="0"/>
        <w:rPr>
          <w:rtl/>
        </w:rPr>
      </w:pPr>
    </w:p>
    <w:p w14:paraId="3741DAE0" w14:textId="77B2F0FB" w:rsidR="00D67FA8" w:rsidRDefault="00D67FA8" w:rsidP="00A25F0F">
      <w:pPr>
        <w:bidi w:val="0"/>
        <w:rPr>
          <w:rtl/>
        </w:rPr>
      </w:pPr>
    </w:p>
    <w:p w14:paraId="01AE845E" w14:textId="1F18C904" w:rsidR="00D67FA8" w:rsidRDefault="00D67FA8" w:rsidP="00A25F0F">
      <w:pPr>
        <w:bidi w:val="0"/>
        <w:rPr>
          <w:rtl/>
        </w:rPr>
      </w:pPr>
    </w:p>
    <w:p w14:paraId="14E46125" w14:textId="186F85E3" w:rsidR="00D67FA8" w:rsidRDefault="00D67FA8" w:rsidP="00A25F0F">
      <w:pPr>
        <w:bidi w:val="0"/>
        <w:rPr>
          <w:rtl/>
        </w:rPr>
      </w:pPr>
    </w:p>
    <w:p w14:paraId="097006D9" w14:textId="29C35AD8" w:rsidR="00D67FA8" w:rsidRDefault="00D67FA8" w:rsidP="00A25F0F">
      <w:pPr>
        <w:bidi w:val="0"/>
        <w:rPr>
          <w:rtl/>
        </w:rPr>
      </w:pPr>
    </w:p>
    <w:p w14:paraId="4680EA28" w14:textId="5AA3EAA1" w:rsidR="00D67FA8" w:rsidRDefault="00D67FA8" w:rsidP="00A25F0F">
      <w:pPr>
        <w:bidi w:val="0"/>
        <w:rPr>
          <w:rtl/>
        </w:rPr>
      </w:pPr>
    </w:p>
    <w:p w14:paraId="5D6D041E" w14:textId="3A43E6BD" w:rsidR="00D67FA8" w:rsidRDefault="00D67FA8" w:rsidP="00A25F0F">
      <w:pPr>
        <w:bidi w:val="0"/>
        <w:rPr>
          <w:rtl/>
        </w:rPr>
      </w:pPr>
    </w:p>
    <w:p w14:paraId="59F7B374" w14:textId="0EAC5E55" w:rsidR="00D67FA8" w:rsidRDefault="00D67FA8" w:rsidP="00A25F0F">
      <w:pPr>
        <w:bidi w:val="0"/>
        <w:rPr>
          <w:rtl/>
        </w:rPr>
      </w:pPr>
    </w:p>
    <w:p w14:paraId="05AB99A8" w14:textId="23326D0B" w:rsidR="00D67FA8" w:rsidRDefault="00D67FA8" w:rsidP="00A25F0F">
      <w:pPr>
        <w:bidi w:val="0"/>
        <w:rPr>
          <w:rtl/>
        </w:rPr>
      </w:pPr>
    </w:p>
    <w:p w14:paraId="608DFC83" w14:textId="421D0C4D" w:rsidR="00D67FA8" w:rsidRDefault="00D67FA8" w:rsidP="00A25F0F">
      <w:pPr>
        <w:bidi w:val="0"/>
        <w:rPr>
          <w:rtl/>
        </w:rPr>
      </w:pPr>
    </w:p>
    <w:p w14:paraId="6F6DB039" w14:textId="5E0E7B22" w:rsidR="00D67FA8" w:rsidRDefault="00D67FA8" w:rsidP="00A25F0F">
      <w:pPr>
        <w:bidi w:val="0"/>
        <w:rPr>
          <w:rtl/>
        </w:rPr>
      </w:pPr>
    </w:p>
    <w:p w14:paraId="6C96AE13" w14:textId="6BA1103A" w:rsidR="00D67FA8" w:rsidRDefault="00D67FA8" w:rsidP="00A25F0F">
      <w:pPr>
        <w:bidi w:val="0"/>
        <w:rPr>
          <w:rtl/>
        </w:rPr>
      </w:pPr>
    </w:p>
    <w:p w14:paraId="1CF86EB1" w14:textId="01BB4C41" w:rsidR="00D67FA8" w:rsidRDefault="00D67FA8" w:rsidP="00A25F0F">
      <w:pPr>
        <w:bidi w:val="0"/>
        <w:rPr>
          <w:rtl/>
        </w:rPr>
      </w:pPr>
    </w:p>
    <w:p w14:paraId="096905D3" w14:textId="1D112994" w:rsidR="00D67FA8" w:rsidRDefault="00D67FA8" w:rsidP="00A25F0F">
      <w:pPr>
        <w:bidi w:val="0"/>
        <w:rPr>
          <w:rtl/>
        </w:rPr>
      </w:pPr>
    </w:p>
    <w:p w14:paraId="3674C688" w14:textId="38F12DB4" w:rsidR="00D67FA8" w:rsidRDefault="00D67FA8" w:rsidP="00A25F0F">
      <w:pPr>
        <w:bidi w:val="0"/>
        <w:rPr>
          <w:rtl/>
        </w:rPr>
      </w:pPr>
    </w:p>
    <w:p w14:paraId="17732FE7" w14:textId="39017EC5" w:rsidR="00D67FA8" w:rsidRDefault="00D67FA8" w:rsidP="00A25F0F">
      <w:pPr>
        <w:bidi w:val="0"/>
        <w:rPr>
          <w:rtl/>
        </w:rPr>
      </w:pPr>
    </w:p>
    <w:p w14:paraId="09691AD8" w14:textId="20378AB1" w:rsidR="00D67FA8" w:rsidRDefault="00D67FA8" w:rsidP="00A25F0F">
      <w:pPr>
        <w:bidi w:val="0"/>
        <w:rPr>
          <w:rtl/>
        </w:rPr>
      </w:pPr>
    </w:p>
    <w:p w14:paraId="0DD060F3" w14:textId="0E240A0B" w:rsidR="00D67FA8" w:rsidRDefault="00D67FA8" w:rsidP="00A25F0F">
      <w:pPr>
        <w:bidi w:val="0"/>
        <w:rPr>
          <w:rtl/>
        </w:rPr>
      </w:pPr>
    </w:p>
    <w:p w14:paraId="17A21194" w14:textId="3F891C7A" w:rsidR="00D67FA8" w:rsidRDefault="00D67FA8" w:rsidP="00A25F0F">
      <w:pPr>
        <w:bidi w:val="0"/>
        <w:rPr>
          <w:rtl/>
        </w:rPr>
      </w:pPr>
    </w:p>
    <w:p w14:paraId="0A1659A1" w14:textId="167918C8" w:rsidR="00D67FA8" w:rsidRDefault="00D67FA8" w:rsidP="00A25F0F">
      <w:pPr>
        <w:bidi w:val="0"/>
        <w:rPr>
          <w:rtl/>
        </w:rPr>
      </w:pPr>
    </w:p>
    <w:p w14:paraId="3EB87956" w14:textId="4613B96D" w:rsidR="00D67FA8" w:rsidRDefault="00D67FA8" w:rsidP="00A25F0F">
      <w:pPr>
        <w:bidi w:val="0"/>
        <w:rPr>
          <w:rtl/>
        </w:rPr>
      </w:pPr>
    </w:p>
    <w:p w14:paraId="7DBD54A0" w14:textId="636469A5" w:rsidR="00D67FA8" w:rsidRDefault="00D67FA8" w:rsidP="00A25F0F">
      <w:pPr>
        <w:bidi w:val="0"/>
        <w:rPr>
          <w:rtl/>
        </w:rPr>
      </w:pPr>
    </w:p>
    <w:p w14:paraId="1E35D1F5" w14:textId="11C476E1" w:rsidR="00D67FA8" w:rsidRDefault="00D67FA8" w:rsidP="00A25F0F">
      <w:pPr>
        <w:bidi w:val="0"/>
        <w:rPr>
          <w:rtl/>
        </w:rPr>
      </w:pPr>
    </w:p>
    <w:p w14:paraId="3911452B" w14:textId="66975BA2" w:rsidR="00D67FA8" w:rsidRDefault="00D67FA8" w:rsidP="00A25F0F">
      <w:pPr>
        <w:bidi w:val="0"/>
        <w:rPr>
          <w:rtl/>
        </w:rPr>
      </w:pPr>
    </w:p>
    <w:p w14:paraId="57A34DF6" w14:textId="2EF2B6BA" w:rsidR="00D67FA8" w:rsidRDefault="00D67FA8" w:rsidP="00A25F0F">
      <w:pPr>
        <w:bidi w:val="0"/>
        <w:rPr>
          <w:rtl/>
        </w:rPr>
      </w:pPr>
    </w:p>
    <w:p w14:paraId="3058C7AD" w14:textId="58F103F9" w:rsidR="00D67FA8" w:rsidRDefault="00D67FA8" w:rsidP="00A25F0F">
      <w:pPr>
        <w:bidi w:val="0"/>
        <w:rPr>
          <w:rtl/>
        </w:rPr>
      </w:pPr>
    </w:p>
    <w:p w14:paraId="31325647" w14:textId="7324AE11" w:rsidR="00D67FA8" w:rsidRDefault="00D67FA8" w:rsidP="00A25F0F">
      <w:pPr>
        <w:bidi w:val="0"/>
        <w:rPr>
          <w:rtl/>
        </w:rPr>
      </w:pPr>
    </w:p>
    <w:p w14:paraId="6136BEEE" w14:textId="0C479AF0" w:rsidR="00D67FA8" w:rsidRDefault="00D67FA8" w:rsidP="00A25F0F">
      <w:pPr>
        <w:bidi w:val="0"/>
        <w:rPr>
          <w:rtl/>
        </w:rPr>
      </w:pPr>
    </w:p>
    <w:p w14:paraId="320FA0EF" w14:textId="1C9DD010" w:rsidR="00D67FA8" w:rsidRDefault="00D67FA8" w:rsidP="00A25F0F">
      <w:pPr>
        <w:bidi w:val="0"/>
        <w:rPr>
          <w:rtl/>
        </w:rPr>
      </w:pPr>
    </w:p>
    <w:p w14:paraId="6D43A41E" w14:textId="56FBF67A" w:rsidR="00D67FA8" w:rsidRDefault="00D67FA8" w:rsidP="00A25F0F">
      <w:pPr>
        <w:bidi w:val="0"/>
        <w:rPr>
          <w:rtl/>
        </w:rPr>
      </w:pPr>
    </w:p>
    <w:p w14:paraId="1B2B8F99" w14:textId="71309BEC" w:rsidR="00D67FA8" w:rsidRDefault="00D67FA8" w:rsidP="00A25F0F">
      <w:pPr>
        <w:bidi w:val="0"/>
        <w:rPr>
          <w:rtl/>
        </w:rPr>
      </w:pPr>
    </w:p>
    <w:p w14:paraId="70DAA78A" w14:textId="0F5A4E40" w:rsidR="00D67FA8" w:rsidRDefault="00D67FA8" w:rsidP="00A25F0F">
      <w:pPr>
        <w:bidi w:val="0"/>
        <w:rPr>
          <w:rtl/>
        </w:rPr>
      </w:pPr>
    </w:p>
    <w:p w14:paraId="16789D22" w14:textId="2C30D774" w:rsidR="00D67FA8" w:rsidRDefault="00D67FA8" w:rsidP="00A25F0F">
      <w:pPr>
        <w:bidi w:val="0"/>
        <w:rPr>
          <w:rtl/>
        </w:rPr>
      </w:pPr>
    </w:p>
    <w:p w14:paraId="68C63629" w14:textId="1718A581" w:rsidR="00D67FA8" w:rsidRDefault="00D67FA8" w:rsidP="00A25F0F">
      <w:pPr>
        <w:bidi w:val="0"/>
        <w:rPr>
          <w:rtl/>
        </w:rPr>
      </w:pPr>
    </w:p>
    <w:p w14:paraId="2791FAD7" w14:textId="2650CDB1" w:rsidR="00D67FA8" w:rsidRDefault="00D67FA8" w:rsidP="00A25F0F">
      <w:pPr>
        <w:bidi w:val="0"/>
        <w:rPr>
          <w:rtl/>
        </w:rPr>
      </w:pPr>
    </w:p>
    <w:p w14:paraId="04EFD300" w14:textId="7F7E565A" w:rsidR="00D67FA8" w:rsidRDefault="00D67FA8" w:rsidP="00A25F0F">
      <w:pPr>
        <w:bidi w:val="0"/>
        <w:rPr>
          <w:rtl/>
        </w:rPr>
      </w:pPr>
    </w:p>
    <w:p w14:paraId="2CC3B31B" w14:textId="6ABAE8C0" w:rsidR="00D67FA8" w:rsidRDefault="00D67FA8" w:rsidP="00A25F0F">
      <w:pPr>
        <w:bidi w:val="0"/>
        <w:rPr>
          <w:rtl/>
        </w:rPr>
      </w:pPr>
    </w:p>
    <w:p w14:paraId="1F7FF4B4" w14:textId="0ADB66E6" w:rsidR="00D67FA8" w:rsidRDefault="00D67FA8" w:rsidP="00A25F0F">
      <w:pPr>
        <w:bidi w:val="0"/>
        <w:rPr>
          <w:rtl/>
        </w:rPr>
      </w:pPr>
    </w:p>
    <w:p w14:paraId="1E07404D" w14:textId="173A8D09" w:rsidR="00D67FA8" w:rsidRDefault="00D67FA8" w:rsidP="00A25F0F">
      <w:pPr>
        <w:bidi w:val="0"/>
        <w:rPr>
          <w:rtl/>
        </w:rPr>
      </w:pPr>
    </w:p>
    <w:p w14:paraId="3C415B8D" w14:textId="3261FC6D" w:rsidR="00D67FA8" w:rsidRDefault="00D67FA8" w:rsidP="00A25F0F">
      <w:pPr>
        <w:bidi w:val="0"/>
        <w:rPr>
          <w:rtl/>
        </w:rPr>
      </w:pPr>
    </w:p>
    <w:p w14:paraId="741DB105" w14:textId="321CFB56" w:rsidR="00D67FA8" w:rsidRDefault="00D67FA8" w:rsidP="00A25F0F">
      <w:pPr>
        <w:bidi w:val="0"/>
        <w:rPr>
          <w:rtl/>
        </w:rPr>
      </w:pPr>
    </w:p>
    <w:p w14:paraId="1CE2E916" w14:textId="4814B879" w:rsidR="00D67FA8" w:rsidRDefault="00D67FA8" w:rsidP="00A25F0F">
      <w:pPr>
        <w:bidi w:val="0"/>
        <w:rPr>
          <w:rtl/>
        </w:rPr>
      </w:pPr>
    </w:p>
    <w:p w14:paraId="5DF5DEBC" w14:textId="3C6EB7E6" w:rsidR="00D67FA8" w:rsidRDefault="00D67FA8" w:rsidP="00A25F0F">
      <w:pPr>
        <w:bidi w:val="0"/>
        <w:rPr>
          <w:rtl/>
        </w:rPr>
      </w:pPr>
    </w:p>
    <w:p w14:paraId="7E91D814" w14:textId="3C1B7C30" w:rsidR="00D67FA8" w:rsidRDefault="00D67FA8" w:rsidP="00A25F0F">
      <w:pPr>
        <w:bidi w:val="0"/>
        <w:rPr>
          <w:rtl/>
        </w:rPr>
      </w:pPr>
    </w:p>
    <w:p w14:paraId="05782046" w14:textId="6C7AC0F1" w:rsidR="00D67FA8" w:rsidRDefault="00D67FA8" w:rsidP="00A25F0F">
      <w:pPr>
        <w:bidi w:val="0"/>
        <w:rPr>
          <w:rtl/>
        </w:rPr>
      </w:pPr>
    </w:p>
    <w:p w14:paraId="3C48E180" w14:textId="52FFC065" w:rsidR="00D67FA8" w:rsidRDefault="00D67FA8" w:rsidP="00A25F0F">
      <w:pPr>
        <w:bidi w:val="0"/>
        <w:rPr>
          <w:rtl/>
        </w:rPr>
      </w:pPr>
    </w:p>
    <w:p w14:paraId="3884B4D0" w14:textId="56196C66" w:rsidR="00D67FA8" w:rsidRDefault="00D67FA8" w:rsidP="00A25F0F">
      <w:pPr>
        <w:bidi w:val="0"/>
        <w:rPr>
          <w:rtl/>
        </w:rPr>
      </w:pPr>
    </w:p>
    <w:p w14:paraId="286060EB" w14:textId="1472E560" w:rsidR="00D67FA8" w:rsidRDefault="00D67FA8" w:rsidP="00A25F0F">
      <w:pPr>
        <w:bidi w:val="0"/>
        <w:rPr>
          <w:rtl/>
        </w:rPr>
      </w:pPr>
    </w:p>
    <w:p w14:paraId="16D64ABA" w14:textId="35FD738C" w:rsidR="00D67FA8" w:rsidRDefault="00D67FA8" w:rsidP="00A25F0F">
      <w:pPr>
        <w:bidi w:val="0"/>
        <w:rPr>
          <w:rtl/>
        </w:rPr>
      </w:pPr>
    </w:p>
    <w:p w14:paraId="5746A19E" w14:textId="08370473" w:rsidR="00D67FA8" w:rsidRPr="00D1672A" w:rsidRDefault="00631FF9" w:rsidP="00631FF9">
      <w:pPr>
        <w:bidi w:val="0"/>
        <w:rPr>
          <w:b/>
          <w:bCs/>
          <w:sz w:val="36"/>
          <w:szCs w:val="36"/>
        </w:rPr>
      </w:pPr>
      <w:r w:rsidRPr="00D1672A">
        <w:rPr>
          <w:b/>
          <w:bCs/>
          <w:sz w:val="36"/>
          <w:szCs w:val="36"/>
        </w:rPr>
        <w:t>USE CASE 1 — Smart Parking Suggestion</w:t>
      </w:r>
    </w:p>
    <w:p w14:paraId="1EFED9B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31F3C602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UC-1 Smart Parking Suggestion</w:t>
      </w:r>
    </w:p>
    <w:p w14:paraId="700003D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4BA0CD3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</w:p>
    <w:p w14:paraId="72EC822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764AED15" w14:textId="77777777" w:rsidR="00631FF9" w:rsidRPr="00631FF9" w:rsidRDefault="00631FF9" w:rsidP="00631FF9">
      <w:pPr>
        <w:numPr>
          <w:ilvl w:val="0"/>
          <w:numId w:val="1"/>
        </w:numPr>
        <w:bidi w:val="0"/>
        <w:rPr>
          <w:lang w:val="en-GB"/>
        </w:rPr>
      </w:pPr>
      <w:r w:rsidRPr="00631FF9">
        <w:rPr>
          <w:lang w:val="en-GB"/>
        </w:rPr>
        <w:t>AI-Based Crowd Detection System</w:t>
      </w:r>
    </w:p>
    <w:p w14:paraId="33763ED5" w14:textId="7710B408" w:rsidR="00631FF9" w:rsidRPr="00631FF9" w:rsidRDefault="00631FF9" w:rsidP="00631FF9">
      <w:pPr>
        <w:bidi w:val="0"/>
        <w:rPr>
          <w:lang w:val="en-GB"/>
        </w:rPr>
      </w:pPr>
    </w:p>
    <w:p w14:paraId="5A55432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13FD02FC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To recommend the optimal parking zone based on the user’s ticket seat information and real-time crowd density.</w:t>
      </w:r>
    </w:p>
    <w:p w14:paraId="6C6847A6" w14:textId="56D77B89" w:rsidR="00631FF9" w:rsidRPr="00631FF9" w:rsidRDefault="00631FF9" w:rsidP="00631FF9">
      <w:pPr>
        <w:bidi w:val="0"/>
        <w:rPr>
          <w:lang w:val="en-GB"/>
        </w:rPr>
      </w:pPr>
    </w:p>
    <w:p w14:paraId="77919DC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285F6391" w14:textId="77777777" w:rsidR="00631FF9" w:rsidRPr="00631FF9" w:rsidRDefault="00631FF9" w:rsidP="00631FF9">
      <w:pPr>
        <w:numPr>
          <w:ilvl w:val="0"/>
          <w:numId w:val="2"/>
        </w:numPr>
        <w:bidi w:val="0"/>
        <w:rPr>
          <w:lang w:val="en-GB"/>
        </w:rPr>
      </w:pPr>
      <w:r w:rsidRPr="00631FF9">
        <w:rPr>
          <w:lang w:val="en-GB"/>
        </w:rPr>
        <w:t xml:space="preserve">The user has a </w:t>
      </w:r>
      <w:r w:rsidRPr="00631FF9">
        <w:rPr>
          <w:b/>
          <w:bCs/>
          <w:lang w:val="en-GB"/>
        </w:rPr>
        <w:t>valid ticket</w:t>
      </w:r>
      <w:r w:rsidRPr="00631FF9">
        <w:rPr>
          <w:lang w:val="en-GB"/>
        </w:rPr>
        <w:t>, and seat information is already available in the system.</w:t>
      </w:r>
    </w:p>
    <w:p w14:paraId="6E7B7E06" w14:textId="77777777" w:rsidR="00631FF9" w:rsidRPr="00631FF9" w:rsidRDefault="00631FF9" w:rsidP="00631FF9">
      <w:pPr>
        <w:numPr>
          <w:ilvl w:val="0"/>
          <w:numId w:val="2"/>
        </w:numPr>
        <w:bidi w:val="0"/>
        <w:rPr>
          <w:lang w:val="en-GB"/>
        </w:rPr>
      </w:pPr>
      <w:r w:rsidRPr="00631FF9">
        <w:rPr>
          <w:lang w:val="en-GB"/>
        </w:rPr>
        <w:t>The user is logged in (non-functional requirement).</w:t>
      </w:r>
    </w:p>
    <w:p w14:paraId="129EAFE8" w14:textId="77777777" w:rsidR="00631FF9" w:rsidRPr="00631FF9" w:rsidRDefault="00631FF9" w:rsidP="00631FF9">
      <w:pPr>
        <w:numPr>
          <w:ilvl w:val="0"/>
          <w:numId w:val="2"/>
        </w:numPr>
        <w:bidi w:val="0"/>
        <w:rPr>
          <w:lang w:val="en-GB"/>
        </w:rPr>
      </w:pPr>
      <w:r w:rsidRPr="00631FF9">
        <w:rPr>
          <w:lang w:val="en-GB"/>
        </w:rPr>
        <w:t>Stadium seating and parking zone data are available.</w:t>
      </w:r>
    </w:p>
    <w:p w14:paraId="6CCF1758" w14:textId="77777777" w:rsidR="00631FF9" w:rsidRPr="00631FF9" w:rsidRDefault="00631FF9" w:rsidP="00631FF9">
      <w:pPr>
        <w:numPr>
          <w:ilvl w:val="0"/>
          <w:numId w:val="2"/>
        </w:numPr>
        <w:bidi w:val="0"/>
        <w:rPr>
          <w:lang w:val="en-GB"/>
        </w:rPr>
      </w:pPr>
      <w:r w:rsidRPr="00631FF9">
        <w:rPr>
          <w:lang w:val="en-GB"/>
        </w:rPr>
        <w:t>Real-time or cached crowd density data is accessible.</w:t>
      </w:r>
    </w:p>
    <w:p w14:paraId="5FBF706C" w14:textId="23AB0E83" w:rsidR="00631FF9" w:rsidRPr="00631FF9" w:rsidRDefault="00631FF9" w:rsidP="00631FF9">
      <w:pPr>
        <w:bidi w:val="0"/>
        <w:rPr>
          <w:lang w:val="en-GB"/>
        </w:rPr>
      </w:pPr>
    </w:p>
    <w:p w14:paraId="4E48B6F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56A06332" w14:textId="77777777" w:rsidR="00631FF9" w:rsidRPr="00631FF9" w:rsidRDefault="00631FF9" w:rsidP="00631FF9">
      <w:pPr>
        <w:numPr>
          <w:ilvl w:val="0"/>
          <w:numId w:val="3"/>
        </w:numPr>
        <w:bidi w:val="0"/>
        <w:rPr>
          <w:lang w:val="en-GB"/>
        </w:rPr>
      </w:pPr>
      <w:r w:rsidRPr="00631FF9">
        <w:rPr>
          <w:lang w:val="en-GB"/>
        </w:rPr>
        <w:t>The user receives a recommended parking zone.</w:t>
      </w:r>
    </w:p>
    <w:p w14:paraId="620A4EDA" w14:textId="77777777" w:rsidR="00631FF9" w:rsidRPr="00631FF9" w:rsidRDefault="00631FF9" w:rsidP="00631FF9">
      <w:pPr>
        <w:numPr>
          <w:ilvl w:val="0"/>
          <w:numId w:val="3"/>
        </w:numPr>
        <w:bidi w:val="0"/>
        <w:rPr>
          <w:lang w:val="en-GB"/>
        </w:rPr>
      </w:pPr>
      <w:r w:rsidRPr="00631FF9">
        <w:rPr>
          <w:lang w:val="en-GB"/>
        </w:rPr>
        <w:t>The system logs the recommendation event.</w:t>
      </w:r>
    </w:p>
    <w:p w14:paraId="407FEB4B" w14:textId="77777777" w:rsidR="00631FF9" w:rsidRPr="00631FF9" w:rsidRDefault="00631FF9" w:rsidP="00631FF9">
      <w:pPr>
        <w:numPr>
          <w:ilvl w:val="0"/>
          <w:numId w:val="3"/>
        </w:numPr>
        <w:bidi w:val="0"/>
        <w:rPr>
          <w:lang w:val="en-GB"/>
        </w:rPr>
      </w:pPr>
      <w:r w:rsidRPr="00631FF9">
        <w:rPr>
          <w:lang w:val="en-GB"/>
        </w:rPr>
        <w:t>The selected zone becomes available for navigation.</w:t>
      </w:r>
    </w:p>
    <w:p w14:paraId="06727DE2" w14:textId="745885F6" w:rsidR="00631FF9" w:rsidRPr="00631FF9" w:rsidRDefault="00631FF9" w:rsidP="00631FF9">
      <w:pPr>
        <w:bidi w:val="0"/>
        <w:rPr>
          <w:lang w:val="en-GB"/>
        </w:rPr>
      </w:pPr>
    </w:p>
    <w:p w14:paraId="7153EE36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3BE686C7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 xml:space="preserve">The use case begins when the user selects </w:t>
      </w:r>
      <w:r w:rsidRPr="00631FF9">
        <w:rPr>
          <w:b/>
          <w:bCs/>
          <w:lang w:val="en-GB"/>
        </w:rPr>
        <w:t>“Find Best Parking”</w:t>
      </w:r>
      <w:r w:rsidRPr="00631FF9">
        <w:rPr>
          <w:lang w:val="en-GB"/>
        </w:rPr>
        <w:t>.</w:t>
      </w:r>
    </w:p>
    <w:p w14:paraId="15CD4F32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retrieves seat information directly from the user’s ticket data.</w:t>
      </w:r>
    </w:p>
    <w:p w14:paraId="0063EEE9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retrieves real-time crowd density for all parking zones.</w:t>
      </w:r>
    </w:p>
    <w:p w14:paraId="14D10789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evaluates and ranks parking zones based on:</w:t>
      </w:r>
    </w:p>
    <w:p w14:paraId="321AD0AA" w14:textId="77777777" w:rsidR="00631FF9" w:rsidRPr="00631FF9" w:rsidRDefault="00631FF9" w:rsidP="00631FF9">
      <w:pPr>
        <w:numPr>
          <w:ilvl w:val="1"/>
          <w:numId w:val="4"/>
        </w:numPr>
        <w:bidi w:val="0"/>
        <w:rPr>
          <w:lang w:val="en-GB"/>
        </w:rPr>
      </w:pPr>
      <w:r w:rsidRPr="00631FF9">
        <w:rPr>
          <w:lang w:val="en-GB"/>
        </w:rPr>
        <w:t>proximity to the user’s seat section</w:t>
      </w:r>
    </w:p>
    <w:p w14:paraId="49C3CCF3" w14:textId="77777777" w:rsidR="00631FF9" w:rsidRPr="00631FF9" w:rsidRDefault="00631FF9" w:rsidP="00631FF9">
      <w:pPr>
        <w:numPr>
          <w:ilvl w:val="1"/>
          <w:numId w:val="4"/>
        </w:numPr>
        <w:bidi w:val="0"/>
        <w:rPr>
          <w:lang w:val="en-GB"/>
        </w:rPr>
      </w:pPr>
      <w:r w:rsidRPr="00631FF9">
        <w:rPr>
          <w:lang w:val="en-GB"/>
        </w:rPr>
        <w:t>current congestion levels</w:t>
      </w:r>
    </w:p>
    <w:p w14:paraId="779A655C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selects the optimal parking zone.</w:t>
      </w:r>
    </w:p>
    <w:p w14:paraId="792F6784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system displays the recommended zone and alternative options.</w:t>
      </w:r>
    </w:p>
    <w:p w14:paraId="2AA31EC7" w14:textId="77777777" w:rsidR="00631FF9" w:rsidRPr="00631FF9" w:rsidRDefault="00631FF9" w:rsidP="00631FF9">
      <w:pPr>
        <w:numPr>
          <w:ilvl w:val="0"/>
          <w:numId w:val="4"/>
        </w:numPr>
        <w:bidi w:val="0"/>
        <w:rPr>
          <w:lang w:val="en-GB"/>
        </w:rPr>
      </w:pPr>
      <w:r w:rsidRPr="00631FF9">
        <w:rPr>
          <w:lang w:val="en-GB"/>
        </w:rPr>
        <w:t>The user confirms the selected parking zone.</w:t>
      </w:r>
    </w:p>
    <w:p w14:paraId="4EE07A74" w14:textId="03182E6C" w:rsidR="00631FF9" w:rsidRPr="00631FF9" w:rsidRDefault="00631FF9" w:rsidP="00631FF9">
      <w:pPr>
        <w:bidi w:val="0"/>
        <w:rPr>
          <w:lang w:val="en-GB"/>
        </w:rPr>
      </w:pPr>
    </w:p>
    <w:p w14:paraId="14C69CE5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227DAE1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A1 — Invalid or Missing Seat Data</w:t>
      </w:r>
    </w:p>
    <w:p w14:paraId="4A8DA631" w14:textId="77777777" w:rsidR="00631FF9" w:rsidRPr="00631FF9" w:rsidRDefault="00631FF9" w:rsidP="00631FF9">
      <w:pPr>
        <w:numPr>
          <w:ilvl w:val="0"/>
          <w:numId w:val="5"/>
        </w:numPr>
        <w:bidi w:val="0"/>
        <w:rPr>
          <w:lang w:val="en-GB"/>
        </w:rPr>
      </w:pPr>
      <w:r w:rsidRPr="00631FF9">
        <w:rPr>
          <w:lang w:val="en-GB"/>
        </w:rPr>
        <w:t>At Step 2, if the seat data cannot be retrieved,</w:t>
      </w:r>
      <w:r w:rsidRPr="00631FF9">
        <w:rPr>
          <w:lang w:val="en-GB"/>
        </w:rPr>
        <w:br/>
        <w:t>→ the system displays an error and requests the user to re-scan the ticket.</w:t>
      </w:r>
    </w:p>
    <w:p w14:paraId="372D71D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A2 — Real-Time Crowd Data Unavailable</w:t>
      </w:r>
    </w:p>
    <w:p w14:paraId="6575A00B" w14:textId="77777777" w:rsidR="00631FF9" w:rsidRPr="00631FF9" w:rsidRDefault="00631FF9" w:rsidP="00631FF9">
      <w:pPr>
        <w:numPr>
          <w:ilvl w:val="0"/>
          <w:numId w:val="6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At Step 3, if live data is unavailable,</w:t>
      </w:r>
      <w:r w:rsidRPr="00631FF9">
        <w:rPr>
          <w:lang w:val="en-GB"/>
        </w:rPr>
        <w:br/>
        <w:t>→ the system uses cached data and displays a warning message.</w:t>
      </w:r>
    </w:p>
    <w:p w14:paraId="6C89BCC1" w14:textId="51B9A90B" w:rsidR="00631FF9" w:rsidRPr="00631FF9" w:rsidRDefault="00631FF9" w:rsidP="00631FF9">
      <w:pPr>
        <w:bidi w:val="0"/>
        <w:rPr>
          <w:lang w:val="en-GB"/>
        </w:rPr>
      </w:pPr>
    </w:p>
    <w:p w14:paraId="7B1B347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5DB9B3B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E1 — System Fails to Generate Recommendation</w:t>
      </w:r>
    </w:p>
    <w:p w14:paraId="382F7920" w14:textId="77777777" w:rsidR="00631FF9" w:rsidRPr="00631FF9" w:rsidRDefault="00631FF9" w:rsidP="00631FF9">
      <w:pPr>
        <w:numPr>
          <w:ilvl w:val="0"/>
          <w:numId w:val="7"/>
        </w:numPr>
        <w:bidi w:val="0"/>
        <w:rPr>
          <w:lang w:val="en-GB"/>
        </w:rPr>
      </w:pPr>
      <w:r w:rsidRPr="00631FF9">
        <w:rPr>
          <w:lang w:val="en-GB"/>
        </w:rPr>
        <w:t>If scoring cannot be completed due to missing or corrupted data,</w:t>
      </w:r>
      <w:r w:rsidRPr="00631FF9">
        <w:rPr>
          <w:lang w:val="en-GB"/>
        </w:rPr>
        <w:br/>
        <w:t>→ the system informs the user that no recommendation can be made and suggests choosing a parking zone manually.</w:t>
      </w:r>
    </w:p>
    <w:p w14:paraId="104682B7" w14:textId="5A96F399" w:rsidR="00631FF9" w:rsidRPr="00631FF9" w:rsidRDefault="00631FF9" w:rsidP="00631FF9">
      <w:pPr>
        <w:bidi w:val="0"/>
        <w:rPr>
          <w:lang w:val="en-GB"/>
        </w:rPr>
      </w:pPr>
    </w:p>
    <w:p w14:paraId="7C1161E5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Includes:</w:t>
      </w:r>
    </w:p>
    <w:p w14:paraId="44648967" w14:textId="5158CD9C" w:rsidR="00631FF9" w:rsidRPr="0031159D" w:rsidRDefault="00631FF9" w:rsidP="0031159D">
      <w:pPr>
        <w:numPr>
          <w:ilvl w:val="0"/>
          <w:numId w:val="8"/>
        </w:numPr>
        <w:bidi w:val="0"/>
        <w:rPr>
          <w:lang w:val="en-GB"/>
        </w:rPr>
      </w:pPr>
      <w:r w:rsidRPr="00631FF9">
        <w:rPr>
          <w:lang w:val="en-GB"/>
        </w:rPr>
        <w:t>AI-Based Crowd Detection</w:t>
      </w:r>
    </w:p>
    <w:p w14:paraId="761F232E" w14:textId="3A6EF5A7" w:rsidR="0031159D" w:rsidRDefault="0031159D" w:rsidP="00631FF9">
      <w:pPr>
        <w:bidi w:val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DD2E5A1" wp14:editId="0331F1D8">
            <wp:extent cx="4171950" cy="7867650"/>
            <wp:effectExtent l="0" t="0" r="0" b="0"/>
            <wp:docPr id="1801022718" name="Picture 1" descr="A flowchar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22718" name="Picture 1" descr="A flowchar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5B39" w14:textId="651745D2" w:rsidR="0031159D" w:rsidRDefault="0031159D" w:rsidP="0031159D">
      <w:pPr>
        <w:bidi w:val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8DE7A35" wp14:editId="5AC768B6">
            <wp:extent cx="5274310" cy="4017645"/>
            <wp:effectExtent l="0" t="0" r="2540" b="1905"/>
            <wp:docPr id="589574393" name="Picture 2" descr="A diagram of park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4393" name="Picture 2" descr="A diagram of parking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E63D" w14:textId="56D4C57E" w:rsidR="00631FF9" w:rsidRPr="00D1672A" w:rsidRDefault="00631FF9" w:rsidP="0031159D">
      <w:pPr>
        <w:bidi w:val="0"/>
        <w:rPr>
          <w:b/>
          <w:bCs/>
          <w:sz w:val="36"/>
          <w:szCs w:val="36"/>
        </w:rPr>
      </w:pPr>
      <w:r w:rsidRPr="00D1672A">
        <w:rPr>
          <w:b/>
          <w:bCs/>
          <w:sz w:val="36"/>
          <w:szCs w:val="36"/>
        </w:rPr>
        <w:t>USE CASE 2 — Navigation</w:t>
      </w:r>
    </w:p>
    <w:p w14:paraId="032C0778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4B273F5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UC-2 Navigation</w:t>
      </w:r>
    </w:p>
    <w:p w14:paraId="3BB4CD2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222F7A5C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</w:p>
    <w:p w14:paraId="1275D47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4D63D5A8" w14:textId="77777777" w:rsidR="00631FF9" w:rsidRPr="00631FF9" w:rsidRDefault="00631FF9" w:rsidP="00631FF9">
      <w:pPr>
        <w:numPr>
          <w:ilvl w:val="0"/>
          <w:numId w:val="9"/>
        </w:numPr>
        <w:bidi w:val="0"/>
        <w:rPr>
          <w:lang w:val="en-GB"/>
        </w:rPr>
      </w:pPr>
      <w:r w:rsidRPr="00631FF9">
        <w:rPr>
          <w:lang w:val="en-GB"/>
        </w:rPr>
        <w:t>AI-Based Crowd Detection System</w:t>
      </w:r>
    </w:p>
    <w:p w14:paraId="0A08695F" w14:textId="77777777" w:rsidR="00631FF9" w:rsidRPr="00631FF9" w:rsidRDefault="00631FF9" w:rsidP="00631FF9">
      <w:pPr>
        <w:numPr>
          <w:ilvl w:val="0"/>
          <w:numId w:val="9"/>
        </w:numPr>
        <w:bidi w:val="0"/>
        <w:rPr>
          <w:lang w:val="en-GB"/>
        </w:rPr>
      </w:pPr>
      <w:r w:rsidRPr="00631FF9">
        <w:rPr>
          <w:lang w:val="en-GB"/>
        </w:rPr>
        <w:t>POI/Facility Database</w:t>
      </w:r>
    </w:p>
    <w:p w14:paraId="7FBF2518" w14:textId="77777777" w:rsidR="00631FF9" w:rsidRPr="00631FF9" w:rsidRDefault="00631FF9" w:rsidP="00631FF9">
      <w:pPr>
        <w:numPr>
          <w:ilvl w:val="0"/>
          <w:numId w:val="9"/>
        </w:numPr>
        <w:bidi w:val="0"/>
        <w:rPr>
          <w:lang w:val="en-GB"/>
        </w:rPr>
      </w:pPr>
      <w:r w:rsidRPr="00631FF9">
        <w:rPr>
          <w:lang w:val="en-GB"/>
        </w:rPr>
        <w:t>Indoor Positioning System</w:t>
      </w:r>
    </w:p>
    <w:p w14:paraId="62FF03C6" w14:textId="77777777" w:rsidR="00631FF9" w:rsidRPr="00631FF9" w:rsidRDefault="00631FF9" w:rsidP="00631FF9">
      <w:pPr>
        <w:numPr>
          <w:ilvl w:val="0"/>
          <w:numId w:val="9"/>
        </w:numPr>
        <w:bidi w:val="0"/>
        <w:rPr>
          <w:lang w:val="en-GB"/>
        </w:rPr>
      </w:pPr>
      <w:r w:rsidRPr="00631FF9">
        <w:rPr>
          <w:lang w:val="en-GB"/>
        </w:rPr>
        <w:t>Outdoor Map System</w:t>
      </w:r>
    </w:p>
    <w:p w14:paraId="6C40BF15" w14:textId="4DAA762A" w:rsidR="00631FF9" w:rsidRPr="00631FF9" w:rsidRDefault="00631FF9" w:rsidP="00631FF9">
      <w:pPr>
        <w:bidi w:val="0"/>
        <w:rPr>
          <w:lang w:val="en-GB"/>
        </w:rPr>
      </w:pPr>
    </w:p>
    <w:p w14:paraId="0AEF8803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2241867A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Guide the user throughout their entire journey:</w:t>
      </w:r>
    </w:p>
    <w:p w14:paraId="46D0B051" w14:textId="77777777" w:rsidR="00631FF9" w:rsidRPr="00631FF9" w:rsidRDefault="00631FF9" w:rsidP="00631FF9">
      <w:pPr>
        <w:numPr>
          <w:ilvl w:val="0"/>
          <w:numId w:val="10"/>
        </w:numPr>
        <w:bidi w:val="0"/>
        <w:rPr>
          <w:lang w:val="en-GB"/>
        </w:rPr>
      </w:pPr>
      <w:r w:rsidRPr="00631FF9">
        <w:rPr>
          <w:b/>
          <w:bCs/>
          <w:lang w:val="en-GB"/>
        </w:rPr>
        <w:t>Vehicle Navigation:</w:t>
      </w:r>
      <w:r w:rsidRPr="00631FF9">
        <w:rPr>
          <w:lang w:val="en-GB"/>
        </w:rPr>
        <w:t xml:space="preserve"> current location → parking zone</w:t>
      </w:r>
    </w:p>
    <w:p w14:paraId="4F08DD87" w14:textId="77777777" w:rsidR="00631FF9" w:rsidRPr="00631FF9" w:rsidRDefault="00631FF9" w:rsidP="00631FF9">
      <w:pPr>
        <w:numPr>
          <w:ilvl w:val="0"/>
          <w:numId w:val="10"/>
        </w:numPr>
        <w:bidi w:val="0"/>
        <w:rPr>
          <w:lang w:val="en-GB"/>
        </w:rPr>
      </w:pPr>
      <w:r w:rsidRPr="00631FF9">
        <w:rPr>
          <w:b/>
          <w:bCs/>
          <w:lang w:val="en-GB"/>
        </w:rPr>
        <w:t>Fan Navigation:</w:t>
      </w:r>
      <w:r w:rsidRPr="00631FF9">
        <w:rPr>
          <w:lang w:val="en-GB"/>
        </w:rPr>
        <w:t xml:space="preserve"> parking zone → stadium entrance → seat</w:t>
      </w:r>
    </w:p>
    <w:p w14:paraId="22277689" w14:textId="77777777" w:rsidR="00631FF9" w:rsidRPr="00631FF9" w:rsidRDefault="00631FF9" w:rsidP="00631FF9">
      <w:pPr>
        <w:numPr>
          <w:ilvl w:val="0"/>
          <w:numId w:val="10"/>
        </w:numPr>
        <w:bidi w:val="0"/>
        <w:rPr>
          <w:lang w:val="en-GB"/>
        </w:rPr>
      </w:pPr>
      <w:r w:rsidRPr="00631FF9">
        <w:rPr>
          <w:b/>
          <w:bCs/>
          <w:lang w:val="en-GB"/>
        </w:rPr>
        <w:t>Reverse Navigation:</w:t>
      </w:r>
      <w:r w:rsidRPr="00631FF9">
        <w:rPr>
          <w:lang w:val="en-GB"/>
        </w:rPr>
        <w:t xml:space="preserve"> seat → bookmarked parking location</w:t>
      </w:r>
    </w:p>
    <w:p w14:paraId="5EFB2E39" w14:textId="1F840F8A" w:rsidR="00631FF9" w:rsidRPr="00631FF9" w:rsidRDefault="00631FF9" w:rsidP="00631FF9">
      <w:pPr>
        <w:bidi w:val="0"/>
        <w:rPr>
          <w:lang w:val="en-GB"/>
        </w:rPr>
      </w:pPr>
    </w:p>
    <w:p w14:paraId="65293358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78A3B3B9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A parking zone has already been selected (from Smart Parking Suggestion).</w:t>
      </w:r>
    </w:p>
    <w:p w14:paraId="3B32AA9B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Outdoor map data is available for vehicle navigation.</w:t>
      </w:r>
    </w:p>
    <w:p w14:paraId="21C7D374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Indoor map and AR anchors are available for fan navigation.</w:t>
      </w:r>
    </w:p>
    <w:p w14:paraId="0A07C623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The user has granted required permissions (location, camera, orientation sensors).</w:t>
      </w:r>
    </w:p>
    <w:p w14:paraId="6748DAA5" w14:textId="77777777" w:rsidR="00631FF9" w:rsidRPr="00631FF9" w:rsidRDefault="00631FF9" w:rsidP="00631FF9">
      <w:pPr>
        <w:numPr>
          <w:ilvl w:val="0"/>
          <w:numId w:val="11"/>
        </w:numPr>
        <w:bidi w:val="0"/>
        <w:rPr>
          <w:lang w:val="en-GB"/>
        </w:rPr>
      </w:pPr>
      <w:r w:rsidRPr="00631FF9">
        <w:rPr>
          <w:lang w:val="en-GB"/>
        </w:rPr>
        <w:t>For reverse navigation: a parking location must be bookmarked.</w:t>
      </w:r>
    </w:p>
    <w:p w14:paraId="70F8D30A" w14:textId="2854D24A" w:rsidR="00631FF9" w:rsidRPr="00631FF9" w:rsidRDefault="00631FF9" w:rsidP="00631FF9">
      <w:pPr>
        <w:bidi w:val="0"/>
        <w:rPr>
          <w:lang w:val="en-GB"/>
        </w:rPr>
      </w:pPr>
    </w:p>
    <w:p w14:paraId="14C5247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lastRenderedPageBreak/>
        <w:t>Postconditions:</w:t>
      </w:r>
    </w:p>
    <w:p w14:paraId="6A13B5A0" w14:textId="77777777" w:rsidR="00631FF9" w:rsidRPr="00631FF9" w:rsidRDefault="00631FF9" w:rsidP="00631FF9">
      <w:pPr>
        <w:numPr>
          <w:ilvl w:val="0"/>
          <w:numId w:val="12"/>
        </w:numPr>
        <w:bidi w:val="0"/>
        <w:rPr>
          <w:lang w:val="en-GB"/>
        </w:rPr>
      </w:pPr>
      <w:r w:rsidRPr="00631FF9">
        <w:rPr>
          <w:lang w:val="en-GB"/>
        </w:rPr>
        <w:t>The user successfully reaches the selected destination (parking zone, entrance, seat, or parking on the way back).</w:t>
      </w:r>
    </w:p>
    <w:p w14:paraId="112BAC45" w14:textId="77777777" w:rsidR="00631FF9" w:rsidRPr="00631FF9" w:rsidRDefault="00631FF9" w:rsidP="00631FF9">
      <w:pPr>
        <w:numPr>
          <w:ilvl w:val="0"/>
          <w:numId w:val="12"/>
        </w:numPr>
        <w:bidi w:val="0"/>
        <w:rPr>
          <w:lang w:val="en-GB"/>
        </w:rPr>
      </w:pPr>
      <w:r w:rsidRPr="00631FF9">
        <w:rPr>
          <w:lang w:val="en-GB"/>
        </w:rPr>
        <w:t>Navigation events are stored for analytics.</w:t>
      </w:r>
    </w:p>
    <w:p w14:paraId="537C912E" w14:textId="59141A5A" w:rsidR="00631FF9" w:rsidRPr="00631FF9" w:rsidRDefault="00631FF9" w:rsidP="00631FF9">
      <w:pPr>
        <w:bidi w:val="0"/>
        <w:rPr>
          <w:lang w:val="en-GB"/>
        </w:rPr>
      </w:pPr>
    </w:p>
    <w:p w14:paraId="6CDA81CD" w14:textId="6C0C14F0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 Main Flow (Top-Level Navigation):</w:t>
      </w:r>
    </w:p>
    <w:p w14:paraId="15B28B7D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 xml:space="preserve">The navigation use case starts when the user taps </w:t>
      </w:r>
      <w:r w:rsidRPr="00631FF9">
        <w:rPr>
          <w:b/>
          <w:bCs/>
          <w:lang w:val="en-GB"/>
        </w:rPr>
        <w:t>“Start Navigation”</w:t>
      </w:r>
      <w:r w:rsidRPr="00631FF9">
        <w:rPr>
          <w:lang w:val="en-GB"/>
        </w:rPr>
        <w:t>.</w:t>
      </w:r>
    </w:p>
    <w:p w14:paraId="7D9DF12E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 xml:space="preserve">The system determines whether the user is in </w:t>
      </w:r>
      <w:r w:rsidRPr="00631FF9">
        <w:rPr>
          <w:b/>
          <w:bCs/>
          <w:lang w:val="en-GB"/>
        </w:rPr>
        <w:t>vehicle mode</w:t>
      </w:r>
      <w:r w:rsidRPr="00631FF9">
        <w:rPr>
          <w:lang w:val="en-GB"/>
        </w:rPr>
        <w:t xml:space="preserve"> or </w:t>
      </w:r>
      <w:r w:rsidRPr="00631FF9">
        <w:rPr>
          <w:b/>
          <w:bCs/>
          <w:lang w:val="en-GB"/>
        </w:rPr>
        <w:t>fan mode</w:t>
      </w:r>
      <w:r w:rsidRPr="00631FF9">
        <w:rPr>
          <w:lang w:val="en-GB"/>
        </w:rPr>
        <w:t xml:space="preserve"> based on available GPS accuracy and movement speed.</w:t>
      </w:r>
    </w:p>
    <w:p w14:paraId="2F3A6973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system loads the appropriate map view (outdoor map or indoor AR).</w:t>
      </w:r>
    </w:p>
    <w:p w14:paraId="6EEC1E71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system begins turn-by-turn guidance.</w:t>
      </w:r>
    </w:p>
    <w:p w14:paraId="7358C1B2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system continuously updates the user’s position.</w:t>
      </w:r>
    </w:p>
    <w:p w14:paraId="2F0BB231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user follows the instructions until reaching the target destination.</w:t>
      </w:r>
    </w:p>
    <w:p w14:paraId="6EBFC442" w14:textId="77777777" w:rsidR="00631FF9" w:rsidRPr="00631FF9" w:rsidRDefault="00631FF9" w:rsidP="00631FF9">
      <w:pPr>
        <w:numPr>
          <w:ilvl w:val="0"/>
          <w:numId w:val="13"/>
        </w:numPr>
        <w:bidi w:val="0"/>
        <w:rPr>
          <w:lang w:val="en-GB"/>
        </w:rPr>
      </w:pPr>
      <w:r w:rsidRPr="00631FF9">
        <w:rPr>
          <w:lang w:val="en-GB"/>
        </w:rPr>
        <w:t>The system notifies the user upon arrival.</w:t>
      </w:r>
    </w:p>
    <w:p w14:paraId="4DD91C99" w14:textId="7343D4BF" w:rsidR="00631FF9" w:rsidRPr="00631FF9" w:rsidRDefault="00631FF9" w:rsidP="00631FF9">
      <w:pPr>
        <w:bidi w:val="0"/>
        <w:rPr>
          <w:lang w:val="en-GB"/>
        </w:rPr>
      </w:pPr>
    </w:p>
    <w:p w14:paraId="1D2B06E8" w14:textId="2A613860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UC-2.1 Vehicle Navigation — Map Navigation</w:t>
      </w:r>
    </w:p>
    <w:p w14:paraId="16B4A64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2B5BF43F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Guide the user from their current location to the selected parking zone using a map.</w:t>
      </w:r>
    </w:p>
    <w:p w14:paraId="01B5D16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373039CF" w14:textId="77777777" w:rsidR="00631FF9" w:rsidRPr="00631FF9" w:rsidRDefault="00631FF9" w:rsidP="00631FF9">
      <w:pPr>
        <w:numPr>
          <w:ilvl w:val="0"/>
          <w:numId w:val="14"/>
        </w:numPr>
        <w:bidi w:val="0"/>
        <w:rPr>
          <w:lang w:val="en-GB"/>
        </w:rPr>
      </w:pPr>
      <w:r w:rsidRPr="00631FF9">
        <w:rPr>
          <w:lang w:val="en-GB"/>
        </w:rPr>
        <w:t xml:space="preserve">The user is </w:t>
      </w:r>
      <w:proofErr w:type="gramStart"/>
      <w:r w:rsidRPr="00631FF9">
        <w:rPr>
          <w:lang w:val="en-GB"/>
        </w:rPr>
        <w:t>outdoors</w:t>
      </w:r>
      <w:proofErr w:type="gramEnd"/>
      <w:r w:rsidRPr="00631FF9">
        <w:rPr>
          <w:lang w:val="en-GB"/>
        </w:rPr>
        <w:t xml:space="preserve"> and GPS accuracy is sufficient.</w:t>
      </w:r>
    </w:p>
    <w:p w14:paraId="502693AA" w14:textId="77777777" w:rsidR="00631FF9" w:rsidRPr="00631FF9" w:rsidRDefault="00631FF9" w:rsidP="00631FF9">
      <w:pPr>
        <w:numPr>
          <w:ilvl w:val="0"/>
          <w:numId w:val="14"/>
        </w:numPr>
        <w:bidi w:val="0"/>
        <w:rPr>
          <w:lang w:val="en-GB"/>
        </w:rPr>
      </w:pPr>
      <w:r w:rsidRPr="00631FF9">
        <w:rPr>
          <w:lang w:val="en-GB"/>
        </w:rPr>
        <w:t>A parking zone has already been selected.</w:t>
      </w:r>
    </w:p>
    <w:p w14:paraId="72FBCCF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40F29192" w14:textId="77777777" w:rsidR="00631FF9" w:rsidRPr="00631FF9" w:rsidRDefault="00631FF9" w:rsidP="00631FF9">
      <w:pPr>
        <w:numPr>
          <w:ilvl w:val="0"/>
          <w:numId w:val="15"/>
        </w:numPr>
        <w:bidi w:val="0"/>
        <w:rPr>
          <w:lang w:val="en-GB"/>
        </w:rPr>
      </w:pPr>
      <w:r w:rsidRPr="00631FF9">
        <w:rPr>
          <w:lang w:val="en-GB"/>
        </w:rPr>
        <w:t>The user successfully reaches the chosen parking zone.</w:t>
      </w:r>
    </w:p>
    <w:p w14:paraId="34C75B4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5F060A23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loads the outdoor venue map.</w:t>
      </w:r>
    </w:p>
    <w:p w14:paraId="05BFBBE8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identifies the user’s current vehicle position.</w:t>
      </w:r>
    </w:p>
    <w:p w14:paraId="279868EF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calculates the optimal driving or walking route to the selected parking zone.</w:t>
      </w:r>
    </w:p>
    <w:p w14:paraId="1CFE4E67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displays the route on the map with turn-by-turn instructions.</w:t>
      </w:r>
    </w:p>
    <w:p w14:paraId="63127406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system updates the route in real time as the user moves.</w:t>
      </w:r>
    </w:p>
    <w:p w14:paraId="55F9E345" w14:textId="77777777" w:rsidR="00631FF9" w:rsidRPr="00631FF9" w:rsidRDefault="00631FF9" w:rsidP="00631FF9">
      <w:pPr>
        <w:numPr>
          <w:ilvl w:val="0"/>
          <w:numId w:val="16"/>
        </w:numPr>
        <w:bidi w:val="0"/>
        <w:rPr>
          <w:lang w:val="en-GB"/>
        </w:rPr>
      </w:pPr>
      <w:r w:rsidRPr="00631FF9">
        <w:rPr>
          <w:lang w:val="en-GB"/>
        </w:rPr>
        <w:t>The user arrives at the parking zone.</w:t>
      </w:r>
    </w:p>
    <w:p w14:paraId="6E90A6C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3E5B22E5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GPS signal weak/unavailable:</w:t>
      </w:r>
    </w:p>
    <w:p w14:paraId="495675BF" w14:textId="77777777" w:rsidR="00631FF9" w:rsidRPr="00631FF9" w:rsidRDefault="00631FF9" w:rsidP="00631FF9">
      <w:pPr>
        <w:numPr>
          <w:ilvl w:val="0"/>
          <w:numId w:val="17"/>
        </w:numPr>
        <w:bidi w:val="0"/>
        <w:rPr>
          <w:lang w:val="en-GB"/>
        </w:rPr>
      </w:pPr>
      <w:r w:rsidRPr="00631FF9">
        <w:rPr>
          <w:lang w:val="en-GB"/>
        </w:rPr>
        <w:t>The system switches to static map mode and instructs the user to approximate movement manually.</w:t>
      </w:r>
    </w:p>
    <w:p w14:paraId="14EFEFF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53D58675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Route cannot be calculated:</w:t>
      </w:r>
    </w:p>
    <w:p w14:paraId="41942B64" w14:textId="77777777" w:rsidR="00631FF9" w:rsidRPr="00631FF9" w:rsidRDefault="00631FF9" w:rsidP="00631FF9">
      <w:pPr>
        <w:numPr>
          <w:ilvl w:val="0"/>
          <w:numId w:val="18"/>
        </w:numPr>
        <w:bidi w:val="0"/>
        <w:rPr>
          <w:lang w:val="en-GB"/>
        </w:rPr>
      </w:pPr>
      <w:r w:rsidRPr="00631FF9">
        <w:rPr>
          <w:lang w:val="en-GB"/>
        </w:rPr>
        <w:t>System displays “Navigation unavailable” and suggests nearest major landmark instead.</w:t>
      </w:r>
    </w:p>
    <w:p w14:paraId="6C5182F4" w14:textId="530E7AC3" w:rsidR="00631FF9" w:rsidRDefault="0031159D" w:rsidP="00631FF9">
      <w:pPr>
        <w:bidi w:val="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D885B76" wp14:editId="49ED3C16">
            <wp:extent cx="5274310" cy="4537710"/>
            <wp:effectExtent l="0" t="0" r="2540" b="0"/>
            <wp:docPr id="1614379228" name="Picture 3" descr="A diagram of a vehicle navig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79228" name="Picture 3" descr="A diagram of a vehicle naviga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BE49" w14:textId="47C264F3" w:rsidR="0031159D" w:rsidRPr="00631FF9" w:rsidRDefault="0031159D" w:rsidP="0031159D">
      <w:pPr>
        <w:bidi w:val="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7A7A4DC" wp14:editId="0B053426">
            <wp:extent cx="5274310" cy="5709285"/>
            <wp:effectExtent l="0" t="0" r="2540" b="5715"/>
            <wp:docPr id="955800010" name="Picture 4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00010" name="Picture 4" descr="A screenshot of a map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AC80" w14:textId="6EBC9769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UC-2.2 AR Navigation — Fan Navigation (Parking → Entrance → Seat)</w:t>
      </w:r>
    </w:p>
    <w:p w14:paraId="09FB66A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0C9E827E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Guide the user using AR overlays inside and around the stadium.</w:t>
      </w:r>
    </w:p>
    <w:p w14:paraId="3800E37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1523B902" w14:textId="77777777" w:rsidR="00631FF9" w:rsidRPr="00631FF9" w:rsidRDefault="00631FF9" w:rsidP="00631FF9">
      <w:pPr>
        <w:numPr>
          <w:ilvl w:val="0"/>
          <w:numId w:val="19"/>
        </w:numPr>
        <w:bidi w:val="0"/>
        <w:rPr>
          <w:lang w:val="en-GB"/>
        </w:rPr>
      </w:pPr>
      <w:r w:rsidRPr="00631FF9">
        <w:rPr>
          <w:lang w:val="en-GB"/>
        </w:rPr>
        <w:t>The user has completed vehicle navigation.</w:t>
      </w:r>
    </w:p>
    <w:p w14:paraId="167D349B" w14:textId="77777777" w:rsidR="00631FF9" w:rsidRPr="00631FF9" w:rsidRDefault="00631FF9" w:rsidP="00631FF9">
      <w:pPr>
        <w:numPr>
          <w:ilvl w:val="0"/>
          <w:numId w:val="19"/>
        </w:numPr>
        <w:bidi w:val="0"/>
        <w:rPr>
          <w:lang w:val="en-GB"/>
        </w:rPr>
      </w:pPr>
      <w:r w:rsidRPr="00631FF9">
        <w:rPr>
          <w:lang w:val="en-GB"/>
        </w:rPr>
        <w:t>AR mode is supported and permissions are granted.</w:t>
      </w:r>
    </w:p>
    <w:p w14:paraId="5C57DE98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32036794" w14:textId="77777777" w:rsidR="00631FF9" w:rsidRPr="00631FF9" w:rsidRDefault="00631FF9" w:rsidP="00631FF9">
      <w:pPr>
        <w:numPr>
          <w:ilvl w:val="0"/>
          <w:numId w:val="20"/>
        </w:numPr>
        <w:bidi w:val="0"/>
        <w:rPr>
          <w:lang w:val="en-GB"/>
        </w:rPr>
      </w:pPr>
      <w:r w:rsidRPr="00631FF9">
        <w:rPr>
          <w:lang w:val="en-GB"/>
        </w:rPr>
        <w:t>The user reaches the entrance or seat using AR guidance.</w:t>
      </w:r>
    </w:p>
    <w:p w14:paraId="47A963F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486DEF33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system activates AR mode and initializes the camera and sensors.</w:t>
      </w:r>
    </w:p>
    <w:p w14:paraId="3C7E4EE5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system loads AR anchors and indoor positioning references.</w:t>
      </w:r>
    </w:p>
    <w:p w14:paraId="54A57916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AR route overlays (arrows, markers, labels) are rendered on the user’s screen.</w:t>
      </w:r>
    </w:p>
    <w:p w14:paraId="6B232F49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user views the route through their camera feed and follows the AR arrows.</w:t>
      </w:r>
    </w:p>
    <w:p w14:paraId="3FD9EBBF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system provides additional cues for:</w:t>
      </w:r>
    </w:p>
    <w:p w14:paraId="2635CB57" w14:textId="77777777" w:rsidR="00631FF9" w:rsidRPr="00631FF9" w:rsidRDefault="00631FF9" w:rsidP="00631FF9">
      <w:pPr>
        <w:numPr>
          <w:ilvl w:val="1"/>
          <w:numId w:val="21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floor transitions (stairs, elevators)</w:t>
      </w:r>
    </w:p>
    <w:p w14:paraId="78C690FC" w14:textId="77777777" w:rsidR="00631FF9" w:rsidRPr="00631FF9" w:rsidRDefault="00631FF9" w:rsidP="00631FF9">
      <w:pPr>
        <w:numPr>
          <w:ilvl w:val="1"/>
          <w:numId w:val="21"/>
        </w:numPr>
        <w:bidi w:val="0"/>
        <w:rPr>
          <w:lang w:val="en-GB"/>
        </w:rPr>
      </w:pPr>
      <w:r w:rsidRPr="00631FF9">
        <w:rPr>
          <w:lang w:val="en-GB"/>
        </w:rPr>
        <w:t>turn instructions</w:t>
      </w:r>
    </w:p>
    <w:p w14:paraId="74B4FF37" w14:textId="77777777" w:rsidR="00631FF9" w:rsidRPr="00631FF9" w:rsidRDefault="00631FF9" w:rsidP="00631FF9">
      <w:pPr>
        <w:numPr>
          <w:ilvl w:val="1"/>
          <w:numId w:val="21"/>
        </w:numPr>
        <w:bidi w:val="0"/>
        <w:rPr>
          <w:lang w:val="en-GB"/>
        </w:rPr>
      </w:pPr>
      <w:r w:rsidRPr="00631FF9">
        <w:rPr>
          <w:lang w:val="en-GB"/>
        </w:rPr>
        <w:t>distance to next point</w:t>
      </w:r>
    </w:p>
    <w:p w14:paraId="5EAFE1EE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user reaches the entrance and then their seat.</w:t>
      </w:r>
    </w:p>
    <w:p w14:paraId="1C7B5888" w14:textId="77777777" w:rsidR="00631FF9" w:rsidRPr="00631FF9" w:rsidRDefault="00631FF9" w:rsidP="00631FF9">
      <w:pPr>
        <w:numPr>
          <w:ilvl w:val="0"/>
          <w:numId w:val="21"/>
        </w:numPr>
        <w:bidi w:val="0"/>
        <w:rPr>
          <w:lang w:val="en-GB"/>
        </w:rPr>
      </w:pPr>
      <w:r w:rsidRPr="00631FF9">
        <w:rPr>
          <w:lang w:val="en-GB"/>
        </w:rPr>
        <w:t>The system displays an arrival confirmation.</w:t>
      </w:r>
    </w:p>
    <w:p w14:paraId="4300108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7487E56F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AR tracking lost:</w:t>
      </w:r>
    </w:p>
    <w:p w14:paraId="1C79C8F7" w14:textId="77777777" w:rsidR="00631FF9" w:rsidRPr="00631FF9" w:rsidRDefault="00631FF9" w:rsidP="00631FF9">
      <w:pPr>
        <w:numPr>
          <w:ilvl w:val="0"/>
          <w:numId w:val="22"/>
        </w:numPr>
        <w:bidi w:val="0"/>
        <w:rPr>
          <w:lang w:val="en-GB"/>
        </w:rPr>
      </w:pPr>
      <w:r w:rsidRPr="00631FF9">
        <w:rPr>
          <w:lang w:val="en-GB"/>
        </w:rPr>
        <w:t>System prompts the user to stabilize the phone or re-scan the area.</w:t>
      </w:r>
    </w:p>
    <w:p w14:paraId="071F661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5A9CBA07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Indoor positioning offline:</w:t>
      </w:r>
    </w:p>
    <w:p w14:paraId="49997C6E" w14:textId="77777777" w:rsidR="00631FF9" w:rsidRPr="00631FF9" w:rsidRDefault="00631FF9" w:rsidP="00631FF9">
      <w:pPr>
        <w:numPr>
          <w:ilvl w:val="0"/>
          <w:numId w:val="23"/>
        </w:numPr>
        <w:bidi w:val="0"/>
        <w:rPr>
          <w:lang w:val="en-GB"/>
        </w:rPr>
      </w:pPr>
      <w:r w:rsidRPr="00631FF9">
        <w:rPr>
          <w:lang w:val="en-GB"/>
        </w:rPr>
        <w:t>System falls back to 2D indoor map without AR.</w:t>
      </w:r>
    </w:p>
    <w:p w14:paraId="2047524B" w14:textId="4DE79C4B" w:rsidR="00631FF9" w:rsidRDefault="0031159D" w:rsidP="00631FF9">
      <w:pPr>
        <w:bidi w:val="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963C555" wp14:editId="15CAC454">
            <wp:extent cx="5267960" cy="8863330"/>
            <wp:effectExtent l="0" t="0" r="8890" b="0"/>
            <wp:docPr id="1899268796" name="Picture 5" descr="A flowchart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8796" name="Picture 5" descr="A flowchart of a software syste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A99F" w14:textId="4333BC00" w:rsidR="0031159D" w:rsidRPr="00631FF9" w:rsidRDefault="0031159D" w:rsidP="0031159D">
      <w:pPr>
        <w:bidi w:val="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2C0259E" wp14:editId="5DDEE503">
            <wp:extent cx="5274310" cy="5983605"/>
            <wp:effectExtent l="0" t="0" r="2540" b="0"/>
            <wp:docPr id="45962625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6251" name="Picture 6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C1EA" w14:textId="0B204FC6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UC-2.3 Optional Stops (Restroom, Shop, Prayer Area</w:t>
      </w:r>
    </w:p>
    <w:p w14:paraId="2F18107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493C72C8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Allow the user to add optional intermediate stops in the route.</w:t>
      </w:r>
    </w:p>
    <w:p w14:paraId="2F0C3C6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0376C5F1" w14:textId="77777777" w:rsidR="00631FF9" w:rsidRPr="00631FF9" w:rsidRDefault="00631FF9" w:rsidP="00631FF9">
      <w:pPr>
        <w:numPr>
          <w:ilvl w:val="0"/>
          <w:numId w:val="24"/>
        </w:numPr>
        <w:bidi w:val="0"/>
        <w:rPr>
          <w:lang w:val="en-GB"/>
        </w:rPr>
      </w:pPr>
      <w:r w:rsidRPr="00631FF9">
        <w:rPr>
          <w:lang w:val="en-GB"/>
        </w:rPr>
        <w:t>POI data is available.</w:t>
      </w:r>
    </w:p>
    <w:p w14:paraId="7E9465B2" w14:textId="77777777" w:rsidR="00631FF9" w:rsidRPr="00631FF9" w:rsidRDefault="00631FF9" w:rsidP="00631FF9">
      <w:pPr>
        <w:numPr>
          <w:ilvl w:val="0"/>
          <w:numId w:val="24"/>
        </w:numPr>
        <w:bidi w:val="0"/>
        <w:rPr>
          <w:lang w:val="en-GB"/>
        </w:rPr>
      </w:pPr>
      <w:r w:rsidRPr="00631FF9">
        <w:rPr>
          <w:lang w:val="en-GB"/>
        </w:rPr>
        <w:t>User is currently using navigation.</w:t>
      </w:r>
    </w:p>
    <w:p w14:paraId="1E0E51E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2667F417" w14:textId="77777777" w:rsidR="00631FF9" w:rsidRPr="00631FF9" w:rsidRDefault="00631FF9" w:rsidP="00631FF9">
      <w:pPr>
        <w:numPr>
          <w:ilvl w:val="0"/>
          <w:numId w:val="25"/>
        </w:numPr>
        <w:bidi w:val="0"/>
        <w:rPr>
          <w:lang w:val="en-GB"/>
        </w:rPr>
      </w:pPr>
      <w:r w:rsidRPr="00631FF9">
        <w:rPr>
          <w:lang w:val="en-GB"/>
        </w:rPr>
        <w:t>The navigation route updates to include selected stops.</w:t>
      </w:r>
    </w:p>
    <w:p w14:paraId="7D0BD78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4A58CA62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 xml:space="preserve">The user selects </w:t>
      </w:r>
      <w:r w:rsidRPr="00631FF9">
        <w:rPr>
          <w:b/>
          <w:bCs/>
          <w:lang w:val="en-GB"/>
        </w:rPr>
        <w:t>“Add Stop”</w:t>
      </w:r>
      <w:r w:rsidRPr="00631FF9">
        <w:rPr>
          <w:lang w:val="en-GB"/>
        </w:rPr>
        <w:t xml:space="preserve"> during navigation.</w:t>
      </w:r>
    </w:p>
    <w:p w14:paraId="4B58F82E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The system displays available POIs with distance and estimated delay.</w:t>
      </w:r>
    </w:p>
    <w:p w14:paraId="2F35C9BD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The user selects one or more stops.</w:t>
      </w:r>
    </w:p>
    <w:p w14:paraId="3D892702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The system inserts the stops as waypoints.</w:t>
      </w:r>
    </w:p>
    <w:p w14:paraId="51AA5F47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The system recalculates the route to include them.</w:t>
      </w:r>
    </w:p>
    <w:p w14:paraId="101601AF" w14:textId="77777777" w:rsidR="00631FF9" w:rsidRPr="00631FF9" w:rsidRDefault="00631FF9" w:rsidP="00631FF9">
      <w:pPr>
        <w:numPr>
          <w:ilvl w:val="0"/>
          <w:numId w:val="26"/>
        </w:numPr>
        <w:bidi w:val="0"/>
        <w:rPr>
          <w:lang w:val="en-GB"/>
        </w:rPr>
      </w:pPr>
      <w:r w:rsidRPr="00631FF9">
        <w:rPr>
          <w:lang w:val="en-GB"/>
        </w:rPr>
        <w:t>Navigation resumes along the updated path.</w:t>
      </w:r>
    </w:p>
    <w:p w14:paraId="374B56B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lastRenderedPageBreak/>
        <w:t>Alternative Flows:</w:t>
      </w:r>
    </w:p>
    <w:p w14:paraId="604A7089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POI closed/unavailable:</w:t>
      </w:r>
    </w:p>
    <w:p w14:paraId="22CC319B" w14:textId="77777777" w:rsidR="00631FF9" w:rsidRPr="00631FF9" w:rsidRDefault="00631FF9" w:rsidP="00631FF9">
      <w:pPr>
        <w:numPr>
          <w:ilvl w:val="0"/>
          <w:numId w:val="27"/>
        </w:numPr>
        <w:bidi w:val="0"/>
        <w:rPr>
          <w:lang w:val="en-GB"/>
        </w:rPr>
      </w:pPr>
      <w:r w:rsidRPr="00631FF9">
        <w:rPr>
          <w:lang w:val="en-GB"/>
        </w:rPr>
        <w:t>The system marks the POI as inaccessible.</w:t>
      </w:r>
    </w:p>
    <w:p w14:paraId="0E97C82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6FE52BAB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No indoor map data for selected stop:</w:t>
      </w:r>
    </w:p>
    <w:p w14:paraId="45C93A3A" w14:textId="77777777" w:rsidR="00631FF9" w:rsidRPr="00631FF9" w:rsidRDefault="00631FF9" w:rsidP="00631FF9">
      <w:pPr>
        <w:numPr>
          <w:ilvl w:val="0"/>
          <w:numId w:val="28"/>
        </w:numPr>
        <w:bidi w:val="0"/>
        <w:rPr>
          <w:lang w:val="en-GB"/>
        </w:rPr>
      </w:pPr>
      <w:r w:rsidRPr="00631FF9">
        <w:rPr>
          <w:lang w:val="en-GB"/>
        </w:rPr>
        <w:t>System warns the user and does not add the stop.</w:t>
      </w:r>
    </w:p>
    <w:p w14:paraId="53CBADB1" w14:textId="27CCE7B8" w:rsidR="00631FF9" w:rsidRDefault="0031159D" w:rsidP="00631FF9">
      <w:pPr>
        <w:bidi w:val="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AE255A8" wp14:editId="14592937">
            <wp:extent cx="5274310" cy="5794375"/>
            <wp:effectExtent l="0" t="0" r="2540" b="0"/>
            <wp:docPr id="2120863513" name="Picture 7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3513" name="Picture 7" descr="A diagram of a syste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CB37" w14:textId="7364058D" w:rsidR="0031159D" w:rsidRPr="00631FF9" w:rsidRDefault="0031159D" w:rsidP="0031159D">
      <w:pPr>
        <w:bidi w:val="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F35DFFE" wp14:editId="26FAB80F">
            <wp:extent cx="5274310" cy="5985510"/>
            <wp:effectExtent l="0" t="0" r="2540" b="0"/>
            <wp:docPr id="294064149" name="Picture 8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64149" name="Picture 8" descr="A diagram of a syste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4B59" w14:textId="71A12236" w:rsidR="00631FF9" w:rsidRPr="00631FF9" w:rsidRDefault="00631FF9" w:rsidP="00631FF9">
      <w:pPr>
        <w:bidi w:val="0"/>
        <w:rPr>
          <w:b/>
          <w:bCs/>
          <w:sz w:val="28"/>
          <w:szCs w:val="28"/>
          <w:lang w:val="en-GB"/>
        </w:rPr>
      </w:pPr>
      <w:r w:rsidRPr="00631FF9">
        <w:rPr>
          <w:b/>
          <w:bCs/>
          <w:lang w:val="en-GB"/>
        </w:rPr>
        <w:t xml:space="preserve"> </w:t>
      </w:r>
      <w:r w:rsidRPr="00631FF9">
        <w:rPr>
          <w:b/>
          <w:bCs/>
          <w:sz w:val="28"/>
          <w:szCs w:val="28"/>
          <w:lang w:val="en-GB"/>
        </w:rPr>
        <w:t>UC-2.4 Route Recalculation</w:t>
      </w:r>
    </w:p>
    <w:p w14:paraId="0FFE6C5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2E8E8192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Recalculate the navigation route in real time when the user deviates or modifies their route.</w:t>
      </w:r>
    </w:p>
    <w:p w14:paraId="2C0D9A9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20EFDFC2" w14:textId="77777777" w:rsidR="00631FF9" w:rsidRPr="00631FF9" w:rsidRDefault="00631FF9" w:rsidP="00631FF9">
      <w:pPr>
        <w:numPr>
          <w:ilvl w:val="0"/>
          <w:numId w:val="29"/>
        </w:numPr>
        <w:bidi w:val="0"/>
        <w:rPr>
          <w:lang w:val="en-GB"/>
        </w:rPr>
      </w:pPr>
      <w:r w:rsidRPr="00631FF9">
        <w:rPr>
          <w:lang w:val="en-GB"/>
        </w:rPr>
        <w:t>User is currently navigating.</w:t>
      </w:r>
    </w:p>
    <w:p w14:paraId="2D67CD9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0247424C" w14:textId="77777777" w:rsidR="00631FF9" w:rsidRPr="00631FF9" w:rsidRDefault="00631FF9" w:rsidP="00631FF9">
      <w:pPr>
        <w:numPr>
          <w:ilvl w:val="0"/>
          <w:numId w:val="30"/>
        </w:numPr>
        <w:bidi w:val="0"/>
        <w:rPr>
          <w:lang w:val="en-GB"/>
        </w:rPr>
      </w:pPr>
      <w:r w:rsidRPr="00631FF9">
        <w:rPr>
          <w:lang w:val="en-GB"/>
        </w:rPr>
        <w:t xml:space="preserve">Navigation </w:t>
      </w:r>
      <w:proofErr w:type="gramStart"/>
      <w:r w:rsidRPr="00631FF9">
        <w:rPr>
          <w:lang w:val="en-GB"/>
        </w:rPr>
        <w:t>continues on</w:t>
      </w:r>
      <w:proofErr w:type="gramEnd"/>
      <w:r w:rsidRPr="00631FF9">
        <w:rPr>
          <w:lang w:val="en-GB"/>
        </w:rPr>
        <w:t xml:space="preserve"> the new route.</w:t>
      </w:r>
    </w:p>
    <w:p w14:paraId="02C71DA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2BCA34F1" w14:textId="77777777" w:rsidR="00631FF9" w:rsidRPr="00631FF9" w:rsidRDefault="00631FF9" w:rsidP="00631FF9">
      <w:pPr>
        <w:numPr>
          <w:ilvl w:val="0"/>
          <w:numId w:val="31"/>
        </w:numPr>
        <w:bidi w:val="0"/>
        <w:rPr>
          <w:lang w:val="en-GB"/>
        </w:rPr>
      </w:pPr>
      <w:r w:rsidRPr="00631FF9">
        <w:rPr>
          <w:lang w:val="en-GB"/>
        </w:rPr>
        <w:t>The system detects user deviation from the route or detects a new stop added.</w:t>
      </w:r>
    </w:p>
    <w:p w14:paraId="075DC9C8" w14:textId="77777777" w:rsidR="00631FF9" w:rsidRPr="00631FF9" w:rsidRDefault="00631FF9" w:rsidP="00631FF9">
      <w:pPr>
        <w:numPr>
          <w:ilvl w:val="0"/>
          <w:numId w:val="31"/>
        </w:numPr>
        <w:bidi w:val="0"/>
        <w:rPr>
          <w:lang w:val="en-GB"/>
        </w:rPr>
      </w:pPr>
      <w:r w:rsidRPr="00631FF9">
        <w:rPr>
          <w:lang w:val="en-GB"/>
        </w:rPr>
        <w:t>The system recalculates the optimal new route.</w:t>
      </w:r>
    </w:p>
    <w:p w14:paraId="3412AD63" w14:textId="77777777" w:rsidR="00631FF9" w:rsidRPr="00631FF9" w:rsidRDefault="00631FF9" w:rsidP="00631FF9">
      <w:pPr>
        <w:numPr>
          <w:ilvl w:val="0"/>
          <w:numId w:val="31"/>
        </w:numPr>
        <w:bidi w:val="0"/>
        <w:rPr>
          <w:lang w:val="en-GB"/>
        </w:rPr>
      </w:pPr>
      <w:r w:rsidRPr="00631FF9">
        <w:rPr>
          <w:lang w:val="en-GB"/>
        </w:rPr>
        <w:t>The updated route replaces the previous one.</w:t>
      </w:r>
    </w:p>
    <w:p w14:paraId="4B927D7D" w14:textId="77777777" w:rsidR="00631FF9" w:rsidRPr="00631FF9" w:rsidRDefault="00631FF9" w:rsidP="00631FF9">
      <w:pPr>
        <w:numPr>
          <w:ilvl w:val="0"/>
          <w:numId w:val="31"/>
        </w:numPr>
        <w:bidi w:val="0"/>
        <w:rPr>
          <w:lang w:val="en-GB"/>
        </w:rPr>
      </w:pPr>
      <w:r w:rsidRPr="00631FF9">
        <w:rPr>
          <w:lang w:val="en-GB"/>
        </w:rPr>
        <w:t>Navigation continues.</w:t>
      </w:r>
    </w:p>
    <w:p w14:paraId="4DE50C0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670B972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lastRenderedPageBreak/>
        <w:t>A1 — No alternate route exists:</w:t>
      </w:r>
    </w:p>
    <w:p w14:paraId="42B18902" w14:textId="77777777" w:rsidR="00631FF9" w:rsidRPr="00631FF9" w:rsidRDefault="00631FF9" w:rsidP="00631FF9">
      <w:pPr>
        <w:numPr>
          <w:ilvl w:val="0"/>
          <w:numId w:val="32"/>
        </w:numPr>
        <w:bidi w:val="0"/>
        <w:rPr>
          <w:lang w:val="en-GB"/>
        </w:rPr>
      </w:pPr>
      <w:r w:rsidRPr="00631FF9">
        <w:rPr>
          <w:lang w:val="en-GB"/>
        </w:rPr>
        <w:t>System suggests returning to the last known valid waypoint.</w:t>
      </w:r>
    </w:p>
    <w:p w14:paraId="2FE1D82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062E6CD9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Positioning error prevents recalculation:</w:t>
      </w:r>
    </w:p>
    <w:p w14:paraId="3E126D0A" w14:textId="77777777" w:rsidR="00631FF9" w:rsidRPr="00631FF9" w:rsidRDefault="00631FF9" w:rsidP="00631FF9">
      <w:pPr>
        <w:numPr>
          <w:ilvl w:val="0"/>
          <w:numId w:val="33"/>
        </w:numPr>
        <w:bidi w:val="0"/>
        <w:rPr>
          <w:lang w:val="en-GB"/>
        </w:rPr>
      </w:pPr>
      <w:r w:rsidRPr="00631FF9">
        <w:rPr>
          <w:lang w:val="en-GB"/>
        </w:rPr>
        <w:t>System displays “Unable to update route” and pauses navigation.</w:t>
      </w:r>
    </w:p>
    <w:p w14:paraId="29DA6B50" w14:textId="07CFAD75" w:rsidR="00631FF9" w:rsidRDefault="001A3254" w:rsidP="00631FF9">
      <w:pPr>
        <w:bidi w:val="0"/>
      </w:pPr>
      <w:r>
        <w:rPr>
          <w:noProof/>
        </w:rPr>
        <w:drawing>
          <wp:inline distT="0" distB="0" distL="0" distR="0" wp14:anchorId="453E064B" wp14:editId="2D5310D0">
            <wp:extent cx="4695825" cy="5943600"/>
            <wp:effectExtent l="0" t="0" r="9525" b="0"/>
            <wp:docPr id="1416767467" name="Picture 9" descr="A flowchart of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7467" name="Picture 9" descr="A flowchart of a rout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1317" w14:textId="5ACBAE81" w:rsidR="001A3254" w:rsidRDefault="001A3254" w:rsidP="001A3254">
      <w:pPr>
        <w:bidi w:val="0"/>
      </w:pPr>
      <w:r>
        <w:rPr>
          <w:noProof/>
        </w:rPr>
        <w:lastRenderedPageBreak/>
        <w:drawing>
          <wp:inline distT="0" distB="0" distL="0" distR="0" wp14:anchorId="52F2703E" wp14:editId="1B3978C9">
            <wp:extent cx="5274310" cy="5186045"/>
            <wp:effectExtent l="0" t="0" r="2540" b="0"/>
            <wp:docPr id="744600026" name="Picture 10" descr="A diagram of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00026" name="Picture 10" descr="A diagram of a rout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3DAE" w14:textId="1EA1377D" w:rsidR="00631FF9" w:rsidRPr="00D1672A" w:rsidRDefault="00631FF9" w:rsidP="00631FF9">
      <w:pPr>
        <w:bidi w:val="0"/>
        <w:rPr>
          <w:b/>
          <w:bCs/>
          <w:sz w:val="28"/>
          <w:szCs w:val="28"/>
        </w:rPr>
      </w:pPr>
      <w:r w:rsidRPr="00D1672A">
        <w:rPr>
          <w:b/>
          <w:bCs/>
          <w:sz w:val="28"/>
          <w:szCs w:val="28"/>
        </w:rPr>
        <w:t>UC-2.5 Reverse Navigation — Seat → Parking</w:t>
      </w:r>
    </w:p>
    <w:p w14:paraId="118E1B1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13B1FA87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Guide the user back to their bookmarked parking location after the match.</w:t>
      </w:r>
    </w:p>
    <w:p w14:paraId="2DE4D73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3F2178CE" w14:textId="77777777" w:rsidR="00631FF9" w:rsidRPr="00631FF9" w:rsidRDefault="00631FF9" w:rsidP="00631FF9">
      <w:pPr>
        <w:numPr>
          <w:ilvl w:val="0"/>
          <w:numId w:val="34"/>
        </w:numPr>
        <w:bidi w:val="0"/>
        <w:rPr>
          <w:lang w:val="en-GB"/>
        </w:rPr>
      </w:pPr>
      <w:r w:rsidRPr="00631FF9">
        <w:rPr>
          <w:lang w:val="en-GB"/>
        </w:rPr>
        <w:t>The user previously bookmarked their parking location.</w:t>
      </w:r>
    </w:p>
    <w:p w14:paraId="02243B2D" w14:textId="77777777" w:rsidR="00631FF9" w:rsidRPr="00631FF9" w:rsidRDefault="00631FF9" w:rsidP="00631FF9">
      <w:pPr>
        <w:numPr>
          <w:ilvl w:val="0"/>
          <w:numId w:val="34"/>
        </w:numPr>
        <w:bidi w:val="0"/>
        <w:rPr>
          <w:lang w:val="en-GB"/>
        </w:rPr>
      </w:pPr>
      <w:r w:rsidRPr="00631FF9">
        <w:rPr>
          <w:lang w:val="en-GB"/>
        </w:rPr>
        <w:t>Indoor/outdoor positioning systems are available.</w:t>
      </w:r>
    </w:p>
    <w:p w14:paraId="42FED3A3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4509E717" w14:textId="77777777" w:rsidR="00631FF9" w:rsidRPr="00631FF9" w:rsidRDefault="00631FF9" w:rsidP="00631FF9">
      <w:pPr>
        <w:numPr>
          <w:ilvl w:val="0"/>
          <w:numId w:val="35"/>
        </w:numPr>
        <w:bidi w:val="0"/>
        <w:rPr>
          <w:lang w:val="en-GB"/>
        </w:rPr>
      </w:pPr>
      <w:r w:rsidRPr="00631FF9">
        <w:rPr>
          <w:lang w:val="en-GB"/>
        </w:rPr>
        <w:t>The user returns to their parked vehicle.</w:t>
      </w:r>
    </w:p>
    <w:p w14:paraId="27F323CA" w14:textId="54A9B095" w:rsidR="00631FF9" w:rsidRPr="00631FF9" w:rsidRDefault="00631FF9" w:rsidP="00631FF9">
      <w:pPr>
        <w:bidi w:val="0"/>
        <w:rPr>
          <w:lang w:val="en-GB"/>
        </w:rPr>
      </w:pPr>
    </w:p>
    <w:p w14:paraId="35B0CC55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5A9BAB73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 xml:space="preserve">The user taps </w:t>
      </w:r>
      <w:r w:rsidRPr="00631FF9">
        <w:rPr>
          <w:b/>
          <w:bCs/>
          <w:lang w:val="en-GB"/>
        </w:rPr>
        <w:t>“Return to Parking”</w:t>
      </w:r>
      <w:r w:rsidRPr="00631FF9">
        <w:rPr>
          <w:lang w:val="en-GB"/>
        </w:rPr>
        <w:t>.</w:t>
      </w:r>
    </w:p>
    <w:p w14:paraId="210D3B10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retrieves the stored parking coordinates from the bookmark.</w:t>
      </w:r>
    </w:p>
    <w:p w14:paraId="139F97F4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determines whether the user is indoors or outdoors.</w:t>
      </w:r>
    </w:p>
    <w:p w14:paraId="6C951586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If indoors, AR navigation is activated; if outdoors, map navigation is used.</w:t>
      </w:r>
    </w:p>
    <w:p w14:paraId="2E67A420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calculates the route from the seat to the bookmarked parking location.</w:t>
      </w:r>
    </w:p>
    <w:p w14:paraId="59102F93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provides guidance with step-by-step instructions or AR overlays.</w:t>
      </w:r>
    </w:p>
    <w:p w14:paraId="5CFDECF9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user follows the route back to the parking zone.</w:t>
      </w:r>
    </w:p>
    <w:p w14:paraId="1478ECBE" w14:textId="77777777" w:rsidR="00631FF9" w:rsidRPr="00631FF9" w:rsidRDefault="00631FF9" w:rsidP="00631FF9">
      <w:pPr>
        <w:numPr>
          <w:ilvl w:val="0"/>
          <w:numId w:val="36"/>
        </w:numPr>
        <w:bidi w:val="0"/>
        <w:rPr>
          <w:lang w:val="en-GB"/>
        </w:rPr>
      </w:pPr>
      <w:r w:rsidRPr="00631FF9">
        <w:rPr>
          <w:lang w:val="en-GB"/>
        </w:rPr>
        <w:t>The system notifies the user upon reaching the vehicle.</w:t>
      </w:r>
    </w:p>
    <w:p w14:paraId="7E1EF828" w14:textId="0CE821CB" w:rsidR="00631FF9" w:rsidRPr="00631FF9" w:rsidRDefault="00631FF9" w:rsidP="00631FF9">
      <w:pPr>
        <w:bidi w:val="0"/>
        <w:rPr>
          <w:lang w:val="en-GB"/>
        </w:rPr>
      </w:pPr>
    </w:p>
    <w:p w14:paraId="05230D26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2CBC0C99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A1 — Bookmark missing or deleted:</w:t>
      </w:r>
    </w:p>
    <w:p w14:paraId="453C2059" w14:textId="77777777" w:rsidR="00631FF9" w:rsidRPr="00631FF9" w:rsidRDefault="00631FF9" w:rsidP="00631FF9">
      <w:pPr>
        <w:numPr>
          <w:ilvl w:val="0"/>
          <w:numId w:val="37"/>
        </w:numPr>
        <w:bidi w:val="0"/>
        <w:rPr>
          <w:lang w:val="en-GB"/>
        </w:rPr>
      </w:pPr>
      <w:r w:rsidRPr="00631FF9">
        <w:rPr>
          <w:lang w:val="en-GB"/>
        </w:rPr>
        <w:t>System displays “Parking location not found” and asks user to manually select a parking zone.</w:t>
      </w:r>
    </w:p>
    <w:p w14:paraId="2EB1DD36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A2 — Location accuracy too low:</w:t>
      </w:r>
    </w:p>
    <w:p w14:paraId="78802326" w14:textId="77777777" w:rsidR="00631FF9" w:rsidRPr="00631FF9" w:rsidRDefault="00631FF9" w:rsidP="00631FF9">
      <w:pPr>
        <w:numPr>
          <w:ilvl w:val="0"/>
          <w:numId w:val="38"/>
        </w:numPr>
        <w:bidi w:val="0"/>
        <w:rPr>
          <w:lang w:val="en-GB"/>
        </w:rPr>
      </w:pPr>
      <w:r w:rsidRPr="00631FF9">
        <w:rPr>
          <w:lang w:val="en-GB"/>
        </w:rPr>
        <w:t>System prompts user to move to an open area or hold steady.</w:t>
      </w:r>
    </w:p>
    <w:p w14:paraId="66D17465" w14:textId="40651E2C" w:rsidR="00631FF9" w:rsidRPr="00631FF9" w:rsidRDefault="00631FF9" w:rsidP="00631FF9">
      <w:pPr>
        <w:bidi w:val="0"/>
        <w:rPr>
          <w:lang w:val="en-GB"/>
        </w:rPr>
      </w:pPr>
    </w:p>
    <w:p w14:paraId="0C6B2FD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071638B3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b/>
          <w:bCs/>
          <w:lang w:val="en-GB"/>
        </w:rPr>
        <w:t>E1 — Parking location data is corrupted:</w:t>
      </w:r>
    </w:p>
    <w:p w14:paraId="7A89E159" w14:textId="77777777" w:rsidR="00631FF9" w:rsidRPr="00631FF9" w:rsidRDefault="00631FF9" w:rsidP="00631FF9">
      <w:pPr>
        <w:numPr>
          <w:ilvl w:val="0"/>
          <w:numId w:val="39"/>
        </w:numPr>
        <w:bidi w:val="0"/>
        <w:rPr>
          <w:lang w:val="en-GB"/>
        </w:rPr>
      </w:pPr>
      <w:r w:rsidRPr="00631FF9">
        <w:rPr>
          <w:lang w:val="en-GB"/>
        </w:rPr>
        <w:t>System displays an error and removes the corrupted bookmark.</w:t>
      </w:r>
    </w:p>
    <w:p w14:paraId="63D28766" w14:textId="6CB29C60" w:rsidR="00631FF9" w:rsidRDefault="001A3254" w:rsidP="00631FF9">
      <w:pPr>
        <w:bidi w:val="0"/>
      </w:pPr>
      <w:r>
        <w:rPr>
          <w:noProof/>
        </w:rPr>
        <w:drawing>
          <wp:inline distT="0" distB="0" distL="0" distR="0" wp14:anchorId="1B25F06F" wp14:editId="58168E77">
            <wp:extent cx="5274310" cy="5908675"/>
            <wp:effectExtent l="0" t="0" r="2540" b="0"/>
            <wp:docPr id="1015066376" name="Picture 11" descr="A diagram of a parking 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66376" name="Picture 11" descr="A diagram of a parking lo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E4A9" w14:textId="45C614B2" w:rsidR="001A3254" w:rsidRDefault="001A3254" w:rsidP="001A3254">
      <w:pPr>
        <w:bidi w:val="0"/>
      </w:pPr>
      <w:r>
        <w:rPr>
          <w:noProof/>
        </w:rPr>
        <w:lastRenderedPageBreak/>
        <w:drawing>
          <wp:inline distT="0" distB="0" distL="0" distR="0" wp14:anchorId="5B14B9B8" wp14:editId="7F859F76">
            <wp:extent cx="5274310" cy="5170805"/>
            <wp:effectExtent l="0" t="0" r="2540" b="0"/>
            <wp:docPr id="33054220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42208" name="Picture 12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5A4E" w14:textId="41869A19" w:rsidR="00631FF9" w:rsidRPr="00D1672A" w:rsidRDefault="00631FF9" w:rsidP="00631FF9">
      <w:pPr>
        <w:bidi w:val="0"/>
        <w:rPr>
          <w:b/>
          <w:bCs/>
          <w:sz w:val="36"/>
          <w:szCs w:val="36"/>
        </w:rPr>
      </w:pPr>
      <w:r w:rsidRPr="00D1672A">
        <w:rPr>
          <w:b/>
          <w:bCs/>
          <w:sz w:val="36"/>
          <w:szCs w:val="36"/>
        </w:rPr>
        <w:t>USE CASE 3 — Exit Gate Navigation</w:t>
      </w:r>
    </w:p>
    <w:p w14:paraId="520C560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3E4E0E59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UC-3 Exit Gate Navigation</w:t>
      </w:r>
    </w:p>
    <w:p w14:paraId="5389316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51399B7B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</w:p>
    <w:p w14:paraId="2A0E8DB5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0B5F324C" w14:textId="77777777" w:rsidR="00631FF9" w:rsidRPr="00631FF9" w:rsidRDefault="00631FF9" w:rsidP="00631FF9">
      <w:pPr>
        <w:numPr>
          <w:ilvl w:val="0"/>
          <w:numId w:val="40"/>
        </w:numPr>
        <w:bidi w:val="0"/>
        <w:rPr>
          <w:lang w:val="en-GB"/>
        </w:rPr>
      </w:pPr>
      <w:r w:rsidRPr="00631FF9">
        <w:rPr>
          <w:lang w:val="en-GB"/>
        </w:rPr>
        <w:t>Traffic &amp; Congestion Data System (sensors / APIs)</w:t>
      </w:r>
    </w:p>
    <w:p w14:paraId="5E194368" w14:textId="77777777" w:rsidR="00631FF9" w:rsidRPr="00631FF9" w:rsidRDefault="00631FF9" w:rsidP="00631FF9">
      <w:pPr>
        <w:numPr>
          <w:ilvl w:val="0"/>
          <w:numId w:val="40"/>
        </w:numPr>
        <w:bidi w:val="0"/>
        <w:rPr>
          <w:lang w:val="en-GB"/>
        </w:rPr>
      </w:pPr>
      <w:r w:rsidRPr="00631FF9">
        <w:rPr>
          <w:lang w:val="en-GB"/>
        </w:rPr>
        <w:t>Stadium Operations System (gate metadata)</w:t>
      </w:r>
    </w:p>
    <w:p w14:paraId="0A3BD6A9" w14:textId="02434505" w:rsidR="00631FF9" w:rsidRPr="00631FF9" w:rsidRDefault="00631FF9" w:rsidP="00631FF9">
      <w:pPr>
        <w:bidi w:val="0"/>
        <w:rPr>
          <w:lang w:val="en-GB"/>
        </w:rPr>
      </w:pPr>
    </w:p>
    <w:p w14:paraId="34A6B7C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7AE4675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To guide the fan to the best exit gate after the event, using real-time congestion and traffic updates, allowing both automatic suggestions and manual selection.</w:t>
      </w:r>
    </w:p>
    <w:p w14:paraId="275C6019" w14:textId="69BB8BC8" w:rsidR="00631FF9" w:rsidRPr="00631FF9" w:rsidRDefault="00631FF9" w:rsidP="00631FF9">
      <w:pPr>
        <w:bidi w:val="0"/>
        <w:rPr>
          <w:lang w:val="en-GB"/>
        </w:rPr>
      </w:pPr>
    </w:p>
    <w:p w14:paraId="1DDF78A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212347ED" w14:textId="77777777" w:rsidR="00631FF9" w:rsidRPr="00631FF9" w:rsidRDefault="00631FF9" w:rsidP="00631FF9">
      <w:pPr>
        <w:numPr>
          <w:ilvl w:val="0"/>
          <w:numId w:val="41"/>
        </w:numPr>
        <w:bidi w:val="0"/>
        <w:rPr>
          <w:lang w:val="en-GB"/>
        </w:rPr>
      </w:pPr>
      <w:r w:rsidRPr="00631FF9">
        <w:rPr>
          <w:lang w:val="en-GB"/>
        </w:rPr>
        <w:t>The fan is logged into the system.</w:t>
      </w:r>
    </w:p>
    <w:p w14:paraId="618B129B" w14:textId="77777777" w:rsidR="00631FF9" w:rsidRPr="00631FF9" w:rsidRDefault="00631FF9" w:rsidP="00631FF9">
      <w:pPr>
        <w:numPr>
          <w:ilvl w:val="0"/>
          <w:numId w:val="41"/>
        </w:numPr>
        <w:bidi w:val="0"/>
        <w:rPr>
          <w:lang w:val="en-GB"/>
        </w:rPr>
      </w:pPr>
      <w:r w:rsidRPr="00631FF9">
        <w:rPr>
          <w:lang w:val="en-GB"/>
        </w:rPr>
        <w:t>The fan has a valid ticket (already verified).</w:t>
      </w:r>
    </w:p>
    <w:p w14:paraId="2F55B766" w14:textId="77777777" w:rsidR="00631FF9" w:rsidRPr="00631FF9" w:rsidRDefault="00631FF9" w:rsidP="00631FF9">
      <w:pPr>
        <w:numPr>
          <w:ilvl w:val="0"/>
          <w:numId w:val="41"/>
        </w:numPr>
        <w:bidi w:val="0"/>
        <w:rPr>
          <w:lang w:val="en-GB"/>
        </w:rPr>
      </w:pPr>
      <w:r w:rsidRPr="00631FF9">
        <w:rPr>
          <w:lang w:val="en-GB"/>
        </w:rPr>
        <w:t>Real-time or cached congestion data for exit gates is available.</w:t>
      </w:r>
    </w:p>
    <w:p w14:paraId="06699DE6" w14:textId="5AEE75FD" w:rsidR="00631FF9" w:rsidRPr="00631FF9" w:rsidRDefault="00631FF9" w:rsidP="00631FF9">
      <w:pPr>
        <w:bidi w:val="0"/>
        <w:rPr>
          <w:lang w:val="en-GB"/>
        </w:rPr>
      </w:pPr>
    </w:p>
    <w:p w14:paraId="1CDB2BD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1F2E96AD" w14:textId="77777777" w:rsidR="00631FF9" w:rsidRPr="00631FF9" w:rsidRDefault="00631FF9" w:rsidP="00631FF9">
      <w:pPr>
        <w:numPr>
          <w:ilvl w:val="0"/>
          <w:numId w:val="42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The user receives a navigation route to the chosen exit gate.</w:t>
      </w:r>
    </w:p>
    <w:p w14:paraId="59573912" w14:textId="77777777" w:rsidR="00631FF9" w:rsidRPr="00631FF9" w:rsidRDefault="00631FF9" w:rsidP="00631FF9">
      <w:pPr>
        <w:numPr>
          <w:ilvl w:val="0"/>
          <w:numId w:val="42"/>
        </w:numPr>
        <w:bidi w:val="0"/>
        <w:rPr>
          <w:lang w:val="en-GB"/>
        </w:rPr>
      </w:pPr>
      <w:r w:rsidRPr="00631FF9">
        <w:rPr>
          <w:lang w:val="en-GB"/>
        </w:rPr>
        <w:t>Traffic levels are displayed during navigation.</w:t>
      </w:r>
    </w:p>
    <w:p w14:paraId="17D3E332" w14:textId="743B956D" w:rsidR="00631FF9" w:rsidRPr="00631FF9" w:rsidRDefault="00631FF9" w:rsidP="00D1672A">
      <w:pPr>
        <w:numPr>
          <w:ilvl w:val="0"/>
          <w:numId w:val="42"/>
        </w:numPr>
        <w:bidi w:val="0"/>
        <w:rPr>
          <w:lang w:val="en-GB"/>
        </w:rPr>
      </w:pPr>
      <w:r w:rsidRPr="00631FF9">
        <w:rPr>
          <w:lang w:val="en-GB"/>
        </w:rPr>
        <w:t>If real-time data was not available, a distance-based gate list is still shown.</w:t>
      </w:r>
    </w:p>
    <w:p w14:paraId="36BFC1BE" w14:textId="414435A4" w:rsidR="00631FF9" w:rsidRPr="00631FF9" w:rsidRDefault="00631FF9" w:rsidP="00631FF9">
      <w:pPr>
        <w:bidi w:val="0"/>
        <w:rPr>
          <w:lang w:val="en-GB"/>
        </w:rPr>
      </w:pPr>
    </w:p>
    <w:p w14:paraId="757861E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26519B03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The use case begins when the user selects </w:t>
      </w:r>
      <w:r w:rsidRPr="00631FF9">
        <w:rPr>
          <w:b/>
          <w:bCs/>
          <w:lang w:val="en-GB"/>
        </w:rPr>
        <w:t>“Exit Navigation”</w:t>
      </w:r>
      <w:r w:rsidRPr="00631FF9">
        <w:rPr>
          <w:lang w:val="en-GB"/>
        </w:rPr>
        <w:t>.</w:t>
      </w:r>
    </w:p>
    <w:p w14:paraId="23B49ABB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>The system retrieves real-time congestion and traffic data for all exit gates.</w:t>
      </w:r>
    </w:p>
    <w:p w14:paraId="62A0CD33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The system </w:t>
      </w:r>
      <w:proofErr w:type="spellStart"/>
      <w:r w:rsidRPr="00631FF9">
        <w:rPr>
          <w:lang w:val="en-GB"/>
        </w:rPr>
        <w:t>analyzes</w:t>
      </w:r>
      <w:proofErr w:type="spellEnd"/>
      <w:r w:rsidRPr="00631FF9">
        <w:rPr>
          <w:lang w:val="en-GB"/>
        </w:rPr>
        <w:t xml:space="preserve"> the data to determine the most efficient exit gate based on:</w:t>
      </w:r>
    </w:p>
    <w:p w14:paraId="4DED127D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congestion level</w:t>
      </w:r>
    </w:p>
    <w:p w14:paraId="1AEB3402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estimated exit time</w:t>
      </w:r>
    </w:p>
    <w:p w14:paraId="4C36E819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distance to the user’s current location</w:t>
      </w:r>
    </w:p>
    <w:p w14:paraId="7172E9D6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The system displays the </w:t>
      </w:r>
      <w:r w:rsidRPr="00631FF9">
        <w:rPr>
          <w:b/>
          <w:bCs/>
          <w:lang w:val="en-GB"/>
        </w:rPr>
        <w:t>recommended exit gate</w:t>
      </w:r>
      <w:r w:rsidRPr="00631FF9">
        <w:rPr>
          <w:lang w:val="en-GB"/>
        </w:rPr>
        <w:t xml:space="preserve"> including:</w:t>
      </w:r>
    </w:p>
    <w:p w14:paraId="6081A004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congestion </w:t>
      </w:r>
      <w:proofErr w:type="spellStart"/>
      <w:r w:rsidRPr="00631FF9">
        <w:rPr>
          <w:lang w:val="en-GB"/>
        </w:rPr>
        <w:t>color</w:t>
      </w:r>
      <w:proofErr w:type="spellEnd"/>
      <w:r w:rsidRPr="00631FF9">
        <w:rPr>
          <w:lang w:val="en-GB"/>
        </w:rPr>
        <w:t xml:space="preserve"> code (green/yellow/red)</w:t>
      </w:r>
    </w:p>
    <w:p w14:paraId="67E49B3C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estimated exit time</w:t>
      </w:r>
    </w:p>
    <w:p w14:paraId="48242836" w14:textId="77777777" w:rsidR="00631FF9" w:rsidRPr="00631FF9" w:rsidRDefault="00631FF9" w:rsidP="00631FF9">
      <w:pPr>
        <w:numPr>
          <w:ilvl w:val="1"/>
          <w:numId w:val="43"/>
        </w:numPr>
        <w:bidi w:val="0"/>
        <w:rPr>
          <w:lang w:val="en-GB"/>
        </w:rPr>
      </w:pPr>
      <w:r w:rsidRPr="00631FF9">
        <w:rPr>
          <w:lang w:val="en-GB"/>
        </w:rPr>
        <w:t>distance from current location</w:t>
      </w:r>
    </w:p>
    <w:p w14:paraId="2E276A2C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>The system displays all other available exit gates with their corresponding congestion levels and distances.</w:t>
      </w:r>
    </w:p>
    <w:p w14:paraId="3920E98F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>The fan either accepts the recommended gate or manually selects a different gate.</w:t>
      </w:r>
    </w:p>
    <w:p w14:paraId="3EACE90B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>The system generates a navigation route from the fan’s current location to the selected exit gate.</w:t>
      </w:r>
    </w:p>
    <w:p w14:paraId="0A751986" w14:textId="77777777" w:rsidR="00631FF9" w:rsidRPr="00631FF9" w:rsidRDefault="00631FF9" w:rsidP="00631FF9">
      <w:pPr>
        <w:numPr>
          <w:ilvl w:val="0"/>
          <w:numId w:val="43"/>
        </w:numPr>
        <w:bidi w:val="0"/>
        <w:rPr>
          <w:lang w:val="en-GB"/>
        </w:rPr>
      </w:pPr>
      <w:r w:rsidRPr="00631FF9">
        <w:rPr>
          <w:lang w:val="en-GB"/>
        </w:rPr>
        <w:t xml:space="preserve">While the fan is navigating, the system periodically updates traffic data (e.g., every 15 seconds) and adjusts map </w:t>
      </w:r>
      <w:proofErr w:type="spellStart"/>
      <w:r w:rsidRPr="00631FF9">
        <w:rPr>
          <w:lang w:val="en-GB"/>
        </w:rPr>
        <w:t>colors</w:t>
      </w:r>
      <w:proofErr w:type="spellEnd"/>
      <w:r w:rsidRPr="00631FF9">
        <w:rPr>
          <w:lang w:val="en-GB"/>
        </w:rPr>
        <w:t xml:space="preserve"> accordingly.</w:t>
      </w:r>
    </w:p>
    <w:p w14:paraId="4960EAF1" w14:textId="70CA9A42" w:rsidR="00631FF9" w:rsidRPr="00631FF9" w:rsidRDefault="00631FF9" w:rsidP="00631FF9">
      <w:pPr>
        <w:bidi w:val="0"/>
        <w:rPr>
          <w:lang w:val="en-GB"/>
        </w:rPr>
      </w:pPr>
    </w:p>
    <w:p w14:paraId="2622016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019CD52B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A1 — No Real-Time Traffic Data Available</w:t>
      </w:r>
    </w:p>
    <w:p w14:paraId="78AA72B0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2, traffic data cannot be retrieved.</w:t>
      </w:r>
    </w:p>
    <w:p w14:paraId="3DFEC040" w14:textId="77777777" w:rsidR="00631FF9" w:rsidRPr="00631FF9" w:rsidRDefault="00631FF9" w:rsidP="00631FF9">
      <w:pPr>
        <w:numPr>
          <w:ilvl w:val="0"/>
          <w:numId w:val="44"/>
        </w:numPr>
        <w:bidi w:val="0"/>
        <w:rPr>
          <w:lang w:val="en-GB"/>
        </w:rPr>
      </w:pPr>
      <w:r w:rsidRPr="00631FF9">
        <w:rPr>
          <w:lang w:val="en-GB"/>
        </w:rPr>
        <w:t>The system uses only distances to determine available exit gates.</w:t>
      </w:r>
    </w:p>
    <w:p w14:paraId="7122356F" w14:textId="77777777" w:rsidR="00631FF9" w:rsidRPr="00631FF9" w:rsidRDefault="00631FF9" w:rsidP="00631FF9">
      <w:pPr>
        <w:numPr>
          <w:ilvl w:val="0"/>
          <w:numId w:val="44"/>
        </w:numPr>
        <w:bidi w:val="0"/>
        <w:rPr>
          <w:lang w:val="en-GB"/>
        </w:rPr>
      </w:pPr>
      <w:r w:rsidRPr="00631FF9">
        <w:rPr>
          <w:lang w:val="en-GB"/>
        </w:rPr>
        <w:t xml:space="preserve">The system displays exit gates with distances only (no congestion </w:t>
      </w:r>
      <w:proofErr w:type="spellStart"/>
      <w:r w:rsidRPr="00631FF9">
        <w:rPr>
          <w:lang w:val="en-GB"/>
        </w:rPr>
        <w:t>colors</w:t>
      </w:r>
      <w:proofErr w:type="spellEnd"/>
      <w:r w:rsidRPr="00631FF9">
        <w:rPr>
          <w:lang w:val="en-GB"/>
        </w:rPr>
        <w:t>).</w:t>
      </w:r>
    </w:p>
    <w:p w14:paraId="4868C987" w14:textId="77777777" w:rsidR="00631FF9" w:rsidRPr="00631FF9" w:rsidRDefault="00631FF9" w:rsidP="00631FF9">
      <w:pPr>
        <w:numPr>
          <w:ilvl w:val="0"/>
          <w:numId w:val="44"/>
        </w:numPr>
        <w:bidi w:val="0"/>
        <w:rPr>
          <w:lang w:val="en-GB"/>
        </w:rPr>
      </w:pPr>
      <w:r w:rsidRPr="00631FF9">
        <w:rPr>
          <w:lang w:val="en-GB"/>
        </w:rPr>
        <w:t>The use case resumes at Step 5 of the Main Flow.</w:t>
      </w:r>
    </w:p>
    <w:p w14:paraId="77081096" w14:textId="278CD355" w:rsidR="00631FF9" w:rsidRPr="00631FF9" w:rsidRDefault="00631FF9" w:rsidP="00631FF9">
      <w:pPr>
        <w:bidi w:val="0"/>
        <w:rPr>
          <w:lang w:val="en-GB"/>
        </w:rPr>
      </w:pPr>
    </w:p>
    <w:p w14:paraId="0B7154D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A2 — Fan Selects a Different Exit Gate</w:t>
      </w:r>
    </w:p>
    <w:p w14:paraId="15CF6F08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6, the fan manually chooses a different gate.</w:t>
      </w:r>
    </w:p>
    <w:p w14:paraId="51E3339D" w14:textId="77777777" w:rsidR="00631FF9" w:rsidRPr="00631FF9" w:rsidRDefault="00631FF9" w:rsidP="00631FF9">
      <w:pPr>
        <w:numPr>
          <w:ilvl w:val="0"/>
          <w:numId w:val="45"/>
        </w:numPr>
        <w:bidi w:val="0"/>
        <w:rPr>
          <w:lang w:val="en-GB"/>
        </w:rPr>
      </w:pPr>
      <w:r w:rsidRPr="00631FF9">
        <w:rPr>
          <w:lang w:val="en-GB"/>
        </w:rPr>
        <w:t>The system updates the selected exit gate.</w:t>
      </w:r>
    </w:p>
    <w:p w14:paraId="143FE03C" w14:textId="77777777" w:rsidR="00631FF9" w:rsidRPr="00631FF9" w:rsidRDefault="00631FF9" w:rsidP="00631FF9">
      <w:pPr>
        <w:numPr>
          <w:ilvl w:val="0"/>
          <w:numId w:val="45"/>
        </w:numPr>
        <w:bidi w:val="0"/>
        <w:rPr>
          <w:lang w:val="en-GB"/>
        </w:rPr>
      </w:pPr>
      <w:r w:rsidRPr="00631FF9">
        <w:rPr>
          <w:lang w:val="en-GB"/>
        </w:rPr>
        <w:t>The system generates a new route to this gate.</w:t>
      </w:r>
    </w:p>
    <w:p w14:paraId="718A1B3C" w14:textId="77777777" w:rsidR="00631FF9" w:rsidRPr="00631FF9" w:rsidRDefault="00631FF9" w:rsidP="00631FF9">
      <w:pPr>
        <w:numPr>
          <w:ilvl w:val="0"/>
          <w:numId w:val="45"/>
        </w:numPr>
        <w:bidi w:val="0"/>
        <w:rPr>
          <w:lang w:val="en-GB"/>
        </w:rPr>
      </w:pPr>
      <w:r w:rsidRPr="00631FF9">
        <w:rPr>
          <w:lang w:val="en-GB"/>
        </w:rPr>
        <w:t>The use case continues from Step 7 of the Main Flow.</w:t>
      </w:r>
    </w:p>
    <w:p w14:paraId="5A43CAE6" w14:textId="6094395F" w:rsidR="00631FF9" w:rsidRPr="00631FF9" w:rsidRDefault="00631FF9" w:rsidP="00631FF9">
      <w:pPr>
        <w:bidi w:val="0"/>
        <w:rPr>
          <w:lang w:val="en-GB"/>
        </w:rPr>
      </w:pPr>
    </w:p>
    <w:p w14:paraId="75CBCE5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26B8CCC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E1 — Unable to Generate Navigation Route</w:t>
      </w:r>
    </w:p>
    <w:p w14:paraId="1A95E0F7" w14:textId="77777777" w:rsidR="00631FF9" w:rsidRDefault="00631FF9" w:rsidP="00631FF9">
      <w:pPr>
        <w:numPr>
          <w:ilvl w:val="0"/>
          <w:numId w:val="46"/>
        </w:numPr>
        <w:bidi w:val="0"/>
        <w:rPr>
          <w:lang w:val="en-GB"/>
        </w:rPr>
      </w:pPr>
      <w:r w:rsidRPr="00631FF9">
        <w:rPr>
          <w:lang w:val="en-GB"/>
        </w:rPr>
        <w:t>If routing fails due to missing map data or positioning errors,</w:t>
      </w:r>
      <w:r w:rsidRPr="00631FF9">
        <w:rPr>
          <w:lang w:val="en-GB"/>
        </w:rPr>
        <w:br/>
        <w:t>→ The system displays “Navigation unavailable” and suggests the nearest stadium landmark.</w:t>
      </w:r>
    </w:p>
    <w:p w14:paraId="6731B440" w14:textId="4FA78E52" w:rsidR="001A3254" w:rsidRPr="00631FF9" w:rsidRDefault="001A3254" w:rsidP="001A3254">
      <w:pPr>
        <w:bidi w:val="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A0BCEC1" wp14:editId="625B5D89">
            <wp:extent cx="4714875" cy="7905750"/>
            <wp:effectExtent l="0" t="0" r="9525" b="0"/>
            <wp:docPr id="882531533" name="Picture 13" descr="A flowchart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1533" name="Picture 13" descr="A flowchart of a proces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6F07" w14:textId="7D205C8B" w:rsidR="00631FF9" w:rsidRDefault="001A3254" w:rsidP="00631FF9">
      <w:pPr>
        <w:bidi w:val="0"/>
      </w:pPr>
      <w:r>
        <w:rPr>
          <w:noProof/>
        </w:rPr>
        <w:lastRenderedPageBreak/>
        <w:drawing>
          <wp:inline distT="0" distB="0" distL="0" distR="0" wp14:anchorId="5D8B493D" wp14:editId="7962D4DE">
            <wp:extent cx="5274310" cy="7280275"/>
            <wp:effectExtent l="0" t="0" r="2540" b="0"/>
            <wp:docPr id="85803478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478" name="Picture 14" descr="A screen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4B82" w14:textId="7F983B3C" w:rsidR="00631FF9" w:rsidRPr="00D1672A" w:rsidRDefault="00631FF9" w:rsidP="00631FF9">
      <w:pPr>
        <w:bidi w:val="0"/>
        <w:rPr>
          <w:b/>
          <w:bCs/>
          <w:sz w:val="36"/>
          <w:szCs w:val="36"/>
          <w:rtl/>
          <w:lang w:val="en-GB"/>
        </w:rPr>
      </w:pPr>
      <w:r w:rsidRPr="00D1672A">
        <w:rPr>
          <w:b/>
          <w:bCs/>
          <w:sz w:val="36"/>
          <w:szCs w:val="36"/>
        </w:rPr>
        <w:t>USE CASE 4 — Ticket Verification</w:t>
      </w:r>
    </w:p>
    <w:p w14:paraId="0810C07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05B4395A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UC-4 Ticket Verification</w:t>
      </w:r>
    </w:p>
    <w:p w14:paraId="6E08D3E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63B77866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  <w:r w:rsidRPr="00631FF9">
        <w:rPr>
          <w:lang w:val="en-GB"/>
        </w:rPr>
        <w:br/>
      </w:r>
      <w:r w:rsidRPr="00631FF9">
        <w:rPr>
          <w:i/>
          <w:iCs/>
          <w:lang w:val="en-GB"/>
        </w:rPr>
        <w:t>(Gate staff can also trigger the use case when scanning physically at the entrance.)</w:t>
      </w:r>
    </w:p>
    <w:p w14:paraId="1092D59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6C1806D2" w14:textId="77777777" w:rsidR="00631FF9" w:rsidRPr="00631FF9" w:rsidRDefault="00631FF9" w:rsidP="00631FF9">
      <w:pPr>
        <w:numPr>
          <w:ilvl w:val="0"/>
          <w:numId w:val="47"/>
        </w:numPr>
        <w:bidi w:val="0"/>
        <w:rPr>
          <w:lang w:val="en-GB"/>
        </w:rPr>
      </w:pPr>
      <w:r w:rsidRPr="00631FF9">
        <w:rPr>
          <w:lang w:val="en-GB"/>
        </w:rPr>
        <w:t>Ticket Verification Service / Ticket API</w:t>
      </w:r>
    </w:p>
    <w:p w14:paraId="70CA9CBF" w14:textId="77777777" w:rsidR="00631FF9" w:rsidRPr="00631FF9" w:rsidRDefault="00631FF9" w:rsidP="00631FF9">
      <w:pPr>
        <w:numPr>
          <w:ilvl w:val="0"/>
          <w:numId w:val="47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>Stadium Ticketing Database</w:t>
      </w:r>
    </w:p>
    <w:p w14:paraId="27EC5256" w14:textId="3169D505" w:rsidR="00631FF9" w:rsidRPr="00631FF9" w:rsidRDefault="00631FF9" w:rsidP="00631FF9">
      <w:pPr>
        <w:bidi w:val="0"/>
        <w:rPr>
          <w:lang w:val="en-GB"/>
        </w:rPr>
      </w:pPr>
    </w:p>
    <w:p w14:paraId="301F65F7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3F977B77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To ensure that the fan's ticket is genuine, valid for the event, not expired, and not previously used, before granting access to the application’s features.</w:t>
      </w:r>
    </w:p>
    <w:p w14:paraId="316849B1" w14:textId="441DDCAF" w:rsidR="00631FF9" w:rsidRPr="00631FF9" w:rsidRDefault="00631FF9" w:rsidP="00631FF9">
      <w:pPr>
        <w:bidi w:val="0"/>
        <w:rPr>
          <w:lang w:val="en-GB"/>
        </w:rPr>
      </w:pPr>
    </w:p>
    <w:p w14:paraId="08DFCD6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0CD730C0" w14:textId="77777777" w:rsidR="00631FF9" w:rsidRPr="00631FF9" w:rsidRDefault="00631FF9" w:rsidP="00631FF9">
      <w:pPr>
        <w:numPr>
          <w:ilvl w:val="0"/>
          <w:numId w:val="48"/>
        </w:numPr>
        <w:bidi w:val="0"/>
        <w:rPr>
          <w:lang w:val="en-GB"/>
        </w:rPr>
      </w:pPr>
      <w:r w:rsidRPr="00631FF9">
        <w:rPr>
          <w:lang w:val="en-GB"/>
        </w:rPr>
        <w:t>The user possesses a digital or physical ticket containing scannable data.</w:t>
      </w:r>
    </w:p>
    <w:p w14:paraId="3675EACD" w14:textId="77777777" w:rsidR="00631FF9" w:rsidRPr="00631FF9" w:rsidRDefault="00631FF9" w:rsidP="00631FF9">
      <w:pPr>
        <w:numPr>
          <w:ilvl w:val="0"/>
          <w:numId w:val="48"/>
        </w:numPr>
        <w:bidi w:val="0"/>
        <w:rPr>
          <w:lang w:val="en-GB"/>
        </w:rPr>
      </w:pPr>
      <w:r w:rsidRPr="00631FF9">
        <w:rPr>
          <w:lang w:val="en-GB"/>
        </w:rPr>
        <w:t xml:space="preserve">The system </w:t>
      </w:r>
      <w:proofErr w:type="gramStart"/>
      <w:r w:rsidRPr="00631FF9">
        <w:rPr>
          <w:lang w:val="en-GB"/>
        </w:rPr>
        <w:t>is able to</w:t>
      </w:r>
      <w:proofErr w:type="gramEnd"/>
      <w:r w:rsidRPr="00631FF9">
        <w:rPr>
          <w:lang w:val="en-GB"/>
        </w:rPr>
        <w:t xml:space="preserve"> read the ticket information (QR, barcode, or ticket ID).</w:t>
      </w:r>
    </w:p>
    <w:p w14:paraId="64BD8506" w14:textId="77777777" w:rsidR="00631FF9" w:rsidRPr="00631FF9" w:rsidRDefault="00631FF9" w:rsidP="00631FF9">
      <w:pPr>
        <w:numPr>
          <w:ilvl w:val="0"/>
          <w:numId w:val="48"/>
        </w:numPr>
        <w:bidi w:val="0"/>
        <w:rPr>
          <w:lang w:val="en-GB"/>
        </w:rPr>
      </w:pPr>
      <w:r w:rsidRPr="00631FF9">
        <w:rPr>
          <w:lang w:val="en-GB"/>
        </w:rPr>
        <w:t>The Ticket Verification Service or ticket API is available.</w:t>
      </w:r>
    </w:p>
    <w:p w14:paraId="55A52D1E" w14:textId="48A8046F" w:rsidR="00631FF9" w:rsidRPr="00631FF9" w:rsidRDefault="00631FF9" w:rsidP="00631FF9">
      <w:pPr>
        <w:bidi w:val="0"/>
        <w:rPr>
          <w:lang w:val="en-GB"/>
        </w:rPr>
      </w:pPr>
    </w:p>
    <w:p w14:paraId="46DFB7CC" w14:textId="4CE20519" w:rsidR="00631FF9" w:rsidRPr="00631FF9" w:rsidRDefault="00631FF9" w:rsidP="00D1672A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0F9AF4BD" w14:textId="77777777" w:rsidR="00631FF9" w:rsidRPr="00631FF9" w:rsidRDefault="00631FF9" w:rsidP="00631FF9">
      <w:pPr>
        <w:numPr>
          <w:ilvl w:val="0"/>
          <w:numId w:val="49"/>
        </w:numPr>
        <w:bidi w:val="0"/>
        <w:rPr>
          <w:lang w:val="en-GB"/>
        </w:rPr>
      </w:pPr>
      <w:r w:rsidRPr="00631FF9">
        <w:rPr>
          <w:lang w:val="en-GB"/>
        </w:rPr>
        <w:t>The ticket is validated and linked to the user’s active session.</w:t>
      </w:r>
    </w:p>
    <w:p w14:paraId="46ABB227" w14:textId="77777777" w:rsidR="00631FF9" w:rsidRPr="00631FF9" w:rsidRDefault="00631FF9" w:rsidP="00631FF9">
      <w:pPr>
        <w:numPr>
          <w:ilvl w:val="0"/>
          <w:numId w:val="49"/>
        </w:numPr>
        <w:bidi w:val="0"/>
        <w:rPr>
          <w:lang w:val="en-GB"/>
        </w:rPr>
      </w:pPr>
      <w:r w:rsidRPr="00631FF9">
        <w:rPr>
          <w:lang w:val="en-GB"/>
        </w:rPr>
        <w:t>The user gains access to app features (parking, navigation, seat info).</w:t>
      </w:r>
    </w:p>
    <w:p w14:paraId="43DE648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Minimal Guarantee:</w:t>
      </w:r>
    </w:p>
    <w:p w14:paraId="24C22266" w14:textId="0F39D557" w:rsidR="00631FF9" w:rsidRPr="00631FF9" w:rsidRDefault="00631FF9" w:rsidP="00D1672A">
      <w:pPr>
        <w:numPr>
          <w:ilvl w:val="0"/>
          <w:numId w:val="50"/>
        </w:numPr>
        <w:bidi w:val="0"/>
        <w:rPr>
          <w:lang w:val="en-GB"/>
        </w:rPr>
      </w:pPr>
      <w:r w:rsidRPr="00631FF9">
        <w:rPr>
          <w:lang w:val="en-GB"/>
        </w:rPr>
        <w:t xml:space="preserve">If verification fails, the user is </w:t>
      </w:r>
      <w:r w:rsidRPr="00631FF9">
        <w:rPr>
          <w:b/>
          <w:bCs/>
          <w:lang w:val="en-GB"/>
        </w:rPr>
        <w:t>not</w:t>
      </w:r>
      <w:r w:rsidRPr="00631FF9">
        <w:rPr>
          <w:lang w:val="en-GB"/>
        </w:rPr>
        <w:t xml:space="preserve"> allowed to proceed.</w:t>
      </w:r>
    </w:p>
    <w:p w14:paraId="46AE6631" w14:textId="67D10FC6" w:rsidR="00631FF9" w:rsidRPr="00631FF9" w:rsidRDefault="00631FF9" w:rsidP="00631FF9">
      <w:pPr>
        <w:bidi w:val="0"/>
        <w:rPr>
          <w:lang w:val="en-GB"/>
        </w:rPr>
      </w:pPr>
    </w:p>
    <w:p w14:paraId="2B93360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498D58CE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 xml:space="preserve">The use case begins when the user initiates </w:t>
      </w:r>
      <w:r w:rsidRPr="00631FF9">
        <w:rPr>
          <w:b/>
          <w:bCs/>
          <w:lang w:val="en-GB"/>
        </w:rPr>
        <w:t>“Verify Ticket”</w:t>
      </w:r>
      <w:r w:rsidRPr="00631FF9">
        <w:rPr>
          <w:lang w:val="en-GB"/>
        </w:rPr>
        <w:t>, or gate staff scans the ticket.</w:t>
      </w:r>
    </w:p>
    <w:p w14:paraId="4E94A6A2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>The system reads the ticket data (QR code, ticket ID, metadata).</w:t>
      </w:r>
    </w:p>
    <w:p w14:paraId="37C97FDA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>The system sends the extracted data to the Ticket Verification Service.</w:t>
      </w:r>
    </w:p>
    <w:p w14:paraId="483A905B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>The service checks the ticket’s validity, including:</w:t>
      </w:r>
    </w:p>
    <w:p w14:paraId="09C0DBD0" w14:textId="77777777" w:rsidR="00631FF9" w:rsidRPr="00631FF9" w:rsidRDefault="00631FF9" w:rsidP="00631FF9">
      <w:pPr>
        <w:numPr>
          <w:ilvl w:val="1"/>
          <w:numId w:val="51"/>
        </w:numPr>
        <w:bidi w:val="0"/>
        <w:rPr>
          <w:lang w:val="en-GB"/>
        </w:rPr>
      </w:pPr>
      <w:r w:rsidRPr="00631FF9">
        <w:rPr>
          <w:lang w:val="en-GB"/>
        </w:rPr>
        <w:t>ticket existence</w:t>
      </w:r>
    </w:p>
    <w:p w14:paraId="46BD6B7E" w14:textId="77777777" w:rsidR="00631FF9" w:rsidRPr="00631FF9" w:rsidRDefault="00631FF9" w:rsidP="00631FF9">
      <w:pPr>
        <w:numPr>
          <w:ilvl w:val="1"/>
          <w:numId w:val="51"/>
        </w:numPr>
        <w:bidi w:val="0"/>
        <w:rPr>
          <w:lang w:val="en-GB"/>
        </w:rPr>
      </w:pPr>
      <w:r w:rsidRPr="00631FF9">
        <w:rPr>
          <w:lang w:val="en-GB"/>
        </w:rPr>
        <w:t>event/date matching</w:t>
      </w:r>
    </w:p>
    <w:p w14:paraId="6BD18BB3" w14:textId="77777777" w:rsidR="00631FF9" w:rsidRPr="00631FF9" w:rsidRDefault="00631FF9" w:rsidP="00631FF9">
      <w:pPr>
        <w:numPr>
          <w:ilvl w:val="1"/>
          <w:numId w:val="51"/>
        </w:numPr>
        <w:bidi w:val="0"/>
        <w:rPr>
          <w:lang w:val="en-GB"/>
        </w:rPr>
      </w:pPr>
      <w:r w:rsidRPr="00631FF9">
        <w:rPr>
          <w:lang w:val="en-GB"/>
        </w:rPr>
        <w:t>expiration status</w:t>
      </w:r>
    </w:p>
    <w:p w14:paraId="60E94471" w14:textId="77777777" w:rsidR="00631FF9" w:rsidRPr="00631FF9" w:rsidRDefault="00631FF9" w:rsidP="00631FF9">
      <w:pPr>
        <w:numPr>
          <w:ilvl w:val="1"/>
          <w:numId w:val="51"/>
        </w:numPr>
        <w:bidi w:val="0"/>
        <w:rPr>
          <w:lang w:val="en-GB"/>
        </w:rPr>
      </w:pPr>
      <w:r w:rsidRPr="00631FF9">
        <w:rPr>
          <w:lang w:val="en-GB"/>
        </w:rPr>
        <w:t>whether it has already been used</w:t>
      </w:r>
    </w:p>
    <w:p w14:paraId="6FF38AF9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 xml:space="preserve">The service returns a </w:t>
      </w:r>
      <w:r w:rsidRPr="00631FF9">
        <w:rPr>
          <w:b/>
          <w:bCs/>
          <w:lang w:val="en-GB"/>
        </w:rPr>
        <w:t>Valid Ticket</w:t>
      </w:r>
      <w:r w:rsidRPr="00631FF9">
        <w:rPr>
          <w:lang w:val="en-GB"/>
        </w:rPr>
        <w:t xml:space="preserve"> response.</w:t>
      </w:r>
    </w:p>
    <w:p w14:paraId="6D27702F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>The system links the ticket to the user’s session, including seat and entry information.</w:t>
      </w:r>
    </w:p>
    <w:p w14:paraId="1D07B37D" w14:textId="77777777" w:rsidR="00631FF9" w:rsidRPr="00631FF9" w:rsidRDefault="00631FF9" w:rsidP="00631FF9">
      <w:pPr>
        <w:numPr>
          <w:ilvl w:val="0"/>
          <w:numId w:val="51"/>
        </w:numPr>
        <w:bidi w:val="0"/>
        <w:rPr>
          <w:lang w:val="en-GB"/>
        </w:rPr>
      </w:pPr>
      <w:r w:rsidRPr="00631FF9">
        <w:rPr>
          <w:lang w:val="en-GB"/>
        </w:rPr>
        <w:t xml:space="preserve">The system displays </w:t>
      </w:r>
      <w:r w:rsidRPr="00631FF9">
        <w:rPr>
          <w:b/>
          <w:bCs/>
          <w:lang w:val="en-GB"/>
        </w:rPr>
        <w:t>“Ticket Verified Successfully”</w:t>
      </w:r>
      <w:r w:rsidRPr="00631FF9">
        <w:rPr>
          <w:lang w:val="en-GB"/>
        </w:rPr>
        <w:t xml:space="preserve"> and enables access to core features.</w:t>
      </w:r>
    </w:p>
    <w:p w14:paraId="4B7D71FD" w14:textId="5A570641" w:rsidR="00631FF9" w:rsidRPr="00631FF9" w:rsidRDefault="00631FF9" w:rsidP="00631FF9">
      <w:pPr>
        <w:bidi w:val="0"/>
        <w:rPr>
          <w:lang w:val="en-GB"/>
        </w:rPr>
      </w:pPr>
    </w:p>
    <w:p w14:paraId="268ADDDD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386E30CA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A1 — Invalid Ticket (Non-existing, Wrong Event, or Expired)</w:t>
      </w:r>
    </w:p>
    <w:p w14:paraId="7652967D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4, ticket fails validation.</w:t>
      </w:r>
    </w:p>
    <w:p w14:paraId="596422D5" w14:textId="77777777" w:rsidR="00631FF9" w:rsidRPr="00631FF9" w:rsidRDefault="00631FF9" w:rsidP="00631FF9">
      <w:pPr>
        <w:numPr>
          <w:ilvl w:val="0"/>
          <w:numId w:val="52"/>
        </w:numPr>
        <w:bidi w:val="0"/>
        <w:rPr>
          <w:lang w:val="en-GB"/>
        </w:rPr>
      </w:pPr>
      <w:r w:rsidRPr="00631FF9">
        <w:rPr>
          <w:lang w:val="en-GB"/>
        </w:rPr>
        <w:t xml:space="preserve">The service returns an </w:t>
      </w:r>
      <w:r w:rsidRPr="00631FF9">
        <w:rPr>
          <w:b/>
          <w:bCs/>
          <w:lang w:val="en-GB"/>
        </w:rPr>
        <w:t>Invalid Ticket</w:t>
      </w:r>
      <w:r w:rsidRPr="00631FF9">
        <w:rPr>
          <w:lang w:val="en-GB"/>
        </w:rPr>
        <w:t xml:space="preserve"> response.</w:t>
      </w:r>
    </w:p>
    <w:p w14:paraId="71993518" w14:textId="77777777" w:rsidR="00631FF9" w:rsidRPr="00631FF9" w:rsidRDefault="00631FF9" w:rsidP="00631FF9">
      <w:pPr>
        <w:numPr>
          <w:ilvl w:val="0"/>
          <w:numId w:val="52"/>
        </w:numPr>
        <w:bidi w:val="0"/>
        <w:rPr>
          <w:lang w:val="en-GB"/>
        </w:rPr>
      </w:pPr>
      <w:r w:rsidRPr="00631FF9">
        <w:rPr>
          <w:lang w:val="en-GB"/>
        </w:rPr>
        <w:t>The system shows an error message and stops the process.</w:t>
      </w:r>
    </w:p>
    <w:p w14:paraId="1D96D341" w14:textId="5797D7F5" w:rsidR="00631FF9" w:rsidRPr="00631FF9" w:rsidRDefault="00631FF9" w:rsidP="00631FF9">
      <w:pPr>
        <w:bidi w:val="0"/>
        <w:rPr>
          <w:lang w:val="en-GB"/>
        </w:rPr>
      </w:pPr>
    </w:p>
    <w:p w14:paraId="3E33301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A2 — Ticket Already Used</w:t>
      </w:r>
    </w:p>
    <w:p w14:paraId="4CC7D2A4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4, ticket is flagged as “used”.</w:t>
      </w:r>
    </w:p>
    <w:p w14:paraId="28E8CEF2" w14:textId="77777777" w:rsidR="00631FF9" w:rsidRPr="00631FF9" w:rsidRDefault="00631FF9" w:rsidP="00631FF9">
      <w:pPr>
        <w:numPr>
          <w:ilvl w:val="0"/>
          <w:numId w:val="53"/>
        </w:numPr>
        <w:bidi w:val="0"/>
        <w:rPr>
          <w:lang w:val="en-GB"/>
        </w:rPr>
      </w:pPr>
      <w:r w:rsidRPr="00631FF9">
        <w:rPr>
          <w:lang w:val="en-GB"/>
        </w:rPr>
        <w:t xml:space="preserve">The service returns </w:t>
      </w:r>
      <w:r w:rsidRPr="00631FF9">
        <w:rPr>
          <w:b/>
          <w:bCs/>
          <w:lang w:val="en-GB"/>
        </w:rPr>
        <w:t>Ticket Already Used</w:t>
      </w:r>
      <w:r w:rsidRPr="00631FF9">
        <w:rPr>
          <w:lang w:val="en-GB"/>
        </w:rPr>
        <w:t>.</w:t>
      </w:r>
    </w:p>
    <w:p w14:paraId="0657ECF0" w14:textId="77777777" w:rsidR="00631FF9" w:rsidRPr="00631FF9" w:rsidRDefault="00631FF9" w:rsidP="00631FF9">
      <w:pPr>
        <w:numPr>
          <w:ilvl w:val="0"/>
          <w:numId w:val="53"/>
        </w:numPr>
        <w:bidi w:val="0"/>
        <w:rPr>
          <w:lang w:val="en-GB"/>
        </w:rPr>
      </w:pPr>
      <w:r w:rsidRPr="00631FF9">
        <w:rPr>
          <w:lang w:val="en-GB"/>
        </w:rPr>
        <w:t>The system displays a warning message and may suggest contacting support.</w:t>
      </w:r>
    </w:p>
    <w:p w14:paraId="7629708D" w14:textId="7744C4DE" w:rsidR="00631FF9" w:rsidRPr="00631FF9" w:rsidRDefault="00631FF9" w:rsidP="00631FF9">
      <w:pPr>
        <w:bidi w:val="0"/>
        <w:rPr>
          <w:lang w:val="en-GB"/>
        </w:rPr>
      </w:pPr>
    </w:p>
    <w:p w14:paraId="2ECFC85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A3 — Ticket API Unavailable</w:t>
      </w:r>
    </w:p>
    <w:p w14:paraId="74464411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The system cannot reach the verification server.</w:t>
      </w:r>
    </w:p>
    <w:p w14:paraId="46AE276D" w14:textId="77777777" w:rsidR="00631FF9" w:rsidRPr="00631FF9" w:rsidRDefault="00631FF9" w:rsidP="00631FF9">
      <w:pPr>
        <w:numPr>
          <w:ilvl w:val="0"/>
          <w:numId w:val="54"/>
        </w:numPr>
        <w:bidi w:val="0"/>
        <w:rPr>
          <w:lang w:val="en-GB"/>
        </w:rPr>
      </w:pPr>
      <w:r w:rsidRPr="00631FF9">
        <w:rPr>
          <w:lang w:val="en-GB"/>
        </w:rPr>
        <w:lastRenderedPageBreak/>
        <w:t xml:space="preserve">The system displays </w:t>
      </w:r>
      <w:r w:rsidRPr="00631FF9">
        <w:rPr>
          <w:b/>
          <w:bCs/>
          <w:lang w:val="en-GB"/>
        </w:rPr>
        <w:t>“Ticket Verification Service is unavailable, try again later.”</w:t>
      </w:r>
    </w:p>
    <w:p w14:paraId="222B6621" w14:textId="77777777" w:rsidR="00631FF9" w:rsidRPr="00631FF9" w:rsidRDefault="00631FF9" w:rsidP="00631FF9">
      <w:pPr>
        <w:numPr>
          <w:ilvl w:val="0"/>
          <w:numId w:val="54"/>
        </w:numPr>
        <w:bidi w:val="0"/>
        <w:rPr>
          <w:lang w:val="en-GB"/>
        </w:rPr>
      </w:pPr>
      <w:r w:rsidRPr="00631FF9">
        <w:rPr>
          <w:lang w:val="en-GB"/>
        </w:rPr>
        <w:t xml:space="preserve">Verification does not </w:t>
      </w:r>
      <w:proofErr w:type="gramStart"/>
      <w:r w:rsidRPr="00631FF9">
        <w:rPr>
          <w:lang w:val="en-GB"/>
        </w:rPr>
        <w:t>proceed</w:t>
      </w:r>
      <w:proofErr w:type="gramEnd"/>
      <w:r w:rsidRPr="00631FF9">
        <w:rPr>
          <w:lang w:val="en-GB"/>
        </w:rPr>
        <w:t xml:space="preserve"> and no session is created.</w:t>
      </w:r>
    </w:p>
    <w:p w14:paraId="75F9B82E" w14:textId="244163F3" w:rsidR="00631FF9" w:rsidRPr="00631FF9" w:rsidRDefault="00631FF9" w:rsidP="00631FF9">
      <w:pPr>
        <w:bidi w:val="0"/>
        <w:rPr>
          <w:lang w:val="en-GB"/>
        </w:rPr>
      </w:pPr>
    </w:p>
    <w:p w14:paraId="081BC5C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2C7E5F7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E1 — Ticket Data Cannot Be Scanned</w:t>
      </w:r>
    </w:p>
    <w:p w14:paraId="07225193" w14:textId="77777777" w:rsidR="00631FF9" w:rsidRDefault="00631FF9" w:rsidP="00631FF9">
      <w:pPr>
        <w:numPr>
          <w:ilvl w:val="0"/>
          <w:numId w:val="55"/>
        </w:numPr>
        <w:bidi w:val="0"/>
        <w:rPr>
          <w:lang w:val="en-GB"/>
        </w:rPr>
      </w:pPr>
      <w:r w:rsidRPr="00631FF9">
        <w:rPr>
          <w:lang w:val="en-GB"/>
        </w:rPr>
        <w:t>If the QR code or identifier cannot be read,</w:t>
      </w:r>
      <w:r w:rsidRPr="00631FF9">
        <w:rPr>
          <w:lang w:val="en-GB"/>
        </w:rPr>
        <w:br/>
        <w:t>→ The system prompts the user to retry scanning or manually enter the ticket ID.</w:t>
      </w:r>
    </w:p>
    <w:p w14:paraId="02F65764" w14:textId="4861D9D7" w:rsidR="001D3EF8" w:rsidRPr="00631FF9" w:rsidRDefault="001A3254" w:rsidP="001A3254">
      <w:pPr>
        <w:bidi w:val="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CEED961" wp14:editId="548D31FE">
            <wp:extent cx="6435607" cy="3962400"/>
            <wp:effectExtent l="0" t="0" r="3810" b="0"/>
            <wp:docPr id="1276415020" name="Picture 15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5020" name="Picture 15" descr="A diagram of a functio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607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40AD" w14:textId="5B992704" w:rsidR="00631FF9" w:rsidRDefault="0062138F" w:rsidP="00631FF9">
      <w:pPr>
        <w:bidi w:val="0"/>
      </w:pPr>
      <w:r>
        <w:rPr>
          <w:noProof/>
        </w:rPr>
        <w:lastRenderedPageBreak/>
        <w:drawing>
          <wp:inline distT="0" distB="0" distL="0" distR="0" wp14:anchorId="1D7AB932" wp14:editId="62AEE5F8">
            <wp:extent cx="5274310" cy="6256020"/>
            <wp:effectExtent l="0" t="0" r="2540" b="0"/>
            <wp:docPr id="2050384437" name="Picture 16" descr="A screenshot of a ticket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4437" name="Picture 16" descr="A screenshot of a ticket applicatio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A0C8" w14:textId="3378DE20" w:rsidR="00D67FA8" w:rsidRPr="00D1672A" w:rsidRDefault="00631FF9" w:rsidP="00631FF9">
      <w:pPr>
        <w:bidi w:val="0"/>
        <w:rPr>
          <w:b/>
          <w:bCs/>
          <w:sz w:val="36"/>
          <w:szCs w:val="36"/>
        </w:rPr>
      </w:pPr>
      <w:r w:rsidRPr="00D1672A">
        <w:rPr>
          <w:b/>
          <w:bCs/>
          <w:sz w:val="36"/>
          <w:szCs w:val="36"/>
        </w:rPr>
        <w:t>USE CASE 5 — Manage Parking Reservation Status</w:t>
      </w:r>
    </w:p>
    <w:p w14:paraId="75162B53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Use Case Name:</w:t>
      </w:r>
    </w:p>
    <w:p w14:paraId="6E89035D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UC-5 Manage Parking Reservation Status</w:t>
      </w:r>
    </w:p>
    <w:p w14:paraId="1952FC8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Primary Actor:</w:t>
      </w:r>
    </w:p>
    <w:p w14:paraId="1FAD7BC4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Fan (User)</w:t>
      </w:r>
    </w:p>
    <w:p w14:paraId="5D71C9B2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Supporting Actors:</w:t>
      </w:r>
    </w:p>
    <w:p w14:paraId="7153940B" w14:textId="77777777" w:rsidR="00631FF9" w:rsidRPr="00631FF9" w:rsidRDefault="00631FF9" w:rsidP="00631FF9">
      <w:pPr>
        <w:numPr>
          <w:ilvl w:val="0"/>
          <w:numId w:val="56"/>
        </w:numPr>
        <w:bidi w:val="0"/>
        <w:rPr>
          <w:lang w:val="en-GB"/>
        </w:rPr>
      </w:pPr>
      <w:r w:rsidRPr="00631FF9">
        <w:rPr>
          <w:lang w:val="en-GB"/>
        </w:rPr>
        <w:t>Parking Sensors</w:t>
      </w:r>
    </w:p>
    <w:p w14:paraId="2E6356CB" w14:textId="77777777" w:rsidR="00631FF9" w:rsidRPr="00631FF9" w:rsidRDefault="00631FF9" w:rsidP="00631FF9">
      <w:pPr>
        <w:numPr>
          <w:ilvl w:val="0"/>
          <w:numId w:val="56"/>
        </w:numPr>
        <w:bidi w:val="0"/>
        <w:rPr>
          <w:lang w:val="en-GB"/>
        </w:rPr>
      </w:pPr>
      <w:r w:rsidRPr="00631FF9">
        <w:rPr>
          <w:lang w:val="en-GB"/>
        </w:rPr>
        <w:t>External Parking System (if integrated)</w:t>
      </w:r>
    </w:p>
    <w:p w14:paraId="340579B2" w14:textId="7BA418F2" w:rsidR="00631FF9" w:rsidRPr="00631FF9" w:rsidRDefault="00631FF9" w:rsidP="00631FF9">
      <w:pPr>
        <w:bidi w:val="0"/>
        <w:rPr>
          <w:lang w:val="en-GB"/>
        </w:rPr>
      </w:pPr>
    </w:p>
    <w:p w14:paraId="511A743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Goal:</w:t>
      </w:r>
    </w:p>
    <w:p w14:paraId="7EEA0214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lang w:val="en-GB"/>
        </w:rPr>
        <w:t>To maintain accurate, real-time reservation status for each parking zone by ensuring that reservations, cancellations, and sensor-detected occupancy changes are reflected immediately and never exceed the zone’s defined capacity.</w:t>
      </w:r>
    </w:p>
    <w:p w14:paraId="725EA2C3" w14:textId="615DFA8B" w:rsidR="00631FF9" w:rsidRPr="00631FF9" w:rsidRDefault="00631FF9" w:rsidP="00631FF9">
      <w:pPr>
        <w:bidi w:val="0"/>
        <w:rPr>
          <w:lang w:val="en-GB"/>
        </w:rPr>
      </w:pPr>
    </w:p>
    <w:p w14:paraId="33970974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Preconditions:</w:t>
      </w:r>
    </w:p>
    <w:p w14:paraId="44526F4C" w14:textId="77777777" w:rsidR="00631FF9" w:rsidRPr="00631FF9" w:rsidRDefault="00631FF9" w:rsidP="00631FF9">
      <w:pPr>
        <w:numPr>
          <w:ilvl w:val="0"/>
          <w:numId w:val="57"/>
        </w:numPr>
        <w:bidi w:val="0"/>
        <w:rPr>
          <w:lang w:val="en-GB"/>
        </w:rPr>
      </w:pPr>
      <w:r w:rsidRPr="00631FF9">
        <w:rPr>
          <w:lang w:val="en-GB"/>
        </w:rPr>
        <w:t>Parking zones and their capacities are preconfigured in the system.</w:t>
      </w:r>
    </w:p>
    <w:p w14:paraId="29848D61" w14:textId="77777777" w:rsidR="00631FF9" w:rsidRPr="00631FF9" w:rsidRDefault="00631FF9" w:rsidP="00631FF9">
      <w:pPr>
        <w:numPr>
          <w:ilvl w:val="0"/>
          <w:numId w:val="57"/>
        </w:numPr>
        <w:bidi w:val="0"/>
        <w:rPr>
          <w:lang w:val="en-GB"/>
        </w:rPr>
      </w:pPr>
      <w:r w:rsidRPr="00631FF9">
        <w:rPr>
          <w:lang w:val="en-GB"/>
        </w:rPr>
        <w:t>The fan is logged into the application.</w:t>
      </w:r>
    </w:p>
    <w:p w14:paraId="5D3082C0" w14:textId="77777777" w:rsidR="00631FF9" w:rsidRPr="00631FF9" w:rsidRDefault="00631FF9" w:rsidP="00631FF9">
      <w:pPr>
        <w:numPr>
          <w:ilvl w:val="0"/>
          <w:numId w:val="57"/>
        </w:numPr>
        <w:bidi w:val="0"/>
        <w:rPr>
          <w:lang w:val="en-GB"/>
        </w:rPr>
      </w:pPr>
      <w:r w:rsidRPr="00631FF9">
        <w:rPr>
          <w:lang w:val="en-GB"/>
        </w:rPr>
        <w:t>The reservation management module can access the reservation database.</w:t>
      </w:r>
    </w:p>
    <w:p w14:paraId="2914E8A7" w14:textId="6D617F6F" w:rsidR="00631FF9" w:rsidRPr="00631FF9" w:rsidRDefault="00631FF9" w:rsidP="00631FF9">
      <w:pPr>
        <w:bidi w:val="0"/>
        <w:rPr>
          <w:lang w:val="en-GB"/>
        </w:rPr>
      </w:pPr>
    </w:p>
    <w:p w14:paraId="5BCA0374" w14:textId="65A0B626" w:rsidR="00631FF9" w:rsidRPr="00631FF9" w:rsidRDefault="00631FF9" w:rsidP="00D1672A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Postconditions:</w:t>
      </w:r>
    </w:p>
    <w:p w14:paraId="6FF36C4E" w14:textId="77777777" w:rsidR="00631FF9" w:rsidRPr="00631FF9" w:rsidRDefault="00631FF9" w:rsidP="00631FF9">
      <w:pPr>
        <w:numPr>
          <w:ilvl w:val="0"/>
          <w:numId w:val="58"/>
        </w:numPr>
        <w:bidi w:val="0"/>
        <w:rPr>
          <w:lang w:val="en-GB"/>
        </w:rPr>
      </w:pPr>
      <w:r w:rsidRPr="00631FF9">
        <w:rPr>
          <w:lang w:val="en-GB"/>
        </w:rPr>
        <w:t>Parking zone status (Available / Reserved / Taken) is updated correctly.</w:t>
      </w:r>
    </w:p>
    <w:p w14:paraId="688ECD24" w14:textId="77777777" w:rsidR="00631FF9" w:rsidRPr="00631FF9" w:rsidRDefault="00631FF9" w:rsidP="00631FF9">
      <w:pPr>
        <w:numPr>
          <w:ilvl w:val="0"/>
          <w:numId w:val="58"/>
        </w:numPr>
        <w:bidi w:val="0"/>
        <w:rPr>
          <w:lang w:val="en-GB"/>
        </w:rPr>
      </w:pPr>
      <w:r w:rsidRPr="00631FF9">
        <w:rPr>
          <w:lang w:val="en-GB"/>
        </w:rPr>
        <w:t>Active reservation count does not exceed the zone’s maximum capacity.</w:t>
      </w:r>
    </w:p>
    <w:p w14:paraId="4960D1FE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Minimal Guarantee:</w:t>
      </w:r>
    </w:p>
    <w:p w14:paraId="2264D70A" w14:textId="77777777" w:rsidR="00631FF9" w:rsidRPr="00631FF9" w:rsidRDefault="00631FF9" w:rsidP="00631FF9">
      <w:pPr>
        <w:numPr>
          <w:ilvl w:val="0"/>
          <w:numId w:val="59"/>
        </w:numPr>
        <w:bidi w:val="0"/>
        <w:rPr>
          <w:lang w:val="en-GB"/>
        </w:rPr>
      </w:pPr>
      <w:r w:rsidRPr="00631FF9">
        <w:rPr>
          <w:lang w:val="en-GB"/>
        </w:rPr>
        <w:t>If an error occurs, no new reservation is confirmed, and the availability counters remain unchanged.</w:t>
      </w:r>
    </w:p>
    <w:p w14:paraId="0D0303E5" w14:textId="75FED7DB" w:rsidR="00631FF9" w:rsidRPr="00631FF9" w:rsidRDefault="00631FF9" w:rsidP="00631FF9">
      <w:pPr>
        <w:bidi w:val="0"/>
        <w:rPr>
          <w:lang w:val="en-GB"/>
        </w:rPr>
      </w:pPr>
    </w:p>
    <w:p w14:paraId="47B923A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Main Flow:</w:t>
      </w:r>
    </w:p>
    <w:p w14:paraId="249AD2F5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use case begins when the fan selects a parking zone and requests a reservation.</w:t>
      </w:r>
    </w:p>
    <w:p w14:paraId="629BC76F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system retrieves the zone’s capacity and current number of active reservations.</w:t>
      </w:r>
    </w:p>
    <w:p w14:paraId="0D3EE3A4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system checks whether at least one spot is available.</w:t>
      </w:r>
    </w:p>
    <w:p w14:paraId="40AFB6C9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If a spot is available, the system creates a new reservation associated with the fan and the selected zone.</w:t>
      </w:r>
    </w:p>
    <w:p w14:paraId="30041D4E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system updates the zone’s availability counters (e.g., decrease available spots).</w:t>
      </w:r>
    </w:p>
    <w:p w14:paraId="28E4FC79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The system confirms the reservation and displays the updated status to the fan.</w:t>
      </w:r>
    </w:p>
    <w:p w14:paraId="73B67E34" w14:textId="77777777" w:rsidR="00631FF9" w:rsidRPr="00631FF9" w:rsidRDefault="00631FF9" w:rsidP="00631FF9">
      <w:pPr>
        <w:numPr>
          <w:ilvl w:val="0"/>
          <w:numId w:val="61"/>
        </w:numPr>
        <w:bidi w:val="0"/>
        <w:rPr>
          <w:lang w:val="en-GB"/>
        </w:rPr>
      </w:pPr>
      <w:r w:rsidRPr="00631FF9">
        <w:rPr>
          <w:lang w:val="en-GB"/>
        </w:rPr>
        <w:t>When the fan later cancels the reservation or leaves the parking zone, the system updates the reservation status (Cancelled or Completed) and adjusts availability accordingly.</w:t>
      </w:r>
    </w:p>
    <w:p w14:paraId="3B147F56" w14:textId="4CABEA96" w:rsidR="00631FF9" w:rsidRPr="00631FF9" w:rsidRDefault="00631FF9" w:rsidP="00631FF9">
      <w:pPr>
        <w:bidi w:val="0"/>
        <w:rPr>
          <w:lang w:val="en-GB"/>
        </w:rPr>
      </w:pPr>
    </w:p>
    <w:p w14:paraId="1C65D631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Alternative Flows:</w:t>
      </w:r>
    </w:p>
    <w:p w14:paraId="09D6E860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A1 — Parking Zone Full (Over-booking Attempt)</w:t>
      </w:r>
    </w:p>
    <w:p w14:paraId="149D64CC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At Step 3, no spots are available.</w:t>
      </w:r>
    </w:p>
    <w:p w14:paraId="7530A93E" w14:textId="77777777" w:rsidR="00631FF9" w:rsidRPr="00631FF9" w:rsidRDefault="00631FF9" w:rsidP="00631FF9">
      <w:pPr>
        <w:numPr>
          <w:ilvl w:val="0"/>
          <w:numId w:val="62"/>
        </w:numPr>
        <w:bidi w:val="0"/>
        <w:rPr>
          <w:lang w:val="en-GB"/>
        </w:rPr>
      </w:pPr>
      <w:r w:rsidRPr="00631FF9">
        <w:rPr>
          <w:lang w:val="en-GB"/>
        </w:rPr>
        <w:t>The system rejects the reservation request.</w:t>
      </w:r>
    </w:p>
    <w:p w14:paraId="66D9A622" w14:textId="77777777" w:rsidR="00631FF9" w:rsidRPr="00631FF9" w:rsidRDefault="00631FF9" w:rsidP="00631FF9">
      <w:pPr>
        <w:numPr>
          <w:ilvl w:val="0"/>
          <w:numId w:val="62"/>
        </w:numPr>
        <w:bidi w:val="0"/>
        <w:rPr>
          <w:lang w:val="en-GB"/>
        </w:rPr>
      </w:pPr>
      <w:r w:rsidRPr="00631FF9">
        <w:rPr>
          <w:lang w:val="en-GB"/>
        </w:rPr>
        <w:t>The system informs the fan that the zone is full.</w:t>
      </w:r>
    </w:p>
    <w:p w14:paraId="46C754DF" w14:textId="77777777" w:rsidR="00631FF9" w:rsidRPr="00631FF9" w:rsidRDefault="00631FF9" w:rsidP="00631FF9">
      <w:pPr>
        <w:numPr>
          <w:ilvl w:val="0"/>
          <w:numId w:val="62"/>
        </w:numPr>
        <w:bidi w:val="0"/>
        <w:rPr>
          <w:lang w:val="en-GB"/>
        </w:rPr>
      </w:pPr>
      <w:r w:rsidRPr="00631FF9">
        <w:rPr>
          <w:lang w:val="en-GB"/>
        </w:rPr>
        <w:t>The system may suggest alternative zones.</w:t>
      </w:r>
    </w:p>
    <w:p w14:paraId="680FC5C7" w14:textId="77777777" w:rsidR="00631FF9" w:rsidRPr="00631FF9" w:rsidRDefault="00631FF9" w:rsidP="00631FF9">
      <w:pPr>
        <w:numPr>
          <w:ilvl w:val="0"/>
          <w:numId w:val="62"/>
        </w:numPr>
        <w:bidi w:val="0"/>
        <w:rPr>
          <w:lang w:val="en-GB"/>
        </w:rPr>
      </w:pPr>
      <w:r w:rsidRPr="00631FF9">
        <w:rPr>
          <w:lang w:val="en-GB"/>
        </w:rPr>
        <w:t>No changes are made to current reservations or counters.</w:t>
      </w:r>
    </w:p>
    <w:p w14:paraId="40234A2B" w14:textId="7A536A69" w:rsidR="00631FF9" w:rsidRPr="00631FF9" w:rsidRDefault="00631FF9" w:rsidP="00631FF9">
      <w:pPr>
        <w:bidi w:val="0"/>
        <w:rPr>
          <w:lang w:val="en-GB"/>
        </w:rPr>
      </w:pPr>
    </w:p>
    <w:p w14:paraId="24E13C86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A2 — Concurrent Reservation Conflict</w:t>
      </w:r>
    </w:p>
    <w:p w14:paraId="6FDB9F8B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t>Condition:</w:t>
      </w:r>
      <w:r w:rsidRPr="00631FF9">
        <w:rPr>
          <w:lang w:val="en-GB"/>
        </w:rPr>
        <w:t xml:space="preserve"> Two or more users attempt to reserve the last available spot simultaneously.</w:t>
      </w:r>
    </w:p>
    <w:p w14:paraId="5784808B" w14:textId="77777777" w:rsidR="00631FF9" w:rsidRPr="00631FF9" w:rsidRDefault="00631FF9" w:rsidP="00631FF9">
      <w:pPr>
        <w:numPr>
          <w:ilvl w:val="0"/>
          <w:numId w:val="63"/>
        </w:numPr>
        <w:bidi w:val="0"/>
        <w:rPr>
          <w:lang w:val="en-GB"/>
        </w:rPr>
      </w:pPr>
      <w:r w:rsidRPr="00631FF9">
        <w:rPr>
          <w:lang w:val="en-GB"/>
        </w:rPr>
        <w:t>The system applies locking/transaction control to ensure only one reservation succeeds.</w:t>
      </w:r>
    </w:p>
    <w:p w14:paraId="114447D0" w14:textId="77777777" w:rsidR="00631FF9" w:rsidRPr="00631FF9" w:rsidRDefault="00631FF9" w:rsidP="00631FF9">
      <w:pPr>
        <w:numPr>
          <w:ilvl w:val="0"/>
          <w:numId w:val="63"/>
        </w:numPr>
        <w:bidi w:val="0"/>
        <w:rPr>
          <w:lang w:val="en-GB"/>
        </w:rPr>
      </w:pPr>
      <w:r w:rsidRPr="00631FF9">
        <w:rPr>
          <w:lang w:val="en-GB"/>
        </w:rPr>
        <w:t>The unsuccessful request receives a “Zone Full” or “Reservation Failed” message.</w:t>
      </w:r>
    </w:p>
    <w:p w14:paraId="0383BEF2" w14:textId="77777777" w:rsidR="00631FF9" w:rsidRPr="00631FF9" w:rsidRDefault="00631FF9" w:rsidP="00631FF9">
      <w:pPr>
        <w:numPr>
          <w:ilvl w:val="0"/>
          <w:numId w:val="63"/>
        </w:numPr>
        <w:bidi w:val="0"/>
        <w:rPr>
          <w:lang w:val="en-GB"/>
        </w:rPr>
      </w:pPr>
      <w:r w:rsidRPr="00631FF9">
        <w:rPr>
          <w:lang w:val="en-GB"/>
        </w:rPr>
        <w:t>No invalid or duplicate reservation is created.</w:t>
      </w:r>
    </w:p>
    <w:p w14:paraId="70410F38" w14:textId="6D2629E4" w:rsidR="00631FF9" w:rsidRPr="00631FF9" w:rsidRDefault="00631FF9" w:rsidP="00631FF9">
      <w:pPr>
        <w:bidi w:val="0"/>
        <w:rPr>
          <w:lang w:val="en-GB"/>
        </w:rPr>
      </w:pPr>
    </w:p>
    <w:p w14:paraId="0AF1D839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A3 — Sensor Update Without User Action</w:t>
      </w:r>
    </w:p>
    <w:p w14:paraId="7B00C65D" w14:textId="77777777" w:rsidR="00631FF9" w:rsidRPr="00631FF9" w:rsidRDefault="00631FF9" w:rsidP="00631FF9">
      <w:pPr>
        <w:bidi w:val="0"/>
        <w:rPr>
          <w:lang w:val="en-GB"/>
        </w:rPr>
      </w:pPr>
      <w:r w:rsidRPr="00631FF9">
        <w:rPr>
          <w:i/>
          <w:iCs/>
          <w:lang w:val="en-GB"/>
        </w:rPr>
        <w:lastRenderedPageBreak/>
        <w:t>Condition:</w:t>
      </w:r>
      <w:r w:rsidRPr="00631FF9">
        <w:rPr>
          <w:lang w:val="en-GB"/>
        </w:rPr>
        <w:t xml:space="preserve"> Parking sensors detect a vehicle entering or leaving the zone.</w:t>
      </w:r>
    </w:p>
    <w:p w14:paraId="67C6DECF" w14:textId="77777777" w:rsidR="00631FF9" w:rsidRPr="00631FF9" w:rsidRDefault="00631FF9" w:rsidP="00631FF9">
      <w:pPr>
        <w:numPr>
          <w:ilvl w:val="0"/>
          <w:numId w:val="64"/>
        </w:numPr>
        <w:bidi w:val="0"/>
        <w:rPr>
          <w:lang w:val="en-GB"/>
        </w:rPr>
      </w:pPr>
      <w:r w:rsidRPr="00631FF9">
        <w:rPr>
          <w:lang w:val="en-GB"/>
        </w:rPr>
        <w:t>The system receives the sensor event.</w:t>
      </w:r>
    </w:p>
    <w:p w14:paraId="535EA34F" w14:textId="77777777" w:rsidR="00631FF9" w:rsidRPr="00631FF9" w:rsidRDefault="00631FF9" w:rsidP="00631FF9">
      <w:pPr>
        <w:numPr>
          <w:ilvl w:val="0"/>
          <w:numId w:val="64"/>
        </w:numPr>
        <w:bidi w:val="0"/>
        <w:rPr>
          <w:lang w:val="en-GB"/>
        </w:rPr>
      </w:pPr>
      <w:r w:rsidRPr="00631FF9">
        <w:rPr>
          <w:lang w:val="en-GB"/>
        </w:rPr>
        <w:t>The system updates the zone status accordingly (e.g., mark spot as Taken when a car arrives, Available when it leaves).</w:t>
      </w:r>
    </w:p>
    <w:p w14:paraId="70ABEE0E" w14:textId="77777777" w:rsidR="00631FF9" w:rsidRPr="00631FF9" w:rsidRDefault="00631FF9" w:rsidP="00631FF9">
      <w:pPr>
        <w:numPr>
          <w:ilvl w:val="0"/>
          <w:numId w:val="64"/>
        </w:numPr>
        <w:bidi w:val="0"/>
        <w:rPr>
          <w:lang w:val="en-GB"/>
        </w:rPr>
      </w:pPr>
      <w:r w:rsidRPr="00631FF9">
        <w:rPr>
          <w:lang w:val="en-GB"/>
        </w:rPr>
        <w:t>If no active reservation exists for the vehicle in that spot, the system adjusts availability appropriately.</w:t>
      </w:r>
    </w:p>
    <w:p w14:paraId="0ED87F8E" w14:textId="77777777" w:rsidR="00631FF9" w:rsidRPr="00631FF9" w:rsidRDefault="00631FF9" w:rsidP="00631FF9">
      <w:pPr>
        <w:numPr>
          <w:ilvl w:val="0"/>
          <w:numId w:val="64"/>
        </w:numPr>
        <w:bidi w:val="0"/>
        <w:rPr>
          <w:lang w:val="en-GB"/>
        </w:rPr>
      </w:pPr>
      <w:r w:rsidRPr="00631FF9">
        <w:rPr>
          <w:lang w:val="en-GB"/>
        </w:rPr>
        <w:t>Updated status is pushed to the user interface in real time.</w:t>
      </w:r>
    </w:p>
    <w:p w14:paraId="22A236CA" w14:textId="6C21F175" w:rsidR="00631FF9" w:rsidRPr="00631FF9" w:rsidRDefault="00631FF9" w:rsidP="00631FF9">
      <w:pPr>
        <w:bidi w:val="0"/>
        <w:rPr>
          <w:lang w:val="en-GB"/>
        </w:rPr>
      </w:pPr>
    </w:p>
    <w:p w14:paraId="441CB2CF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Exception Flow:</w:t>
      </w:r>
    </w:p>
    <w:p w14:paraId="1C04775C" w14:textId="77777777" w:rsidR="00631FF9" w:rsidRPr="00631FF9" w:rsidRDefault="00631FF9" w:rsidP="00631FF9">
      <w:pPr>
        <w:bidi w:val="0"/>
        <w:rPr>
          <w:b/>
          <w:bCs/>
          <w:lang w:val="en-GB"/>
        </w:rPr>
      </w:pPr>
      <w:r w:rsidRPr="00631FF9">
        <w:rPr>
          <w:b/>
          <w:bCs/>
          <w:lang w:val="en-GB"/>
        </w:rPr>
        <w:t>E1 — Database or Module Failure</w:t>
      </w:r>
    </w:p>
    <w:p w14:paraId="7263B4D3" w14:textId="77777777" w:rsidR="00631FF9" w:rsidRDefault="00631FF9" w:rsidP="00631FF9">
      <w:pPr>
        <w:numPr>
          <w:ilvl w:val="0"/>
          <w:numId w:val="65"/>
        </w:numPr>
        <w:bidi w:val="0"/>
        <w:rPr>
          <w:lang w:val="en-GB"/>
        </w:rPr>
      </w:pPr>
      <w:r w:rsidRPr="00631FF9">
        <w:rPr>
          <w:lang w:val="en-GB"/>
        </w:rPr>
        <w:t>If the reservation database or zone counters cannot be updated,</w:t>
      </w:r>
      <w:r w:rsidRPr="00631FF9">
        <w:rPr>
          <w:lang w:val="en-GB"/>
        </w:rPr>
        <w:br/>
        <w:t>→ The system aborts the reservation attempt and informs the fan of an internal error.</w:t>
      </w:r>
    </w:p>
    <w:p w14:paraId="6DF1D15C" w14:textId="62431219" w:rsidR="001D3EF8" w:rsidRPr="00631FF9" w:rsidRDefault="001D3EF8" w:rsidP="001D3EF8">
      <w:pPr>
        <w:bidi w:val="0"/>
        <w:ind w:left="360"/>
        <w:rPr>
          <w:lang w:val="en-GB"/>
        </w:rPr>
      </w:pPr>
    </w:p>
    <w:p w14:paraId="792C4C52" w14:textId="5EEB5E17" w:rsidR="00631FF9" w:rsidRPr="00631FF9" w:rsidRDefault="0062138F" w:rsidP="00631FF9">
      <w:pPr>
        <w:bidi w:val="0"/>
        <w:rPr>
          <w:rtl/>
          <w:lang w:val="en-GB"/>
        </w:rPr>
      </w:pPr>
      <w:r>
        <w:rPr>
          <w:noProof/>
          <w:rtl/>
          <w:lang w:val="ar-SA"/>
        </w:rPr>
        <w:drawing>
          <wp:inline distT="0" distB="0" distL="0" distR="0" wp14:anchorId="0685726C" wp14:editId="5AA74330">
            <wp:extent cx="5477489" cy="6248400"/>
            <wp:effectExtent l="0" t="0" r="9525" b="0"/>
            <wp:docPr id="147079746" name="Picture 1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9746" name="Picture 17" descr="A diagram of a flowchar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393" cy="625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E6FC" w14:textId="35874B87" w:rsidR="00D67FA8" w:rsidRDefault="0062138F" w:rsidP="00A25F0F">
      <w:pPr>
        <w:bidi w:val="0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22695143" wp14:editId="584B33C3">
            <wp:extent cx="6420852" cy="7524750"/>
            <wp:effectExtent l="0" t="0" r="0" b="0"/>
            <wp:docPr id="165594917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4917" name="Picture 18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547" cy="753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B8BF" w14:textId="57AD40AA" w:rsidR="00D67FA8" w:rsidRDefault="00D67FA8" w:rsidP="00A25F0F">
      <w:pPr>
        <w:bidi w:val="0"/>
        <w:rPr>
          <w:rtl/>
        </w:rPr>
      </w:pPr>
    </w:p>
    <w:p w14:paraId="2C96AC53" w14:textId="2B5DBB94" w:rsidR="00D67FA8" w:rsidRDefault="00D67FA8" w:rsidP="00A25F0F">
      <w:pPr>
        <w:bidi w:val="0"/>
        <w:rPr>
          <w:rtl/>
        </w:rPr>
      </w:pPr>
    </w:p>
    <w:p w14:paraId="45F1E4EC" w14:textId="6BE80880" w:rsidR="00D67FA8" w:rsidRDefault="00D67FA8" w:rsidP="00A25F0F">
      <w:pPr>
        <w:bidi w:val="0"/>
        <w:rPr>
          <w:rtl/>
        </w:rPr>
      </w:pPr>
    </w:p>
    <w:p w14:paraId="3F9AFD60" w14:textId="37F734DA" w:rsidR="00D67FA8" w:rsidRDefault="00D67FA8" w:rsidP="00A25F0F">
      <w:pPr>
        <w:bidi w:val="0"/>
        <w:rPr>
          <w:rtl/>
        </w:rPr>
      </w:pPr>
    </w:p>
    <w:p w14:paraId="21B35508" w14:textId="77D1D278" w:rsidR="00D67FA8" w:rsidRDefault="00D67FA8" w:rsidP="00A25F0F">
      <w:pPr>
        <w:bidi w:val="0"/>
        <w:rPr>
          <w:rtl/>
        </w:rPr>
      </w:pPr>
    </w:p>
    <w:p w14:paraId="4F3A058E" w14:textId="77777777" w:rsidR="006C5A39" w:rsidRDefault="006C5A39" w:rsidP="001D3EF8">
      <w:pPr>
        <w:bidi w:val="0"/>
        <w:rPr>
          <w:noProof/>
          <w:lang w:val="en-GB"/>
        </w:rPr>
      </w:pPr>
    </w:p>
    <w:p w14:paraId="31C0717B" w14:textId="77777777" w:rsidR="006C5A39" w:rsidRDefault="006C5A39" w:rsidP="006C5A39">
      <w:pPr>
        <w:bidi w:val="0"/>
        <w:rPr>
          <w:noProof/>
          <w:lang w:val="en-GB"/>
        </w:rPr>
      </w:pPr>
    </w:p>
    <w:p w14:paraId="08F3B28D" w14:textId="77777777" w:rsidR="006C5A39" w:rsidRDefault="006C5A39" w:rsidP="006C5A39">
      <w:pPr>
        <w:bidi w:val="0"/>
        <w:rPr>
          <w:noProof/>
          <w:lang w:val="en-GB"/>
        </w:rPr>
      </w:pPr>
    </w:p>
    <w:p w14:paraId="3AE6F37E" w14:textId="77777777" w:rsidR="006C5A39" w:rsidRDefault="006C5A39" w:rsidP="006C5A39">
      <w:pPr>
        <w:bidi w:val="0"/>
        <w:rPr>
          <w:noProof/>
          <w:lang w:val="en-GB"/>
        </w:rPr>
      </w:pPr>
    </w:p>
    <w:p w14:paraId="3AD83F4F" w14:textId="77777777" w:rsidR="006C5A39" w:rsidRDefault="006C5A39" w:rsidP="006C5A39">
      <w:pPr>
        <w:bidi w:val="0"/>
        <w:rPr>
          <w:noProof/>
          <w:lang w:val="en-GB"/>
        </w:rPr>
      </w:pPr>
    </w:p>
    <w:p w14:paraId="77CDEF14" w14:textId="77777777" w:rsidR="006C5A39" w:rsidRDefault="006C5A39" w:rsidP="006C5A39">
      <w:pPr>
        <w:bidi w:val="0"/>
        <w:rPr>
          <w:noProof/>
          <w:lang w:val="en-GB"/>
        </w:rPr>
      </w:pPr>
    </w:p>
    <w:p w14:paraId="3A22E065" w14:textId="77777777" w:rsidR="006C5A39" w:rsidRDefault="006C5A39" w:rsidP="006C5A39">
      <w:pPr>
        <w:bidi w:val="0"/>
        <w:rPr>
          <w:noProof/>
          <w:lang w:val="en-GB"/>
        </w:rPr>
      </w:pPr>
    </w:p>
    <w:p w14:paraId="1EAC93A5" w14:textId="77777777" w:rsidR="006C5A39" w:rsidRDefault="006C5A39" w:rsidP="006C5A39">
      <w:pPr>
        <w:bidi w:val="0"/>
        <w:rPr>
          <w:noProof/>
          <w:lang w:val="en-GB"/>
        </w:rPr>
      </w:pPr>
    </w:p>
    <w:p w14:paraId="314E7A05" w14:textId="77777777" w:rsidR="006C5A39" w:rsidRDefault="006C5A39" w:rsidP="006C5A39">
      <w:pPr>
        <w:bidi w:val="0"/>
        <w:rPr>
          <w:noProof/>
          <w:lang w:val="en-GB"/>
        </w:rPr>
      </w:pPr>
    </w:p>
    <w:p w14:paraId="1C0CF0CA" w14:textId="77777777" w:rsidR="006C5A39" w:rsidRDefault="006C5A39" w:rsidP="006C5A39">
      <w:pPr>
        <w:bidi w:val="0"/>
        <w:rPr>
          <w:noProof/>
          <w:lang w:val="en-GB"/>
        </w:rPr>
      </w:pPr>
    </w:p>
    <w:p w14:paraId="005C55CB" w14:textId="77777777" w:rsidR="006C5A39" w:rsidRDefault="006C5A39" w:rsidP="006C5A39">
      <w:pPr>
        <w:bidi w:val="0"/>
        <w:rPr>
          <w:noProof/>
          <w:lang w:val="en-GB"/>
        </w:rPr>
      </w:pPr>
    </w:p>
    <w:p w14:paraId="3DFB437E" w14:textId="77777777" w:rsidR="006C5A39" w:rsidRDefault="006C5A39" w:rsidP="006C5A39">
      <w:pPr>
        <w:bidi w:val="0"/>
        <w:rPr>
          <w:noProof/>
          <w:lang w:val="en-GB"/>
        </w:rPr>
      </w:pPr>
    </w:p>
    <w:p w14:paraId="54BE509A" w14:textId="77777777" w:rsidR="006C5A39" w:rsidRDefault="006C5A39" w:rsidP="006C5A39">
      <w:pPr>
        <w:bidi w:val="0"/>
        <w:rPr>
          <w:noProof/>
          <w:lang w:val="en-GB"/>
        </w:rPr>
      </w:pPr>
    </w:p>
    <w:p w14:paraId="069DDCCD" w14:textId="77777777" w:rsidR="006C5A39" w:rsidRDefault="006C5A39" w:rsidP="006C5A39">
      <w:pPr>
        <w:bidi w:val="0"/>
        <w:rPr>
          <w:noProof/>
          <w:lang w:val="en-GB"/>
        </w:rPr>
      </w:pPr>
    </w:p>
    <w:p w14:paraId="4AB8B3A9" w14:textId="77777777" w:rsidR="006C5A39" w:rsidRDefault="006C5A39" w:rsidP="006C5A39">
      <w:pPr>
        <w:bidi w:val="0"/>
        <w:rPr>
          <w:noProof/>
          <w:lang w:val="en-GB"/>
        </w:rPr>
      </w:pPr>
    </w:p>
    <w:p w14:paraId="35DC3E55" w14:textId="77777777" w:rsidR="006C5A39" w:rsidRDefault="006C5A39" w:rsidP="006C5A39">
      <w:pPr>
        <w:bidi w:val="0"/>
        <w:rPr>
          <w:noProof/>
          <w:lang w:val="en-GB"/>
        </w:rPr>
      </w:pPr>
    </w:p>
    <w:p w14:paraId="657BCFBD" w14:textId="77777777" w:rsidR="006C5A39" w:rsidRDefault="006C5A39" w:rsidP="006C5A39">
      <w:pPr>
        <w:bidi w:val="0"/>
        <w:rPr>
          <w:noProof/>
          <w:lang w:val="en-GB"/>
        </w:rPr>
      </w:pPr>
    </w:p>
    <w:p w14:paraId="1E9F6C6A" w14:textId="77777777" w:rsidR="006C5A39" w:rsidRDefault="006C5A39" w:rsidP="006C5A39">
      <w:pPr>
        <w:bidi w:val="0"/>
        <w:rPr>
          <w:noProof/>
          <w:lang w:val="en-GB"/>
        </w:rPr>
      </w:pPr>
    </w:p>
    <w:p w14:paraId="05133CCA" w14:textId="77777777" w:rsidR="006C5A39" w:rsidRDefault="006C5A39" w:rsidP="006C5A39">
      <w:pPr>
        <w:bidi w:val="0"/>
        <w:rPr>
          <w:noProof/>
          <w:lang w:val="en-GB"/>
        </w:rPr>
      </w:pPr>
    </w:p>
    <w:p w14:paraId="50BD5E0A" w14:textId="77777777" w:rsidR="006C5A39" w:rsidRDefault="006C5A39" w:rsidP="006C5A39">
      <w:pPr>
        <w:bidi w:val="0"/>
        <w:rPr>
          <w:noProof/>
          <w:lang w:val="en-GB"/>
        </w:rPr>
      </w:pPr>
    </w:p>
    <w:p w14:paraId="6458655F" w14:textId="77777777" w:rsidR="006C5A39" w:rsidRDefault="006C5A39" w:rsidP="006C5A39">
      <w:pPr>
        <w:bidi w:val="0"/>
        <w:rPr>
          <w:noProof/>
          <w:lang w:val="en-GB"/>
        </w:rPr>
      </w:pPr>
    </w:p>
    <w:p w14:paraId="618689D9" w14:textId="77777777" w:rsidR="006C5A39" w:rsidRDefault="006C5A39" w:rsidP="006C5A39">
      <w:pPr>
        <w:bidi w:val="0"/>
        <w:rPr>
          <w:noProof/>
          <w:lang w:val="en-GB"/>
        </w:rPr>
      </w:pPr>
    </w:p>
    <w:p w14:paraId="53EC08B0" w14:textId="77777777" w:rsidR="006C5A39" w:rsidRDefault="006C5A39" w:rsidP="006C5A39">
      <w:pPr>
        <w:bidi w:val="0"/>
        <w:rPr>
          <w:noProof/>
          <w:lang w:val="en-GB"/>
        </w:rPr>
      </w:pPr>
    </w:p>
    <w:p w14:paraId="6CA7038F" w14:textId="77777777" w:rsidR="006C5A39" w:rsidRDefault="006C5A39" w:rsidP="006C5A39">
      <w:pPr>
        <w:bidi w:val="0"/>
        <w:rPr>
          <w:noProof/>
          <w:lang w:val="en-GB"/>
        </w:rPr>
      </w:pPr>
    </w:p>
    <w:p w14:paraId="6B4CA5FB" w14:textId="77777777" w:rsidR="006C5A39" w:rsidRDefault="006C5A39" w:rsidP="006C5A39">
      <w:pPr>
        <w:bidi w:val="0"/>
        <w:rPr>
          <w:noProof/>
          <w:lang w:val="en-GB"/>
        </w:rPr>
      </w:pPr>
    </w:p>
    <w:p w14:paraId="6CD1800E" w14:textId="77777777" w:rsidR="006C5A39" w:rsidRDefault="006C5A39" w:rsidP="006C5A39">
      <w:pPr>
        <w:bidi w:val="0"/>
        <w:rPr>
          <w:noProof/>
          <w:lang w:val="en-GB"/>
        </w:rPr>
      </w:pPr>
    </w:p>
    <w:p w14:paraId="483F0987" w14:textId="77777777" w:rsidR="006C5A39" w:rsidRDefault="006C5A39" w:rsidP="006C5A39">
      <w:pPr>
        <w:bidi w:val="0"/>
        <w:rPr>
          <w:noProof/>
          <w:lang w:val="en-GB"/>
        </w:rPr>
      </w:pPr>
    </w:p>
    <w:p w14:paraId="599BA148" w14:textId="77777777" w:rsidR="006C5A39" w:rsidRDefault="006C5A39" w:rsidP="006C5A39">
      <w:pPr>
        <w:bidi w:val="0"/>
        <w:rPr>
          <w:noProof/>
          <w:lang w:val="en-GB"/>
        </w:rPr>
      </w:pPr>
    </w:p>
    <w:p w14:paraId="558B027D" w14:textId="77777777" w:rsidR="006C5A39" w:rsidRDefault="006C5A39" w:rsidP="006C5A39">
      <w:pPr>
        <w:bidi w:val="0"/>
        <w:rPr>
          <w:noProof/>
          <w:lang w:val="en-GB"/>
        </w:rPr>
      </w:pPr>
    </w:p>
    <w:p w14:paraId="6F2F31B4" w14:textId="77777777" w:rsidR="006C5A39" w:rsidRDefault="006C5A39" w:rsidP="006C5A39">
      <w:pPr>
        <w:bidi w:val="0"/>
        <w:rPr>
          <w:noProof/>
          <w:lang w:val="en-GB"/>
        </w:rPr>
      </w:pPr>
    </w:p>
    <w:p w14:paraId="6FD57BBB" w14:textId="77777777" w:rsidR="006C5A39" w:rsidRDefault="006C5A39" w:rsidP="006C5A39">
      <w:pPr>
        <w:bidi w:val="0"/>
        <w:rPr>
          <w:noProof/>
          <w:lang w:val="en-GB"/>
        </w:rPr>
      </w:pPr>
    </w:p>
    <w:p w14:paraId="3289F923" w14:textId="437B64C4" w:rsidR="00D67FA8" w:rsidRPr="001D3EF8" w:rsidRDefault="00D67FA8" w:rsidP="006C5A39">
      <w:pPr>
        <w:bidi w:val="0"/>
        <w:rPr>
          <w:lang w:val="en-GB"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9264" behindDoc="1" locked="0" layoutInCell="1" allowOverlap="1" wp14:anchorId="276CFF0A" wp14:editId="06E415DA">
            <wp:simplePos x="0" y="0"/>
            <wp:positionH relativeFrom="column">
              <wp:posOffset>-1130300</wp:posOffset>
            </wp:positionH>
            <wp:positionV relativeFrom="paragraph">
              <wp:posOffset>-901700</wp:posOffset>
            </wp:positionV>
            <wp:extent cx="7543800" cy="10675394"/>
            <wp:effectExtent l="0" t="0" r="0" b="571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872" cy="10696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67FA8" w:rsidRPr="001D3EF8" w:rsidSect="00C135A4">
      <w:headerReference w:type="default" r:id="rId2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038C" w14:textId="77777777" w:rsidR="004F665C" w:rsidRDefault="004F665C" w:rsidP="00D67FA8">
      <w:r>
        <w:separator/>
      </w:r>
    </w:p>
  </w:endnote>
  <w:endnote w:type="continuationSeparator" w:id="0">
    <w:p w14:paraId="0C0FEB14" w14:textId="77777777" w:rsidR="004F665C" w:rsidRDefault="004F665C" w:rsidP="00D6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6309A" w14:textId="77777777" w:rsidR="004F665C" w:rsidRDefault="004F665C" w:rsidP="00D67FA8">
      <w:r>
        <w:separator/>
      </w:r>
    </w:p>
  </w:footnote>
  <w:footnote w:type="continuationSeparator" w:id="0">
    <w:p w14:paraId="700CF2B5" w14:textId="77777777" w:rsidR="004F665C" w:rsidRDefault="004F665C" w:rsidP="00D67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E3C5" w14:textId="52EE0EA0" w:rsidR="00D67FA8" w:rsidRDefault="00D67F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B3EB77" wp14:editId="0B7296B1">
          <wp:simplePos x="0" y="0"/>
          <wp:positionH relativeFrom="column">
            <wp:posOffset>-1130300</wp:posOffset>
          </wp:positionH>
          <wp:positionV relativeFrom="paragraph">
            <wp:posOffset>-436880</wp:posOffset>
          </wp:positionV>
          <wp:extent cx="7543800" cy="10675394"/>
          <wp:effectExtent l="0" t="0" r="0" b="5715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957" cy="10701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249"/>
    <w:multiLevelType w:val="multilevel"/>
    <w:tmpl w:val="8A9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97E"/>
    <w:multiLevelType w:val="multilevel"/>
    <w:tmpl w:val="BC0E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628"/>
    <w:multiLevelType w:val="multilevel"/>
    <w:tmpl w:val="CD3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24F06"/>
    <w:multiLevelType w:val="multilevel"/>
    <w:tmpl w:val="AC32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31BC"/>
    <w:multiLevelType w:val="multilevel"/>
    <w:tmpl w:val="589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5F26"/>
    <w:multiLevelType w:val="multilevel"/>
    <w:tmpl w:val="1516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75238"/>
    <w:multiLevelType w:val="multilevel"/>
    <w:tmpl w:val="CC78A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52E09"/>
    <w:multiLevelType w:val="multilevel"/>
    <w:tmpl w:val="7DC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821DE"/>
    <w:multiLevelType w:val="multilevel"/>
    <w:tmpl w:val="FA0A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56E25"/>
    <w:multiLevelType w:val="multilevel"/>
    <w:tmpl w:val="9FC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C33BE"/>
    <w:multiLevelType w:val="multilevel"/>
    <w:tmpl w:val="70B89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948DE"/>
    <w:multiLevelType w:val="multilevel"/>
    <w:tmpl w:val="6A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5318C"/>
    <w:multiLevelType w:val="multilevel"/>
    <w:tmpl w:val="E8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941B1"/>
    <w:multiLevelType w:val="multilevel"/>
    <w:tmpl w:val="EE4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E7FE7"/>
    <w:multiLevelType w:val="multilevel"/>
    <w:tmpl w:val="368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B5BAF"/>
    <w:multiLevelType w:val="multilevel"/>
    <w:tmpl w:val="23F6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E335CB"/>
    <w:multiLevelType w:val="multilevel"/>
    <w:tmpl w:val="C05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630BE"/>
    <w:multiLevelType w:val="multilevel"/>
    <w:tmpl w:val="3F6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4398F"/>
    <w:multiLevelType w:val="multilevel"/>
    <w:tmpl w:val="D07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F77C7"/>
    <w:multiLevelType w:val="multilevel"/>
    <w:tmpl w:val="C45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D12FA"/>
    <w:multiLevelType w:val="multilevel"/>
    <w:tmpl w:val="569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D1C32"/>
    <w:multiLevelType w:val="multilevel"/>
    <w:tmpl w:val="D37C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E0446"/>
    <w:multiLevelType w:val="multilevel"/>
    <w:tmpl w:val="5FB2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AD1DB9"/>
    <w:multiLevelType w:val="multilevel"/>
    <w:tmpl w:val="08D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C4BC6"/>
    <w:multiLevelType w:val="multilevel"/>
    <w:tmpl w:val="850E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A13F8"/>
    <w:multiLevelType w:val="multilevel"/>
    <w:tmpl w:val="64E6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861902"/>
    <w:multiLevelType w:val="multilevel"/>
    <w:tmpl w:val="209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3695D"/>
    <w:multiLevelType w:val="multilevel"/>
    <w:tmpl w:val="A37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64E58"/>
    <w:multiLevelType w:val="multilevel"/>
    <w:tmpl w:val="B9F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5405C"/>
    <w:multiLevelType w:val="multilevel"/>
    <w:tmpl w:val="9C66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A57D2"/>
    <w:multiLevelType w:val="multilevel"/>
    <w:tmpl w:val="9FDE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C36864"/>
    <w:multiLevelType w:val="multilevel"/>
    <w:tmpl w:val="FE50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234158"/>
    <w:multiLevelType w:val="multilevel"/>
    <w:tmpl w:val="17BA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B62064"/>
    <w:multiLevelType w:val="multilevel"/>
    <w:tmpl w:val="9648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7759DE"/>
    <w:multiLevelType w:val="multilevel"/>
    <w:tmpl w:val="A966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63098B"/>
    <w:multiLevelType w:val="multilevel"/>
    <w:tmpl w:val="B800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6D60C2"/>
    <w:multiLevelType w:val="multilevel"/>
    <w:tmpl w:val="878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C18F8"/>
    <w:multiLevelType w:val="multilevel"/>
    <w:tmpl w:val="492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12B35"/>
    <w:multiLevelType w:val="multilevel"/>
    <w:tmpl w:val="99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5A292F"/>
    <w:multiLevelType w:val="multilevel"/>
    <w:tmpl w:val="57F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12F2A"/>
    <w:multiLevelType w:val="multilevel"/>
    <w:tmpl w:val="3DBC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FE0652"/>
    <w:multiLevelType w:val="multilevel"/>
    <w:tmpl w:val="332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E2DC8"/>
    <w:multiLevelType w:val="multilevel"/>
    <w:tmpl w:val="FA4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41F55"/>
    <w:multiLevelType w:val="multilevel"/>
    <w:tmpl w:val="7E8C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E53DC2"/>
    <w:multiLevelType w:val="multilevel"/>
    <w:tmpl w:val="1D7E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BA2933"/>
    <w:multiLevelType w:val="multilevel"/>
    <w:tmpl w:val="831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1C6BD2"/>
    <w:multiLevelType w:val="multilevel"/>
    <w:tmpl w:val="685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BF4C92"/>
    <w:multiLevelType w:val="multilevel"/>
    <w:tmpl w:val="83D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E3E"/>
    <w:multiLevelType w:val="multilevel"/>
    <w:tmpl w:val="B4C8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494BCC"/>
    <w:multiLevelType w:val="multilevel"/>
    <w:tmpl w:val="166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62248"/>
    <w:multiLevelType w:val="multilevel"/>
    <w:tmpl w:val="98B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50AB5"/>
    <w:multiLevelType w:val="multilevel"/>
    <w:tmpl w:val="D9F0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501826"/>
    <w:multiLevelType w:val="multilevel"/>
    <w:tmpl w:val="3F9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D76236"/>
    <w:multiLevelType w:val="multilevel"/>
    <w:tmpl w:val="0694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3B0597"/>
    <w:multiLevelType w:val="multilevel"/>
    <w:tmpl w:val="567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A738A1"/>
    <w:multiLevelType w:val="multilevel"/>
    <w:tmpl w:val="6AC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2676FD"/>
    <w:multiLevelType w:val="multilevel"/>
    <w:tmpl w:val="236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B15B7"/>
    <w:multiLevelType w:val="multilevel"/>
    <w:tmpl w:val="7460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FB47CC"/>
    <w:multiLevelType w:val="multilevel"/>
    <w:tmpl w:val="2AB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AD57FF"/>
    <w:multiLevelType w:val="multilevel"/>
    <w:tmpl w:val="42D0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20326D"/>
    <w:multiLevelType w:val="multilevel"/>
    <w:tmpl w:val="6726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8D5B55"/>
    <w:multiLevelType w:val="multilevel"/>
    <w:tmpl w:val="33B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436AD0"/>
    <w:multiLevelType w:val="multilevel"/>
    <w:tmpl w:val="123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F854CB"/>
    <w:multiLevelType w:val="multilevel"/>
    <w:tmpl w:val="4DE4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361FC2"/>
    <w:multiLevelType w:val="multilevel"/>
    <w:tmpl w:val="1690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472623">
    <w:abstractNumId w:val="2"/>
  </w:num>
  <w:num w:numId="2" w16cid:durableId="33890365">
    <w:abstractNumId w:val="57"/>
  </w:num>
  <w:num w:numId="3" w16cid:durableId="1523980184">
    <w:abstractNumId w:val="59"/>
  </w:num>
  <w:num w:numId="4" w16cid:durableId="759369859">
    <w:abstractNumId w:val="35"/>
  </w:num>
  <w:num w:numId="5" w16cid:durableId="1541242570">
    <w:abstractNumId w:val="9"/>
  </w:num>
  <w:num w:numId="6" w16cid:durableId="1690989393">
    <w:abstractNumId w:val="38"/>
  </w:num>
  <w:num w:numId="7" w16cid:durableId="1625890507">
    <w:abstractNumId w:val="20"/>
  </w:num>
  <w:num w:numId="8" w16cid:durableId="505485455">
    <w:abstractNumId w:val="7"/>
  </w:num>
  <w:num w:numId="9" w16cid:durableId="1163860929">
    <w:abstractNumId w:val="11"/>
  </w:num>
  <w:num w:numId="10" w16cid:durableId="1345284283">
    <w:abstractNumId w:val="1"/>
  </w:num>
  <w:num w:numId="11" w16cid:durableId="585651557">
    <w:abstractNumId w:val="10"/>
  </w:num>
  <w:num w:numId="12" w16cid:durableId="1512910148">
    <w:abstractNumId w:val="32"/>
  </w:num>
  <w:num w:numId="13" w16cid:durableId="1327779593">
    <w:abstractNumId w:val="22"/>
  </w:num>
  <w:num w:numId="14" w16cid:durableId="1302155721">
    <w:abstractNumId w:val="42"/>
  </w:num>
  <w:num w:numId="15" w16cid:durableId="1175460600">
    <w:abstractNumId w:val="49"/>
  </w:num>
  <w:num w:numId="16" w16cid:durableId="1852797010">
    <w:abstractNumId w:val="29"/>
  </w:num>
  <w:num w:numId="17" w16cid:durableId="999699059">
    <w:abstractNumId w:val="23"/>
  </w:num>
  <w:num w:numId="18" w16cid:durableId="757794961">
    <w:abstractNumId w:val="14"/>
  </w:num>
  <w:num w:numId="19" w16cid:durableId="1684669989">
    <w:abstractNumId w:val="48"/>
  </w:num>
  <w:num w:numId="20" w16cid:durableId="764115071">
    <w:abstractNumId w:val="61"/>
  </w:num>
  <w:num w:numId="21" w16cid:durableId="1893300680">
    <w:abstractNumId w:val="55"/>
  </w:num>
  <w:num w:numId="22" w16cid:durableId="2056928051">
    <w:abstractNumId w:val="26"/>
  </w:num>
  <w:num w:numId="23" w16cid:durableId="2075617095">
    <w:abstractNumId w:val="37"/>
  </w:num>
  <w:num w:numId="24" w16cid:durableId="1019548958">
    <w:abstractNumId w:val="50"/>
  </w:num>
  <w:num w:numId="25" w16cid:durableId="562907740">
    <w:abstractNumId w:val="28"/>
  </w:num>
  <w:num w:numId="26" w16cid:durableId="1061245784">
    <w:abstractNumId w:val="64"/>
  </w:num>
  <w:num w:numId="27" w16cid:durableId="1586724842">
    <w:abstractNumId w:val="13"/>
  </w:num>
  <w:num w:numId="28" w16cid:durableId="1878155870">
    <w:abstractNumId w:val="3"/>
  </w:num>
  <w:num w:numId="29" w16cid:durableId="714818166">
    <w:abstractNumId w:val="4"/>
  </w:num>
  <w:num w:numId="30" w16cid:durableId="1319260258">
    <w:abstractNumId w:val="52"/>
  </w:num>
  <w:num w:numId="31" w16cid:durableId="1194997439">
    <w:abstractNumId w:val="60"/>
  </w:num>
  <w:num w:numId="32" w16cid:durableId="2052656319">
    <w:abstractNumId w:val="0"/>
  </w:num>
  <w:num w:numId="33" w16cid:durableId="656111376">
    <w:abstractNumId w:val="16"/>
  </w:num>
  <w:num w:numId="34" w16cid:durableId="1496189966">
    <w:abstractNumId w:val="25"/>
  </w:num>
  <w:num w:numId="35" w16cid:durableId="2080784836">
    <w:abstractNumId w:val="19"/>
  </w:num>
  <w:num w:numId="36" w16cid:durableId="2135128434">
    <w:abstractNumId w:val="34"/>
  </w:num>
  <w:num w:numId="37" w16cid:durableId="1147162911">
    <w:abstractNumId w:val="58"/>
  </w:num>
  <w:num w:numId="38" w16cid:durableId="1135759630">
    <w:abstractNumId w:val="39"/>
  </w:num>
  <w:num w:numId="39" w16cid:durableId="1313410603">
    <w:abstractNumId w:val="36"/>
  </w:num>
  <w:num w:numId="40" w16cid:durableId="54623175">
    <w:abstractNumId w:val="18"/>
  </w:num>
  <w:num w:numId="41" w16cid:durableId="742991041">
    <w:abstractNumId w:val="53"/>
  </w:num>
  <w:num w:numId="42" w16cid:durableId="846482403">
    <w:abstractNumId w:val="21"/>
  </w:num>
  <w:num w:numId="43" w16cid:durableId="1664578493">
    <w:abstractNumId w:val="6"/>
  </w:num>
  <w:num w:numId="44" w16cid:durableId="13116784">
    <w:abstractNumId w:val="44"/>
  </w:num>
  <w:num w:numId="45" w16cid:durableId="1498569541">
    <w:abstractNumId w:val="63"/>
  </w:num>
  <w:num w:numId="46" w16cid:durableId="443498115">
    <w:abstractNumId w:val="12"/>
  </w:num>
  <w:num w:numId="47" w16cid:durableId="21058931">
    <w:abstractNumId w:val="62"/>
  </w:num>
  <w:num w:numId="48" w16cid:durableId="1370760093">
    <w:abstractNumId w:val="40"/>
  </w:num>
  <w:num w:numId="49" w16cid:durableId="2112161310">
    <w:abstractNumId w:val="51"/>
  </w:num>
  <w:num w:numId="50" w16cid:durableId="630137900">
    <w:abstractNumId w:val="56"/>
  </w:num>
  <w:num w:numId="51" w16cid:durableId="1909224467">
    <w:abstractNumId w:val="46"/>
  </w:num>
  <w:num w:numId="52" w16cid:durableId="819073655">
    <w:abstractNumId w:val="33"/>
  </w:num>
  <w:num w:numId="53" w16cid:durableId="1376539598">
    <w:abstractNumId w:val="8"/>
  </w:num>
  <w:num w:numId="54" w16cid:durableId="446438307">
    <w:abstractNumId w:val="24"/>
  </w:num>
  <w:num w:numId="55" w16cid:durableId="1188520017">
    <w:abstractNumId w:val="54"/>
  </w:num>
  <w:num w:numId="56" w16cid:durableId="1424763563">
    <w:abstractNumId w:val="17"/>
  </w:num>
  <w:num w:numId="57" w16cid:durableId="1240745917">
    <w:abstractNumId w:val="5"/>
  </w:num>
  <w:num w:numId="58" w16cid:durableId="289632879">
    <w:abstractNumId w:val="47"/>
  </w:num>
  <w:num w:numId="59" w16cid:durableId="1309702367">
    <w:abstractNumId w:val="41"/>
  </w:num>
  <w:num w:numId="60" w16cid:durableId="1717267533">
    <w:abstractNumId w:val="45"/>
  </w:num>
  <w:num w:numId="61" w16cid:durableId="1799955983">
    <w:abstractNumId w:val="15"/>
  </w:num>
  <w:num w:numId="62" w16cid:durableId="100926869">
    <w:abstractNumId w:val="30"/>
  </w:num>
  <w:num w:numId="63" w16cid:durableId="1198540516">
    <w:abstractNumId w:val="31"/>
  </w:num>
  <w:num w:numId="64" w16cid:durableId="1338267131">
    <w:abstractNumId w:val="43"/>
  </w:num>
  <w:num w:numId="65" w16cid:durableId="8176548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A8"/>
    <w:rsid w:val="001A3254"/>
    <w:rsid w:val="001D3EF8"/>
    <w:rsid w:val="001E7EDB"/>
    <w:rsid w:val="002D26CC"/>
    <w:rsid w:val="0031159D"/>
    <w:rsid w:val="004F665C"/>
    <w:rsid w:val="00522899"/>
    <w:rsid w:val="0062138F"/>
    <w:rsid w:val="00631FF9"/>
    <w:rsid w:val="006C5A39"/>
    <w:rsid w:val="008514DF"/>
    <w:rsid w:val="00A25F0F"/>
    <w:rsid w:val="00C135A4"/>
    <w:rsid w:val="00C42795"/>
    <w:rsid w:val="00D1672A"/>
    <w:rsid w:val="00D6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8EEC9"/>
  <w15:chartTrackingRefBased/>
  <w15:docId w15:val="{80414E5D-21C1-3B49-9480-8F2283FF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FA8"/>
  </w:style>
  <w:style w:type="paragraph" w:styleId="Footer">
    <w:name w:val="footer"/>
    <w:basedOn w:val="Normal"/>
    <w:link w:val="Foot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2336</Words>
  <Characters>13320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H. Shawish</dc:creator>
  <cp:keywords/>
  <dc:description/>
  <cp:lastModifiedBy>Abdulmohsen Alkediwi</cp:lastModifiedBy>
  <cp:revision>2</cp:revision>
  <dcterms:created xsi:type="dcterms:W3CDTF">2025-11-18T07:31:00Z</dcterms:created>
  <dcterms:modified xsi:type="dcterms:W3CDTF">2025-11-18T07:31:00Z</dcterms:modified>
</cp:coreProperties>
</file>