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9F2E" w14:textId="65098F86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Department of Social Welfare and Development XI</w:t>
      </w:r>
    </w:p>
    <w:p w14:paraId="6DCFF95D" w14:textId="748A800D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Home for the Aged</w:t>
      </w:r>
    </w:p>
    <w:p w14:paraId="658A0525" w14:textId="77777777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2EBD1F43" w14:textId="03B46DD8" w:rsidR="008C3C63" w:rsidRPr="008C3C63" w:rsidRDefault="008C3C63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 w:rsidRPr="008C3C63">
        <w:rPr>
          <w:rFonts w:ascii="Tahoma" w:hAnsi="Tahoma" w:cs="Tahoma"/>
          <w:b/>
        </w:rPr>
        <w:t>Diet Diary</w:t>
      </w:r>
    </w:p>
    <w:p w14:paraId="28652C20" w14:textId="77777777" w:rsidR="008C3C63" w:rsidRDefault="008C3C63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</w:rPr>
      </w:pPr>
    </w:p>
    <w:p w14:paraId="4C5A98D9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 w:rsidRPr="005861AF">
        <w:rPr>
          <w:rFonts w:ascii="Tahoma" w:hAnsi="Tahoma" w:cs="Tahoma"/>
        </w:rPr>
        <w:t xml:space="preserve">Name: ____________________________ </w:t>
      </w:r>
      <w:r w:rsidRPr="005861AF">
        <w:rPr>
          <w:rFonts w:ascii="Tahoma" w:hAnsi="Tahoma" w:cs="Tahoma"/>
        </w:rPr>
        <w:tab/>
        <w:t>Age: _________</w:t>
      </w:r>
      <w:r w:rsidRPr="005861AF">
        <w:rPr>
          <w:rFonts w:ascii="Tahoma" w:hAnsi="Tahoma" w:cs="Tahoma"/>
        </w:rPr>
        <w:tab/>
        <w:t>Sex: _______</w:t>
      </w:r>
    </w:p>
    <w:p w14:paraId="4AA692C6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 w:rsidRPr="005861AF">
        <w:rPr>
          <w:rFonts w:ascii="Tahoma" w:hAnsi="Tahoma" w:cs="Tahoma"/>
        </w:rPr>
        <w:t>Address: __________________________</w:t>
      </w:r>
      <w:r w:rsidRPr="005861AF">
        <w:rPr>
          <w:rFonts w:ascii="Tahoma" w:hAnsi="Tahoma" w:cs="Tahoma"/>
        </w:rPr>
        <w:tab/>
        <w:t>Height: _______</w:t>
      </w:r>
      <w:r w:rsidRPr="005861AF">
        <w:rPr>
          <w:rFonts w:ascii="Tahoma" w:hAnsi="Tahoma" w:cs="Tahoma"/>
        </w:rPr>
        <w:tab/>
        <w:t xml:space="preserve">Weight: _____ </w:t>
      </w:r>
    </w:p>
    <w:p w14:paraId="73599CE1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 w:rsidRPr="005861AF">
        <w:rPr>
          <w:rFonts w:ascii="Tahoma" w:hAnsi="Tahoma" w:cs="Tahoma"/>
        </w:rPr>
        <w:t>DBW: _______</w:t>
      </w:r>
      <w:r w:rsidRPr="005861AF">
        <w:rPr>
          <w:rFonts w:ascii="Tahoma" w:hAnsi="Tahoma" w:cs="Tahoma"/>
        </w:rPr>
        <w:tab/>
        <w:t>Date of Recording: ________________________________</w:t>
      </w:r>
    </w:p>
    <w:p w14:paraId="4FE4539B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0568427F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  <w:r w:rsidRPr="005861AF">
        <w:rPr>
          <w:rFonts w:ascii="Tahoma" w:hAnsi="Tahoma" w:cs="Tahoma"/>
        </w:rPr>
        <w:t>Dietary Prescription: _________________________________________________</w:t>
      </w:r>
      <w:r w:rsidRPr="005861AF">
        <w:rPr>
          <w:rFonts w:ascii="Tahoma" w:hAnsi="Tahoma" w:cs="Tahoma"/>
          <w:b/>
        </w:rPr>
        <w:tab/>
      </w:r>
    </w:p>
    <w:p w14:paraId="0BCBA5CE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</w:p>
    <w:tbl>
      <w:tblPr>
        <w:tblStyle w:val="TableGrid"/>
        <w:tblW w:w="9735" w:type="dxa"/>
        <w:tblLayout w:type="fixed"/>
        <w:tblLook w:val="04A0" w:firstRow="1" w:lastRow="0" w:firstColumn="1" w:lastColumn="0" w:noHBand="0" w:noVBand="1"/>
      </w:tblPr>
      <w:tblGrid>
        <w:gridCol w:w="1458"/>
        <w:gridCol w:w="2610"/>
        <w:gridCol w:w="1368"/>
        <w:gridCol w:w="900"/>
        <w:gridCol w:w="1149"/>
        <w:gridCol w:w="854"/>
        <w:gridCol w:w="1396"/>
      </w:tblGrid>
      <w:tr w:rsidR="008C3C63" w:rsidRPr="005861AF" w14:paraId="4E2DE27D" w14:textId="77777777" w:rsidTr="00F93BBD">
        <w:tc>
          <w:tcPr>
            <w:tcW w:w="1458" w:type="dxa"/>
          </w:tcPr>
          <w:p w14:paraId="1EA494FF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2AF4C737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Meal/Time</w:t>
            </w:r>
          </w:p>
        </w:tc>
        <w:tc>
          <w:tcPr>
            <w:tcW w:w="2610" w:type="dxa"/>
          </w:tcPr>
          <w:p w14:paraId="0B8B54E3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7B443C03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Food Item</w:t>
            </w:r>
          </w:p>
        </w:tc>
        <w:tc>
          <w:tcPr>
            <w:tcW w:w="1368" w:type="dxa"/>
          </w:tcPr>
          <w:p w14:paraId="03BF3E19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Amount Eaten</w:t>
            </w:r>
          </w:p>
        </w:tc>
        <w:tc>
          <w:tcPr>
            <w:tcW w:w="900" w:type="dxa"/>
          </w:tcPr>
          <w:p w14:paraId="5ABDF410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4448DF61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proofErr w:type="spellStart"/>
            <w:r w:rsidRPr="005861AF">
              <w:rPr>
                <w:rFonts w:ascii="Tahoma" w:hAnsi="Tahoma" w:cs="Tahoma"/>
              </w:rPr>
              <w:t>CHOg</w:t>
            </w:r>
            <w:proofErr w:type="spellEnd"/>
          </w:p>
        </w:tc>
        <w:tc>
          <w:tcPr>
            <w:tcW w:w="1149" w:type="dxa"/>
          </w:tcPr>
          <w:p w14:paraId="3AAE76B6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520D023A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proofErr w:type="spellStart"/>
            <w:r w:rsidRPr="005861AF">
              <w:rPr>
                <w:rFonts w:ascii="Tahoma" w:hAnsi="Tahoma" w:cs="Tahoma"/>
              </w:rPr>
              <w:t>CHONg</w:t>
            </w:r>
            <w:proofErr w:type="spellEnd"/>
          </w:p>
        </w:tc>
        <w:tc>
          <w:tcPr>
            <w:tcW w:w="854" w:type="dxa"/>
          </w:tcPr>
          <w:p w14:paraId="581B4A4E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29FE6702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proofErr w:type="spellStart"/>
            <w:r w:rsidRPr="005861AF">
              <w:rPr>
                <w:rFonts w:ascii="Tahoma" w:hAnsi="Tahoma" w:cs="Tahoma"/>
              </w:rPr>
              <w:t>Fatsg</w:t>
            </w:r>
            <w:proofErr w:type="spellEnd"/>
          </w:p>
        </w:tc>
        <w:tc>
          <w:tcPr>
            <w:tcW w:w="1396" w:type="dxa"/>
          </w:tcPr>
          <w:p w14:paraId="1FC274F2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020D2AC1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Calories</w:t>
            </w:r>
          </w:p>
        </w:tc>
      </w:tr>
      <w:tr w:rsidR="008C3C63" w:rsidRPr="005861AF" w14:paraId="2B5F8D31" w14:textId="77777777" w:rsidTr="006D0D51">
        <w:trPr>
          <w:trHeight w:val="1192"/>
        </w:trPr>
        <w:tc>
          <w:tcPr>
            <w:tcW w:w="1458" w:type="dxa"/>
          </w:tcPr>
          <w:p w14:paraId="5156ADF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055D3521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3CBD64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Breakfast</w:t>
            </w:r>
          </w:p>
          <w:p w14:paraId="1DE850D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4E70820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610" w:type="dxa"/>
          </w:tcPr>
          <w:p w14:paraId="3E2F9F26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68" w:type="dxa"/>
          </w:tcPr>
          <w:p w14:paraId="43F9416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900" w:type="dxa"/>
          </w:tcPr>
          <w:p w14:paraId="4C4E1881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149" w:type="dxa"/>
          </w:tcPr>
          <w:p w14:paraId="6B0EE6C6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54" w:type="dxa"/>
          </w:tcPr>
          <w:p w14:paraId="35B838EF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96" w:type="dxa"/>
          </w:tcPr>
          <w:p w14:paraId="776CFE2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8C3C63" w:rsidRPr="005861AF" w14:paraId="622AFC41" w14:textId="77777777" w:rsidTr="00F93BBD">
        <w:tc>
          <w:tcPr>
            <w:tcW w:w="1458" w:type="dxa"/>
          </w:tcPr>
          <w:p w14:paraId="0BB854E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399E4CC1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AM Snacks</w:t>
            </w:r>
          </w:p>
          <w:p w14:paraId="08F3675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610" w:type="dxa"/>
          </w:tcPr>
          <w:p w14:paraId="7CD095FF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68" w:type="dxa"/>
          </w:tcPr>
          <w:p w14:paraId="6917619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900" w:type="dxa"/>
          </w:tcPr>
          <w:p w14:paraId="4107540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149" w:type="dxa"/>
          </w:tcPr>
          <w:p w14:paraId="512FE55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54" w:type="dxa"/>
          </w:tcPr>
          <w:p w14:paraId="357E0F0D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96" w:type="dxa"/>
          </w:tcPr>
          <w:p w14:paraId="40143466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8C3C63" w:rsidRPr="005861AF" w14:paraId="5608248F" w14:textId="77777777" w:rsidTr="008C3C63">
        <w:trPr>
          <w:trHeight w:val="1835"/>
        </w:trPr>
        <w:tc>
          <w:tcPr>
            <w:tcW w:w="1458" w:type="dxa"/>
          </w:tcPr>
          <w:p w14:paraId="261C233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0804B3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74D1C94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Lunch</w:t>
            </w:r>
          </w:p>
        </w:tc>
        <w:tc>
          <w:tcPr>
            <w:tcW w:w="2610" w:type="dxa"/>
          </w:tcPr>
          <w:p w14:paraId="2F239C4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029DA18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68" w:type="dxa"/>
          </w:tcPr>
          <w:p w14:paraId="70A0A2F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900" w:type="dxa"/>
          </w:tcPr>
          <w:p w14:paraId="5D997656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149" w:type="dxa"/>
          </w:tcPr>
          <w:p w14:paraId="635DA485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54" w:type="dxa"/>
          </w:tcPr>
          <w:p w14:paraId="1A7D760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96" w:type="dxa"/>
          </w:tcPr>
          <w:p w14:paraId="5A24EF96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8C3C63" w:rsidRPr="005861AF" w14:paraId="5BB32A41" w14:textId="77777777" w:rsidTr="00F93BBD">
        <w:tc>
          <w:tcPr>
            <w:tcW w:w="1458" w:type="dxa"/>
          </w:tcPr>
          <w:p w14:paraId="116F5E5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7882E1A8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017D0C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PM Snacks</w:t>
            </w:r>
          </w:p>
          <w:p w14:paraId="3CB07D8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610" w:type="dxa"/>
          </w:tcPr>
          <w:p w14:paraId="59CBFF0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68" w:type="dxa"/>
          </w:tcPr>
          <w:p w14:paraId="020393B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900" w:type="dxa"/>
          </w:tcPr>
          <w:p w14:paraId="5E46F46D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149" w:type="dxa"/>
          </w:tcPr>
          <w:p w14:paraId="631BD9B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54" w:type="dxa"/>
          </w:tcPr>
          <w:p w14:paraId="3E7CCD80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96" w:type="dxa"/>
          </w:tcPr>
          <w:p w14:paraId="54E476EC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8C3C63" w:rsidRPr="005861AF" w14:paraId="0E4592B9" w14:textId="77777777" w:rsidTr="00F93BBD">
        <w:trPr>
          <w:trHeight w:val="1106"/>
        </w:trPr>
        <w:tc>
          <w:tcPr>
            <w:tcW w:w="1458" w:type="dxa"/>
          </w:tcPr>
          <w:p w14:paraId="0368D66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7F52E1D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43F6F76F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Dinner</w:t>
            </w:r>
          </w:p>
        </w:tc>
        <w:tc>
          <w:tcPr>
            <w:tcW w:w="2610" w:type="dxa"/>
          </w:tcPr>
          <w:p w14:paraId="747F428D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1290445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D95BE3C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48E898A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68" w:type="dxa"/>
          </w:tcPr>
          <w:p w14:paraId="1E35A2D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900" w:type="dxa"/>
          </w:tcPr>
          <w:p w14:paraId="0AB4562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149" w:type="dxa"/>
          </w:tcPr>
          <w:p w14:paraId="435A571C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54" w:type="dxa"/>
          </w:tcPr>
          <w:p w14:paraId="7BCC9C71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96" w:type="dxa"/>
          </w:tcPr>
          <w:p w14:paraId="739AA1FE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8C3C63" w:rsidRPr="005861AF" w14:paraId="7AAFEB3A" w14:textId="77777777" w:rsidTr="00F93BBD">
        <w:tc>
          <w:tcPr>
            <w:tcW w:w="1458" w:type="dxa"/>
          </w:tcPr>
          <w:p w14:paraId="1E1A8A0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7B2D87E0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Bedtime snacks</w:t>
            </w:r>
          </w:p>
        </w:tc>
        <w:tc>
          <w:tcPr>
            <w:tcW w:w="2610" w:type="dxa"/>
          </w:tcPr>
          <w:p w14:paraId="1CC2A71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68" w:type="dxa"/>
          </w:tcPr>
          <w:p w14:paraId="7290196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900" w:type="dxa"/>
          </w:tcPr>
          <w:p w14:paraId="1D2B89A5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149" w:type="dxa"/>
          </w:tcPr>
          <w:p w14:paraId="2A4C30C5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54" w:type="dxa"/>
          </w:tcPr>
          <w:p w14:paraId="47F7C763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96" w:type="dxa"/>
          </w:tcPr>
          <w:p w14:paraId="07A9084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</w:tr>
    </w:tbl>
    <w:p w14:paraId="4286C0EE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49E002EF" w14:textId="4CB12289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 w:rsidRPr="005861AF">
        <w:rPr>
          <w:rFonts w:ascii="Tahoma" w:hAnsi="Tahoma" w:cs="Tahoma"/>
        </w:rPr>
        <w:t>% CHO Adequacy</w:t>
      </w:r>
      <w:r w:rsidRPr="005861AF">
        <w:rPr>
          <w:rFonts w:ascii="Tahoma" w:hAnsi="Tahoma" w:cs="Tahoma"/>
        </w:rPr>
        <w:tab/>
        <w:t>= _________</w:t>
      </w:r>
      <w:r w:rsidRPr="005861AF">
        <w:rPr>
          <w:rFonts w:ascii="Tahoma" w:hAnsi="Tahoma" w:cs="Tahoma"/>
        </w:rPr>
        <w:tab/>
      </w:r>
      <w:r w:rsidRPr="005861AF">
        <w:rPr>
          <w:rFonts w:ascii="Tahoma" w:hAnsi="Tahoma" w:cs="Tahoma"/>
        </w:rPr>
        <w:tab/>
        <w:t xml:space="preserve">% Fat Adequacy </w:t>
      </w:r>
      <w:r w:rsidRPr="005861AF">
        <w:rPr>
          <w:rFonts w:ascii="Tahoma" w:hAnsi="Tahoma" w:cs="Tahoma"/>
        </w:rPr>
        <w:tab/>
        <w:t>= __________</w:t>
      </w:r>
    </w:p>
    <w:p w14:paraId="31DD7633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 w:rsidRPr="005861AF">
        <w:rPr>
          <w:rFonts w:ascii="Tahoma" w:hAnsi="Tahoma" w:cs="Tahoma"/>
        </w:rPr>
        <w:t>% CHON Adequacy</w:t>
      </w:r>
      <w:r w:rsidRPr="005861AF">
        <w:rPr>
          <w:rFonts w:ascii="Tahoma" w:hAnsi="Tahoma" w:cs="Tahoma"/>
        </w:rPr>
        <w:tab/>
        <w:t>= _________</w:t>
      </w:r>
      <w:r w:rsidRPr="005861AF">
        <w:rPr>
          <w:rFonts w:ascii="Tahoma" w:hAnsi="Tahoma" w:cs="Tahoma"/>
        </w:rPr>
        <w:tab/>
      </w:r>
      <w:r w:rsidRPr="005861AF">
        <w:rPr>
          <w:rFonts w:ascii="Tahoma" w:hAnsi="Tahoma" w:cs="Tahoma"/>
        </w:rPr>
        <w:tab/>
        <w:t>% Calories</w:t>
      </w:r>
      <w:r w:rsidRPr="005861AF">
        <w:rPr>
          <w:rFonts w:ascii="Tahoma" w:hAnsi="Tahoma" w:cs="Tahoma"/>
        </w:rPr>
        <w:tab/>
      </w:r>
      <w:r w:rsidRPr="005861AF">
        <w:rPr>
          <w:rFonts w:ascii="Tahoma" w:hAnsi="Tahoma" w:cs="Tahoma"/>
        </w:rPr>
        <w:tab/>
        <w:t>= __________</w:t>
      </w:r>
    </w:p>
    <w:p w14:paraId="180C412C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292CE2C4" w14:textId="77777777" w:rsidR="00DD6D25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 w:rsidRPr="005861AF">
        <w:rPr>
          <w:rFonts w:ascii="Tahoma" w:hAnsi="Tahoma" w:cs="Tahoma"/>
        </w:rPr>
        <w:t xml:space="preserve">Remarks: </w:t>
      </w:r>
    </w:p>
    <w:p w14:paraId="250B6499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5DEAF841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0E376573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51D90142" w14:textId="44AB9421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Prepared by:</w:t>
      </w:r>
    </w:p>
    <w:p w14:paraId="15454645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743E6DED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5D5709F2" w14:textId="736F69AF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Jason O. Molina, RND, MAEM</w:t>
      </w:r>
    </w:p>
    <w:p w14:paraId="0609BC98" w14:textId="473C6B5D" w:rsidR="004F706D" w:rsidRPr="008C3C63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Nutritionist-Dietitian II</w:t>
      </w:r>
    </w:p>
    <w:sectPr w:rsidR="004F706D" w:rsidRPr="008C3C63" w:rsidSect="004F706D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C63"/>
    <w:rsid w:val="004F706D"/>
    <w:rsid w:val="006D0D51"/>
    <w:rsid w:val="008C3C63"/>
    <w:rsid w:val="00A44916"/>
    <w:rsid w:val="00C65189"/>
    <w:rsid w:val="00DD6D25"/>
    <w:rsid w:val="00EA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A0FE"/>
  <w15:chartTrackingRefBased/>
  <w15:docId w15:val="{53FC2318-FE25-4F7C-A30A-A6DEDBF2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C6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C63"/>
    <w:pPr>
      <w:ind w:left="720"/>
      <w:contextualSpacing/>
    </w:pPr>
  </w:style>
  <w:style w:type="table" w:styleId="TableGrid">
    <w:name w:val="Table Grid"/>
    <w:basedOn w:val="TableNormal"/>
    <w:uiPriority w:val="59"/>
    <w:rsid w:val="008C3C6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C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C6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ADMISSION OFFICE</dc:creator>
  <cp:keywords/>
  <dc:description/>
  <cp:lastModifiedBy>Jason Molina</cp:lastModifiedBy>
  <cp:revision>3</cp:revision>
  <cp:lastPrinted>2022-07-13T09:21:00Z</cp:lastPrinted>
  <dcterms:created xsi:type="dcterms:W3CDTF">2025-11-14T02:19:00Z</dcterms:created>
  <dcterms:modified xsi:type="dcterms:W3CDTF">2026-02-18T02:30:00Z</dcterms:modified>
</cp:coreProperties>
</file>