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E480" w14:textId="7AFA2B71" w:rsidR="00441C90" w:rsidRPr="00441C90" w:rsidRDefault="00441C90" w:rsidP="00441C90">
      <w:pPr>
        <w:jc w:val="center"/>
        <w:rPr>
          <w:b/>
          <w:bCs/>
          <w:sz w:val="44"/>
          <w:szCs w:val="44"/>
        </w:rPr>
      </w:pPr>
      <w:r w:rsidRPr="00441C90">
        <w:rPr>
          <w:b/>
          <w:bCs/>
          <w:sz w:val="44"/>
          <w:szCs w:val="44"/>
        </w:rPr>
        <w:t>Estudo do lançamento de projéteis</w:t>
      </w:r>
    </w:p>
    <w:p w14:paraId="6A617D51" w14:textId="3A4F6262" w:rsidR="00441C90" w:rsidRPr="00923B9B" w:rsidRDefault="00441C90" w:rsidP="00441C90">
      <w:pPr>
        <w:rPr>
          <w:sz w:val="36"/>
          <w:szCs w:val="36"/>
        </w:rPr>
      </w:pPr>
      <w:r w:rsidRPr="00923B9B">
        <w:rPr>
          <w:sz w:val="36"/>
          <w:szCs w:val="36"/>
        </w:rPr>
        <w:t>Autores:</w:t>
      </w:r>
    </w:p>
    <w:p w14:paraId="127E0FBD" w14:textId="3BCA02DE" w:rsidR="00441C90" w:rsidRDefault="00441C90" w:rsidP="00441C9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Rafael Santos - 98466</w:t>
      </w:r>
    </w:p>
    <w:p w14:paraId="7E6157EE" w14:textId="5C72408F" w:rsidR="00441C90" w:rsidRDefault="00441C90" w:rsidP="00441C9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Gonçalo Sousa </w:t>
      </w:r>
      <w:r w:rsidR="000169BF">
        <w:rPr>
          <w:sz w:val="28"/>
          <w:szCs w:val="28"/>
        </w:rPr>
        <w:t>-</w:t>
      </w:r>
      <w:r w:rsidR="00B51EEA">
        <w:rPr>
          <w:sz w:val="28"/>
          <w:szCs w:val="28"/>
        </w:rPr>
        <w:t xml:space="preserve"> 98152</w:t>
      </w:r>
    </w:p>
    <w:p w14:paraId="567BF18E" w14:textId="40BACDC8" w:rsidR="00441C90" w:rsidRDefault="00441C90" w:rsidP="00441C9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Nuno Sousa – </w:t>
      </w:r>
      <w:r w:rsidR="00B51EEA">
        <w:rPr>
          <w:sz w:val="28"/>
          <w:szCs w:val="28"/>
        </w:rPr>
        <w:t>103664</w:t>
      </w:r>
    </w:p>
    <w:p w14:paraId="31B9AE6B" w14:textId="77777777" w:rsidR="000169BF" w:rsidRDefault="000169BF" w:rsidP="000169BF">
      <w:pPr>
        <w:ind w:firstLine="360"/>
        <w:rPr>
          <w:sz w:val="28"/>
          <w:szCs w:val="28"/>
        </w:rPr>
      </w:pPr>
      <w:r>
        <w:rPr>
          <w:sz w:val="28"/>
          <w:szCs w:val="28"/>
        </w:rPr>
        <w:t>Turma PL1 – grupo 1</w:t>
      </w:r>
    </w:p>
    <w:p w14:paraId="6CFC2DEF" w14:textId="7327B14A" w:rsidR="000169BF" w:rsidRPr="00923B9B" w:rsidRDefault="000169BF" w:rsidP="00923B9B">
      <w:pPr>
        <w:jc w:val="center"/>
        <w:rPr>
          <w:sz w:val="36"/>
          <w:szCs w:val="36"/>
        </w:rPr>
      </w:pPr>
      <w:r w:rsidRPr="00923B9B">
        <w:rPr>
          <w:sz w:val="36"/>
          <w:szCs w:val="36"/>
        </w:rPr>
        <w:t>Sumário</w:t>
      </w:r>
    </w:p>
    <w:p w14:paraId="03817F36" w14:textId="17629FDA" w:rsidR="000169BF" w:rsidRDefault="000169BF" w:rsidP="000169BF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principal objetivo deste trabalho é o estudo dos movimentos de projéteis em diferentes ocasiões, são estas: movimento horizontal, movimento oblíquo e pêndulo balístico.</w:t>
      </w:r>
    </w:p>
    <w:p w14:paraId="79538A48" w14:textId="27F355FD" w:rsidR="000169BF" w:rsidRDefault="000169BF" w:rsidP="000169BF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guião encontra-se dividido em 3 partes</w:t>
      </w:r>
      <w:r w:rsidR="008372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(A, B e C) onde vai ser estudado mais especificamente a velocidade do </w:t>
      </w:r>
      <w:r w:rsidR="008372F8">
        <w:rPr>
          <w:sz w:val="28"/>
          <w:szCs w:val="28"/>
        </w:rPr>
        <w:t>projétil (</w:t>
      </w:r>
      <w:r>
        <w:rPr>
          <w:sz w:val="28"/>
          <w:szCs w:val="28"/>
        </w:rPr>
        <w:t>em A),</w:t>
      </w:r>
      <w:r w:rsidR="008372F8">
        <w:rPr>
          <w:sz w:val="28"/>
          <w:szCs w:val="28"/>
        </w:rPr>
        <w:t xml:space="preserve"> a dependência do alcance com o ângulo de lançamento (em B) e uma forma alternativa de calcular a velocidade do projétil através de um pêndulo (em C)</w:t>
      </w:r>
      <w:r>
        <w:rPr>
          <w:sz w:val="28"/>
          <w:szCs w:val="28"/>
        </w:rPr>
        <w:t xml:space="preserve">  </w:t>
      </w:r>
    </w:p>
    <w:p w14:paraId="2781E03F" w14:textId="3495DD63" w:rsidR="000169BF" w:rsidRPr="00923B9B" w:rsidRDefault="00923B9B" w:rsidP="00923B9B">
      <w:pPr>
        <w:jc w:val="center"/>
        <w:rPr>
          <w:sz w:val="36"/>
          <w:szCs w:val="36"/>
        </w:rPr>
      </w:pPr>
      <w:r w:rsidRPr="00923B9B">
        <w:rPr>
          <w:sz w:val="36"/>
          <w:szCs w:val="36"/>
        </w:rPr>
        <w:t>Introdução</w:t>
      </w:r>
    </w:p>
    <w:p w14:paraId="66758490" w14:textId="0F44F97B" w:rsidR="00441C90" w:rsidRDefault="00923B9B" w:rsidP="00923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que toca ao lançamento de um projétil já foi aprendido nas aulas teóricas que é representado em duas componentes, x e y, e cada uma delas apresenta um tipo de movimento diferente. No eixo do </w:t>
      </w:r>
      <w:proofErr w:type="spellStart"/>
      <w:r>
        <w:rPr>
          <w:sz w:val="28"/>
          <w:szCs w:val="28"/>
        </w:rPr>
        <w:t>xx</w:t>
      </w:r>
      <w:proofErr w:type="spellEnd"/>
      <w:r>
        <w:rPr>
          <w:sz w:val="28"/>
          <w:szCs w:val="28"/>
        </w:rPr>
        <w:t xml:space="preserve"> o movimento diz-se uniforme enquanto no eixo do </w:t>
      </w:r>
      <w:proofErr w:type="spellStart"/>
      <w:r>
        <w:rPr>
          <w:sz w:val="28"/>
          <w:szCs w:val="28"/>
        </w:rPr>
        <w:t>yy</w:t>
      </w:r>
      <w:proofErr w:type="spellEnd"/>
      <w:r>
        <w:rPr>
          <w:sz w:val="28"/>
          <w:szCs w:val="28"/>
        </w:rPr>
        <w:t xml:space="preserve"> o movimento é uniformemente variado.</w:t>
      </w:r>
    </w:p>
    <w:p w14:paraId="2B53FDCD" w14:textId="4DB340B3" w:rsidR="00923B9B" w:rsidRDefault="00923B9B" w:rsidP="00441C9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Um movimento uniforme é representado pelas seguintes expressões: 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=x0+v(t-t0)</m:t>
        </m:r>
      </m:oMath>
      <w:r>
        <w:rPr>
          <w:rFonts w:eastAsiaTheme="minorEastAsia"/>
          <w:sz w:val="28"/>
          <w:szCs w:val="28"/>
        </w:rPr>
        <w:t xml:space="preserve"> ;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dx(t)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dt</m:t>
        </m:r>
      </m:oMath>
      <w:r w:rsidR="00C41221">
        <w:rPr>
          <w:rFonts w:eastAsiaTheme="minorEastAsia"/>
          <w:sz w:val="28"/>
          <w:szCs w:val="28"/>
        </w:rPr>
        <w:t>.</w:t>
      </w:r>
    </w:p>
    <w:p w14:paraId="1FBF06EC" w14:textId="78CEE5D2" w:rsidR="00C41221" w:rsidRDefault="00C41221" w:rsidP="00441C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O movimento uniformemente variado é representado pelas seguintes expressões: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=x0+v0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t-t0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a(t-t0)</m:t>
        </m:r>
        <m:r>
          <m:rPr>
            <m:sty m:val="p"/>
          </m:rPr>
          <w:rPr>
            <w:rFonts w:ascii="Cambria Math" w:hAnsi="Cambria Math"/>
            <w:color w:val="333333"/>
            <w:sz w:val="32"/>
            <w:szCs w:val="32"/>
            <w:shd w:val="clear" w:color="auto" w:fill="FFFFFF"/>
          </w:rPr>
          <m:t>²</m:t>
        </m:r>
      </m:oMath>
      <w:r>
        <w:rPr>
          <w:rFonts w:eastAsiaTheme="minorEastAsia"/>
          <w:sz w:val="28"/>
          <w:szCs w:val="28"/>
        </w:rPr>
        <w:t xml:space="preserve"> ;</w:t>
      </w:r>
    </w:p>
    <w:p w14:paraId="15707428" w14:textId="1567F634" w:rsidR="00C41221" w:rsidRDefault="00C41221" w:rsidP="00441C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=v0+a(t-t0)</m:t>
        </m:r>
      </m:oMath>
      <w:r>
        <w:rPr>
          <w:rFonts w:eastAsiaTheme="minorEastAsia"/>
          <w:sz w:val="28"/>
          <w:szCs w:val="28"/>
        </w:rPr>
        <w:t>.</w:t>
      </w:r>
    </w:p>
    <w:p w14:paraId="505CEFC6" w14:textId="18675254" w:rsidR="00070DD3" w:rsidRDefault="00070DD3" w:rsidP="00441C90">
      <w:pPr>
        <w:rPr>
          <w:rFonts w:eastAsiaTheme="minorEastAsia"/>
          <w:sz w:val="28"/>
          <w:szCs w:val="28"/>
        </w:rPr>
      </w:pPr>
    </w:p>
    <w:p w14:paraId="4ECE1A5C" w14:textId="53D61DF4" w:rsidR="00070DD3" w:rsidRDefault="00070DD3" w:rsidP="00070DD3">
      <w:pPr>
        <w:jc w:val="center"/>
        <w:rPr>
          <w:rFonts w:eastAsiaTheme="minorEastAsia"/>
          <w:sz w:val="28"/>
          <w:szCs w:val="28"/>
        </w:rPr>
      </w:pPr>
    </w:p>
    <w:p w14:paraId="5847EE02" w14:textId="5A82B0CC" w:rsidR="00070DD3" w:rsidRDefault="00070DD3" w:rsidP="00070DD3">
      <w:pPr>
        <w:jc w:val="center"/>
        <w:rPr>
          <w:rFonts w:eastAsiaTheme="minorEastAsia"/>
          <w:sz w:val="28"/>
          <w:szCs w:val="28"/>
        </w:rPr>
      </w:pPr>
    </w:p>
    <w:p w14:paraId="62C5556E" w14:textId="197D82BD" w:rsidR="00070DD3" w:rsidRDefault="00070DD3" w:rsidP="00070DD3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Análise e tratamento de dados</w:t>
      </w:r>
    </w:p>
    <w:p w14:paraId="7F0D3F16" w14:textId="7FE6927D" w:rsidR="00070DD3" w:rsidRPr="00070DD3" w:rsidRDefault="00070DD3" w:rsidP="00070DD3">
      <w:pPr>
        <w:rPr>
          <w:rFonts w:eastAsiaTheme="minorEastAsia"/>
          <w:sz w:val="32"/>
          <w:szCs w:val="32"/>
          <w:u w:val="single"/>
        </w:rPr>
      </w:pPr>
      <w:r w:rsidRPr="00070DD3">
        <w:rPr>
          <w:rFonts w:eastAsiaTheme="minorEastAsia"/>
          <w:sz w:val="32"/>
          <w:szCs w:val="32"/>
          <w:u w:val="single"/>
        </w:rPr>
        <w:t>Parte A</w:t>
      </w:r>
    </w:p>
    <w:p w14:paraId="7B6B3970" w14:textId="5AD90DEF" w:rsidR="00441C90" w:rsidRDefault="00070DD3" w:rsidP="00441C90">
      <w:pPr>
        <w:rPr>
          <w:sz w:val="28"/>
          <w:szCs w:val="28"/>
        </w:rPr>
      </w:pPr>
      <w:r w:rsidRPr="00070DD3">
        <w:rPr>
          <w:sz w:val="28"/>
          <w:szCs w:val="28"/>
        </w:rPr>
        <w:t>Medições:</w:t>
      </w:r>
    </w:p>
    <w:p w14:paraId="53F87B44" w14:textId="114D2C66" w:rsidR="00B51EEA" w:rsidRDefault="00B51EEA" w:rsidP="00441C90">
      <w:pPr>
        <w:rPr>
          <w:sz w:val="28"/>
          <w:szCs w:val="28"/>
        </w:rPr>
      </w:pPr>
      <w:r>
        <w:rPr>
          <w:sz w:val="28"/>
          <w:szCs w:val="28"/>
        </w:rPr>
        <w:t>Distância sensores = 10 cm.</w:t>
      </w:r>
    </w:p>
    <w:p w14:paraId="3EADF37D" w14:textId="3F5DB0F0" w:rsidR="00B51EEA" w:rsidRDefault="00B51EEA" w:rsidP="00441C90">
      <w:pPr>
        <w:rPr>
          <w:sz w:val="28"/>
          <w:szCs w:val="28"/>
        </w:rPr>
      </w:pPr>
      <w:r>
        <w:rPr>
          <w:sz w:val="28"/>
          <w:szCs w:val="28"/>
        </w:rPr>
        <w:t>Erro = 0.05 cm.</w:t>
      </w:r>
    </w:p>
    <w:p w14:paraId="0859B20B" w14:textId="64298A2E" w:rsidR="00B51EEA" w:rsidRDefault="00B51EEA" w:rsidP="00441C90">
      <w:pPr>
        <w:rPr>
          <w:sz w:val="28"/>
          <w:szCs w:val="28"/>
        </w:rPr>
      </w:pPr>
      <w:r>
        <w:rPr>
          <w:sz w:val="28"/>
          <w:szCs w:val="28"/>
        </w:rPr>
        <w:t>Lançamentos: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16"/>
        <w:gridCol w:w="3316"/>
      </w:tblGrid>
      <w:tr w:rsidR="00B51EEA" w14:paraId="1B64E05F" w14:textId="77777777" w:rsidTr="00B51EEA">
        <w:trPr>
          <w:trHeight w:val="368"/>
        </w:trPr>
        <w:tc>
          <w:tcPr>
            <w:tcW w:w="3316" w:type="dxa"/>
          </w:tcPr>
          <w:p w14:paraId="4C4F9929" w14:textId="6148E774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Lançamentos</w:t>
            </w:r>
          </w:p>
        </w:tc>
        <w:tc>
          <w:tcPr>
            <w:tcW w:w="3316" w:type="dxa"/>
          </w:tcPr>
          <w:p w14:paraId="24B3A8F1" w14:textId="2A246933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Intervalo de tempo(s)</w:t>
            </w:r>
          </w:p>
        </w:tc>
      </w:tr>
      <w:tr w:rsidR="00B51EEA" w14:paraId="2FCC657C" w14:textId="77777777" w:rsidTr="00B51EEA">
        <w:trPr>
          <w:trHeight w:val="368"/>
        </w:trPr>
        <w:tc>
          <w:tcPr>
            <w:tcW w:w="3316" w:type="dxa"/>
          </w:tcPr>
          <w:p w14:paraId="57D7E7CE" w14:textId="0164A671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16" w:type="dxa"/>
          </w:tcPr>
          <w:p w14:paraId="10E4ACF8" w14:textId="4DF3FBE5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0.0473</w:t>
            </w:r>
          </w:p>
        </w:tc>
      </w:tr>
      <w:tr w:rsidR="00B51EEA" w14:paraId="22E0DBB2" w14:textId="77777777" w:rsidTr="00B51EEA">
        <w:trPr>
          <w:trHeight w:val="368"/>
        </w:trPr>
        <w:tc>
          <w:tcPr>
            <w:tcW w:w="3316" w:type="dxa"/>
          </w:tcPr>
          <w:p w14:paraId="4F5E1326" w14:textId="51691BEA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16" w:type="dxa"/>
          </w:tcPr>
          <w:p w14:paraId="67116F1F" w14:textId="304EFE20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0.0444</w:t>
            </w:r>
          </w:p>
        </w:tc>
      </w:tr>
      <w:tr w:rsidR="00B51EEA" w14:paraId="324BC010" w14:textId="77777777" w:rsidTr="00B51EEA">
        <w:trPr>
          <w:trHeight w:val="379"/>
        </w:trPr>
        <w:tc>
          <w:tcPr>
            <w:tcW w:w="3316" w:type="dxa"/>
          </w:tcPr>
          <w:p w14:paraId="2758F091" w14:textId="6177E205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16" w:type="dxa"/>
          </w:tcPr>
          <w:p w14:paraId="1A11A74C" w14:textId="34790347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0.0457</w:t>
            </w:r>
          </w:p>
        </w:tc>
      </w:tr>
      <w:tr w:rsidR="00B51EEA" w14:paraId="285EC08F" w14:textId="77777777" w:rsidTr="00B51EEA">
        <w:trPr>
          <w:trHeight w:val="368"/>
        </w:trPr>
        <w:tc>
          <w:tcPr>
            <w:tcW w:w="3316" w:type="dxa"/>
          </w:tcPr>
          <w:p w14:paraId="1F13FB28" w14:textId="217F9BC1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16" w:type="dxa"/>
          </w:tcPr>
          <w:p w14:paraId="5C970319" w14:textId="16EF3A7C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0.0507</w:t>
            </w:r>
          </w:p>
        </w:tc>
      </w:tr>
      <w:tr w:rsidR="00B51EEA" w14:paraId="0528983A" w14:textId="77777777" w:rsidTr="00B51EEA">
        <w:trPr>
          <w:trHeight w:val="368"/>
        </w:trPr>
        <w:tc>
          <w:tcPr>
            <w:tcW w:w="3316" w:type="dxa"/>
          </w:tcPr>
          <w:p w14:paraId="560DE5B2" w14:textId="72A35C2B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16" w:type="dxa"/>
          </w:tcPr>
          <w:p w14:paraId="6E31BCE5" w14:textId="7C5A6D55" w:rsidR="00B51EEA" w:rsidRDefault="00B51EEA" w:rsidP="00441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0.0464</w:t>
            </w:r>
          </w:p>
        </w:tc>
      </w:tr>
    </w:tbl>
    <w:p w14:paraId="02236CBB" w14:textId="77777777" w:rsidR="00B51EEA" w:rsidRDefault="00B51EEA" w:rsidP="00441C90">
      <w:pPr>
        <w:rPr>
          <w:sz w:val="28"/>
          <w:szCs w:val="28"/>
        </w:rPr>
      </w:pPr>
    </w:p>
    <w:p w14:paraId="50F10313" w14:textId="58B0A6DB" w:rsidR="00070DD3" w:rsidRDefault="00070DD3" w:rsidP="00441C90">
      <w:pPr>
        <w:rPr>
          <w:sz w:val="28"/>
          <w:szCs w:val="28"/>
        </w:rPr>
      </w:pPr>
      <w:r>
        <w:rPr>
          <w:sz w:val="28"/>
          <w:szCs w:val="28"/>
        </w:rPr>
        <w:t>Cálculos:</w:t>
      </w:r>
    </w:p>
    <w:p w14:paraId="0BFE0F81" w14:textId="10E1EBCF" w:rsidR="00B51EEA" w:rsidRDefault="00B51EEA" w:rsidP="00441C90">
      <w:pPr>
        <w:rPr>
          <w:sz w:val="28"/>
          <w:szCs w:val="28"/>
        </w:rPr>
      </w:pPr>
      <w:r>
        <w:rPr>
          <w:sz w:val="28"/>
          <w:szCs w:val="28"/>
        </w:rPr>
        <w:t>Média = 0.0469 s</w:t>
      </w:r>
    </w:p>
    <w:p w14:paraId="462013C7" w14:textId="6E3C9A3A" w:rsidR="00B51EEA" w:rsidRDefault="00B51EEA" w:rsidP="00441C90">
      <w:pPr>
        <w:rPr>
          <w:sz w:val="28"/>
          <w:szCs w:val="28"/>
        </w:rPr>
      </w:pPr>
      <w:r>
        <w:rPr>
          <w:sz w:val="28"/>
          <w:szCs w:val="28"/>
        </w:rPr>
        <w:t>Erro = 0.0001</w:t>
      </w:r>
    </w:p>
    <w:p w14:paraId="25F59EC7" w14:textId="77777777" w:rsidR="00B51EEA" w:rsidRDefault="00B51EEA" w:rsidP="00441C90">
      <w:pPr>
        <w:rPr>
          <w:sz w:val="28"/>
          <w:szCs w:val="28"/>
        </w:rPr>
      </w:pPr>
    </w:p>
    <w:p w14:paraId="0B485863" w14:textId="77777777" w:rsidR="001A7743" w:rsidRDefault="001A7743" w:rsidP="00070DD3">
      <w:pPr>
        <w:rPr>
          <w:rFonts w:eastAsiaTheme="minorEastAsia"/>
          <w:sz w:val="32"/>
          <w:szCs w:val="32"/>
          <w:u w:val="single"/>
        </w:rPr>
      </w:pPr>
    </w:p>
    <w:p w14:paraId="0AD5943B" w14:textId="0A6AB201" w:rsidR="00070DD3" w:rsidRPr="00070DD3" w:rsidRDefault="00070DD3" w:rsidP="00070DD3">
      <w:pPr>
        <w:rPr>
          <w:rFonts w:eastAsiaTheme="minorEastAsia"/>
          <w:sz w:val="32"/>
          <w:szCs w:val="32"/>
          <w:u w:val="single"/>
        </w:rPr>
      </w:pPr>
      <w:r w:rsidRPr="00070DD3">
        <w:rPr>
          <w:rFonts w:eastAsiaTheme="minorEastAsia"/>
          <w:sz w:val="32"/>
          <w:szCs w:val="32"/>
          <w:u w:val="single"/>
        </w:rPr>
        <w:t>Parte</w:t>
      </w:r>
      <w:r>
        <w:rPr>
          <w:rFonts w:eastAsiaTheme="minorEastAsia"/>
          <w:sz w:val="32"/>
          <w:szCs w:val="32"/>
          <w:u w:val="single"/>
        </w:rPr>
        <w:t xml:space="preserve"> B</w:t>
      </w:r>
    </w:p>
    <w:tbl>
      <w:tblPr>
        <w:tblStyle w:val="TabelacomGrelha"/>
        <w:tblpPr w:leftFromText="141" w:rightFromText="141" w:vertAnchor="text" w:horzAnchor="margin" w:tblpY="-2944"/>
        <w:tblW w:w="0" w:type="auto"/>
        <w:tblLook w:val="04A0" w:firstRow="1" w:lastRow="0" w:firstColumn="1" w:lastColumn="0" w:noHBand="0" w:noVBand="1"/>
      </w:tblPr>
      <w:tblGrid>
        <w:gridCol w:w="4216"/>
        <w:gridCol w:w="4216"/>
      </w:tblGrid>
      <w:tr w:rsidR="00B51EEA" w14:paraId="6179EFB3" w14:textId="77777777" w:rsidTr="00B51EEA">
        <w:trPr>
          <w:trHeight w:val="253"/>
        </w:trPr>
        <w:tc>
          <w:tcPr>
            <w:tcW w:w="4216" w:type="dxa"/>
          </w:tcPr>
          <w:p w14:paraId="71A60290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Ângulo(graus)</w:t>
            </w:r>
          </w:p>
        </w:tc>
        <w:tc>
          <w:tcPr>
            <w:tcW w:w="4216" w:type="dxa"/>
          </w:tcPr>
          <w:p w14:paraId="08BD4E85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Distância (cm)</w:t>
            </w:r>
          </w:p>
        </w:tc>
      </w:tr>
      <w:tr w:rsidR="00B51EEA" w14:paraId="6344D4AA" w14:textId="77777777" w:rsidTr="00B51EEA">
        <w:trPr>
          <w:trHeight w:val="253"/>
        </w:trPr>
        <w:tc>
          <w:tcPr>
            <w:tcW w:w="4216" w:type="dxa"/>
          </w:tcPr>
          <w:p w14:paraId="1DED8663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3C494E12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63.4</w:t>
            </w:r>
          </w:p>
        </w:tc>
      </w:tr>
      <w:tr w:rsidR="00B51EEA" w14:paraId="5DC71A63" w14:textId="77777777" w:rsidTr="00B51EEA">
        <w:trPr>
          <w:trHeight w:val="260"/>
        </w:trPr>
        <w:tc>
          <w:tcPr>
            <w:tcW w:w="4216" w:type="dxa"/>
          </w:tcPr>
          <w:p w14:paraId="629F6C93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216" w:type="dxa"/>
          </w:tcPr>
          <w:p w14:paraId="1915360C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63.9</w:t>
            </w:r>
          </w:p>
        </w:tc>
      </w:tr>
      <w:tr w:rsidR="00B51EEA" w14:paraId="420B9774" w14:textId="77777777" w:rsidTr="00B51EEA">
        <w:trPr>
          <w:trHeight w:val="253"/>
        </w:trPr>
        <w:tc>
          <w:tcPr>
            <w:tcW w:w="4216" w:type="dxa"/>
          </w:tcPr>
          <w:p w14:paraId="3A4C325D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1834F0EE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64.9</w:t>
            </w:r>
          </w:p>
        </w:tc>
      </w:tr>
      <w:tr w:rsidR="00B51EEA" w14:paraId="06F64B0B" w14:textId="77777777" w:rsidTr="00B51EEA">
        <w:trPr>
          <w:trHeight w:val="253"/>
        </w:trPr>
        <w:tc>
          <w:tcPr>
            <w:tcW w:w="4216" w:type="dxa"/>
          </w:tcPr>
          <w:p w14:paraId="51BE116F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03AFB66E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72.3</w:t>
            </w:r>
          </w:p>
        </w:tc>
      </w:tr>
      <w:tr w:rsidR="00B51EEA" w14:paraId="0F42384D" w14:textId="77777777" w:rsidTr="00B51EEA">
        <w:trPr>
          <w:trHeight w:val="253"/>
        </w:trPr>
        <w:tc>
          <w:tcPr>
            <w:tcW w:w="4216" w:type="dxa"/>
          </w:tcPr>
          <w:p w14:paraId="31A99780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216" w:type="dxa"/>
          </w:tcPr>
          <w:p w14:paraId="5225CD4F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72.6</w:t>
            </w:r>
          </w:p>
        </w:tc>
      </w:tr>
      <w:tr w:rsidR="00B51EEA" w14:paraId="11639365" w14:textId="77777777" w:rsidTr="00B51EEA">
        <w:trPr>
          <w:trHeight w:val="253"/>
        </w:trPr>
        <w:tc>
          <w:tcPr>
            <w:tcW w:w="4216" w:type="dxa"/>
          </w:tcPr>
          <w:p w14:paraId="7A76AB53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359788B0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71.8</w:t>
            </w:r>
          </w:p>
        </w:tc>
      </w:tr>
      <w:tr w:rsidR="00B51EEA" w14:paraId="354BB58F" w14:textId="77777777" w:rsidTr="00B51EEA">
        <w:trPr>
          <w:trHeight w:val="253"/>
        </w:trPr>
        <w:tc>
          <w:tcPr>
            <w:tcW w:w="4216" w:type="dxa"/>
          </w:tcPr>
          <w:p w14:paraId="341A39CC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6D28121C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73.4</w:t>
            </w:r>
          </w:p>
        </w:tc>
      </w:tr>
      <w:tr w:rsidR="00B51EEA" w14:paraId="22D26707" w14:textId="77777777" w:rsidTr="00B51EEA">
        <w:trPr>
          <w:trHeight w:val="260"/>
        </w:trPr>
        <w:tc>
          <w:tcPr>
            <w:tcW w:w="4216" w:type="dxa"/>
          </w:tcPr>
          <w:p w14:paraId="3480EC51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4216" w:type="dxa"/>
          </w:tcPr>
          <w:p w14:paraId="50F6B033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72.8</w:t>
            </w:r>
          </w:p>
        </w:tc>
      </w:tr>
      <w:tr w:rsidR="00B51EEA" w14:paraId="06C61FA5" w14:textId="77777777" w:rsidTr="00B51EEA">
        <w:trPr>
          <w:trHeight w:val="253"/>
        </w:trPr>
        <w:tc>
          <w:tcPr>
            <w:tcW w:w="4216" w:type="dxa"/>
          </w:tcPr>
          <w:p w14:paraId="7CC72A7E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7FB61164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73.5</w:t>
            </w:r>
          </w:p>
        </w:tc>
      </w:tr>
      <w:tr w:rsidR="00B51EEA" w14:paraId="1E835A89" w14:textId="77777777" w:rsidTr="00B51EEA">
        <w:trPr>
          <w:trHeight w:val="253"/>
        </w:trPr>
        <w:tc>
          <w:tcPr>
            <w:tcW w:w="4216" w:type="dxa"/>
          </w:tcPr>
          <w:p w14:paraId="79B8A939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3C40D6F5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66.1</w:t>
            </w:r>
          </w:p>
        </w:tc>
      </w:tr>
      <w:tr w:rsidR="00B51EEA" w14:paraId="22DF6574" w14:textId="77777777" w:rsidTr="00B51EEA">
        <w:trPr>
          <w:trHeight w:val="253"/>
        </w:trPr>
        <w:tc>
          <w:tcPr>
            <w:tcW w:w="4216" w:type="dxa"/>
          </w:tcPr>
          <w:p w14:paraId="3034F1F8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4216" w:type="dxa"/>
          </w:tcPr>
          <w:p w14:paraId="7A337368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66.1</w:t>
            </w:r>
          </w:p>
        </w:tc>
      </w:tr>
      <w:tr w:rsidR="00B51EEA" w14:paraId="6D925395" w14:textId="77777777" w:rsidTr="00B51EEA">
        <w:trPr>
          <w:trHeight w:val="253"/>
        </w:trPr>
        <w:tc>
          <w:tcPr>
            <w:tcW w:w="4216" w:type="dxa"/>
          </w:tcPr>
          <w:p w14:paraId="6F43D29A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17F35862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65.6</w:t>
            </w:r>
          </w:p>
        </w:tc>
      </w:tr>
      <w:tr w:rsidR="00B51EEA" w14:paraId="08E30E76" w14:textId="77777777" w:rsidTr="00B51EEA">
        <w:trPr>
          <w:trHeight w:val="253"/>
        </w:trPr>
        <w:tc>
          <w:tcPr>
            <w:tcW w:w="4216" w:type="dxa"/>
          </w:tcPr>
          <w:p w14:paraId="219D6CDF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2F6676A9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64.9</w:t>
            </w:r>
          </w:p>
        </w:tc>
      </w:tr>
      <w:tr w:rsidR="00B51EEA" w14:paraId="03A8CC7F" w14:textId="77777777" w:rsidTr="00B51EEA">
        <w:trPr>
          <w:trHeight w:val="253"/>
        </w:trPr>
        <w:tc>
          <w:tcPr>
            <w:tcW w:w="4216" w:type="dxa"/>
          </w:tcPr>
          <w:p w14:paraId="09AE68E9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4216" w:type="dxa"/>
          </w:tcPr>
          <w:p w14:paraId="02FB7449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64.9</w:t>
            </w:r>
          </w:p>
        </w:tc>
      </w:tr>
      <w:tr w:rsidR="00B51EEA" w14:paraId="593A442E" w14:textId="77777777" w:rsidTr="00B51EEA">
        <w:trPr>
          <w:trHeight w:val="253"/>
        </w:trPr>
        <w:tc>
          <w:tcPr>
            <w:tcW w:w="4216" w:type="dxa"/>
          </w:tcPr>
          <w:p w14:paraId="7DB9CB8C" w14:textId="77777777" w:rsidR="00B51EEA" w:rsidRDefault="00B51EEA" w:rsidP="00B51EE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5BC2BF85" w14:textId="77777777" w:rsidR="00B51EEA" w:rsidRDefault="00B51EEA" w:rsidP="00B51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64.9</w:t>
            </w:r>
          </w:p>
        </w:tc>
      </w:tr>
    </w:tbl>
    <w:p w14:paraId="7DA778B7" w14:textId="77777777" w:rsidR="00DA4095" w:rsidRDefault="00DA4095" w:rsidP="00070DD3">
      <w:pPr>
        <w:rPr>
          <w:sz w:val="28"/>
          <w:szCs w:val="28"/>
        </w:rPr>
      </w:pPr>
    </w:p>
    <w:p w14:paraId="3D7A8EA6" w14:textId="0BD175F9" w:rsidR="00B51EEA" w:rsidRDefault="00070DD3" w:rsidP="00070DD3">
      <w:pPr>
        <w:rPr>
          <w:sz w:val="28"/>
          <w:szCs w:val="28"/>
        </w:rPr>
      </w:pPr>
      <w:r w:rsidRPr="00070DD3">
        <w:rPr>
          <w:sz w:val="28"/>
          <w:szCs w:val="28"/>
        </w:rPr>
        <w:t>Medições:</w:t>
      </w:r>
    </w:p>
    <w:p w14:paraId="27FBF335" w14:textId="77777777" w:rsidR="00B51EEA" w:rsidRDefault="00B51EEA" w:rsidP="00070DD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63651ED" w14:textId="467C41FA" w:rsidR="00B51EEA" w:rsidRDefault="00B51EEA" w:rsidP="00070DD3">
      <w:pPr>
        <w:rPr>
          <w:sz w:val="28"/>
          <w:szCs w:val="28"/>
        </w:rPr>
      </w:pPr>
    </w:p>
    <w:p w14:paraId="439EADD9" w14:textId="77777777" w:rsidR="00070DD3" w:rsidRPr="00070DD3" w:rsidRDefault="00070DD3" w:rsidP="00070DD3">
      <w:pPr>
        <w:rPr>
          <w:sz w:val="28"/>
          <w:szCs w:val="28"/>
        </w:rPr>
      </w:pPr>
      <w:r>
        <w:rPr>
          <w:sz w:val="28"/>
          <w:szCs w:val="28"/>
        </w:rPr>
        <w:t>Cálculos:</w:t>
      </w:r>
    </w:p>
    <w:p w14:paraId="6313D4BF" w14:textId="39802BFC" w:rsidR="00070DD3" w:rsidRDefault="00070DD3" w:rsidP="00441C90">
      <w:pPr>
        <w:rPr>
          <w:sz w:val="28"/>
          <w:szCs w:val="28"/>
        </w:rPr>
      </w:pPr>
    </w:p>
    <w:p w14:paraId="5705B7FA" w14:textId="45E8276D" w:rsidR="00070DD3" w:rsidRPr="00070DD3" w:rsidRDefault="00070DD3" w:rsidP="00070DD3">
      <w:pPr>
        <w:rPr>
          <w:rFonts w:eastAsiaTheme="minorEastAsia"/>
          <w:sz w:val="32"/>
          <w:szCs w:val="32"/>
          <w:u w:val="single"/>
        </w:rPr>
      </w:pPr>
      <w:r w:rsidRPr="00070DD3">
        <w:rPr>
          <w:rFonts w:eastAsiaTheme="minorEastAsia"/>
          <w:sz w:val="32"/>
          <w:szCs w:val="32"/>
          <w:u w:val="single"/>
        </w:rPr>
        <w:t xml:space="preserve">Parte </w:t>
      </w:r>
      <w:r>
        <w:rPr>
          <w:rFonts w:eastAsiaTheme="minorEastAsia"/>
          <w:sz w:val="32"/>
          <w:szCs w:val="32"/>
          <w:u w:val="single"/>
        </w:rPr>
        <w:t>C</w:t>
      </w:r>
    </w:p>
    <w:p w14:paraId="116FD255" w14:textId="2B568403" w:rsidR="00070DD3" w:rsidRDefault="00070DD3" w:rsidP="00070DD3">
      <w:pPr>
        <w:rPr>
          <w:sz w:val="28"/>
          <w:szCs w:val="28"/>
        </w:rPr>
      </w:pPr>
      <w:r w:rsidRPr="00070DD3">
        <w:rPr>
          <w:sz w:val="28"/>
          <w:szCs w:val="28"/>
        </w:rPr>
        <w:t>Medições:</w:t>
      </w:r>
    </w:p>
    <w:p w14:paraId="31131EC3" w14:textId="5733D9C3" w:rsidR="00B51EEA" w:rsidRDefault="00B51EEA" w:rsidP="00070DD3">
      <w:pPr>
        <w:rPr>
          <w:sz w:val="28"/>
          <w:szCs w:val="28"/>
        </w:rPr>
      </w:pPr>
      <w:r>
        <w:rPr>
          <w:sz w:val="28"/>
          <w:szCs w:val="28"/>
        </w:rPr>
        <w:t xml:space="preserve">Massa </w:t>
      </w:r>
      <w:r w:rsidR="004D01CE">
        <w:rPr>
          <w:sz w:val="28"/>
          <w:szCs w:val="28"/>
        </w:rPr>
        <w:t>projétil(m) = 66.78(g) +-0.01g</w:t>
      </w:r>
    </w:p>
    <w:p w14:paraId="3F079F99" w14:textId="45D95BB0" w:rsidR="00B51EEA" w:rsidRDefault="004D01CE" w:rsidP="00070DD3">
      <w:pPr>
        <w:rPr>
          <w:sz w:val="28"/>
          <w:szCs w:val="28"/>
        </w:rPr>
      </w:pPr>
      <w:r>
        <w:rPr>
          <w:sz w:val="28"/>
          <w:szCs w:val="28"/>
        </w:rPr>
        <w:t>Massa pêndulo(M)= 264.25(g) +- 0.01g</w:t>
      </w:r>
    </w:p>
    <w:p w14:paraId="3E9F5BA9" w14:textId="220DC571" w:rsidR="004D01CE" w:rsidRDefault="004D01CE" w:rsidP="00070DD3">
      <w:pPr>
        <w:rPr>
          <w:sz w:val="28"/>
          <w:szCs w:val="28"/>
        </w:rPr>
      </w:pPr>
      <w:r>
        <w:rPr>
          <w:sz w:val="28"/>
          <w:szCs w:val="28"/>
        </w:rPr>
        <w:t>Altura pêndulo(l) = 34.7 (cm) +- 0.05 cm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01CE" w14:paraId="001E5542" w14:textId="77777777" w:rsidTr="004D01CE">
        <w:tc>
          <w:tcPr>
            <w:tcW w:w="4247" w:type="dxa"/>
          </w:tcPr>
          <w:p w14:paraId="4856C3D7" w14:textId="4B5393A7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Lançamento</w:t>
            </w:r>
          </w:p>
        </w:tc>
        <w:tc>
          <w:tcPr>
            <w:tcW w:w="4247" w:type="dxa"/>
          </w:tcPr>
          <w:p w14:paraId="43A3DB3C" w14:textId="7A4517B1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Ângulo</w:t>
            </w:r>
          </w:p>
        </w:tc>
      </w:tr>
      <w:tr w:rsidR="004D01CE" w14:paraId="5624F421" w14:textId="77777777" w:rsidTr="004D01CE">
        <w:tc>
          <w:tcPr>
            <w:tcW w:w="4247" w:type="dxa"/>
          </w:tcPr>
          <w:p w14:paraId="26B96AE4" w14:textId="5ADC17D9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47" w:type="dxa"/>
          </w:tcPr>
          <w:p w14:paraId="32468339" w14:textId="229E3FFE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57B4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.9</w:t>
            </w:r>
          </w:p>
        </w:tc>
      </w:tr>
      <w:tr w:rsidR="004D01CE" w14:paraId="074C8144" w14:textId="77777777" w:rsidTr="004D01CE">
        <w:tc>
          <w:tcPr>
            <w:tcW w:w="4247" w:type="dxa"/>
          </w:tcPr>
          <w:p w14:paraId="62B66855" w14:textId="54932E0A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47" w:type="dxa"/>
          </w:tcPr>
          <w:p w14:paraId="0ACD76A0" w14:textId="0B03D1C5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57B4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.9</w:t>
            </w:r>
          </w:p>
        </w:tc>
      </w:tr>
      <w:tr w:rsidR="004D01CE" w14:paraId="488709A0" w14:textId="77777777" w:rsidTr="004D01CE">
        <w:tc>
          <w:tcPr>
            <w:tcW w:w="4247" w:type="dxa"/>
          </w:tcPr>
          <w:p w14:paraId="1D07B677" w14:textId="2D5A0DFA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47" w:type="dxa"/>
          </w:tcPr>
          <w:p w14:paraId="4BEFC5E0" w14:textId="22331C2C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57B4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.4</w:t>
            </w:r>
          </w:p>
        </w:tc>
      </w:tr>
      <w:tr w:rsidR="004D01CE" w14:paraId="798C34F7" w14:textId="77777777" w:rsidTr="004D01CE">
        <w:tc>
          <w:tcPr>
            <w:tcW w:w="4247" w:type="dxa"/>
          </w:tcPr>
          <w:p w14:paraId="7F892480" w14:textId="72D6E936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47" w:type="dxa"/>
          </w:tcPr>
          <w:p w14:paraId="4B4A397C" w14:textId="4BF80E89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57B4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.6</w:t>
            </w:r>
          </w:p>
        </w:tc>
      </w:tr>
      <w:tr w:rsidR="004D01CE" w14:paraId="5A097501" w14:textId="77777777" w:rsidTr="004D01CE">
        <w:tc>
          <w:tcPr>
            <w:tcW w:w="4247" w:type="dxa"/>
          </w:tcPr>
          <w:p w14:paraId="12D8EFA7" w14:textId="39BDC211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47" w:type="dxa"/>
          </w:tcPr>
          <w:p w14:paraId="276EA054" w14:textId="0652687A" w:rsidR="004D01CE" w:rsidRDefault="004D01CE" w:rsidP="00070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</w:tr>
    </w:tbl>
    <w:p w14:paraId="055C3ED8" w14:textId="77777777" w:rsidR="004D01CE" w:rsidRDefault="004D01CE" w:rsidP="00070DD3">
      <w:pPr>
        <w:rPr>
          <w:sz w:val="28"/>
          <w:szCs w:val="28"/>
        </w:rPr>
      </w:pPr>
    </w:p>
    <w:p w14:paraId="09E4B88F" w14:textId="77777777" w:rsidR="00070DD3" w:rsidRPr="00070DD3" w:rsidRDefault="00070DD3" w:rsidP="00070DD3">
      <w:pPr>
        <w:rPr>
          <w:sz w:val="28"/>
          <w:szCs w:val="28"/>
        </w:rPr>
      </w:pPr>
      <w:r>
        <w:rPr>
          <w:sz w:val="28"/>
          <w:szCs w:val="28"/>
        </w:rPr>
        <w:t>Cálculos:</w:t>
      </w:r>
    </w:p>
    <w:p w14:paraId="05242756" w14:textId="763D55CA" w:rsidR="00070DD3" w:rsidRDefault="00070DD3" w:rsidP="00441C90">
      <w:pPr>
        <w:rPr>
          <w:sz w:val="28"/>
          <w:szCs w:val="28"/>
        </w:rPr>
      </w:pPr>
    </w:p>
    <w:p w14:paraId="49EFE568" w14:textId="77777777" w:rsidR="004D01CE" w:rsidRDefault="004D01CE" w:rsidP="00070DD3">
      <w:pPr>
        <w:jc w:val="center"/>
        <w:rPr>
          <w:sz w:val="36"/>
          <w:szCs w:val="36"/>
        </w:rPr>
      </w:pPr>
    </w:p>
    <w:p w14:paraId="3019FF83" w14:textId="77777777" w:rsidR="004D01CE" w:rsidRDefault="004D01CE" w:rsidP="00070DD3">
      <w:pPr>
        <w:jc w:val="center"/>
        <w:rPr>
          <w:sz w:val="36"/>
          <w:szCs w:val="36"/>
        </w:rPr>
      </w:pPr>
    </w:p>
    <w:p w14:paraId="2A111461" w14:textId="706C1B47" w:rsidR="00070DD3" w:rsidRDefault="00070DD3" w:rsidP="00070DD3">
      <w:pPr>
        <w:jc w:val="center"/>
        <w:rPr>
          <w:sz w:val="36"/>
          <w:szCs w:val="36"/>
        </w:rPr>
      </w:pPr>
      <w:r>
        <w:rPr>
          <w:sz w:val="36"/>
          <w:szCs w:val="36"/>
        </w:rPr>
        <w:t>Discussão de resultados</w:t>
      </w:r>
    </w:p>
    <w:p w14:paraId="7E5F7910" w14:textId="2FB447D6" w:rsidR="004D01CE" w:rsidRDefault="004D01CE" w:rsidP="00070DD3">
      <w:pPr>
        <w:jc w:val="center"/>
        <w:rPr>
          <w:sz w:val="36"/>
          <w:szCs w:val="36"/>
        </w:rPr>
      </w:pPr>
    </w:p>
    <w:p w14:paraId="32349B4F" w14:textId="0701EE94" w:rsidR="004D01CE" w:rsidRDefault="004D01CE" w:rsidP="00070DD3">
      <w:pPr>
        <w:jc w:val="center"/>
        <w:rPr>
          <w:sz w:val="36"/>
          <w:szCs w:val="36"/>
        </w:rPr>
      </w:pPr>
    </w:p>
    <w:p w14:paraId="281D0F66" w14:textId="7DE47B4A" w:rsidR="001A7743" w:rsidRDefault="001A7743" w:rsidP="00070DD3">
      <w:pPr>
        <w:jc w:val="center"/>
        <w:rPr>
          <w:sz w:val="36"/>
          <w:szCs w:val="36"/>
        </w:rPr>
      </w:pPr>
    </w:p>
    <w:p w14:paraId="415AD1C6" w14:textId="6C19ED95" w:rsidR="001A7743" w:rsidRPr="00070DD3" w:rsidRDefault="001A7743" w:rsidP="00070DD3">
      <w:pPr>
        <w:jc w:val="center"/>
        <w:rPr>
          <w:sz w:val="36"/>
          <w:szCs w:val="36"/>
        </w:rPr>
      </w:pPr>
      <w:r>
        <w:rPr>
          <w:sz w:val="36"/>
          <w:szCs w:val="36"/>
        </w:rPr>
        <w:t>Conclusão</w:t>
      </w:r>
    </w:p>
    <w:sectPr w:rsidR="001A7743" w:rsidRPr="00070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8A4"/>
    <w:multiLevelType w:val="hybridMultilevel"/>
    <w:tmpl w:val="B54CD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90"/>
    <w:rsid w:val="000169BF"/>
    <w:rsid w:val="00070DD3"/>
    <w:rsid w:val="001A7743"/>
    <w:rsid w:val="00257B40"/>
    <w:rsid w:val="00441C90"/>
    <w:rsid w:val="004D01CE"/>
    <w:rsid w:val="005D0EE8"/>
    <w:rsid w:val="008372F8"/>
    <w:rsid w:val="00923B9B"/>
    <w:rsid w:val="00B51EEA"/>
    <w:rsid w:val="00C41221"/>
    <w:rsid w:val="00DA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BDE9"/>
  <w15:chartTrackingRefBased/>
  <w15:docId w15:val="{12296421-0BDF-4A92-A6F7-77D570E9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C90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3B9B"/>
    <w:rPr>
      <w:color w:val="808080"/>
    </w:rPr>
  </w:style>
  <w:style w:type="table" w:styleId="TabelacomGrelha">
    <w:name w:val="Table Grid"/>
    <w:basedOn w:val="Tabelanormal"/>
    <w:uiPriority w:val="39"/>
    <w:rsid w:val="00B5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Santos</cp:lastModifiedBy>
  <cp:revision>7</cp:revision>
  <dcterms:created xsi:type="dcterms:W3CDTF">2021-10-28T13:41:00Z</dcterms:created>
  <dcterms:modified xsi:type="dcterms:W3CDTF">2021-10-29T09:55:00Z</dcterms:modified>
</cp:coreProperties>
</file>