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4B84B67">
      <w:r w:rsidR="44AFC6C3">
        <w:rPr/>
        <w:t>CAPA</w:t>
      </w:r>
    </w:p>
    <w:p w:rsidR="0692AE0D" w:rsidP="0692AE0D" w:rsidRDefault="0692AE0D" w14:paraId="3B608FB8" w14:textId="6F229CA4">
      <w:pPr>
        <w:pStyle w:val="Normal"/>
      </w:pPr>
    </w:p>
    <w:p w:rsidR="0692AE0D" w:rsidP="0692AE0D" w:rsidRDefault="0692AE0D" w14:paraId="1AE7F13B" w14:textId="06BEA7A6">
      <w:pPr>
        <w:pStyle w:val="Normal"/>
      </w:pPr>
    </w:p>
    <w:p w:rsidR="44AFC6C3" w:rsidP="0692AE0D" w:rsidRDefault="44AFC6C3" w14:paraId="5B6C81DA" w14:textId="4A1975ED">
      <w:pPr>
        <w:pStyle w:val="Normal"/>
      </w:pPr>
      <w:r w:rsidR="44AFC6C3">
        <w:rPr/>
        <w:t>RAFAEL M MIRANDA</w:t>
      </w:r>
    </w:p>
    <w:p w:rsidR="0692AE0D" w:rsidP="0692AE0D" w:rsidRDefault="0692AE0D" w14:paraId="7D6D27E3" w14:textId="5211EED2">
      <w:pPr>
        <w:pStyle w:val="Normal"/>
      </w:pPr>
    </w:p>
    <w:p w:rsidR="0692AE0D" w:rsidP="0692AE0D" w:rsidRDefault="0692AE0D" w14:paraId="0A29A1B1" w14:textId="49496608">
      <w:pPr>
        <w:pStyle w:val="Normal"/>
      </w:pPr>
    </w:p>
    <w:p w:rsidR="0692AE0D" w:rsidP="0692AE0D" w:rsidRDefault="0692AE0D" w14:paraId="7CB9F05A" w14:textId="2A1F17CB">
      <w:pPr>
        <w:pStyle w:val="Normal"/>
      </w:pPr>
    </w:p>
    <w:p w:rsidR="0692AE0D" w:rsidP="0692AE0D" w:rsidRDefault="0692AE0D" w14:paraId="54147C17" w14:textId="22550D94">
      <w:pPr>
        <w:pStyle w:val="Normal"/>
      </w:pPr>
    </w:p>
    <w:p w:rsidR="44AFC6C3" w:rsidP="0692AE0D" w:rsidRDefault="44AFC6C3" w14:paraId="123E40EE" w14:textId="005FB4FB">
      <w:pPr>
        <w:pStyle w:val="Normal"/>
      </w:pPr>
      <w:r w:rsidR="44AFC6C3">
        <w:rPr/>
        <w:t>15 DE MAIO DE 2024</w:t>
      </w:r>
    </w:p>
    <w:p w:rsidR="44AFC6C3" w:rsidP="0692AE0D" w:rsidRDefault="44AFC6C3" w14:paraId="63E7B8D4" w14:textId="6F1F5F2B">
      <w:pPr>
        <w:pStyle w:val="Normal"/>
      </w:pPr>
      <w:r w:rsidR="44AFC6C3">
        <w:rPr/>
        <w:t>BANCO DE DADOS</w:t>
      </w:r>
    </w:p>
    <w:p w:rsidR="44AFC6C3" w:rsidP="0692AE0D" w:rsidRDefault="44AFC6C3" w14:paraId="4A359FDF" w14:textId="2F9216F1">
      <w:pPr>
        <w:pStyle w:val="Normal"/>
      </w:pPr>
      <w:r w:rsidR="44AFC6C3">
        <w:rPr/>
        <w:t>CRUZEIRO DO SUL</w:t>
      </w:r>
    </w:p>
    <w:p w:rsidR="0692AE0D" w:rsidP="0692AE0D" w:rsidRDefault="0692AE0D" w14:paraId="7800F31F" w14:textId="1C91E3DE">
      <w:pPr>
        <w:pStyle w:val="Normal"/>
      </w:pPr>
    </w:p>
    <w:p w:rsidR="0692AE0D" w:rsidP="0692AE0D" w:rsidRDefault="0692AE0D" w14:paraId="37923B6F" w14:textId="4DB9D758">
      <w:pPr>
        <w:pStyle w:val="Normal"/>
      </w:pPr>
    </w:p>
    <w:p w:rsidR="0692AE0D" w:rsidP="0692AE0D" w:rsidRDefault="0692AE0D" w14:paraId="77BC663E" w14:textId="3519799D">
      <w:pPr>
        <w:pStyle w:val="Normal"/>
      </w:pPr>
    </w:p>
    <w:p w:rsidR="0692AE0D" w:rsidP="0692AE0D" w:rsidRDefault="0692AE0D" w14:paraId="3F1EDE28" w14:textId="15DA9346">
      <w:pPr>
        <w:pStyle w:val="Normal"/>
      </w:pPr>
    </w:p>
    <w:p w:rsidR="0692AE0D" w:rsidP="0692AE0D" w:rsidRDefault="0692AE0D" w14:paraId="0EBCB437" w14:textId="7843F9D7">
      <w:pPr>
        <w:pStyle w:val="Normal"/>
      </w:pPr>
    </w:p>
    <w:p w:rsidR="0692AE0D" w:rsidP="0692AE0D" w:rsidRDefault="0692AE0D" w14:paraId="140B33EB" w14:textId="628BB57B">
      <w:pPr>
        <w:pStyle w:val="Normal"/>
      </w:pPr>
    </w:p>
    <w:p w:rsidR="0692AE0D" w:rsidP="0692AE0D" w:rsidRDefault="0692AE0D" w14:paraId="7641CE39" w14:textId="07B27436">
      <w:pPr>
        <w:pStyle w:val="Normal"/>
      </w:pPr>
    </w:p>
    <w:p w:rsidR="0692AE0D" w:rsidP="0692AE0D" w:rsidRDefault="0692AE0D" w14:paraId="4168E0B5" w14:textId="21AFE414">
      <w:pPr>
        <w:pStyle w:val="Normal"/>
      </w:pPr>
    </w:p>
    <w:p w:rsidR="0692AE0D" w:rsidP="0692AE0D" w:rsidRDefault="0692AE0D" w14:paraId="01040714" w14:textId="537A5922">
      <w:pPr>
        <w:pStyle w:val="Normal"/>
      </w:pPr>
    </w:p>
    <w:p w:rsidR="0692AE0D" w:rsidP="0692AE0D" w:rsidRDefault="0692AE0D" w14:paraId="476E6F89" w14:textId="534701DB">
      <w:pPr>
        <w:pStyle w:val="Normal"/>
      </w:pPr>
    </w:p>
    <w:p w:rsidR="0692AE0D" w:rsidP="0692AE0D" w:rsidRDefault="0692AE0D" w14:paraId="10890743" w14:textId="6ACB4E1E">
      <w:pPr>
        <w:pStyle w:val="Normal"/>
      </w:pPr>
    </w:p>
    <w:p w:rsidR="0692AE0D" w:rsidP="0692AE0D" w:rsidRDefault="0692AE0D" w14:paraId="0432533D" w14:textId="42B5978C">
      <w:pPr>
        <w:pStyle w:val="Normal"/>
      </w:pPr>
    </w:p>
    <w:p w:rsidR="0692AE0D" w:rsidP="0692AE0D" w:rsidRDefault="0692AE0D" w14:paraId="32288D1C" w14:textId="37DF1F02">
      <w:pPr>
        <w:pStyle w:val="Normal"/>
      </w:pPr>
    </w:p>
    <w:p w:rsidR="0692AE0D" w:rsidP="0692AE0D" w:rsidRDefault="0692AE0D" w14:paraId="57E49637" w14:textId="047E55B4">
      <w:pPr>
        <w:pStyle w:val="Normal"/>
      </w:pPr>
    </w:p>
    <w:p w:rsidR="0692AE0D" w:rsidP="0692AE0D" w:rsidRDefault="0692AE0D" w14:paraId="6F924FE3" w14:textId="10250217">
      <w:pPr>
        <w:pStyle w:val="Normal"/>
      </w:pPr>
    </w:p>
    <w:p w:rsidR="0692AE0D" w:rsidP="0692AE0D" w:rsidRDefault="0692AE0D" w14:paraId="3DB760C8" w14:textId="7204239E">
      <w:pPr>
        <w:pStyle w:val="Normal"/>
      </w:pPr>
    </w:p>
    <w:p w:rsidR="0692AE0D" w:rsidP="0692AE0D" w:rsidRDefault="0692AE0D" w14:paraId="5CF21929" w14:textId="74F0B8A0">
      <w:pPr>
        <w:pStyle w:val="Normal"/>
      </w:pPr>
    </w:p>
    <w:p w:rsidR="44AFC6C3" w:rsidP="0692AE0D" w:rsidRDefault="44AFC6C3" w14:paraId="27C5B361" w14:textId="71A6CFB8">
      <w:pPr>
        <w:pStyle w:val="Normal"/>
        <w:jc w:val="both"/>
      </w:pPr>
      <w:r w:rsidR="44AFC6C3">
        <w:rPr/>
        <w:t>INTRODUÇÃO</w:t>
      </w:r>
    </w:p>
    <w:p w:rsidR="62F91905" w:rsidP="0692AE0D" w:rsidRDefault="62F91905" w14:paraId="3BA7C724" w14:textId="4EE802CE">
      <w:pPr>
        <w:pStyle w:val="Normal"/>
        <w:spacing w:before="0" w:beforeAutospacing="off"/>
        <w:ind w:right="0" w:firstLine="720"/>
        <w:jc w:val="both"/>
        <w:rPr>
          <w:lang w:val="pt-BR"/>
        </w:rPr>
      </w:pPr>
      <w:r w:rsidRPr="0692AE0D" w:rsidR="62F91905">
        <w:rPr>
          <w:lang w:val="pt-BR"/>
        </w:rPr>
        <w:t xml:space="preserve">Esse documento é focado em mostrar detalhadamente como será o projeto final do banco de dados </w:t>
      </w:r>
      <w:r w:rsidRPr="0692AE0D" w:rsidR="75A8AA0F">
        <w:rPr>
          <w:lang w:val="pt-BR"/>
        </w:rPr>
        <w:t>num sistema de vendas de uma empresa, será demonstrado a modelagem conceitual</w:t>
      </w:r>
      <w:r w:rsidRPr="0692AE0D" w:rsidR="4F18B866">
        <w:rPr>
          <w:lang w:val="pt-BR"/>
        </w:rPr>
        <w:t xml:space="preserve"> (diagramas entidade-relacionamento) onde captura as necessidades dessa empresa de vendas onde montarei o banco.</w:t>
      </w:r>
    </w:p>
    <w:p w:rsidR="0692AE0D" w:rsidP="0692AE0D" w:rsidRDefault="0692AE0D" w14:paraId="44C9FDF3" w14:textId="14352C83">
      <w:pPr>
        <w:pStyle w:val="Normal"/>
        <w:jc w:val="both"/>
      </w:pPr>
    </w:p>
    <w:p w:rsidR="0692AE0D" w:rsidP="0692AE0D" w:rsidRDefault="0692AE0D" w14:paraId="0C95333A" w14:textId="1D78D97F">
      <w:pPr>
        <w:pStyle w:val="Normal"/>
        <w:jc w:val="both"/>
      </w:pPr>
    </w:p>
    <w:p w:rsidR="44AFC6C3" w:rsidP="0692AE0D" w:rsidRDefault="44AFC6C3" w14:paraId="107B862B" w14:textId="7AC9C1A3">
      <w:pPr>
        <w:pStyle w:val="Normal"/>
        <w:jc w:val="both"/>
      </w:pPr>
      <w:r w:rsidR="44AFC6C3">
        <w:rPr/>
        <w:t>DOCUMENTAÇÃO</w:t>
      </w:r>
    </w:p>
    <w:p w:rsidR="0692AE0D" w:rsidP="0692AE0D" w:rsidRDefault="0692AE0D" w14:paraId="53851CB8" w14:textId="494A18F1">
      <w:pPr>
        <w:pStyle w:val="Normal"/>
        <w:jc w:val="both"/>
      </w:pPr>
    </w:p>
    <w:p w:rsidR="44AFC6C3" w:rsidP="0692AE0D" w:rsidRDefault="44AFC6C3" w14:paraId="17C6E514" w14:textId="1B2E4743">
      <w:pPr>
        <w:pStyle w:val="Normal"/>
        <w:jc w:val="both"/>
      </w:pPr>
      <w:r w:rsidR="44AFC6C3">
        <w:rPr/>
        <w:t>PROJ LOGICO (SQL CODIGO, PRINT DAS TABELAS)</w:t>
      </w:r>
      <w:r w:rsidR="5D2CCA69">
        <w:rPr/>
        <w:t xml:space="preserve"> PAG 25 AULA 9</w:t>
      </w:r>
    </w:p>
    <w:p w:rsidR="0692AE0D" w:rsidP="0692AE0D" w:rsidRDefault="0692AE0D" w14:paraId="64E3134B" w14:textId="54C2E111">
      <w:pPr>
        <w:pStyle w:val="Normal"/>
        <w:jc w:val="both"/>
      </w:pPr>
    </w:p>
    <w:p w:rsidR="44AFC6C3" w:rsidP="0692AE0D" w:rsidRDefault="44AFC6C3" w14:paraId="019DC48B" w14:textId="7EB0CD83">
      <w:pPr>
        <w:pStyle w:val="Normal"/>
        <w:jc w:val="both"/>
      </w:pPr>
      <w:r w:rsidR="44AFC6C3">
        <w:rPr/>
        <w:t>PROJ FISICO (QUANDO TIVER PRONTO)</w:t>
      </w:r>
    </w:p>
    <w:p w:rsidR="0692AE0D" w:rsidP="0692AE0D" w:rsidRDefault="0692AE0D" w14:paraId="5DA09675" w14:textId="696EEA3E">
      <w:pPr>
        <w:pStyle w:val="Normal"/>
      </w:pPr>
    </w:p>
    <w:p w:rsidR="0692AE0D" w:rsidP="0692AE0D" w:rsidRDefault="0692AE0D" w14:paraId="06A5F282" w14:textId="668B50EC">
      <w:pPr>
        <w:pStyle w:val="Normal"/>
      </w:pPr>
    </w:p>
    <w:p w:rsidR="0692AE0D" w:rsidP="0692AE0D" w:rsidRDefault="0692AE0D" w14:paraId="4EE9A54A" w14:textId="0E5CF544">
      <w:pPr>
        <w:pStyle w:val="Normal"/>
      </w:pPr>
    </w:p>
    <w:p w:rsidR="0692AE0D" w:rsidP="0692AE0D" w:rsidRDefault="0692AE0D" w14:paraId="7F931822" w14:textId="07EFA242">
      <w:pPr>
        <w:pStyle w:val="Normal"/>
      </w:pPr>
    </w:p>
    <w:p w:rsidR="0692AE0D" w:rsidP="0692AE0D" w:rsidRDefault="0692AE0D" w14:paraId="61CB2DB3" w14:textId="6C9B3DC9">
      <w:pPr>
        <w:pStyle w:val="Normal"/>
      </w:pPr>
    </w:p>
    <w:p w:rsidR="0692AE0D" w:rsidP="0692AE0D" w:rsidRDefault="0692AE0D" w14:paraId="4FC76E2D" w14:textId="16BD8C52">
      <w:pPr>
        <w:pStyle w:val="Normal"/>
      </w:pPr>
    </w:p>
    <w:p w:rsidR="0692AE0D" w:rsidP="0692AE0D" w:rsidRDefault="0692AE0D" w14:paraId="2A1B932F" w14:textId="1F9BAE0E">
      <w:pPr>
        <w:pStyle w:val="Normal"/>
      </w:pPr>
    </w:p>
    <w:p w:rsidR="0692AE0D" w:rsidP="0692AE0D" w:rsidRDefault="0692AE0D" w14:paraId="1F902394" w14:textId="3CA0B83A">
      <w:pPr>
        <w:pStyle w:val="Normal"/>
      </w:pPr>
    </w:p>
    <w:p w:rsidR="0692AE0D" w:rsidP="0692AE0D" w:rsidRDefault="0692AE0D" w14:paraId="3FC8667B" w14:textId="2805F90B">
      <w:pPr>
        <w:pStyle w:val="Normal"/>
      </w:pPr>
    </w:p>
    <w:p w:rsidR="0692AE0D" w:rsidP="0692AE0D" w:rsidRDefault="0692AE0D" w14:paraId="6AF2CAB1" w14:textId="53F12D64">
      <w:pPr>
        <w:pStyle w:val="Normal"/>
      </w:pPr>
    </w:p>
    <w:p w:rsidR="0692AE0D" w:rsidP="0692AE0D" w:rsidRDefault="0692AE0D" w14:paraId="44B48416" w14:textId="7D3C3DD5">
      <w:pPr>
        <w:pStyle w:val="Normal"/>
      </w:pPr>
    </w:p>
    <w:p w:rsidR="0692AE0D" w:rsidP="0692AE0D" w:rsidRDefault="0692AE0D" w14:paraId="32B22E5A" w14:textId="54D671A2">
      <w:pPr>
        <w:pStyle w:val="Normal"/>
      </w:pPr>
    </w:p>
    <w:p w:rsidR="0692AE0D" w:rsidP="0692AE0D" w:rsidRDefault="0692AE0D" w14:paraId="5B4BD93C" w14:textId="5356D149">
      <w:pPr>
        <w:pStyle w:val="Normal"/>
      </w:pPr>
    </w:p>
    <w:p w:rsidR="0692AE0D" w:rsidP="0692AE0D" w:rsidRDefault="0692AE0D" w14:paraId="7F1BC1BD" w14:textId="6B4CEF2B">
      <w:pPr>
        <w:pStyle w:val="Normal"/>
      </w:pPr>
    </w:p>
    <w:p w:rsidR="0692AE0D" w:rsidP="0692AE0D" w:rsidRDefault="0692AE0D" w14:paraId="10F4A39F" w14:textId="3147201D">
      <w:pPr>
        <w:pStyle w:val="Normal"/>
      </w:pPr>
    </w:p>
    <w:p w:rsidR="0692AE0D" w:rsidP="0692AE0D" w:rsidRDefault="0692AE0D" w14:paraId="1CAA2AAA" w14:textId="000440A9">
      <w:pPr>
        <w:pStyle w:val="Normal"/>
      </w:pPr>
    </w:p>
    <w:p w:rsidR="0692AE0D" w:rsidP="0692AE0D" w:rsidRDefault="0692AE0D" w14:paraId="1792EF4D" w14:textId="04E0BE8F">
      <w:pPr>
        <w:pStyle w:val="Normal"/>
      </w:pPr>
    </w:p>
    <w:p w:rsidR="0CFEDF6E" w:rsidP="0692AE0D" w:rsidRDefault="0CFEDF6E" w14:paraId="229AE2DB" w14:textId="7C13AB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u w:val="single"/>
        </w:rPr>
      </w:pPr>
      <w:r w:rsidRPr="0692AE0D" w:rsidR="0CFEDF6E">
        <w:rPr>
          <w:rFonts w:ascii="Arial Nova" w:hAnsi="Arial Nova" w:eastAsia="Arial Nova" w:cs="Arial Nova"/>
          <w:b w:val="1"/>
          <w:bCs w:val="1"/>
          <w:u w:val="single"/>
        </w:rPr>
        <w:t>Modelo</w:t>
      </w:r>
      <w:r w:rsidRPr="0692AE0D" w:rsidR="0CFEDF6E">
        <w:rPr>
          <w:rFonts w:ascii="Arial Nova" w:hAnsi="Arial Nova" w:eastAsia="Arial Nova" w:cs="Arial Nova"/>
          <w:b w:val="1"/>
          <w:bCs w:val="1"/>
          <w:u w:val="single"/>
        </w:rPr>
        <w:t xml:space="preserve"> </w:t>
      </w:r>
      <w:r w:rsidRPr="0692AE0D" w:rsidR="0CFEDF6E">
        <w:rPr>
          <w:rFonts w:ascii="Arial Nova" w:hAnsi="Arial Nova" w:eastAsia="Arial Nova" w:cs="Arial Nova"/>
          <w:b w:val="1"/>
          <w:bCs w:val="1"/>
          <w:u w:val="single"/>
        </w:rPr>
        <w:t>conceitual</w:t>
      </w:r>
      <w:r w:rsidRPr="0692AE0D" w:rsidR="0CFEDF6E">
        <w:rPr>
          <w:rFonts w:ascii="Arial Nova" w:hAnsi="Arial Nova" w:eastAsia="Arial Nova" w:cs="Arial Nova"/>
          <w:b w:val="1"/>
          <w:bCs w:val="1"/>
          <w:u w:val="single"/>
        </w:rPr>
        <w:t>:</w:t>
      </w:r>
    </w:p>
    <w:p w:rsidR="0CFEDF6E" w:rsidP="0692AE0D" w:rsidRDefault="0CFEDF6E" w14:paraId="61237ACE" w14:textId="37F6CA99">
      <w:pPr>
        <w:pStyle w:val="Normal"/>
        <w:ind w:firstLine="720"/>
        <w:rPr>
          <w:rFonts w:ascii="Arial Nova" w:hAnsi="Arial Nova" w:eastAsia="Arial Nova" w:cs="Arial Nova"/>
          <w:lang w:val="pt-BR"/>
        </w:rPr>
      </w:pPr>
      <w:r w:rsidRPr="0692AE0D" w:rsidR="0CFEDF6E">
        <w:rPr>
          <w:rFonts w:ascii="Arial Nova" w:hAnsi="Arial Nova" w:eastAsia="Arial Nova" w:cs="Arial Nova"/>
          <w:lang w:val="pt-BR"/>
        </w:rPr>
        <w:t>O modelo do meu projeto</w:t>
      </w:r>
      <w:r w:rsidRPr="0692AE0D" w:rsidR="4477F236">
        <w:rPr>
          <w:rFonts w:ascii="Arial Nova" w:hAnsi="Arial Nova" w:eastAsia="Arial Nova" w:cs="Arial Nova"/>
          <w:lang w:val="pt-BR"/>
        </w:rPr>
        <w:t xml:space="preserve"> de vendas</w:t>
      </w:r>
      <w:r w:rsidRPr="0692AE0D" w:rsidR="0CFEDF6E">
        <w:rPr>
          <w:rFonts w:ascii="Arial Nova" w:hAnsi="Arial Nova" w:eastAsia="Arial Nova" w:cs="Arial Nova"/>
          <w:lang w:val="pt-BR"/>
        </w:rPr>
        <w:t xml:space="preserve"> tem o funcionamento bem simples. Basicamente tem algumas entidades no BD como por exemplo V</w:t>
      </w:r>
      <w:r w:rsidRPr="0692AE0D" w:rsidR="185C0FA6">
        <w:rPr>
          <w:rFonts w:ascii="Arial Nova" w:hAnsi="Arial Nova" w:eastAsia="Arial Nova" w:cs="Arial Nova"/>
          <w:lang w:val="pt-BR"/>
        </w:rPr>
        <w:t>end</w:t>
      </w:r>
      <w:r w:rsidRPr="0692AE0D" w:rsidR="6AE885D4">
        <w:rPr>
          <w:rFonts w:ascii="Arial Nova" w:hAnsi="Arial Nova" w:eastAsia="Arial Nova" w:cs="Arial Nova"/>
          <w:lang w:val="pt-BR"/>
        </w:rPr>
        <w:t>edor</w:t>
      </w:r>
      <w:r w:rsidRPr="0692AE0D" w:rsidR="185C0FA6">
        <w:rPr>
          <w:rFonts w:ascii="Arial Nova" w:hAnsi="Arial Nova" w:eastAsia="Arial Nova" w:cs="Arial Nova"/>
          <w:lang w:val="pt-BR"/>
        </w:rPr>
        <w:t>, Cliente</w:t>
      </w:r>
      <w:r w:rsidRPr="0692AE0D" w:rsidR="5683F313">
        <w:rPr>
          <w:rFonts w:ascii="Arial Nova" w:hAnsi="Arial Nova" w:eastAsia="Arial Nova" w:cs="Arial Nova"/>
          <w:lang w:val="pt-BR"/>
        </w:rPr>
        <w:t>,</w:t>
      </w:r>
      <w:r w:rsidRPr="0692AE0D" w:rsidR="185C0FA6">
        <w:rPr>
          <w:rFonts w:ascii="Arial Nova" w:hAnsi="Arial Nova" w:eastAsia="Arial Nova" w:cs="Arial Nova"/>
          <w:lang w:val="pt-BR"/>
        </w:rPr>
        <w:t xml:space="preserve"> Produto </w:t>
      </w:r>
      <w:r w:rsidRPr="0692AE0D" w:rsidR="44CC1A99">
        <w:rPr>
          <w:rFonts w:ascii="Arial Nova" w:hAnsi="Arial Nova" w:eastAsia="Arial Nova" w:cs="Arial Nova"/>
          <w:lang w:val="pt-BR"/>
        </w:rPr>
        <w:t xml:space="preserve">e Pedido por exemplo </w:t>
      </w:r>
      <w:r w:rsidRPr="0692AE0D" w:rsidR="185C0FA6">
        <w:rPr>
          <w:rFonts w:ascii="Arial Nova" w:hAnsi="Arial Nova" w:eastAsia="Arial Nova" w:cs="Arial Nova"/>
          <w:lang w:val="pt-BR"/>
        </w:rPr>
        <w:t>eles se relacionam entre si</w:t>
      </w:r>
      <w:r w:rsidRPr="0692AE0D" w:rsidR="388C9B49">
        <w:rPr>
          <w:rFonts w:ascii="Arial Nova" w:hAnsi="Arial Nova" w:eastAsia="Arial Nova" w:cs="Arial Nova"/>
          <w:lang w:val="pt-BR"/>
        </w:rPr>
        <w:t>. Um exemplo para entender melhor como vai funcionar esse relacionamento é:</w:t>
      </w:r>
    </w:p>
    <w:p w:rsidR="388C9B49" w:rsidP="0692AE0D" w:rsidRDefault="388C9B49" w14:paraId="55B489B7" w14:textId="53BF4A25">
      <w:pPr>
        <w:pStyle w:val="Normal"/>
        <w:ind w:firstLine="720"/>
        <w:rPr>
          <w:rFonts w:ascii="Arial Nova" w:hAnsi="Arial Nova" w:eastAsia="Arial Nova" w:cs="Arial Nova"/>
          <w:lang w:val="pt-BR"/>
        </w:rPr>
      </w:pPr>
      <w:r w:rsidRPr="0692AE0D" w:rsidR="388C9B49">
        <w:rPr>
          <w:rFonts w:ascii="Arial Nova" w:hAnsi="Arial Nova" w:eastAsia="Arial Nova" w:cs="Arial Nova"/>
          <w:lang w:val="pt-BR"/>
        </w:rPr>
        <w:t xml:space="preserve">Cliente contém </w:t>
      </w:r>
      <w:r w:rsidRPr="0692AE0D" w:rsidR="2CB3A1EB">
        <w:rPr>
          <w:rFonts w:ascii="Arial Nova" w:hAnsi="Arial Nova" w:eastAsia="Arial Nova" w:cs="Arial Nova"/>
          <w:lang w:val="pt-BR"/>
        </w:rPr>
        <w:t xml:space="preserve">Pedido. Onde </w:t>
      </w:r>
      <w:r w:rsidRPr="0692AE0D" w:rsidR="46375965">
        <w:rPr>
          <w:rFonts w:ascii="Arial Nova" w:hAnsi="Arial Nova" w:eastAsia="Arial Nova" w:cs="Arial Nova"/>
          <w:lang w:val="pt-BR"/>
        </w:rPr>
        <w:t xml:space="preserve">um Cliente </w:t>
      </w:r>
      <w:r w:rsidRPr="0692AE0D" w:rsidR="3D1A8D64">
        <w:rPr>
          <w:rFonts w:ascii="Arial Nova" w:hAnsi="Arial Nova" w:eastAsia="Arial Nova" w:cs="Arial Nova"/>
          <w:lang w:val="pt-BR"/>
        </w:rPr>
        <w:t xml:space="preserve">pode </w:t>
      </w:r>
      <w:r w:rsidRPr="0692AE0D" w:rsidR="69CBD4AD">
        <w:rPr>
          <w:rFonts w:ascii="Arial Nova" w:hAnsi="Arial Nova" w:eastAsia="Arial Nova" w:cs="Arial Nova"/>
          <w:lang w:val="pt-BR"/>
        </w:rPr>
        <w:t xml:space="preserve">fazer </w:t>
      </w:r>
      <w:r w:rsidRPr="0692AE0D" w:rsidR="0FD84D8B">
        <w:rPr>
          <w:rFonts w:ascii="Arial Nova" w:hAnsi="Arial Nova" w:eastAsia="Arial Nova" w:cs="Arial Nova"/>
          <w:lang w:val="pt-BR"/>
        </w:rPr>
        <w:t xml:space="preserve">vários </w:t>
      </w:r>
      <w:r w:rsidRPr="0692AE0D" w:rsidR="46375965">
        <w:rPr>
          <w:rFonts w:ascii="Arial Nova" w:hAnsi="Arial Nova" w:eastAsia="Arial Nova" w:cs="Arial Nova"/>
          <w:lang w:val="pt-BR"/>
        </w:rPr>
        <w:t>Pedidos</w:t>
      </w:r>
      <w:r w:rsidRPr="0692AE0D" w:rsidR="7E72AE95">
        <w:rPr>
          <w:rFonts w:ascii="Arial Nova" w:hAnsi="Arial Nova" w:eastAsia="Arial Nova" w:cs="Arial Nova"/>
          <w:lang w:val="pt-BR"/>
        </w:rPr>
        <w:t xml:space="preserve">. E um Pedido possui </w:t>
      </w:r>
      <w:r w:rsidRPr="0692AE0D" w:rsidR="313A4911">
        <w:rPr>
          <w:rFonts w:ascii="Arial Nova" w:hAnsi="Arial Nova" w:eastAsia="Arial Nova" w:cs="Arial Nova"/>
          <w:lang w:val="pt-BR"/>
        </w:rPr>
        <w:t xml:space="preserve">um </w:t>
      </w:r>
      <w:r w:rsidRPr="0692AE0D" w:rsidR="7E72AE95">
        <w:rPr>
          <w:rFonts w:ascii="Arial Nova" w:hAnsi="Arial Nova" w:eastAsia="Arial Nova" w:cs="Arial Nova"/>
          <w:lang w:val="pt-BR"/>
        </w:rPr>
        <w:t>Clientes (</w:t>
      </w:r>
      <w:r w:rsidRPr="0692AE0D" w:rsidR="0E6A7D52">
        <w:rPr>
          <w:rFonts w:ascii="Arial Nova" w:hAnsi="Arial Nova" w:eastAsia="Arial Nova" w:cs="Arial Nova"/>
          <w:lang w:val="pt-BR"/>
        </w:rPr>
        <w:t>N</w:t>
      </w:r>
      <w:r w:rsidRPr="0692AE0D" w:rsidR="7E72AE95">
        <w:rPr>
          <w:rFonts w:ascii="Arial Nova" w:hAnsi="Arial Nova" w:eastAsia="Arial Nova" w:cs="Arial Nova"/>
          <w:lang w:val="pt-BR"/>
        </w:rPr>
        <w:t>:</w:t>
      </w:r>
      <w:r w:rsidRPr="0692AE0D" w:rsidR="65DC6D64">
        <w:rPr>
          <w:rFonts w:ascii="Arial Nova" w:hAnsi="Arial Nova" w:eastAsia="Arial Nova" w:cs="Arial Nova"/>
          <w:lang w:val="pt-BR"/>
        </w:rPr>
        <w:t>1</w:t>
      </w:r>
      <w:r w:rsidRPr="0692AE0D" w:rsidR="7E72AE95">
        <w:rPr>
          <w:rFonts w:ascii="Arial Nova" w:hAnsi="Arial Nova" w:eastAsia="Arial Nova" w:cs="Arial Nova"/>
          <w:lang w:val="pt-BR"/>
        </w:rPr>
        <w:t>);</w:t>
      </w:r>
    </w:p>
    <w:p w:rsidR="46375965" w:rsidP="0692AE0D" w:rsidRDefault="46375965" w14:paraId="5D4A9D20" w14:textId="02C2CA6D">
      <w:pPr>
        <w:pStyle w:val="Normal"/>
        <w:ind w:firstLine="720"/>
        <w:rPr>
          <w:rFonts w:ascii="Arial Nova" w:hAnsi="Arial Nova" w:eastAsia="Arial Nova" w:cs="Arial Nova"/>
          <w:lang w:val="pt-BR"/>
        </w:rPr>
      </w:pPr>
      <w:r w:rsidRPr="0692AE0D" w:rsidR="46375965">
        <w:rPr>
          <w:rFonts w:ascii="Arial Nova" w:hAnsi="Arial Nova" w:eastAsia="Arial Nova" w:cs="Arial Nova"/>
          <w:lang w:val="pt-BR"/>
        </w:rPr>
        <w:t xml:space="preserve">Pedido </w:t>
      </w:r>
      <w:r w:rsidRPr="0692AE0D" w:rsidR="06887612">
        <w:rPr>
          <w:rFonts w:ascii="Arial Nova" w:hAnsi="Arial Nova" w:eastAsia="Arial Nova" w:cs="Arial Nova"/>
          <w:lang w:val="pt-BR"/>
        </w:rPr>
        <w:t xml:space="preserve">contém </w:t>
      </w:r>
      <w:r w:rsidRPr="0692AE0D" w:rsidR="46375965">
        <w:rPr>
          <w:rFonts w:ascii="Arial Nova" w:hAnsi="Arial Nova" w:eastAsia="Arial Nova" w:cs="Arial Nova"/>
          <w:lang w:val="pt-BR"/>
        </w:rPr>
        <w:t>Produto. Onde um Pedido pode conter muitos Produtos. E um Produto pode conter muitos Pedidos (</w:t>
      </w:r>
      <w:r w:rsidRPr="0692AE0D" w:rsidR="42FCF1A6">
        <w:rPr>
          <w:rFonts w:ascii="Arial Nova" w:hAnsi="Arial Nova" w:eastAsia="Arial Nova" w:cs="Arial Nova"/>
          <w:lang w:val="pt-BR"/>
        </w:rPr>
        <w:t>N:M</w:t>
      </w:r>
      <w:r w:rsidRPr="0692AE0D" w:rsidR="46375965">
        <w:rPr>
          <w:rFonts w:ascii="Arial Nova" w:hAnsi="Arial Nova" w:eastAsia="Arial Nova" w:cs="Arial Nova"/>
          <w:lang w:val="pt-BR"/>
        </w:rPr>
        <w:t>)</w:t>
      </w:r>
      <w:r w:rsidRPr="0692AE0D" w:rsidR="5A3453DA">
        <w:rPr>
          <w:rFonts w:ascii="Arial Nova" w:hAnsi="Arial Nova" w:eastAsia="Arial Nova" w:cs="Arial Nova"/>
          <w:lang w:val="pt-BR"/>
        </w:rPr>
        <w:t>;</w:t>
      </w:r>
    </w:p>
    <w:p w:rsidR="5C85B560" w:rsidP="0692AE0D" w:rsidRDefault="5C85B560" w14:paraId="31848A56" w14:textId="6DF3B1EA">
      <w:pPr>
        <w:pStyle w:val="Normal"/>
        <w:ind w:firstLine="720"/>
        <w:rPr>
          <w:rFonts w:ascii="Arial Nova" w:hAnsi="Arial Nova" w:eastAsia="Arial Nova" w:cs="Arial Nova"/>
          <w:lang w:val="pt-BR"/>
        </w:rPr>
      </w:pPr>
      <w:r w:rsidRPr="0692AE0D" w:rsidR="5C85B560">
        <w:rPr>
          <w:rFonts w:ascii="Arial Nova" w:hAnsi="Arial Nova" w:eastAsia="Arial Nova" w:cs="Arial Nova"/>
          <w:lang w:val="pt-BR"/>
        </w:rPr>
        <w:t>A imagem</w:t>
      </w:r>
      <w:r w:rsidRPr="0692AE0D" w:rsidR="3BD827F9">
        <w:rPr>
          <w:rFonts w:ascii="Arial Nova" w:hAnsi="Arial Nova" w:eastAsia="Arial Nova" w:cs="Arial Nova"/>
          <w:lang w:val="pt-BR"/>
        </w:rPr>
        <w:t xml:space="preserve"> 1</w:t>
      </w:r>
      <w:r w:rsidRPr="0692AE0D" w:rsidR="5C85B560">
        <w:rPr>
          <w:rFonts w:ascii="Arial Nova" w:hAnsi="Arial Nova" w:eastAsia="Arial Nova" w:cs="Arial Nova"/>
          <w:lang w:val="pt-BR"/>
        </w:rPr>
        <w:t xml:space="preserve"> mostra como será a funcionabilidade do BD em forma de um diagrama entidade-relacionamento (DER) </w:t>
      </w:r>
    </w:p>
    <w:p w:rsidR="0692AE0D" w:rsidP="0692AE0D" w:rsidRDefault="0692AE0D" w14:paraId="607580CA" w14:textId="0706A8C5">
      <w:pPr>
        <w:pStyle w:val="Normal"/>
        <w:ind w:firstLine="720"/>
        <w:rPr>
          <w:rFonts w:ascii="Arial Nova" w:hAnsi="Arial Nova" w:eastAsia="Arial Nova" w:cs="Arial Nova"/>
          <w:lang w:val="pt-BR"/>
        </w:rPr>
      </w:pPr>
    </w:p>
    <w:p w:rsidR="0E6BA6E4" w:rsidP="0692AE0D" w:rsidRDefault="0E6BA6E4" w14:paraId="112E0C02" w14:textId="6540EDC3">
      <w:pPr>
        <w:pStyle w:val="Normal"/>
        <w:ind w:firstLine="0"/>
        <w:rPr>
          <w:rFonts w:ascii="Arial Nova" w:hAnsi="Arial Nova" w:eastAsia="Arial Nova" w:cs="Arial Nova"/>
          <w:color w:val="808080" w:themeColor="background1" w:themeTint="FF" w:themeShade="80"/>
          <w:sz w:val="20"/>
          <w:szCs w:val="20"/>
          <w:lang w:val="pt-BR"/>
        </w:rPr>
      </w:pPr>
      <w:r w:rsidR="0E6BA6E4">
        <w:drawing>
          <wp:inline wp14:editId="731E112C" wp14:anchorId="6F113CFC">
            <wp:extent cx="5943600" cy="1438275"/>
            <wp:effectExtent l="0" t="0" r="0" b="0"/>
            <wp:docPr id="178180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371fc17d7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92AE0D" w:rsidR="1D8FEB21">
        <w:rPr>
          <w:rFonts w:ascii="Arial Nova" w:hAnsi="Arial Nova" w:eastAsia="Arial Nova" w:cs="Arial Nova"/>
          <w:color w:val="595959" w:themeColor="text1" w:themeTint="A6" w:themeShade="FF"/>
          <w:sz w:val="20"/>
          <w:szCs w:val="20"/>
          <w:lang w:val="pt-BR"/>
        </w:rPr>
        <w:t xml:space="preserve">Imagem </w:t>
      </w:r>
      <w:bookmarkStart w:name="_Int_S3waeUqW" w:id="652325539"/>
      <w:r w:rsidRPr="0692AE0D" w:rsidR="1D8FEB21">
        <w:rPr>
          <w:rFonts w:ascii="Arial Nova" w:hAnsi="Arial Nova" w:eastAsia="Arial Nova" w:cs="Arial Nova"/>
          <w:color w:val="595959" w:themeColor="text1" w:themeTint="A6" w:themeShade="FF"/>
          <w:sz w:val="20"/>
          <w:szCs w:val="20"/>
          <w:lang w:val="pt-BR"/>
        </w:rPr>
        <w:t>1.</w:t>
      </w:r>
      <w:r w:rsidRPr="0692AE0D" w:rsidR="0E6BA6E4">
        <w:rPr>
          <w:rFonts w:ascii="Arial Nova" w:hAnsi="Arial Nova" w:eastAsia="Arial Nova" w:cs="Arial Nova"/>
          <w:color w:val="595959" w:themeColor="text1" w:themeTint="A6" w:themeShade="FF"/>
          <w:sz w:val="20"/>
          <w:szCs w:val="20"/>
          <w:lang w:val="pt-BR"/>
        </w:rPr>
        <w:t>Diagrama</w:t>
      </w:r>
      <w:bookmarkEnd w:id="652325539"/>
      <w:r w:rsidRPr="0692AE0D" w:rsidR="0E6BA6E4">
        <w:rPr>
          <w:rFonts w:ascii="Arial Nova" w:hAnsi="Arial Nova" w:eastAsia="Arial Nova" w:cs="Arial Nova"/>
          <w:color w:val="595959" w:themeColor="text1" w:themeTint="A6" w:themeShade="FF"/>
          <w:sz w:val="20"/>
          <w:szCs w:val="20"/>
          <w:lang w:val="pt-BR"/>
        </w:rPr>
        <w:t xml:space="preserve"> </w:t>
      </w:r>
      <w:r w:rsidRPr="0692AE0D" w:rsidR="3AE52D2D">
        <w:rPr>
          <w:rFonts w:ascii="Arial Nova" w:hAnsi="Arial Nova" w:eastAsia="Arial Nova" w:cs="Arial Nova"/>
          <w:color w:val="595959" w:themeColor="text1" w:themeTint="A6" w:themeShade="FF"/>
          <w:sz w:val="20"/>
          <w:szCs w:val="20"/>
          <w:lang w:val="pt-BR"/>
        </w:rPr>
        <w:t>entidade-relacionamento de vendas. (DER)</w:t>
      </w:r>
    </w:p>
    <w:p w:rsidR="0692AE0D" w:rsidP="558459F7" w:rsidRDefault="0692AE0D" w14:paraId="661FE7E9" w14:textId="2659AE96">
      <w:pPr>
        <w:pStyle w:val="Normal"/>
        <w:ind w:firstLine="720"/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5368E95F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A imagem acima reforça o modelo que eu espero criar nesse projeto de vendas de uma empresa. Um cliente pode fazer vários pedidos e um vendedor faz/emite vários ou um pedido</w:t>
      </w:r>
      <w:r w:rsidRPr="558459F7" w:rsidR="626F4A00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 xml:space="preserve"> e o pedido pode emitir vários ou um pedido assim como pode ter vários pedidos também</w:t>
      </w:r>
      <w:r w:rsidRPr="558459F7" w:rsidR="505264E1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.</w:t>
      </w:r>
    </w:p>
    <w:p w:rsidR="7E45CA13" w:rsidP="558459F7" w:rsidRDefault="7E45CA13" w14:paraId="359027E4" w14:textId="092849E8">
      <w:pPr>
        <w:pStyle w:val="Normal"/>
        <w:ind w:firstLine="0"/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u w:val="single"/>
          <w:lang w:val="pt-BR"/>
        </w:rPr>
      </w:pPr>
      <w:r w:rsidRPr="558459F7" w:rsidR="7E45CA13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u w:val="single"/>
          <w:lang w:val="pt-BR"/>
        </w:rPr>
        <w:t>Requisitos</w:t>
      </w:r>
      <w:r w:rsidRPr="558459F7" w:rsidR="301E2498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u w:val="single"/>
          <w:lang w:val="pt-BR"/>
        </w:rPr>
        <w:t xml:space="preserve"> funcionais:</w:t>
      </w:r>
    </w:p>
    <w:p w:rsidR="5658B926" w:rsidP="558459F7" w:rsidRDefault="5658B926" w14:paraId="4078ECAD" w14:textId="5BE55636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5658B926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Cliente pode fazer um carrinho de compras com N pedidos</w:t>
      </w:r>
      <w:r w:rsidRPr="558459F7" w:rsidR="25B900B0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;</w:t>
      </w:r>
    </w:p>
    <w:p w:rsidR="5658B926" w:rsidP="558459F7" w:rsidRDefault="5658B926" w14:paraId="5F78A835" w14:textId="402DF4E1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5658B926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Vendedor emite pedido por meio das fun</w:t>
      </w:r>
      <w:r w:rsidRPr="558459F7" w:rsidR="6B840484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ções em seu perfil de vendedor</w:t>
      </w:r>
      <w:r w:rsidRPr="558459F7" w:rsidR="78ECB3DE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;</w:t>
      </w:r>
    </w:p>
    <w:p w:rsidR="78ECB3DE" w:rsidP="558459F7" w:rsidRDefault="78ECB3DE" w14:paraId="4EE23A05" w14:textId="3A204D1A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78ECB3DE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Permite o cliente fazer um pedido;</w:t>
      </w:r>
    </w:p>
    <w:p w:rsidR="78ECB3DE" w:rsidP="558459F7" w:rsidRDefault="78ECB3DE" w14:paraId="73DFCC53" w14:textId="39355C0E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78ECB3DE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Função de pagamento</w:t>
      </w:r>
    </w:p>
    <w:p w:rsidR="78ECB3DE" w:rsidP="558459F7" w:rsidRDefault="78ECB3DE" w14:paraId="5A2F69B6" w14:textId="777B82BE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color w:val="auto"/>
          <w:sz w:val="24"/>
          <w:szCs w:val="24"/>
          <w:lang w:val="pt-BR"/>
        </w:rPr>
      </w:pPr>
      <w:r w:rsidRPr="558459F7" w:rsidR="78ECB3DE">
        <w:rPr>
          <w:rFonts w:ascii="Arial Nova" w:hAnsi="Arial Nova" w:eastAsia="Arial Nova" w:cs="Arial Nova"/>
          <w:color w:val="auto"/>
          <w:sz w:val="24"/>
          <w:szCs w:val="24"/>
          <w:lang w:val="pt-BR"/>
        </w:rPr>
        <w:t>Ao pedido ser faturado e gerar o produto, vai para o cliente;</w:t>
      </w:r>
    </w:p>
    <w:p w:rsidR="78ECB3DE" w:rsidP="558459F7" w:rsidRDefault="78ECB3DE" w14:paraId="59988CBF" w14:textId="3A5DDF93">
      <w:pPr>
        <w:pStyle w:val="Normal"/>
        <w:ind w:left="0"/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u w:val="single"/>
          <w:lang w:val="pt-BR"/>
        </w:rPr>
      </w:pPr>
      <w:r w:rsidRPr="558459F7" w:rsidR="78ECB3DE">
        <w:rPr>
          <w:rFonts w:ascii="Arial Nova" w:hAnsi="Arial Nova" w:eastAsia="Arial Nova" w:cs="Arial Nova"/>
          <w:b w:val="1"/>
          <w:bCs w:val="1"/>
          <w:color w:val="auto"/>
          <w:sz w:val="24"/>
          <w:szCs w:val="24"/>
          <w:u w:val="single"/>
          <w:lang w:val="pt-BR"/>
        </w:rPr>
        <w:t>Requisitos não funcionais:</w:t>
      </w:r>
    </w:p>
    <w:p w:rsidR="61A7B044" w:rsidP="558459F7" w:rsidRDefault="61A7B044" w14:paraId="723D8B89" w14:textId="3CE1CF45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</w:rPr>
      </w:pPr>
      <w:r w:rsidRPr="558459F7" w:rsidR="61A7B044">
        <w:rPr>
          <w:rFonts w:ascii="Arial Nova" w:hAnsi="Arial Nova" w:eastAsia="Arial Nova" w:cs="Arial Nova"/>
        </w:rPr>
        <w:t xml:space="preserve">A </w:t>
      </w:r>
      <w:r w:rsidRPr="558459F7" w:rsidR="61A7B044">
        <w:rPr>
          <w:rFonts w:ascii="Arial Nova" w:hAnsi="Arial Nova" w:eastAsia="Arial Nova" w:cs="Arial Nova"/>
          <w:noProof/>
          <w:lang w:val="pt-BR"/>
        </w:rPr>
        <w:t>função</w:t>
      </w:r>
      <w:r w:rsidRPr="558459F7" w:rsidR="61A7B044">
        <w:rPr>
          <w:rFonts w:ascii="Arial Nova" w:hAnsi="Arial Nova" w:eastAsia="Arial Nova" w:cs="Arial Nova"/>
        </w:rPr>
        <w:t xml:space="preserve"> do </w:t>
      </w:r>
      <w:r w:rsidRPr="558459F7" w:rsidR="61A7B044">
        <w:rPr>
          <w:rFonts w:ascii="Arial Nova" w:hAnsi="Arial Nova" w:eastAsia="Arial Nova" w:cs="Arial Nova"/>
        </w:rPr>
        <w:t>carrinho</w:t>
      </w:r>
      <w:r w:rsidRPr="558459F7" w:rsidR="61A7B044">
        <w:rPr>
          <w:rFonts w:ascii="Arial Nova" w:hAnsi="Arial Nova" w:eastAsia="Arial Nova" w:cs="Arial Nova"/>
        </w:rPr>
        <w:t xml:space="preserve"> de </w:t>
      </w:r>
      <w:r w:rsidRPr="558459F7" w:rsidR="61A7B044">
        <w:rPr>
          <w:rFonts w:ascii="Arial Nova" w:hAnsi="Arial Nova" w:eastAsia="Arial Nova" w:cs="Arial Nova"/>
        </w:rPr>
        <w:t>compras</w:t>
      </w:r>
      <w:r w:rsidRPr="558459F7" w:rsidR="61A7B044">
        <w:rPr>
          <w:rFonts w:ascii="Arial Nova" w:hAnsi="Arial Nova" w:eastAsia="Arial Nova" w:cs="Arial Nova"/>
        </w:rPr>
        <w:t xml:space="preserve"> </w:t>
      </w:r>
      <w:r w:rsidRPr="558459F7" w:rsidR="61A7B044">
        <w:rPr>
          <w:rFonts w:ascii="Arial Nova" w:hAnsi="Arial Nova" w:eastAsia="Arial Nova" w:cs="Arial Nova"/>
        </w:rPr>
        <w:t>será</w:t>
      </w:r>
      <w:r w:rsidRPr="558459F7" w:rsidR="61A7B044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criada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por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meio</w:t>
      </w:r>
      <w:r w:rsidRPr="558459F7" w:rsidR="204C9576">
        <w:rPr>
          <w:rFonts w:ascii="Arial Nova" w:hAnsi="Arial Nova" w:eastAsia="Arial Nova" w:cs="Arial Nova"/>
        </w:rPr>
        <w:t xml:space="preserve"> da </w:t>
      </w:r>
      <w:r w:rsidRPr="558459F7" w:rsidR="204C9576">
        <w:rPr>
          <w:rFonts w:ascii="Arial Nova" w:hAnsi="Arial Nova" w:eastAsia="Arial Nova" w:cs="Arial Nova"/>
        </w:rPr>
        <w:t>linguagem</w:t>
      </w:r>
      <w:r w:rsidRPr="558459F7" w:rsidR="204C9576">
        <w:rPr>
          <w:rFonts w:ascii="Arial Nova" w:hAnsi="Arial Nova" w:eastAsia="Arial Nova" w:cs="Arial Nova"/>
        </w:rPr>
        <w:t xml:space="preserve"> de </w:t>
      </w:r>
      <w:r w:rsidRPr="558459F7" w:rsidR="204C9576">
        <w:rPr>
          <w:rFonts w:ascii="Arial Nova" w:hAnsi="Arial Nova" w:eastAsia="Arial Nova" w:cs="Arial Nova"/>
        </w:rPr>
        <w:t>programação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escolhida;</w:t>
      </w:r>
    </w:p>
    <w:p w:rsidR="204C9576" w:rsidP="558459F7" w:rsidRDefault="204C9576" w14:paraId="38184663" w14:textId="258EAC88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</w:rPr>
      </w:pPr>
      <w:r w:rsidRPr="558459F7" w:rsidR="204C9576">
        <w:rPr>
          <w:rFonts w:ascii="Arial Nova" w:hAnsi="Arial Nova" w:eastAsia="Arial Nova" w:cs="Arial Nova"/>
        </w:rPr>
        <w:t xml:space="preserve">O tempo que um </w:t>
      </w:r>
      <w:r w:rsidRPr="558459F7" w:rsidR="204C9576">
        <w:rPr>
          <w:rFonts w:ascii="Arial Nova" w:hAnsi="Arial Nova" w:eastAsia="Arial Nova" w:cs="Arial Nova"/>
        </w:rPr>
        <w:t>pedido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vira</w:t>
      </w:r>
      <w:r w:rsidRPr="558459F7" w:rsidR="204C9576">
        <w:rPr>
          <w:rFonts w:ascii="Arial Nova" w:hAnsi="Arial Nova" w:eastAsia="Arial Nova" w:cs="Arial Nova"/>
        </w:rPr>
        <w:t xml:space="preserve"> um </w:t>
      </w:r>
      <w:r w:rsidRPr="558459F7" w:rsidR="204C9576">
        <w:rPr>
          <w:rFonts w:ascii="Arial Nova" w:hAnsi="Arial Nova" w:eastAsia="Arial Nova" w:cs="Arial Nova"/>
        </w:rPr>
        <w:t>produto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vai</w:t>
      </w:r>
      <w:r w:rsidRPr="558459F7" w:rsidR="204C9576">
        <w:rPr>
          <w:rFonts w:ascii="Arial Nova" w:hAnsi="Arial Nova" w:eastAsia="Arial Nova" w:cs="Arial Nova"/>
        </w:rPr>
        <w:t xml:space="preserve"> </w:t>
      </w:r>
      <w:r w:rsidRPr="558459F7" w:rsidR="204C9576">
        <w:rPr>
          <w:rFonts w:ascii="Arial Nova" w:hAnsi="Arial Nova" w:eastAsia="Arial Nova" w:cs="Arial Nova"/>
        </w:rPr>
        <w:t>depender</w:t>
      </w:r>
      <w:r w:rsidRPr="558459F7" w:rsidR="204C9576">
        <w:rPr>
          <w:rFonts w:ascii="Arial Nova" w:hAnsi="Arial Nova" w:eastAsia="Arial Nova" w:cs="Arial Nova"/>
        </w:rPr>
        <w:t xml:space="preserve"> da </w:t>
      </w:r>
      <w:r w:rsidRPr="558459F7" w:rsidR="204C9576">
        <w:rPr>
          <w:rFonts w:ascii="Arial Nova" w:hAnsi="Arial Nova" w:eastAsia="Arial Nova" w:cs="Arial Nova"/>
        </w:rPr>
        <w:t>conexão</w:t>
      </w:r>
      <w:r w:rsidRPr="558459F7" w:rsidR="204C9576">
        <w:rPr>
          <w:rFonts w:ascii="Arial Nova" w:hAnsi="Arial Nova" w:eastAsia="Arial Nova" w:cs="Arial Nova"/>
        </w:rPr>
        <w:t xml:space="preserve"> da internet e dos </w:t>
      </w:r>
      <w:r w:rsidRPr="558459F7" w:rsidR="204C9576">
        <w:rPr>
          <w:rFonts w:ascii="Arial Nova" w:hAnsi="Arial Nova" w:eastAsia="Arial Nova" w:cs="Arial Nova"/>
        </w:rPr>
        <w:t>servidores</w:t>
      </w:r>
      <w:r w:rsidRPr="558459F7" w:rsidR="204C9576">
        <w:rPr>
          <w:rFonts w:ascii="Arial Nova" w:hAnsi="Arial Nova" w:eastAsia="Arial Nova" w:cs="Arial Nova"/>
        </w:rPr>
        <w:t>;</w:t>
      </w:r>
    </w:p>
    <w:p w:rsidR="0692AE0D" w:rsidP="558459F7" w:rsidRDefault="0692AE0D" w14:paraId="2EC19E7A" w14:textId="650290F9">
      <w:pPr>
        <w:pStyle w:val="Normal"/>
        <w:rPr>
          <w:rFonts w:ascii="Arial Nova" w:hAnsi="Arial Nova" w:eastAsia="Arial Nova" w:cs="Arial Nova"/>
          <w:b w:val="1"/>
          <w:bCs w:val="1"/>
          <w:u w:val="single"/>
        </w:rPr>
      </w:pPr>
      <w:r w:rsidRPr="558459F7" w:rsidR="69014174">
        <w:rPr>
          <w:rFonts w:ascii="Arial Nova" w:hAnsi="Arial Nova" w:eastAsia="Arial Nova" w:cs="Arial Nova"/>
          <w:b w:val="1"/>
          <w:bCs w:val="1"/>
          <w:u w:val="single"/>
        </w:rPr>
        <w:t>Modelo</w:t>
      </w:r>
      <w:r w:rsidRPr="558459F7" w:rsidR="69014174">
        <w:rPr>
          <w:rFonts w:ascii="Arial Nova" w:hAnsi="Arial Nova" w:eastAsia="Arial Nova" w:cs="Arial Nova"/>
          <w:b w:val="1"/>
          <w:bCs w:val="1"/>
          <w:u w:val="single"/>
        </w:rPr>
        <w:t xml:space="preserve"> </w:t>
      </w:r>
      <w:r w:rsidRPr="558459F7" w:rsidR="69014174">
        <w:rPr>
          <w:rFonts w:ascii="Arial Nova" w:hAnsi="Arial Nova" w:eastAsia="Arial Nova" w:cs="Arial Nova"/>
          <w:b w:val="1"/>
          <w:bCs w:val="1"/>
          <w:u w:val="single"/>
        </w:rPr>
        <w:t>lógico</w:t>
      </w:r>
      <w:r w:rsidRPr="558459F7" w:rsidR="69014174">
        <w:rPr>
          <w:rFonts w:ascii="Arial Nova" w:hAnsi="Arial Nova" w:eastAsia="Arial Nova" w:cs="Arial Nova"/>
          <w:b w:val="1"/>
          <w:bCs w:val="1"/>
          <w:u w:val="single"/>
        </w:rPr>
        <w:t>:</w:t>
      </w:r>
    </w:p>
    <w:p w:rsidR="0692AE0D" w:rsidP="0692AE0D" w:rsidRDefault="0692AE0D" w14:paraId="6E2DBBA8" w14:textId="02609D02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069BBBE1" w14:textId="6E5AEC18">
      <w:pPr>
        <w:pStyle w:val="Normal"/>
        <w:rPr>
          <w:rFonts w:ascii="Arial Nova" w:hAnsi="Arial Nova" w:eastAsia="Arial Nova" w:cs="Arial Nova"/>
        </w:rPr>
      </w:pPr>
      <w:r w:rsidRPr="558459F7" w:rsidR="69014174">
        <w:rPr>
          <w:rFonts w:ascii="Arial Nova" w:hAnsi="Arial Nova" w:eastAsia="Arial Nova" w:cs="Arial Nova"/>
        </w:rPr>
        <w:t>Pag 24 slide aula 9</w:t>
      </w:r>
    </w:p>
    <w:p w:rsidR="0692AE0D" w:rsidP="0692AE0D" w:rsidRDefault="0692AE0D" w14:paraId="593B5E3B" w14:textId="48A1A524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624D99FC" w14:textId="3A45FB6F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7D125ADB" w14:textId="5FA97A7D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C15D9CA" w14:textId="2A46B2F4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24D345B1" w14:textId="31CDE1BF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47E7A6A1" w14:textId="77C1B618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1A537FC8" w14:textId="7485FE52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22E0FB78" w14:textId="630790AD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1D58FDE4" w14:textId="04FC1125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19B2EC1" w14:textId="6B4C49E5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2E079AD6" w14:textId="3AB2B27E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75CAD20" w14:textId="7B0BA568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417CCF47" w14:textId="059A1C5E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4901E64" w14:textId="727CDD74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7B43D177" w14:textId="4BEB46D5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73CA6AC3" w14:textId="1A822768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0AED6C7" w14:textId="5132F40F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F257D85" w14:textId="2BBE25FA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63AECD59" w14:textId="79E15B65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6B17B965" w14:textId="76C51ED7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6F27E001" w14:textId="0B03AE37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4CE515AD" w14:textId="3C602DCB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6555526E" w14:textId="226DC010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0587C0D2" w14:textId="058708EB">
      <w:pPr>
        <w:pStyle w:val="Normal"/>
        <w:rPr>
          <w:rFonts w:ascii="Arial Nova" w:hAnsi="Arial Nova" w:eastAsia="Arial Nova" w:cs="Arial Nova"/>
        </w:rPr>
      </w:pPr>
    </w:p>
    <w:p w:rsidR="558459F7" w:rsidP="558459F7" w:rsidRDefault="558459F7" w14:paraId="240CF478" w14:textId="7F9F7F89">
      <w:pPr>
        <w:pStyle w:val="Normal"/>
        <w:rPr>
          <w:rFonts w:ascii="Arial Nova" w:hAnsi="Arial Nova" w:eastAsia="Arial Nova" w:cs="Arial Nova"/>
        </w:rPr>
      </w:pPr>
    </w:p>
    <w:p w:rsidR="626F4A00" w:rsidP="558459F7" w:rsidRDefault="626F4A00" w14:paraId="2C748695" w14:textId="7BC68C75">
      <w:pPr>
        <w:pStyle w:val="Normal"/>
        <w:rPr>
          <w:rFonts w:ascii="Arial Nova" w:hAnsi="Arial Nova" w:eastAsia="Arial Nova" w:cs="Arial Nova"/>
        </w:rPr>
      </w:pPr>
      <w:r w:rsidRPr="558459F7" w:rsidR="626F4A00">
        <w:rPr>
          <w:rFonts w:ascii="Arial Nova" w:hAnsi="Arial Nova" w:eastAsia="Arial Nova" w:cs="Arial Nova"/>
        </w:rPr>
        <w:t>C</w:t>
      </w:r>
      <w:r w:rsidRPr="558459F7" w:rsidR="3C0AB967">
        <w:rPr>
          <w:rFonts w:ascii="Arial Nova" w:hAnsi="Arial Nova" w:eastAsia="Arial Nova" w:cs="Arial Nova"/>
        </w:rPr>
        <w:t>ONCLUSÃO</w:t>
      </w:r>
    </w:p>
    <w:p w:rsidR="626F4A00" w:rsidP="0692AE0D" w:rsidRDefault="626F4A00" w14:paraId="5640B40B" w14:textId="4A231E1A">
      <w:pPr>
        <w:pStyle w:val="Normal"/>
        <w:ind w:firstLine="720"/>
        <w:rPr>
          <w:rFonts w:ascii="Arial Nova" w:hAnsi="Arial Nova" w:eastAsia="Arial Nova" w:cs="Arial Nova"/>
          <w:lang w:val="pt-BR"/>
        </w:rPr>
      </w:pPr>
      <w:r w:rsidRPr="0692AE0D" w:rsidR="626F4A00">
        <w:rPr>
          <w:rFonts w:ascii="Arial Nova" w:hAnsi="Arial Nova" w:eastAsia="Arial Nova" w:cs="Arial Nova"/>
          <w:lang w:val="pt-BR"/>
        </w:rPr>
        <w:t>Concluo com esse documento que o projeto deve seguir exatamente como está nesta documentação,</w:t>
      </w:r>
      <w:r w:rsidRPr="0692AE0D" w:rsidR="66C52504">
        <w:rPr>
          <w:rFonts w:ascii="Arial Nova" w:hAnsi="Arial Nova" w:eastAsia="Arial Nova" w:cs="Arial Nova"/>
          <w:lang w:val="pt-BR"/>
        </w:rPr>
        <w:t xml:space="preserve"> </w:t>
      </w:r>
    </w:p>
    <w:p w:rsidR="42E5D366" w:rsidP="0692AE0D" w:rsidRDefault="42E5D366" w14:paraId="37CE18AE" w14:textId="1895B3C7">
      <w:pPr>
        <w:pStyle w:val="Normal"/>
        <w:rPr>
          <w:rFonts w:ascii="Arial Nova" w:hAnsi="Arial Nova" w:eastAsia="Arial Nova" w:cs="Arial Nova"/>
        </w:rPr>
      </w:pPr>
      <w:r w:rsidRPr="0692AE0D" w:rsidR="42E5D366">
        <w:rPr>
          <w:rFonts w:ascii="Arial Nova" w:hAnsi="Arial Nova" w:eastAsia="Arial Nova" w:cs="Arial Nova"/>
        </w:rPr>
        <w:t xml:space="preserve">OBJETIVO DO PROJETO: DISPONIBILIZAR UM SISTEMA DE GESTÃO DE UMA EMPRESA. </w:t>
      </w:r>
    </w:p>
    <w:p w:rsidR="42E5D366" w:rsidP="0692AE0D" w:rsidRDefault="42E5D366" w14:paraId="63647512" w14:textId="4716D6D7">
      <w:pPr>
        <w:pStyle w:val="Normal"/>
        <w:rPr>
          <w:rFonts w:ascii="Arial Nova" w:hAnsi="Arial Nova" w:eastAsia="Arial Nova" w:cs="Arial Nova"/>
        </w:rPr>
      </w:pPr>
      <w:r w:rsidRPr="0692AE0D" w:rsidR="42E5D366">
        <w:rPr>
          <w:rFonts w:ascii="Arial Nova" w:hAnsi="Arial Nova" w:eastAsia="Arial Nova" w:cs="Arial Nova"/>
        </w:rPr>
        <w:t>TEMA ESCOLHIDO&gt; VENDAS.</w:t>
      </w:r>
    </w:p>
    <w:p w:rsidR="0692AE0D" w:rsidP="0692AE0D" w:rsidRDefault="0692AE0D" w14:paraId="05280A79" w14:textId="25930C21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0FEA276E" w14:textId="430EE404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0A2D0F14" w14:textId="7720D966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5B77D18E" w14:textId="7E40B00A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2FF29B4B" w14:textId="3A80994B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3255F0DA" w14:textId="5631C19C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5A23D84A" w14:textId="3FDDDC12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25D26E81" w14:textId="743379EE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21D6ACA3" w14:textId="78C20093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7BAB7E6E" w14:textId="63D860EE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3AF555C3" w14:textId="7D87EF55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F039A5D" w14:textId="5CF543C3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9DA88B5" w14:textId="18C8508E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6A27A3CC" w14:textId="18C73ACA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2F4ECF92" w14:textId="6397F6D3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780BB8DF" w14:textId="13D5531B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7819B701" w14:textId="0FBD7EFC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6947FBCB" w14:textId="33CF986D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5F93E3CF" w14:textId="0321094B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33A6D05" w14:textId="3769640E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07960563" w14:textId="69C6F248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20D48FC" w14:textId="0FCBDA3C">
      <w:pPr>
        <w:pStyle w:val="Normal"/>
        <w:rPr>
          <w:rFonts w:ascii="Arial Nova" w:hAnsi="Arial Nova" w:eastAsia="Arial Nova" w:cs="Arial Nova"/>
        </w:rPr>
      </w:pPr>
    </w:p>
    <w:p w:rsidR="0692AE0D" w:rsidP="0692AE0D" w:rsidRDefault="0692AE0D" w14:paraId="46D17DE6" w14:textId="457B2CE1">
      <w:pPr>
        <w:pStyle w:val="Normal"/>
        <w:rPr>
          <w:rFonts w:ascii="Arial Nova" w:hAnsi="Arial Nova" w:eastAsia="Arial Nova" w:cs="Arial Nova"/>
        </w:rPr>
      </w:pPr>
      <w:r w:rsidRPr="558459F7" w:rsidR="4AFBB090">
        <w:rPr>
          <w:rFonts w:ascii="Arial Nova" w:hAnsi="Arial Nova" w:eastAsia="Arial Nova" w:cs="Arial Nova"/>
        </w:rPr>
        <w:t>REFERÊNCIAS BIBLIOGRÁFICAS</w:t>
      </w:r>
    </w:p>
    <w:p w:rsidR="558459F7" w:rsidP="558459F7" w:rsidRDefault="558459F7" w14:paraId="6CAA5766" w14:textId="685B30B5">
      <w:pPr>
        <w:pStyle w:val="Normal"/>
        <w:rPr>
          <w:rFonts w:ascii="Arial Nova" w:hAnsi="Arial Nova" w:eastAsia="Arial Nova" w:cs="Arial Nova"/>
        </w:rPr>
      </w:pPr>
    </w:p>
    <w:p w:rsidR="42EB68F8" w:rsidP="0692AE0D" w:rsidRDefault="42EB68F8" w14:paraId="6C3CDC21" w14:textId="0FEE4412">
      <w:pPr>
        <w:pStyle w:val="Normal"/>
        <w:rPr>
          <w:rFonts w:ascii="Arial Nova" w:hAnsi="Arial Nova" w:eastAsia="Arial Nova" w:cs="Arial Nova"/>
        </w:rPr>
      </w:pPr>
      <w:r w:rsidRPr="558459F7" w:rsidR="42EB68F8">
        <w:rPr>
          <w:rFonts w:ascii="Arial Nova" w:hAnsi="Arial Nova" w:eastAsia="Arial Nova" w:cs="Arial Nova"/>
        </w:rPr>
        <w:t>Modelando</w:t>
      </w:r>
      <w:r w:rsidRPr="558459F7" w:rsidR="42EB68F8">
        <w:rPr>
          <w:rFonts w:ascii="Arial Nova" w:hAnsi="Arial Nova" w:eastAsia="Arial Nova" w:cs="Arial Nova"/>
        </w:rPr>
        <w:t xml:space="preserve"> banco de dados de </w:t>
      </w:r>
      <w:r w:rsidRPr="558459F7" w:rsidR="42EB68F8">
        <w:rPr>
          <w:rFonts w:ascii="Arial Nova" w:hAnsi="Arial Nova" w:eastAsia="Arial Nova" w:cs="Arial Nova"/>
        </w:rPr>
        <w:t>vendas</w:t>
      </w:r>
      <w:r w:rsidRPr="558459F7" w:rsidR="42EB68F8">
        <w:rPr>
          <w:rFonts w:ascii="Arial Nova" w:hAnsi="Arial Nova" w:eastAsia="Arial Nova" w:cs="Arial Nova"/>
        </w:rPr>
        <w:t xml:space="preserve"> - </w:t>
      </w:r>
      <w:hyperlink r:id="R6eee7b2be83b44dd">
        <w:r w:rsidRPr="558459F7" w:rsidR="42EB68F8">
          <w:rPr>
            <w:rStyle w:val="Hyperlink"/>
          </w:rPr>
          <w:t>https://medium.com/@alberteije/modelagem-de-bancos-de-dados-sem-segredos-parte-03-810828faf93</w:t>
        </w:r>
      </w:hyperlink>
    </w:p>
    <w:p w:rsidR="26360274" w:rsidP="558459F7" w:rsidRDefault="26360274" w14:paraId="098AD2B4" w14:textId="2B51F6A7">
      <w:pPr>
        <w:pStyle w:val="Normal"/>
        <w:rPr>
          <w:rFonts w:ascii="Arial Nova" w:hAnsi="Arial Nova" w:eastAsia="Arial Nova" w:cs="Arial Nova"/>
        </w:rPr>
      </w:pPr>
      <w:r w:rsidRPr="558459F7" w:rsidR="26360274">
        <w:rPr>
          <w:rFonts w:ascii="Arial Nova" w:hAnsi="Arial Nova" w:eastAsia="Arial Nova" w:cs="Arial Nova"/>
          <w:lang w:val="pt-BR"/>
        </w:rPr>
        <w:t xml:space="preserve">O que é </w:t>
      </w:r>
      <w:bookmarkStart w:name="_Int_JCCj2AeA" w:id="793050915"/>
      <w:r w:rsidRPr="558459F7" w:rsidR="26360274">
        <w:rPr>
          <w:rFonts w:ascii="Arial Nova" w:hAnsi="Arial Nova" w:eastAsia="Arial Nova" w:cs="Arial Nova"/>
          <w:lang w:val="pt-BR"/>
        </w:rPr>
        <w:t>requisitos</w:t>
      </w:r>
      <w:bookmarkEnd w:id="793050915"/>
      <w:r w:rsidRPr="558459F7" w:rsidR="26360274">
        <w:rPr>
          <w:rFonts w:ascii="Arial Nova" w:hAnsi="Arial Nova" w:eastAsia="Arial Nova" w:cs="Arial Nova"/>
          <w:lang w:val="pt-BR"/>
        </w:rPr>
        <w:t xml:space="preserve">? - </w:t>
      </w:r>
      <w:hyperlink r:id="R52cf23c665d044f0">
        <w:r w:rsidRPr="558459F7" w:rsidR="26360274">
          <w:rPr>
            <w:rStyle w:val="Hyperlink"/>
            <w:lang w:val="pt-BR"/>
          </w:rPr>
          <w:t>https://www.mestresdaweb.com.br/tecnologias/requisitos-funcionais-e-nao-funcionais-o-que-sao</w:t>
        </w:r>
      </w:hyperlink>
    </w:p>
    <w:p w:rsidR="558459F7" w:rsidP="558459F7" w:rsidRDefault="558459F7" w14:paraId="589EE245" w14:textId="34C2CD54">
      <w:pPr>
        <w:pStyle w:val="Normal"/>
        <w:rPr>
          <w:rFonts w:ascii="Arial Nova" w:hAnsi="Arial Nova" w:eastAsia="Arial Nova" w:cs="Arial Nova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AGP07QYJiJT+A" int2:id="n8Nbk5wP">
      <int2:state int2:type="AugLoop_Text_Critique" int2:value="Rejected"/>
    </int2:textHash>
    <int2:textHash int2:hashCode="YVdAR5XEmg5cVM" int2:id="qnrwyXSy">
      <int2:state int2:type="AugLoop_Text_Critique" int2:value="Rejected"/>
    </int2:textHash>
    <int2:textHash int2:hashCode="bHPvWIJLXtpbzW" int2:id="POj3QH1f">
      <int2:state int2:type="AugLoop_Text_Critique" int2:value="Rejected"/>
    </int2:textHash>
    <int2:textHash int2:hashCode="RWcjNKt9Rq7WFb" int2:id="3MBEAbFo">
      <int2:state int2:type="AugLoop_Text_Critique" int2:value="Rejected"/>
    </int2:textHash>
    <int2:textHash int2:hashCode="VxxKGBjRjKHNuo" int2:id="kzQIghM2">
      <int2:state int2:type="AugLoop_Text_Critique" int2:value="Rejected"/>
    </int2:textHash>
    <int2:textHash int2:hashCode="J6MtmgeX11NS9Y" int2:id="wyTrDyfJ">
      <int2:state int2:type="AugLoop_Text_Critique" int2:value="Rejected"/>
    </int2:textHash>
    <int2:textHash int2:hashCode="W3QZxJz7SM47mP" int2:id="tepbsnEg">
      <int2:state int2:type="AugLoop_Text_Critique" int2:value="Rejected"/>
    </int2:textHash>
    <int2:textHash int2:hashCode="kIKNz4f+Syf6cR" int2:id="eKVxq4gq">
      <int2:state int2:type="AugLoop_Text_Critique" int2:value="Rejected"/>
    </int2:textHash>
    <int2:textHash int2:hashCode="xdZ2UShDrh8yOc" int2:id="ZxKo2bX9">
      <int2:state int2:type="AugLoop_Text_Critique" int2:value="Rejected"/>
    </int2:textHash>
    <int2:textHash int2:hashCode="AzAj4DtAz4pwIM" int2:id="xL5lPtio">
      <int2:state int2:type="AugLoop_Text_Critique" int2:value="Rejected"/>
    </int2:textHash>
    <int2:textHash int2:hashCode="2rnBhy4CmhObO7" int2:id="hRbGJ3HP">
      <int2:state int2:type="AugLoop_Text_Critique" int2:value="Rejected"/>
    </int2:textHash>
    <int2:textHash int2:hashCode="CqW9567WDcMMg2" int2:id="1nuOuaZm">
      <int2:state int2:type="AugLoop_Text_Critique" int2:value="Rejected"/>
    </int2:textHash>
    <int2:bookmark int2:bookmarkName="_Int_JCCj2AeA" int2:invalidationBookmarkName="" int2:hashCode="aW+E/sHaW9BrE9" int2:id="nYZ4nVYS">
      <int2:state int2:type="AugLoop_Text_Critique" int2:value="Rejected"/>
    </int2:bookmark>
    <int2:bookmark int2:bookmarkName="_Int_S3waeUqW" int2:invalidationBookmarkName="" int2:hashCode="ovi4hI5V3utnY/" int2:id="M043BfQ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49e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994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DEFDF1"/>
    <w:rsid w:val="02222193"/>
    <w:rsid w:val="02E190F6"/>
    <w:rsid w:val="03BDF1F4"/>
    <w:rsid w:val="06887612"/>
    <w:rsid w:val="0692AE0D"/>
    <w:rsid w:val="0704486F"/>
    <w:rsid w:val="0CFEDF6E"/>
    <w:rsid w:val="0D34BA22"/>
    <w:rsid w:val="0D75E7D3"/>
    <w:rsid w:val="0E6A7D52"/>
    <w:rsid w:val="0E6BA6E4"/>
    <w:rsid w:val="0FD84D8B"/>
    <w:rsid w:val="14C7D8B1"/>
    <w:rsid w:val="1694DB37"/>
    <w:rsid w:val="185C0FA6"/>
    <w:rsid w:val="1A59FA81"/>
    <w:rsid w:val="1C11B4CB"/>
    <w:rsid w:val="1D22A1ED"/>
    <w:rsid w:val="1D8FEB21"/>
    <w:rsid w:val="1F27DBFE"/>
    <w:rsid w:val="204C9576"/>
    <w:rsid w:val="20C93C05"/>
    <w:rsid w:val="21DEFDF1"/>
    <w:rsid w:val="2280F64F"/>
    <w:rsid w:val="241CC6B0"/>
    <w:rsid w:val="24925289"/>
    <w:rsid w:val="25B900B0"/>
    <w:rsid w:val="26360274"/>
    <w:rsid w:val="26A6E658"/>
    <w:rsid w:val="276CD01E"/>
    <w:rsid w:val="2908A07F"/>
    <w:rsid w:val="2C27D895"/>
    <w:rsid w:val="2CB3A1EB"/>
    <w:rsid w:val="2F601FC4"/>
    <w:rsid w:val="300C210A"/>
    <w:rsid w:val="301E2498"/>
    <w:rsid w:val="304FE909"/>
    <w:rsid w:val="313A4911"/>
    <w:rsid w:val="3343C1CC"/>
    <w:rsid w:val="3782F3E8"/>
    <w:rsid w:val="37E05D81"/>
    <w:rsid w:val="37E18275"/>
    <w:rsid w:val="388C9B49"/>
    <w:rsid w:val="38C0CD36"/>
    <w:rsid w:val="3A90F127"/>
    <w:rsid w:val="3AE52D2D"/>
    <w:rsid w:val="3B60DCAB"/>
    <w:rsid w:val="3BABC40D"/>
    <w:rsid w:val="3BD827F9"/>
    <w:rsid w:val="3C0AB967"/>
    <w:rsid w:val="3C5370AE"/>
    <w:rsid w:val="3D1A8D64"/>
    <w:rsid w:val="3DEF410F"/>
    <w:rsid w:val="40FCDF6A"/>
    <w:rsid w:val="4131C3B4"/>
    <w:rsid w:val="42BEB623"/>
    <w:rsid w:val="42CD9415"/>
    <w:rsid w:val="42E5D366"/>
    <w:rsid w:val="42EB68F8"/>
    <w:rsid w:val="42FCF1A6"/>
    <w:rsid w:val="4352C633"/>
    <w:rsid w:val="445FB183"/>
    <w:rsid w:val="4477F236"/>
    <w:rsid w:val="44AFC6C3"/>
    <w:rsid w:val="44CC1A99"/>
    <w:rsid w:val="45E978EA"/>
    <w:rsid w:val="461EC0E0"/>
    <w:rsid w:val="46375965"/>
    <w:rsid w:val="476C20EE"/>
    <w:rsid w:val="47E76785"/>
    <w:rsid w:val="4AFBB090"/>
    <w:rsid w:val="4B60A778"/>
    <w:rsid w:val="4C9F15FD"/>
    <w:rsid w:val="4D335504"/>
    <w:rsid w:val="4F18B866"/>
    <w:rsid w:val="4F4E200A"/>
    <w:rsid w:val="505264E1"/>
    <w:rsid w:val="5368E95F"/>
    <w:rsid w:val="53B37092"/>
    <w:rsid w:val="5541BA2A"/>
    <w:rsid w:val="558459F7"/>
    <w:rsid w:val="5658B926"/>
    <w:rsid w:val="5683F313"/>
    <w:rsid w:val="57557DE1"/>
    <w:rsid w:val="5891C398"/>
    <w:rsid w:val="5926029F"/>
    <w:rsid w:val="5A3453DA"/>
    <w:rsid w:val="5A4AB57D"/>
    <w:rsid w:val="5AC1D300"/>
    <w:rsid w:val="5C50F458"/>
    <w:rsid w:val="5C85B560"/>
    <w:rsid w:val="5D2CCA69"/>
    <w:rsid w:val="5D6534BB"/>
    <w:rsid w:val="5DE39EA6"/>
    <w:rsid w:val="5DECC4B9"/>
    <w:rsid w:val="5F7F6F07"/>
    <w:rsid w:val="6042E368"/>
    <w:rsid w:val="61A7B044"/>
    <w:rsid w:val="61FD03F9"/>
    <w:rsid w:val="626F4A00"/>
    <w:rsid w:val="62F91905"/>
    <w:rsid w:val="6468B546"/>
    <w:rsid w:val="64752E9A"/>
    <w:rsid w:val="65548AB3"/>
    <w:rsid w:val="65DC6D64"/>
    <w:rsid w:val="66C52504"/>
    <w:rsid w:val="670922A4"/>
    <w:rsid w:val="67A05608"/>
    <w:rsid w:val="67CE48EB"/>
    <w:rsid w:val="69014174"/>
    <w:rsid w:val="693C2669"/>
    <w:rsid w:val="69CBD4AD"/>
    <w:rsid w:val="6AB70CFA"/>
    <w:rsid w:val="6AE885D4"/>
    <w:rsid w:val="6B840484"/>
    <w:rsid w:val="6C1A2A10"/>
    <w:rsid w:val="6C671822"/>
    <w:rsid w:val="6E02E883"/>
    <w:rsid w:val="6E9D1519"/>
    <w:rsid w:val="6F10387A"/>
    <w:rsid w:val="75A7E3F9"/>
    <w:rsid w:val="75A8AA0F"/>
    <w:rsid w:val="766694A6"/>
    <w:rsid w:val="78ECB3DE"/>
    <w:rsid w:val="7AF313D8"/>
    <w:rsid w:val="7C286BE7"/>
    <w:rsid w:val="7CB48A97"/>
    <w:rsid w:val="7E45CA13"/>
    <w:rsid w:val="7E72AE95"/>
    <w:rsid w:val="7EEA8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FDF1"/>
  <w15:chartTrackingRefBased/>
  <w15:docId w15:val="{97335338-B095-4675-A832-15A6D7FEB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f0371fc17d741f5" /><Relationship Type="http://schemas.microsoft.com/office/2020/10/relationships/intelligence" Target="intelligence2.xml" Id="R8fe8d996daaf4c7e" /><Relationship Type="http://schemas.openxmlformats.org/officeDocument/2006/relationships/hyperlink" Target="https://medium.com/@alberteije/modelagem-de-bancos-de-dados-sem-segredos-parte-03-810828faf93" TargetMode="External" Id="R6eee7b2be83b44dd" /><Relationship Type="http://schemas.openxmlformats.org/officeDocument/2006/relationships/hyperlink" Target="https://www.mestresdaweb.com.br/tecnologias/requisitos-funcionais-e-nao-funcionais-o-que-sao" TargetMode="External" Id="R52cf23c665d044f0" /><Relationship Type="http://schemas.openxmlformats.org/officeDocument/2006/relationships/numbering" Target="numbering.xml" Id="R04d39a0c58714b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2024-05-15T22:17:52.8203024Z</dcterms:created>
  <dcterms:modified xsi:type="dcterms:W3CDTF">2024-05-15T23:29:06.3108086Z</dcterms:modified>
  <dc:creator>RAFAEL MENDES MIRANDA</dc:creator>
  <lastModifiedBy>RAFAEL MENDES MIRANDA</lastModifiedBy>
</coreProperties>
</file>