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9BDE" w14:textId="41DD7C75" w:rsidR="00EF22DD" w:rsidRDefault="00F61555">
      <w:r>
        <w:t>Работа приложения:</w:t>
      </w:r>
    </w:p>
    <w:p w14:paraId="364A6157" w14:textId="38D48B7A" w:rsidR="00F61555" w:rsidRDefault="00F61555">
      <w:r w:rsidRPr="00F61555">
        <w:drawing>
          <wp:inline distT="0" distB="0" distL="0" distR="0" wp14:anchorId="4CF7A61B" wp14:editId="163183CA">
            <wp:extent cx="5940425" cy="3637915"/>
            <wp:effectExtent l="0" t="0" r="3175" b="635"/>
            <wp:docPr id="123849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9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A1B2" w14:textId="57893D41" w:rsidR="00F61555" w:rsidRDefault="00F61555">
      <w:r w:rsidRPr="00F61555">
        <w:drawing>
          <wp:inline distT="0" distB="0" distL="0" distR="0" wp14:anchorId="46FFC82B" wp14:editId="4D733BE8">
            <wp:extent cx="5940425" cy="1290320"/>
            <wp:effectExtent l="0" t="0" r="3175" b="5080"/>
            <wp:docPr id="4080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3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29C8" w14:textId="7F2EAA5C" w:rsidR="00F61555" w:rsidRDefault="00F61555">
      <w:r w:rsidRPr="00F61555">
        <w:drawing>
          <wp:inline distT="0" distB="0" distL="0" distR="0" wp14:anchorId="3C4A8A6D" wp14:editId="73E560FE">
            <wp:extent cx="5940425" cy="1008380"/>
            <wp:effectExtent l="0" t="0" r="3175" b="1270"/>
            <wp:docPr id="61360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01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F312" w14:textId="264B5977" w:rsidR="00F61555" w:rsidRDefault="00F61555">
      <w:r w:rsidRPr="00F61555">
        <w:drawing>
          <wp:inline distT="0" distB="0" distL="0" distR="0" wp14:anchorId="33B3F72F" wp14:editId="1F87FDD7">
            <wp:extent cx="5940425" cy="1141095"/>
            <wp:effectExtent l="0" t="0" r="3175" b="1905"/>
            <wp:docPr id="958733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33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4C01" w14:textId="1028960A" w:rsidR="00F61555" w:rsidRDefault="00F61555">
      <w:r w:rsidRPr="00F61555">
        <w:lastRenderedPageBreak/>
        <w:drawing>
          <wp:inline distT="0" distB="0" distL="0" distR="0" wp14:anchorId="0010B0FE" wp14:editId="29F15D24">
            <wp:extent cx="5940425" cy="1602105"/>
            <wp:effectExtent l="0" t="0" r="3175" b="0"/>
            <wp:docPr id="1301477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77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C9D8" w14:textId="0C9D1FC8" w:rsidR="00F61555" w:rsidRDefault="00F61555">
      <w:r w:rsidRPr="00F61555">
        <w:drawing>
          <wp:inline distT="0" distB="0" distL="0" distR="0" wp14:anchorId="02D8F774" wp14:editId="690358D0">
            <wp:extent cx="5940425" cy="995045"/>
            <wp:effectExtent l="0" t="0" r="3175" b="0"/>
            <wp:docPr id="741705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05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BC8D" w14:textId="31627A4B" w:rsidR="00F61555" w:rsidRPr="00F61555" w:rsidRDefault="00F61555">
      <w:r w:rsidRPr="00F61555">
        <w:drawing>
          <wp:inline distT="0" distB="0" distL="0" distR="0" wp14:anchorId="29FA5648" wp14:editId="260BCCDB">
            <wp:extent cx="5940425" cy="683895"/>
            <wp:effectExtent l="0" t="0" r="3175" b="1905"/>
            <wp:docPr id="174817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70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555" w:rsidRPr="00F61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55"/>
    <w:rsid w:val="001E6E39"/>
    <w:rsid w:val="005B015C"/>
    <w:rsid w:val="005C172E"/>
    <w:rsid w:val="0061321F"/>
    <w:rsid w:val="00AA6B60"/>
    <w:rsid w:val="00D54113"/>
    <w:rsid w:val="00E15D7C"/>
    <w:rsid w:val="00EF22DD"/>
    <w:rsid w:val="00F6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7D63D"/>
  <w15:chartTrackingRefBased/>
  <w15:docId w15:val="{5AE84F41-61BA-4FC8-BE78-E90B8251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E39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5C172E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113"/>
    <w:pPr>
      <w:keepNext/>
      <w:keepLines/>
      <w:spacing w:before="240" w:after="24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5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5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5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5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5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5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5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72E"/>
    <w:rPr>
      <w:rFonts w:ascii="Times New Roman" w:eastAsiaTheme="majorEastAsia" w:hAnsi="Times New Roman" w:cstheme="majorBidi"/>
      <w:b/>
      <w:caps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113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5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5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5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5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5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5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55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5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555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5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5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555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1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raf.wayne@mail.ru</dc:creator>
  <cp:keywords/>
  <dc:description/>
  <cp:lastModifiedBy>raf.wayne@mail.ru</cp:lastModifiedBy>
  <cp:revision>1</cp:revision>
  <dcterms:created xsi:type="dcterms:W3CDTF">2026-10-03T13:53:00Z</dcterms:created>
  <dcterms:modified xsi:type="dcterms:W3CDTF">2026-10-03T13:56:00Z</dcterms:modified>
</cp:coreProperties>
</file>