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Santosh</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rahul</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rahul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rahul</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Santosh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3 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rahul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