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09B7" w:rsidRPr="006E05FC" w:rsidRDefault="002D3140" w:rsidP="007E09B7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ID"/>
        </w:rPr>
        <w:t xml:space="preserve">   </w:t>
      </w:r>
      <w:r w:rsidR="00DA49A8">
        <w:rPr>
          <w:rFonts w:ascii="Times New Roman" w:hAnsi="Times New Roman" w:cs="Times New Roman"/>
          <w:b/>
          <w:sz w:val="24"/>
          <w:szCs w:val="24"/>
          <w:lang w:val="en-ID"/>
        </w:rPr>
        <w:t>LAPOR</w:t>
      </w:r>
      <w:r w:rsidR="007E09B7" w:rsidRPr="00EB36FB">
        <w:rPr>
          <w:rFonts w:ascii="Times New Roman" w:hAnsi="Times New Roman" w:cs="Times New Roman"/>
          <w:b/>
          <w:sz w:val="24"/>
          <w:szCs w:val="24"/>
        </w:rPr>
        <w:t>AN PELAKSANAAN DANA KEGIATAN “</w:t>
      </w:r>
      <w:r w:rsidR="007E09B7">
        <w:rPr>
          <w:rFonts w:ascii="Times New Roman" w:hAnsi="Times New Roman" w:cs="Times New Roman"/>
          <w:b/>
          <w:sz w:val="24"/>
          <w:szCs w:val="24"/>
        </w:rPr>
        <w:t>PELATIHAN DESIGN UI”</w:t>
      </w:r>
    </w:p>
    <w:tbl>
      <w:tblPr>
        <w:tblW w:w="10256" w:type="dxa"/>
        <w:tblInd w:w="-436" w:type="dxa"/>
        <w:tblLook w:val="04A0" w:firstRow="1" w:lastRow="0" w:firstColumn="1" w:lastColumn="0" w:noHBand="0" w:noVBand="1"/>
      </w:tblPr>
      <w:tblGrid>
        <w:gridCol w:w="721"/>
        <w:gridCol w:w="3225"/>
        <w:gridCol w:w="2410"/>
        <w:gridCol w:w="2060"/>
        <w:gridCol w:w="1840"/>
      </w:tblGrid>
      <w:tr w:rsidR="007E09B7" w:rsidTr="00631BDB">
        <w:trPr>
          <w:trHeight w:val="332"/>
        </w:trPr>
        <w:tc>
          <w:tcPr>
            <w:tcW w:w="7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6D9F1"/>
            <w:noWrap/>
            <w:vAlign w:val="center"/>
            <w:hideMark/>
          </w:tcPr>
          <w:p w:rsidR="007E09B7" w:rsidRDefault="007E09B7" w:rsidP="00631BD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id-ID"/>
              </w:rPr>
              <w:t>No</w:t>
            </w:r>
          </w:p>
        </w:tc>
        <w:tc>
          <w:tcPr>
            <w:tcW w:w="322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D9F1"/>
            <w:noWrap/>
            <w:vAlign w:val="center"/>
            <w:hideMark/>
          </w:tcPr>
          <w:p w:rsidR="007E09B7" w:rsidRDefault="007E09B7" w:rsidP="00631BD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id-ID"/>
              </w:rPr>
              <w:t>KETERANGAN</w:t>
            </w:r>
          </w:p>
        </w:tc>
        <w:tc>
          <w:tcPr>
            <w:tcW w:w="24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D9F1"/>
            <w:noWrap/>
            <w:vAlign w:val="center"/>
            <w:hideMark/>
          </w:tcPr>
          <w:p w:rsidR="007E09B7" w:rsidRDefault="007E09B7" w:rsidP="00631BD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id-ID"/>
              </w:rPr>
              <w:t>Rincian</w:t>
            </w:r>
          </w:p>
        </w:tc>
        <w:tc>
          <w:tcPr>
            <w:tcW w:w="20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D9F1"/>
            <w:noWrap/>
            <w:vAlign w:val="center"/>
            <w:hideMark/>
          </w:tcPr>
          <w:p w:rsidR="007E09B7" w:rsidRDefault="007E09B7" w:rsidP="00631BD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id-ID"/>
              </w:rPr>
              <w:t>Jumlah</w:t>
            </w:r>
          </w:p>
        </w:tc>
        <w:tc>
          <w:tcPr>
            <w:tcW w:w="1840" w:type="dxa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000000" w:fill="C6D9F1"/>
            <w:vAlign w:val="center"/>
            <w:hideMark/>
          </w:tcPr>
          <w:p w:rsidR="007E09B7" w:rsidRDefault="007E09B7" w:rsidP="00631BD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id-ID"/>
              </w:rPr>
              <w:t>Total</w:t>
            </w:r>
          </w:p>
        </w:tc>
      </w:tr>
      <w:tr w:rsidR="007E09B7" w:rsidTr="00631BDB">
        <w:trPr>
          <w:trHeight w:val="332"/>
        </w:trPr>
        <w:tc>
          <w:tcPr>
            <w:tcW w:w="7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E09B7" w:rsidRDefault="007E09B7" w:rsidP="00631BD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322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E09B7" w:rsidRPr="00B27637" w:rsidRDefault="007E09B7" w:rsidP="007E09B7">
            <w:pPr>
              <w:pStyle w:val="ListParagraph"/>
              <w:numPr>
                <w:ilvl w:val="0"/>
                <w:numId w:val="3"/>
              </w:numPr>
              <w:tabs>
                <w:tab w:val="left" w:pos="735"/>
              </w:tabs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id-ID"/>
              </w:rPr>
            </w:pPr>
            <w:r w:rsidRPr="00B27637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id-ID"/>
              </w:rPr>
              <w:t>PEMASUKAN</w:t>
            </w:r>
          </w:p>
        </w:tc>
        <w:tc>
          <w:tcPr>
            <w:tcW w:w="24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E09B7" w:rsidRDefault="007E09B7" w:rsidP="00631BD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20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E09B7" w:rsidRDefault="007E09B7" w:rsidP="00631BD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1840" w:type="dxa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</w:tcPr>
          <w:p w:rsidR="007E09B7" w:rsidRDefault="007E09B7" w:rsidP="00631BD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id-ID"/>
              </w:rPr>
            </w:pPr>
          </w:p>
        </w:tc>
      </w:tr>
      <w:tr w:rsidR="007E09B7" w:rsidTr="00631BDB">
        <w:trPr>
          <w:trHeight w:val="332"/>
        </w:trPr>
        <w:tc>
          <w:tcPr>
            <w:tcW w:w="7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E09B7" w:rsidRPr="00FD6E12" w:rsidRDefault="007E09B7" w:rsidP="00631BD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eastAsia="id-ID"/>
              </w:rPr>
            </w:pPr>
            <w:r w:rsidRPr="00FD6E12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eastAsia="id-ID"/>
              </w:rPr>
              <w:t>1</w:t>
            </w:r>
          </w:p>
        </w:tc>
        <w:tc>
          <w:tcPr>
            <w:tcW w:w="322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E09B7" w:rsidRPr="00FD6E12" w:rsidRDefault="007E09B7" w:rsidP="00631BDB">
            <w:pPr>
              <w:spacing w:after="0" w:line="240" w:lineRule="auto"/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eastAsia="id-ID"/>
              </w:rPr>
            </w:pPr>
            <w:r w:rsidRPr="00FD6E12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eastAsia="id-ID"/>
              </w:rPr>
              <w:t>Lembaga</w:t>
            </w:r>
          </w:p>
        </w:tc>
        <w:tc>
          <w:tcPr>
            <w:tcW w:w="24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E09B7" w:rsidRDefault="007E09B7" w:rsidP="00631BD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20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E09B7" w:rsidRDefault="007E09B7" w:rsidP="00631BDB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 xml:space="preserve">Rp         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D" w:eastAsia="id-ID"/>
              </w:rPr>
              <w:t xml:space="preserve">   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>500.000</w:t>
            </w:r>
          </w:p>
        </w:tc>
        <w:tc>
          <w:tcPr>
            <w:tcW w:w="1840" w:type="dxa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</w:tcPr>
          <w:p w:rsidR="007E09B7" w:rsidRDefault="007E09B7" w:rsidP="00631BD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id-ID"/>
              </w:rPr>
            </w:pPr>
          </w:p>
        </w:tc>
      </w:tr>
      <w:tr w:rsidR="007E09B7" w:rsidTr="00631BDB">
        <w:trPr>
          <w:trHeight w:val="332"/>
        </w:trPr>
        <w:tc>
          <w:tcPr>
            <w:tcW w:w="7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E09B7" w:rsidRPr="00E7524A" w:rsidRDefault="007E09B7" w:rsidP="00631BD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en-ID" w:eastAsia="id-ID"/>
              </w:rPr>
            </w:pPr>
            <w:r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en-ID" w:eastAsia="id-ID"/>
              </w:rPr>
              <w:t>2</w:t>
            </w:r>
          </w:p>
        </w:tc>
        <w:tc>
          <w:tcPr>
            <w:tcW w:w="322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E09B7" w:rsidRPr="00E7524A" w:rsidRDefault="007E09B7" w:rsidP="00631BDB">
            <w:pPr>
              <w:spacing w:after="0" w:line="240" w:lineRule="auto"/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en-ID" w:eastAsia="id-ID"/>
              </w:rPr>
            </w:pPr>
            <w:proofErr w:type="spellStart"/>
            <w:r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en-ID" w:eastAsia="id-ID"/>
              </w:rPr>
              <w:t>Peserta</w:t>
            </w:r>
            <w:proofErr w:type="spellEnd"/>
          </w:p>
        </w:tc>
        <w:tc>
          <w:tcPr>
            <w:tcW w:w="24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E09B7" w:rsidRPr="00E7524A" w:rsidRDefault="007E09B7" w:rsidP="00631BD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en-ID" w:eastAsia="id-ID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en-ID" w:eastAsia="id-ID"/>
              </w:rPr>
              <w:t xml:space="preserve">40 x </w:t>
            </w:r>
            <w:proofErr w:type="spellStart"/>
            <w:r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en-ID" w:eastAsia="id-ID"/>
              </w:rPr>
              <w:t>Rp</w:t>
            </w:r>
            <w:proofErr w:type="spellEnd"/>
            <w:r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en-ID" w:eastAsia="id-ID"/>
              </w:rPr>
              <w:t xml:space="preserve">  35.000 </w:t>
            </w:r>
          </w:p>
        </w:tc>
        <w:tc>
          <w:tcPr>
            <w:tcW w:w="20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E09B7" w:rsidRPr="00E7524A" w:rsidRDefault="007E09B7" w:rsidP="00631BDB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D" w:eastAsia="id-ID"/>
              </w:rPr>
            </w:pPr>
            <w:proofErr w:type="spellStart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D" w:eastAsia="id-ID"/>
              </w:rPr>
              <w:t>Rp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D" w:eastAsia="id-ID"/>
              </w:rPr>
              <w:t xml:space="preserve">         1.400.000</w:t>
            </w:r>
          </w:p>
        </w:tc>
        <w:tc>
          <w:tcPr>
            <w:tcW w:w="1840" w:type="dxa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</w:tcPr>
          <w:p w:rsidR="007E09B7" w:rsidRDefault="007E09B7" w:rsidP="00631BD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id-ID"/>
              </w:rPr>
            </w:pPr>
          </w:p>
        </w:tc>
      </w:tr>
      <w:tr w:rsidR="007E09B7" w:rsidTr="00631BDB">
        <w:trPr>
          <w:trHeight w:val="332"/>
        </w:trPr>
        <w:tc>
          <w:tcPr>
            <w:tcW w:w="6356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E09B7" w:rsidRDefault="007E09B7" w:rsidP="00631BD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id-ID"/>
              </w:rPr>
              <w:t>JUMLAH PEMASUKAN</w:t>
            </w:r>
          </w:p>
        </w:tc>
        <w:tc>
          <w:tcPr>
            <w:tcW w:w="20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E09B7" w:rsidRDefault="007E09B7" w:rsidP="00631BD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1840" w:type="dxa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</w:tcPr>
          <w:p w:rsidR="007E09B7" w:rsidRPr="004615C2" w:rsidRDefault="007E09B7" w:rsidP="00631BDB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id-ID"/>
              </w:rPr>
              <w:t xml:space="preserve">Rp    </w:t>
            </w:r>
            <w:r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val="en-ID" w:eastAsia="id-ID"/>
              </w:rPr>
              <w:t xml:space="preserve"> 1.900</w:t>
            </w:r>
            <w:r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id-ID"/>
              </w:rPr>
              <w:t xml:space="preserve">.000             </w:t>
            </w:r>
          </w:p>
        </w:tc>
      </w:tr>
      <w:tr w:rsidR="007E09B7" w:rsidTr="00631BDB">
        <w:trPr>
          <w:trHeight w:val="332"/>
        </w:trPr>
        <w:tc>
          <w:tcPr>
            <w:tcW w:w="72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E09B7" w:rsidRDefault="007E09B7" w:rsidP="00631BD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3225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E09B7" w:rsidRPr="00B27637" w:rsidRDefault="007E09B7" w:rsidP="007E09B7">
            <w:pPr>
              <w:pStyle w:val="ListParagraph"/>
              <w:numPr>
                <w:ilvl w:val="0"/>
                <w:numId w:val="3"/>
              </w:numPr>
              <w:tabs>
                <w:tab w:val="left" w:pos="566"/>
              </w:tabs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id-ID"/>
              </w:rPr>
            </w:pPr>
            <w:r w:rsidRPr="00B27637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id-ID"/>
              </w:rPr>
              <w:t>PENGELUARAN</w:t>
            </w:r>
          </w:p>
        </w:tc>
        <w:tc>
          <w:tcPr>
            <w:tcW w:w="241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E09B7" w:rsidRDefault="007E09B7" w:rsidP="00631BD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20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E09B7" w:rsidRDefault="007E09B7" w:rsidP="00631BD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184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7E09B7" w:rsidRDefault="007E09B7" w:rsidP="00631BD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id-ID"/>
              </w:rPr>
            </w:pPr>
          </w:p>
        </w:tc>
      </w:tr>
      <w:tr w:rsidR="007E09B7" w:rsidTr="00631BDB">
        <w:trPr>
          <w:trHeight w:val="332"/>
        </w:trPr>
        <w:tc>
          <w:tcPr>
            <w:tcW w:w="8416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09B7" w:rsidRPr="005B4AAA" w:rsidRDefault="007E09B7" w:rsidP="00631BDB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i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id-ID"/>
              </w:rPr>
              <w:t>I.  Divisi Konsumsi</w:t>
            </w:r>
          </w:p>
        </w:tc>
        <w:tc>
          <w:tcPr>
            <w:tcW w:w="18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7E09B7" w:rsidRDefault="007E09B7" w:rsidP="00631BDB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id-ID"/>
              </w:rPr>
              <w:t> </w:t>
            </w:r>
          </w:p>
        </w:tc>
      </w:tr>
      <w:tr w:rsidR="007E09B7" w:rsidTr="00631BDB">
        <w:trPr>
          <w:trHeight w:val="332"/>
        </w:trPr>
        <w:tc>
          <w:tcPr>
            <w:tcW w:w="721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E09B7" w:rsidRDefault="007E09B7" w:rsidP="00631BD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>1</w:t>
            </w:r>
          </w:p>
        </w:tc>
        <w:tc>
          <w:tcPr>
            <w:tcW w:w="3225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E09B7" w:rsidRDefault="007E09B7" w:rsidP="00631BDB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>MC &amp; Instruktur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E09B7" w:rsidRDefault="007E09B7" w:rsidP="00631BDB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eastAsia="id-ID"/>
              </w:rPr>
              <w:t xml:space="preserve">     </w:t>
            </w:r>
          </w:p>
        </w:tc>
        <w:tc>
          <w:tcPr>
            <w:tcW w:w="206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7E09B7" w:rsidRDefault="007E09B7" w:rsidP="00631BDB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09B7" w:rsidRDefault="007E09B7" w:rsidP="00631BD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id-ID"/>
              </w:rPr>
              <w:t> </w:t>
            </w:r>
          </w:p>
        </w:tc>
      </w:tr>
      <w:tr w:rsidR="007E09B7" w:rsidTr="00631BDB">
        <w:trPr>
          <w:trHeight w:val="332"/>
        </w:trPr>
        <w:tc>
          <w:tcPr>
            <w:tcW w:w="7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E09B7" w:rsidRDefault="007E09B7" w:rsidP="00631BD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32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E09B7" w:rsidRPr="00783212" w:rsidRDefault="007E09B7" w:rsidP="007E09B7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 xml:space="preserve">Makan 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E09B7" w:rsidRPr="00E74A70" w:rsidRDefault="007E09B7" w:rsidP="00631BDB">
            <w:pPr>
              <w:spacing w:after="0" w:line="240" w:lineRule="auto"/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eastAsia="id-ID"/>
              </w:rPr>
              <w:t xml:space="preserve">       </w:t>
            </w:r>
            <w:r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en-ID" w:eastAsia="id-ID"/>
              </w:rPr>
              <w:t>7</w:t>
            </w:r>
            <w:r w:rsidRPr="00E74A70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eastAsia="id-ID"/>
              </w:rPr>
              <w:t xml:space="preserve"> x </w:t>
            </w:r>
            <w:r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eastAsia="id-ID"/>
              </w:rPr>
              <w:t xml:space="preserve">Rp   </w:t>
            </w:r>
            <w:r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en-ID" w:eastAsia="id-ID"/>
              </w:rPr>
              <w:t>1</w:t>
            </w:r>
            <w:r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eastAsia="id-ID"/>
              </w:rPr>
              <w:t>0.</w:t>
            </w:r>
            <w:r w:rsidRPr="00E74A70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eastAsia="id-ID"/>
              </w:rPr>
              <w:t>000</w:t>
            </w:r>
          </w:p>
        </w:tc>
        <w:tc>
          <w:tcPr>
            <w:tcW w:w="20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7E09B7" w:rsidRDefault="007E09B7" w:rsidP="00631BDB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 xml:space="preserve">Rp              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D" w:eastAsia="id-ID"/>
              </w:rPr>
              <w:t>7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>0.000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09B7" w:rsidRDefault="007E09B7" w:rsidP="00631BD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id-ID"/>
              </w:rPr>
              <w:t> </w:t>
            </w:r>
          </w:p>
        </w:tc>
      </w:tr>
      <w:tr w:rsidR="007E09B7" w:rsidTr="00631BDB">
        <w:trPr>
          <w:trHeight w:val="332"/>
        </w:trPr>
        <w:tc>
          <w:tcPr>
            <w:tcW w:w="7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E09B7" w:rsidRDefault="007E09B7" w:rsidP="00631BD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32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E09B7" w:rsidRPr="00783212" w:rsidRDefault="007E09B7" w:rsidP="007E09B7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>Minum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E09B7" w:rsidRPr="00E74A70" w:rsidRDefault="007E09B7" w:rsidP="00631BDB">
            <w:pPr>
              <w:spacing w:after="0" w:line="240" w:lineRule="auto"/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eastAsia="id-ID"/>
              </w:rPr>
              <w:t xml:space="preserve">       </w:t>
            </w:r>
            <w:r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en-ID" w:eastAsia="id-ID"/>
              </w:rPr>
              <w:t>2</w:t>
            </w:r>
            <w:r w:rsidRPr="00E74A70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eastAsia="id-ID"/>
              </w:rPr>
              <w:t xml:space="preserve"> x </w:t>
            </w:r>
            <w:r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eastAsia="id-ID"/>
              </w:rPr>
              <w:t xml:space="preserve">Rp   </w:t>
            </w:r>
            <w:r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en-ID" w:eastAsia="id-ID"/>
              </w:rPr>
              <w:t xml:space="preserve">  3</w:t>
            </w:r>
            <w:r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eastAsia="id-ID"/>
              </w:rPr>
              <w:t>.</w:t>
            </w:r>
            <w:r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en-ID" w:eastAsia="id-ID"/>
              </w:rPr>
              <w:t>5</w:t>
            </w:r>
            <w:r w:rsidRPr="00E74A70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eastAsia="id-ID"/>
              </w:rPr>
              <w:t>00</w:t>
            </w:r>
          </w:p>
        </w:tc>
        <w:tc>
          <w:tcPr>
            <w:tcW w:w="20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:rsidR="007E09B7" w:rsidRDefault="007E09B7" w:rsidP="00631BDB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 xml:space="preserve">Rp              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D" w:eastAsia="id-ID"/>
              </w:rPr>
              <w:t xml:space="preserve">  7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>.000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E09B7" w:rsidRDefault="007E09B7" w:rsidP="00631BD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id-ID"/>
              </w:rPr>
            </w:pPr>
          </w:p>
        </w:tc>
      </w:tr>
      <w:tr w:rsidR="007E09B7" w:rsidTr="00631BDB">
        <w:trPr>
          <w:trHeight w:val="332"/>
        </w:trPr>
        <w:tc>
          <w:tcPr>
            <w:tcW w:w="7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E09B7" w:rsidRDefault="007E09B7" w:rsidP="00631BD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>2</w:t>
            </w:r>
          </w:p>
        </w:tc>
        <w:tc>
          <w:tcPr>
            <w:tcW w:w="32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E09B7" w:rsidRDefault="007E09B7" w:rsidP="00631BDB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>Peserta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E09B7" w:rsidRPr="007E09B7" w:rsidRDefault="007E09B7" w:rsidP="00631BDB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en-ID" w:eastAsia="id-ID"/>
              </w:rPr>
            </w:pPr>
            <w:r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eastAsia="id-ID"/>
              </w:rPr>
              <w:t xml:space="preserve">     </w:t>
            </w:r>
            <w:r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en-ID" w:eastAsia="id-ID"/>
              </w:rPr>
              <w:t xml:space="preserve">40 x </w:t>
            </w:r>
            <w:proofErr w:type="spellStart"/>
            <w:r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en-ID" w:eastAsia="id-ID"/>
              </w:rPr>
              <w:t>Rp</w:t>
            </w:r>
            <w:proofErr w:type="spellEnd"/>
            <w:r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en-ID" w:eastAsia="id-ID"/>
              </w:rPr>
              <w:t xml:space="preserve">   10.000</w:t>
            </w:r>
          </w:p>
        </w:tc>
        <w:tc>
          <w:tcPr>
            <w:tcW w:w="20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:rsidR="007E09B7" w:rsidRPr="007E09B7" w:rsidRDefault="007E09B7" w:rsidP="00631BDB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D" w:eastAsia="id-ID"/>
              </w:rPr>
            </w:pPr>
            <w:proofErr w:type="spellStart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D" w:eastAsia="id-ID"/>
              </w:rPr>
              <w:t>Rp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D" w:eastAsia="id-ID"/>
              </w:rPr>
              <w:t xml:space="preserve">            400.000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E09B7" w:rsidRDefault="007E09B7" w:rsidP="00631BD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id-ID"/>
              </w:rPr>
            </w:pPr>
          </w:p>
        </w:tc>
      </w:tr>
      <w:tr w:rsidR="007E09B7" w:rsidTr="00631BDB">
        <w:trPr>
          <w:trHeight w:val="332"/>
        </w:trPr>
        <w:tc>
          <w:tcPr>
            <w:tcW w:w="7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E09B7" w:rsidRPr="007E09B7" w:rsidRDefault="007E09B7" w:rsidP="00631BD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D" w:eastAsia="id-ID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D" w:eastAsia="id-ID"/>
              </w:rPr>
              <w:t>3</w:t>
            </w:r>
          </w:p>
        </w:tc>
        <w:tc>
          <w:tcPr>
            <w:tcW w:w="32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E09B7" w:rsidRPr="007E09B7" w:rsidRDefault="007E09B7" w:rsidP="007E09B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D" w:eastAsia="id-ID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D" w:eastAsia="id-ID"/>
              </w:rPr>
              <w:t>Snack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E09B7" w:rsidRPr="007E09B7" w:rsidRDefault="007E09B7" w:rsidP="00631BDB">
            <w:pPr>
              <w:spacing w:after="0" w:line="240" w:lineRule="auto"/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en-ID" w:eastAsia="id-ID"/>
              </w:rPr>
            </w:pPr>
            <w:r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en-ID" w:eastAsia="id-ID"/>
              </w:rPr>
              <w:t xml:space="preserve">       6 x </w:t>
            </w:r>
            <w:proofErr w:type="spellStart"/>
            <w:r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en-ID" w:eastAsia="id-ID"/>
              </w:rPr>
              <w:t>Rp</w:t>
            </w:r>
            <w:proofErr w:type="spellEnd"/>
            <w:r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en-ID" w:eastAsia="id-ID"/>
              </w:rPr>
              <w:t xml:space="preserve">     6.000</w:t>
            </w:r>
          </w:p>
        </w:tc>
        <w:tc>
          <w:tcPr>
            <w:tcW w:w="20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:rsidR="007E09B7" w:rsidRPr="007E09B7" w:rsidRDefault="007E09B7" w:rsidP="00631BDB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D" w:eastAsia="id-ID"/>
              </w:rPr>
            </w:pPr>
            <w:proofErr w:type="spellStart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D" w:eastAsia="id-ID"/>
              </w:rPr>
              <w:t>Rp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D" w:eastAsia="id-ID"/>
              </w:rPr>
              <w:t xml:space="preserve">              36.000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E09B7" w:rsidRDefault="007E09B7" w:rsidP="00631BD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id-ID"/>
              </w:rPr>
            </w:pPr>
          </w:p>
        </w:tc>
      </w:tr>
      <w:tr w:rsidR="007E09B7" w:rsidTr="00631BDB">
        <w:trPr>
          <w:trHeight w:val="332"/>
        </w:trPr>
        <w:tc>
          <w:tcPr>
            <w:tcW w:w="7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E09B7" w:rsidRPr="007E09B7" w:rsidRDefault="007E09B7" w:rsidP="00631BD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D" w:eastAsia="id-ID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D" w:eastAsia="id-ID"/>
              </w:rPr>
              <w:t>4</w:t>
            </w:r>
          </w:p>
        </w:tc>
        <w:tc>
          <w:tcPr>
            <w:tcW w:w="32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E09B7" w:rsidRPr="007E09B7" w:rsidRDefault="007E09B7" w:rsidP="007E09B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D" w:eastAsia="id-ID"/>
              </w:rPr>
            </w:pPr>
            <w:proofErr w:type="spellStart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D" w:eastAsia="id-ID"/>
              </w:rPr>
              <w:t>Pelangi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D" w:eastAsia="id-I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D" w:eastAsia="id-ID"/>
              </w:rPr>
              <w:t>Gelas</w:t>
            </w:r>
            <w:proofErr w:type="spellEnd"/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E09B7" w:rsidRPr="007E09B7" w:rsidRDefault="007E09B7" w:rsidP="00631BDB">
            <w:pPr>
              <w:spacing w:after="0" w:line="240" w:lineRule="auto"/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en-ID" w:eastAsia="id-ID"/>
              </w:rPr>
            </w:pPr>
            <w:r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en-ID" w:eastAsia="id-ID"/>
              </w:rPr>
              <w:t xml:space="preserve">       3 x </w:t>
            </w:r>
            <w:proofErr w:type="spellStart"/>
            <w:r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en-ID" w:eastAsia="id-ID"/>
              </w:rPr>
              <w:t>Rp</w:t>
            </w:r>
            <w:proofErr w:type="spellEnd"/>
            <w:r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en-ID" w:eastAsia="id-ID"/>
              </w:rPr>
              <w:t xml:space="preserve">   19.000</w:t>
            </w:r>
          </w:p>
        </w:tc>
        <w:tc>
          <w:tcPr>
            <w:tcW w:w="20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:rsidR="007E09B7" w:rsidRPr="007E09B7" w:rsidRDefault="007E09B7" w:rsidP="00631BDB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D" w:eastAsia="id-ID"/>
              </w:rPr>
            </w:pPr>
            <w:proofErr w:type="spellStart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D" w:eastAsia="id-ID"/>
              </w:rPr>
              <w:t>Rp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D" w:eastAsia="id-ID"/>
              </w:rPr>
              <w:t xml:space="preserve">              57.000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E09B7" w:rsidRDefault="007E09B7" w:rsidP="00631BD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id-ID"/>
              </w:rPr>
            </w:pPr>
          </w:p>
        </w:tc>
      </w:tr>
      <w:tr w:rsidR="007E09B7" w:rsidTr="00631BDB">
        <w:trPr>
          <w:trHeight w:val="332"/>
        </w:trPr>
        <w:tc>
          <w:tcPr>
            <w:tcW w:w="6356" w:type="dxa"/>
            <w:gridSpan w:val="3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7E09B7" w:rsidRDefault="007E09B7" w:rsidP="00631BD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> JUMLAH</w:t>
            </w:r>
          </w:p>
        </w:tc>
        <w:tc>
          <w:tcPr>
            <w:tcW w:w="20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7E09B7" w:rsidRDefault="007E09B7" w:rsidP="00631BDB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Rp            5</w:t>
            </w:r>
            <w:r>
              <w:rPr>
                <w:rFonts w:ascii="Times New Roman" w:hAnsi="Times New Roman"/>
                <w:b/>
                <w:color w:val="000000"/>
                <w:sz w:val="24"/>
                <w:szCs w:val="24"/>
                <w:lang w:val="en-ID"/>
              </w:rPr>
              <w:t>7</w:t>
            </w: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0</w:t>
            </w:r>
            <w:r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id-ID"/>
              </w:rPr>
              <w:t xml:space="preserve">.000             </w:t>
            </w: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 xml:space="preserve">  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09B7" w:rsidRPr="004615C2" w:rsidRDefault="007E09B7" w:rsidP="00631BDB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id-ID"/>
              </w:rPr>
              <w:t xml:space="preserve"> </w:t>
            </w:r>
          </w:p>
        </w:tc>
      </w:tr>
      <w:tr w:rsidR="007E09B7" w:rsidTr="00631BDB">
        <w:trPr>
          <w:trHeight w:val="332"/>
        </w:trPr>
        <w:tc>
          <w:tcPr>
            <w:tcW w:w="8416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09B7" w:rsidRDefault="007E09B7" w:rsidP="00631BDB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id-ID"/>
              </w:rPr>
              <w:t>II.  Sekretaris</w:t>
            </w:r>
          </w:p>
        </w:tc>
        <w:tc>
          <w:tcPr>
            <w:tcW w:w="18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7E09B7" w:rsidRDefault="007E09B7" w:rsidP="00631BDB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id-ID"/>
              </w:rPr>
              <w:t> </w:t>
            </w:r>
          </w:p>
        </w:tc>
      </w:tr>
      <w:tr w:rsidR="007E09B7" w:rsidTr="00631BDB">
        <w:trPr>
          <w:trHeight w:val="332"/>
        </w:trPr>
        <w:tc>
          <w:tcPr>
            <w:tcW w:w="721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E09B7" w:rsidRPr="003146A0" w:rsidRDefault="007E09B7" w:rsidP="00631BD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>1</w:t>
            </w:r>
          </w:p>
        </w:tc>
        <w:tc>
          <w:tcPr>
            <w:tcW w:w="3225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E09B7" w:rsidRPr="007C4AB8" w:rsidRDefault="007C4AB8" w:rsidP="00631BDB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D" w:eastAsia="id-ID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>Print +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D" w:eastAsia="id-I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D" w:eastAsia="id-ID"/>
              </w:rPr>
              <w:t>Jilid</w:t>
            </w:r>
            <w:proofErr w:type="spellEnd"/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E09B7" w:rsidRDefault="007E09B7" w:rsidP="00631BDB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206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7E09B7" w:rsidRDefault="007C4AB8" w:rsidP="00631BDB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 xml:space="preserve">Rp              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D" w:eastAsia="id-ID"/>
              </w:rPr>
              <w:t>26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>.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D" w:eastAsia="id-ID"/>
              </w:rPr>
              <w:t>7</w:t>
            </w:r>
            <w:r w:rsidR="007E09B7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>00</w:t>
            </w:r>
          </w:p>
        </w:tc>
        <w:tc>
          <w:tcPr>
            <w:tcW w:w="184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09B7" w:rsidRDefault="007E09B7" w:rsidP="00631BDB">
            <w:pPr>
              <w:spacing w:after="0" w:line="240" w:lineRule="auto"/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id-ID"/>
              </w:rPr>
              <w:t> </w:t>
            </w:r>
          </w:p>
        </w:tc>
      </w:tr>
      <w:tr w:rsidR="007C4AB8" w:rsidTr="00631BDB">
        <w:trPr>
          <w:trHeight w:val="332"/>
        </w:trPr>
        <w:tc>
          <w:tcPr>
            <w:tcW w:w="721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C4AB8" w:rsidRPr="007C4AB8" w:rsidRDefault="007C4AB8" w:rsidP="00631BD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D" w:eastAsia="id-ID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D" w:eastAsia="id-ID"/>
              </w:rPr>
              <w:t>2</w:t>
            </w:r>
          </w:p>
        </w:tc>
        <w:tc>
          <w:tcPr>
            <w:tcW w:w="3225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C4AB8" w:rsidRPr="007C4AB8" w:rsidRDefault="007C4AB8" w:rsidP="00631BDB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D" w:eastAsia="id-ID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D" w:eastAsia="id-ID"/>
              </w:rPr>
              <w:t>Print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C4AB8" w:rsidRDefault="007C4AB8" w:rsidP="00631BDB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206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:rsidR="007C4AB8" w:rsidRPr="007C4AB8" w:rsidRDefault="007C4AB8" w:rsidP="00631BDB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D" w:eastAsia="id-ID"/>
              </w:rPr>
            </w:pPr>
            <w:proofErr w:type="spellStart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D" w:eastAsia="id-ID"/>
              </w:rPr>
              <w:t>Rp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D" w:eastAsia="id-ID"/>
              </w:rPr>
              <w:t xml:space="preserve">              21.100</w:t>
            </w:r>
          </w:p>
        </w:tc>
        <w:tc>
          <w:tcPr>
            <w:tcW w:w="184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C4AB8" w:rsidRDefault="007C4AB8" w:rsidP="00631BDB">
            <w:pPr>
              <w:spacing w:after="0" w:line="240" w:lineRule="auto"/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id-ID"/>
              </w:rPr>
            </w:pPr>
          </w:p>
        </w:tc>
      </w:tr>
      <w:tr w:rsidR="00925934" w:rsidTr="00631BDB">
        <w:trPr>
          <w:trHeight w:val="332"/>
        </w:trPr>
        <w:tc>
          <w:tcPr>
            <w:tcW w:w="721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25934" w:rsidRDefault="00925934" w:rsidP="00631BD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D" w:eastAsia="id-ID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D" w:eastAsia="id-ID"/>
              </w:rPr>
              <w:t>3</w:t>
            </w:r>
          </w:p>
        </w:tc>
        <w:tc>
          <w:tcPr>
            <w:tcW w:w="3225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25934" w:rsidRDefault="00925934" w:rsidP="00631BDB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D" w:eastAsia="id-ID"/>
              </w:rPr>
            </w:pPr>
            <w:proofErr w:type="spellStart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D" w:eastAsia="id-ID"/>
              </w:rPr>
              <w:t>Fotocopy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D" w:eastAsia="id-ID"/>
              </w:rPr>
              <w:t xml:space="preserve"> +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D" w:eastAsia="id-ID"/>
              </w:rPr>
              <w:t>Jilid</w:t>
            </w:r>
            <w:proofErr w:type="spellEnd"/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25934" w:rsidRDefault="00925934" w:rsidP="00631BDB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206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:rsidR="00925934" w:rsidRDefault="00925934" w:rsidP="00631BDB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D" w:eastAsia="id-ID"/>
              </w:rPr>
            </w:pPr>
            <w:proofErr w:type="spellStart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D" w:eastAsia="id-ID"/>
              </w:rPr>
              <w:t>Rp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D" w:eastAsia="id-ID"/>
              </w:rPr>
              <w:t xml:space="preserve">              32.000</w:t>
            </w:r>
          </w:p>
        </w:tc>
        <w:tc>
          <w:tcPr>
            <w:tcW w:w="184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25934" w:rsidRDefault="00925934" w:rsidP="00631BDB">
            <w:pPr>
              <w:spacing w:after="0" w:line="240" w:lineRule="auto"/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id-ID"/>
              </w:rPr>
            </w:pPr>
          </w:p>
        </w:tc>
      </w:tr>
      <w:tr w:rsidR="007E09B7" w:rsidTr="00631BDB">
        <w:trPr>
          <w:trHeight w:val="332"/>
        </w:trPr>
        <w:tc>
          <w:tcPr>
            <w:tcW w:w="6356" w:type="dxa"/>
            <w:gridSpan w:val="3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7E09B7" w:rsidRDefault="007E09B7" w:rsidP="00631BD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> JUMLAH</w:t>
            </w:r>
          </w:p>
        </w:tc>
        <w:tc>
          <w:tcPr>
            <w:tcW w:w="20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7E09B7" w:rsidRDefault="007E09B7" w:rsidP="00631BDB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 xml:space="preserve">Rp            </w:t>
            </w:r>
            <w:r w:rsidR="007C4AB8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 xml:space="preserve">  </w:t>
            </w:r>
            <w:r w:rsidR="00925934">
              <w:rPr>
                <w:rFonts w:ascii="Times New Roman" w:hAnsi="Times New Roman"/>
                <w:b/>
                <w:color w:val="000000"/>
                <w:sz w:val="24"/>
                <w:szCs w:val="24"/>
                <w:lang w:val="en-ID"/>
              </w:rPr>
              <w:t>79</w:t>
            </w:r>
            <w:r w:rsidR="007C4AB8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id-ID"/>
              </w:rPr>
              <w:t>.</w:t>
            </w:r>
            <w:r w:rsidR="007C4AB8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val="en-ID" w:eastAsia="id-ID"/>
              </w:rPr>
              <w:t>8</w:t>
            </w:r>
            <w:r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id-ID"/>
              </w:rPr>
              <w:t xml:space="preserve">00             </w:t>
            </w: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 xml:space="preserve">  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09B7" w:rsidRDefault="007E09B7" w:rsidP="00631BDB">
            <w:pPr>
              <w:spacing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</w:p>
        </w:tc>
      </w:tr>
      <w:tr w:rsidR="007E09B7" w:rsidTr="00631BDB">
        <w:trPr>
          <w:trHeight w:val="332"/>
        </w:trPr>
        <w:tc>
          <w:tcPr>
            <w:tcW w:w="8416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09B7" w:rsidRDefault="007E09B7" w:rsidP="00631BDB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id-ID"/>
              </w:rPr>
              <w:t>III. Divisi Publikasi Dokumentasi</w:t>
            </w:r>
          </w:p>
        </w:tc>
        <w:tc>
          <w:tcPr>
            <w:tcW w:w="18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7E09B7" w:rsidRDefault="007E09B7" w:rsidP="00631BDB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id-ID"/>
              </w:rPr>
              <w:t> </w:t>
            </w:r>
          </w:p>
        </w:tc>
      </w:tr>
      <w:tr w:rsidR="007E09B7" w:rsidTr="00631BDB">
        <w:trPr>
          <w:trHeight w:val="332"/>
        </w:trPr>
        <w:tc>
          <w:tcPr>
            <w:tcW w:w="721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E09B7" w:rsidRDefault="007E09B7" w:rsidP="00631BD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>1</w:t>
            </w:r>
          </w:p>
        </w:tc>
        <w:tc>
          <w:tcPr>
            <w:tcW w:w="3225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E09B7" w:rsidRDefault="007E09B7" w:rsidP="00631BDB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A80EF5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>Pamflet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E09B7" w:rsidRPr="00E74A70" w:rsidRDefault="007E09B7" w:rsidP="00631BDB">
            <w:pPr>
              <w:tabs>
                <w:tab w:val="left" w:pos="1735"/>
                <w:tab w:val="left" w:pos="1877"/>
              </w:tabs>
              <w:spacing w:after="0" w:line="240" w:lineRule="auto"/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eastAsia="id-ID"/>
              </w:rPr>
              <w:t xml:space="preserve">     </w:t>
            </w:r>
          </w:p>
        </w:tc>
        <w:tc>
          <w:tcPr>
            <w:tcW w:w="206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7E09B7" w:rsidRDefault="007C4AB8" w:rsidP="00631BDB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 xml:space="preserve">Rp              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D" w:eastAsia="id-ID"/>
              </w:rPr>
              <w:t>47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>.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D" w:eastAsia="id-ID"/>
              </w:rPr>
              <w:t>5</w:t>
            </w:r>
            <w:r w:rsidR="007E09B7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>00</w:t>
            </w:r>
          </w:p>
        </w:tc>
        <w:tc>
          <w:tcPr>
            <w:tcW w:w="184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09B7" w:rsidRDefault="007E09B7" w:rsidP="00631BDB">
            <w:pPr>
              <w:spacing w:after="0" w:line="240" w:lineRule="auto"/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id-ID"/>
              </w:rPr>
              <w:t> </w:t>
            </w:r>
          </w:p>
        </w:tc>
      </w:tr>
      <w:tr w:rsidR="007E09B7" w:rsidTr="00631BDB">
        <w:trPr>
          <w:trHeight w:val="302"/>
        </w:trPr>
        <w:tc>
          <w:tcPr>
            <w:tcW w:w="6356" w:type="dxa"/>
            <w:gridSpan w:val="3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7E09B7" w:rsidRDefault="007E09B7" w:rsidP="00631BD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> JUMLAH</w:t>
            </w:r>
          </w:p>
        </w:tc>
        <w:tc>
          <w:tcPr>
            <w:tcW w:w="20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7E09B7" w:rsidRPr="00E74A70" w:rsidRDefault="007E09B7" w:rsidP="00631BDB">
            <w:pPr>
              <w:spacing w:after="0" w:line="240" w:lineRule="auto"/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id-ID"/>
              </w:rPr>
              <w:t xml:space="preserve">Rp            </w:t>
            </w:r>
            <w:r w:rsidR="007C4AB8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val="en-ID" w:eastAsia="id-ID"/>
              </w:rPr>
              <w:t xml:space="preserve">  47</w:t>
            </w:r>
            <w:r w:rsidR="007C4AB8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id-ID"/>
              </w:rPr>
              <w:t>.</w:t>
            </w:r>
            <w:r w:rsidR="007C4AB8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val="en-ID" w:eastAsia="id-ID"/>
              </w:rPr>
              <w:t>5</w:t>
            </w:r>
            <w:r w:rsidRPr="00E74A70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id-ID"/>
              </w:rPr>
              <w:t>00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E09B7" w:rsidRDefault="007E09B7" w:rsidP="00631BDB">
            <w:pPr>
              <w:spacing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</w:p>
        </w:tc>
      </w:tr>
      <w:tr w:rsidR="007E09B7" w:rsidTr="00631BDB">
        <w:trPr>
          <w:trHeight w:val="332"/>
        </w:trPr>
        <w:tc>
          <w:tcPr>
            <w:tcW w:w="8416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09B7" w:rsidRDefault="007E09B7" w:rsidP="00631BDB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id-ID"/>
              </w:rPr>
              <w:t>IV. Divisi Peralatan Perlengkapan</w:t>
            </w:r>
          </w:p>
        </w:tc>
        <w:tc>
          <w:tcPr>
            <w:tcW w:w="18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7E09B7" w:rsidRDefault="007E09B7" w:rsidP="00631BDB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id-ID"/>
              </w:rPr>
              <w:t> </w:t>
            </w:r>
          </w:p>
        </w:tc>
      </w:tr>
      <w:tr w:rsidR="007E09B7" w:rsidTr="00631BDB">
        <w:trPr>
          <w:trHeight w:val="332"/>
        </w:trPr>
        <w:tc>
          <w:tcPr>
            <w:tcW w:w="721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E09B7" w:rsidRDefault="007E09B7" w:rsidP="00631BD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>1</w:t>
            </w:r>
          </w:p>
        </w:tc>
        <w:tc>
          <w:tcPr>
            <w:tcW w:w="3225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E09B7" w:rsidRDefault="007E09B7" w:rsidP="00631BDB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>Sertifikat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E09B7" w:rsidRDefault="007E09B7" w:rsidP="00631BDB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206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:rsidR="007E09B7" w:rsidRDefault="007C4AB8" w:rsidP="00631BDB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 xml:space="preserve">Rp            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D" w:eastAsia="id-ID"/>
              </w:rPr>
              <w:t>235</w:t>
            </w:r>
            <w:r w:rsidR="007E09B7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>.000</w:t>
            </w:r>
          </w:p>
        </w:tc>
        <w:tc>
          <w:tcPr>
            <w:tcW w:w="184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09B7" w:rsidRDefault="007E09B7" w:rsidP="00631BDB">
            <w:pPr>
              <w:spacing w:after="0" w:line="240" w:lineRule="auto"/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id-ID"/>
              </w:rPr>
              <w:t> </w:t>
            </w:r>
          </w:p>
        </w:tc>
      </w:tr>
      <w:tr w:rsidR="007E09B7" w:rsidTr="00631BDB">
        <w:trPr>
          <w:trHeight w:val="332"/>
        </w:trPr>
        <w:tc>
          <w:tcPr>
            <w:tcW w:w="721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E09B7" w:rsidRPr="00701FDA" w:rsidRDefault="007E09B7" w:rsidP="00631BD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D" w:eastAsia="id-ID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D" w:eastAsia="id-ID"/>
              </w:rPr>
              <w:t>2</w:t>
            </w:r>
          </w:p>
        </w:tc>
        <w:tc>
          <w:tcPr>
            <w:tcW w:w="3225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E09B7" w:rsidRPr="00701FDA" w:rsidRDefault="007E09B7" w:rsidP="00631BDB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D" w:eastAsia="id-ID"/>
              </w:rPr>
            </w:pPr>
            <w:proofErr w:type="spellStart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D" w:eastAsia="id-ID"/>
              </w:rPr>
              <w:t>Modul</w:t>
            </w:r>
            <w:proofErr w:type="spellEnd"/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E09B7" w:rsidRPr="00115CED" w:rsidRDefault="007E09B7" w:rsidP="00631BDB">
            <w:pPr>
              <w:spacing w:after="0" w:line="240" w:lineRule="auto"/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en-ID" w:eastAsia="id-ID"/>
              </w:rPr>
            </w:pPr>
          </w:p>
        </w:tc>
        <w:tc>
          <w:tcPr>
            <w:tcW w:w="206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:rsidR="007E09B7" w:rsidRPr="00701FDA" w:rsidRDefault="007E09B7" w:rsidP="00631BDB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D" w:eastAsia="id-ID"/>
              </w:rPr>
            </w:pPr>
            <w:proofErr w:type="spellStart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D" w:eastAsia="id-ID"/>
              </w:rPr>
              <w:t>Rp</w:t>
            </w:r>
            <w:proofErr w:type="spellEnd"/>
            <w:r w:rsidR="007C4AB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D" w:eastAsia="id-ID"/>
              </w:rPr>
              <w:t xml:space="preserve">            128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D" w:eastAsia="id-ID"/>
              </w:rPr>
              <w:t>.000</w:t>
            </w:r>
          </w:p>
        </w:tc>
        <w:tc>
          <w:tcPr>
            <w:tcW w:w="184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E09B7" w:rsidRDefault="007E09B7" w:rsidP="00631BDB">
            <w:pPr>
              <w:spacing w:after="0" w:line="240" w:lineRule="auto"/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id-ID"/>
              </w:rPr>
            </w:pPr>
          </w:p>
        </w:tc>
      </w:tr>
      <w:tr w:rsidR="007E09B7" w:rsidTr="00631BDB">
        <w:trPr>
          <w:trHeight w:val="332"/>
        </w:trPr>
        <w:tc>
          <w:tcPr>
            <w:tcW w:w="6356" w:type="dxa"/>
            <w:gridSpan w:val="3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7E09B7" w:rsidRDefault="007E09B7" w:rsidP="00631BD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> JUMLAH</w:t>
            </w:r>
          </w:p>
        </w:tc>
        <w:tc>
          <w:tcPr>
            <w:tcW w:w="20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7E09B7" w:rsidRDefault="007C4AB8" w:rsidP="00631BDB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 xml:space="preserve">Rp            </w:t>
            </w:r>
            <w:r>
              <w:rPr>
                <w:rFonts w:ascii="Times New Roman" w:hAnsi="Times New Roman"/>
                <w:b/>
                <w:color w:val="000000"/>
                <w:sz w:val="24"/>
                <w:szCs w:val="24"/>
                <w:lang w:val="en-ID"/>
              </w:rPr>
              <w:t>363</w:t>
            </w:r>
            <w:r w:rsidR="007E09B7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id-ID"/>
              </w:rPr>
              <w:t>.000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09B7" w:rsidRDefault="007E09B7" w:rsidP="00631BDB">
            <w:pPr>
              <w:spacing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</w:p>
        </w:tc>
      </w:tr>
      <w:tr w:rsidR="007E09B7" w:rsidTr="00631BDB">
        <w:trPr>
          <w:trHeight w:val="332"/>
        </w:trPr>
        <w:tc>
          <w:tcPr>
            <w:tcW w:w="8416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09B7" w:rsidRDefault="007E09B7" w:rsidP="00631BDB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id-ID"/>
              </w:rPr>
              <w:t>V. Divisi Humas</w:t>
            </w:r>
          </w:p>
        </w:tc>
        <w:tc>
          <w:tcPr>
            <w:tcW w:w="18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7E09B7" w:rsidRDefault="007E09B7" w:rsidP="00631BDB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id-ID"/>
              </w:rPr>
              <w:t> </w:t>
            </w:r>
          </w:p>
        </w:tc>
      </w:tr>
      <w:tr w:rsidR="007E09B7" w:rsidTr="00631BDB">
        <w:trPr>
          <w:trHeight w:val="332"/>
        </w:trPr>
        <w:tc>
          <w:tcPr>
            <w:tcW w:w="721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E09B7" w:rsidRDefault="007E09B7" w:rsidP="00631BD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>1</w:t>
            </w:r>
          </w:p>
        </w:tc>
        <w:tc>
          <w:tcPr>
            <w:tcW w:w="3225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E09B7" w:rsidRPr="007C4AB8" w:rsidRDefault="007C4AB8" w:rsidP="00631BDB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D" w:eastAsia="id-ID"/>
              </w:rPr>
            </w:pPr>
            <w:proofErr w:type="spellStart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D" w:eastAsia="id-ID"/>
              </w:rPr>
              <w:t>Perdana</w:t>
            </w:r>
            <w:proofErr w:type="spellEnd"/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E09B7" w:rsidRDefault="007E09B7" w:rsidP="00631BDB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206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7E09B7" w:rsidRDefault="007C4AB8" w:rsidP="00631BDB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 xml:space="preserve">Rp              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D" w:eastAsia="id-ID"/>
              </w:rPr>
              <w:t>25</w:t>
            </w:r>
            <w:r w:rsidR="007E09B7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>.000</w:t>
            </w:r>
          </w:p>
        </w:tc>
        <w:tc>
          <w:tcPr>
            <w:tcW w:w="184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09B7" w:rsidRDefault="007E09B7" w:rsidP="00631BDB">
            <w:pPr>
              <w:spacing w:after="0" w:line="240" w:lineRule="auto"/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id-ID"/>
              </w:rPr>
              <w:t> </w:t>
            </w:r>
          </w:p>
        </w:tc>
      </w:tr>
      <w:tr w:rsidR="007E09B7" w:rsidTr="00631BDB">
        <w:trPr>
          <w:trHeight w:val="332"/>
        </w:trPr>
        <w:tc>
          <w:tcPr>
            <w:tcW w:w="6356" w:type="dxa"/>
            <w:gridSpan w:val="3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7E09B7" w:rsidRDefault="007E09B7" w:rsidP="00631BD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> JUMLAH</w:t>
            </w:r>
          </w:p>
        </w:tc>
        <w:tc>
          <w:tcPr>
            <w:tcW w:w="20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7E09B7" w:rsidRDefault="007C4AB8" w:rsidP="00631BDB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 xml:space="preserve">Rp              </w:t>
            </w:r>
            <w:r>
              <w:rPr>
                <w:rFonts w:ascii="Times New Roman" w:hAnsi="Times New Roman"/>
                <w:b/>
                <w:color w:val="000000"/>
                <w:sz w:val="24"/>
                <w:szCs w:val="24"/>
                <w:lang w:val="en-ID"/>
              </w:rPr>
              <w:t>25</w:t>
            </w:r>
            <w:r w:rsidR="007E09B7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id-ID"/>
              </w:rPr>
              <w:t>.000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09B7" w:rsidRDefault="007E09B7" w:rsidP="00631BDB">
            <w:pPr>
              <w:spacing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</w:p>
        </w:tc>
      </w:tr>
      <w:tr w:rsidR="007E09B7" w:rsidTr="00631BDB">
        <w:trPr>
          <w:trHeight w:val="332"/>
        </w:trPr>
        <w:tc>
          <w:tcPr>
            <w:tcW w:w="8416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09B7" w:rsidRPr="004615C2" w:rsidRDefault="007E09B7" w:rsidP="00631BDB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id-ID"/>
              </w:rPr>
              <w:t>VI. Lain – lain</w:t>
            </w:r>
          </w:p>
        </w:tc>
        <w:tc>
          <w:tcPr>
            <w:tcW w:w="18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7E09B7" w:rsidRDefault="007E09B7" w:rsidP="00631BDB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id-ID"/>
              </w:rPr>
              <w:t> </w:t>
            </w:r>
          </w:p>
        </w:tc>
      </w:tr>
      <w:tr w:rsidR="007E09B7" w:rsidTr="00631BDB">
        <w:trPr>
          <w:trHeight w:val="409"/>
        </w:trPr>
        <w:tc>
          <w:tcPr>
            <w:tcW w:w="7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E09B7" w:rsidRDefault="007E09B7" w:rsidP="00631BD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>1</w:t>
            </w:r>
          </w:p>
        </w:tc>
        <w:tc>
          <w:tcPr>
            <w:tcW w:w="32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E09B7" w:rsidRPr="00701FDA" w:rsidRDefault="007C4AB8" w:rsidP="00631BDB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D" w:eastAsia="id-ID"/>
              </w:rPr>
            </w:pPr>
            <w:proofErr w:type="spellStart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D" w:eastAsia="id-ID"/>
              </w:rPr>
              <w:t>Lakban</w:t>
            </w:r>
            <w:proofErr w:type="spellEnd"/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E09B7" w:rsidRDefault="007E09B7" w:rsidP="00631BDB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20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:rsidR="007E09B7" w:rsidRDefault="007C4AB8" w:rsidP="00631BDB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 xml:space="preserve">Rp            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D" w:eastAsia="id-ID"/>
              </w:rPr>
              <w:t xml:space="preserve">  15</w:t>
            </w:r>
            <w:r w:rsidR="007E09B7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>.000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E09B7" w:rsidRDefault="007E09B7" w:rsidP="00631BDB">
            <w:pPr>
              <w:spacing w:after="0" w:line="240" w:lineRule="auto"/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id-ID"/>
              </w:rPr>
            </w:pPr>
          </w:p>
        </w:tc>
      </w:tr>
      <w:tr w:rsidR="007C4AB8" w:rsidTr="00631BDB">
        <w:trPr>
          <w:trHeight w:val="409"/>
        </w:trPr>
        <w:tc>
          <w:tcPr>
            <w:tcW w:w="7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C4AB8" w:rsidRPr="007C4AB8" w:rsidRDefault="007C4AB8" w:rsidP="00631BD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D" w:eastAsia="id-ID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D" w:eastAsia="id-ID"/>
              </w:rPr>
              <w:t>2</w:t>
            </w:r>
          </w:p>
        </w:tc>
        <w:tc>
          <w:tcPr>
            <w:tcW w:w="32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C4AB8" w:rsidRDefault="007C4AB8" w:rsidP="00631BDB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D" w:eastAsia="id-ID"/>
              </w:rPr>
            </w:pPr>
            <w:proofErr w:type="spellStart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D" w:eastAsia="id-ID"/>
              </w:rPr>
              <w:t>Plastik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D" w:eastAsia="id-I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D" w:eastAsia="id-ID"/>
              </w:rPr>
              <w:t>Sampah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D" w:eastAsia="id-I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D" w:eastAsia="id-ID"/>
              </w:rPr>
              <w:t>Besar</w:t>
            </w:r>
            <w:proofErr w:type="spellEnd"/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C4AB8" w:rsidRDefault="007C4AB8" w:rsidP="00631BDB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20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:rsidR="007C4AB8" w:rsidRPr="007C4AB8" w:rsidRDefault="007C4AB8" w:rsidP="00631BDB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D" w:eastAsia="id-ID"/>
              </w:rPr>
            </w:pPr>
            <w:proofErr w:type="spellStart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D" w:eastAsia="id-ID"/>
              </w:rPr>
              <w:t>Rp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D" w:eastAsia="id-ID"/>
              </w:rPr>
              <w:t xml:space="preserve">              18.500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C4AB8" w:rsidRDefault="007C4AB8" w:rsidP="00631BDB">
            <w:pPr>
              <w:spacing w:after="0" w:line="240" w:lineRule="auto"/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id-ID"/>
              </w:rPr>
            </w:pPr>
          </w:p>
        </w:tc>
      </w:tr>
      <w:tr w:rsidR="007E09B7" w:rsidTr="00631BDB">
        <w:trPr>
          <w:trHeight w:val="332"/>
        </w:trPr>
        <w:tc>
          <w:tcPr>
            <w:tcW w:w="6356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7E09B7" w:rsidRDefault="007E09B7" w:rsidP="00631BD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>JUMLAH</w:t>
            </w:r>
          </w:p>
        </w:tc>
        <w:tc>
          <w:tcPr>
            <w:tcW w:w="20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7E09B7" w:rsidRPr="00EB36FB" w:rsidRDefault="007E09B7" w:rsidP="00631BDB">
            <w:pPr>
              <w:spacing w:after="0" w:line="240" w:lineRule="auto"/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id-ID"/>
              </w:rPr>
              <w:t xml:space="preserve">Rp         </w:t>
            </w:r>
            <w:r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val="en-ID" w:eastAsia="id-ID"/>
              </w:rPr>
              <w:t xml:space="preserve">   </w:t>
            </w:r>
            <w:r w:rsidR="007C4AB8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val="en-ID" w:eastAsia="id-ID"/>
              </w:rPr>
              <w:t xml:space="preserve">  33</w:t>
            </w:r>
            <w:r w:rsidR="007C4AB8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id-ID"/>
              </w:rPr>
              <w:t>.</w:t>
            </w:r>
            <w:r w:rsidR="007C4AB8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val="en-ID" w:eastAsia="id-ID"/>
              </w:rPr>
              <w:t>5</w:t>
            </w:r>
            <w:r w:rsidRPr="00EB36FB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id-ID"/>
              </w:rPr>
              <w:t>00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09B7" w:rsidRDefault="007E09B7" w:rsidP="00631BDB">
            <w:pPr>
              <w:spacing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</w:p>
        </w:tc>
      </w:tr>
      <w:tr w:rsidR="007E09B7" w:rsidTr="00631BDB">
        <w:trPr>
          <w:trHeight w:val="332"/>
        </w:trPr>
        <w:tc>
          <w:tcPr>
            <w:tcW w:w="6356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:rsidR="007E09B7" w:rsidRPr="004615C2" w:rsidRDefault="007E09B7" w:rsidP="00631BD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id-ID"/>
              </w:rPr>
            </w:pPr>
            <w:r w:rsidRPr="004615C2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id-ID"/>
              </w:rPr>
              <w:t>JUMLAH PENGELUARAN</w:t>
            </w:r>
          </w:p>
        </w:tc>
        <w:tc>
          <w:tcPr>
            <w:tcW w:w="20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E09B7" w:rsidRDefault="007E09B7" w:rsidP="00631BDB">
            <w:pPr>
              <w:spacing w:after="0" w:line="240" w:lineRule="auto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E09B7" w:rsidRPr="004615C2" w:rsidRDefault="007E09B7" w:rsidP="00631BDB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id-ID"/>
              </w:rPr>
              <w:t xml:space="preserve">Rp  </w:t>
            </w:r>
            <w:r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val="en-ID" w:eastAsia="id-ID"/>
              </w:rPr>
              <w:t xml:space="preserve">  </w:t>
            </w:r>
            <w:r w:rsidR="00925934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val="en-ID" w:eastAsia="id-ID"/>
              </w:rPr>
              <w:t xml:space="preserve"> 1.118</w:t>
            </w:r>
            <w:r w:rsidR="007C4AB8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id-ID"/>
              </w:rPr>
              <w:t>.</w:t>
            </w:r>
            <w:r w:rsidR="007C4AB8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val="en-ID" w:eastAsia="id-ID"/>
              </w:rPr>
              <w:t>8</w:t>
            </w:r>
            <w:r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id-ID"/>
              </w:rPr>
              <w:t xml:space="preserve">00             </w:t>
            </w:r>
          </w:p>
        </w:tc>
      </w:tr>
      <w:tr w:rsidR="007E09B7" w:rsidTr="00631BDB">
        <w:trPr>
          <w:trHeight w:val="332"/>
        </w:trPr>
        <w:tc>
          <w:tcPr>
            <w:tcW w:w="6356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:rsidR="007E09B7" w:rsidRPr="00253A22" w:rsidRDefault="007E09B7" w:rsidP="00631BD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id-ID"/>
              </w:rPr>
            </w:pPr>
            <w:r w:rsidRPr="00253A22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id-ID"/>
              </w:rPr>
              <w:t>SURPLUS / (DEFISIT)</w:t>
            </w:r>
          </w:p>
        </w:tc>
        <w:tc>
          <w:tcPr>
            <w:tcW w:w="20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E09B7" w:rsidRPr="00253A22" w:rsidRDefault="007E09B7" w:rsidP="00631BDB">
            <w:pPr>
              <w:spacing w:after="0" w:line="240" w:lineRule="auto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E09B7" w:rsidRPr="00253A22" w:rsidRDefault="00EC7E0B" w:rsidP="00631BDB">
            <w:pPr>
              <w:spacing w:after="0" w:line="240" w:lineRule="auto"/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id-ID"/>
              </w:rPr>
            </w:pPr>
            <w:proofErr w:type="spellStart"/>
            <w:r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val="en-ID" w:eastAsia="id-ID"/>
              </w:rPr>
              <w:t>Rp</w:t>
            </w:r>
            <w:proofErr w:type="spellEnd"/>
            <w:r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val="en-ID" w:eastAsia="id-ID"/>
              </w:rPr>
              <w:t xml:space="preserve">        781</w:t>
            </w:r>
            <w:r w:rsidR="007C4AB8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val="en-ID" w:eastAsia="id-ID"/>
              </w:rPr>
              <w:t>.2</w:t>
            </w:r>
            <w:r w:rsidR="007E09B7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val="en-ID" w:eastAsia="id-ID"/>
              </w:rPr>
              <w:t>00</w:t>
            </w:r>
          </w:p>
        </w:tc>
      </w:tr>
    </w:tbl>
    <w:p w:rsidR="00D221C9" w:rsidRDefault="00D221C9">
      <w:bookmarkStart w:id="0" w:name="_GoBack"/>
      <w:bookmarkEnd w:id="0"/>
    </w:p>
    <w:sectPr w:rsidR="00D221C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51361A"/>
    <w:multiLevelType w:val="hybridMultilevel"/>
    <w:tmpl w:val="A44C960E"/>
    <w:lvl w:ilvl="0" w:tplc="8ECEFF4C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1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E87723"/>
    <w:multiLevelType w:val="hybridMultilevel"/>
    <w:tmpl w:val="5C801C18"/>
    <w:lvl w:ilvl="0" w:tplc="04210015">
      <w:start w:val="1"/>
      <w:numFmt w:val="upperLetter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65C3"/>
    <w:rsid w:val="000B31A4"/>
    <w:rsid w:val="002A0BD4"/>
    <w:rsid w:val="002D3140"/>
    <w:rsid w:val="004A6405"/>
    <w:rsid w:val="007C4AB8"/>
    <w:rsid w:val="007E09B7"/>
    <w:rsid w:val="007F04B7"/>
    <w:rsid w:val="00925934"/>
    <w:rsid w:val="00A660C6"/>
    <w:rsid w:val="00CA1231"/>
    <w:rsid w:val="00CB0E76"/>
    <w:rsid w:val="00CF65C3"/>
    <w:rsid w:val="00D221C9"/>
    <w:rsid w:val="00DA49A8"/>
    <w:rsid w:val="00E11CC6"/>
    <w:rsid w:val="00E1698A"/>
    <w:rsid w:val="00E674EC"/>
    <w:rsid w:val="00EC7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F3BDF95-613A-4635-A86C-AF2019318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60C6"/>
    <w:pPr>
      <w:spacing w:line="256" w:lineRule="auto"/>
    </w:pPr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65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503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210</Words>
  <Characters>1199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7</cp:revision>
  <dcterms:created xsi:type="dcterms:W3CDTF">2019-03-24T16:26:00Z</dcterms:created>
  <dcterms:modified xsi:type="dcterms:W3CDTF">2019-03-24T17:15:00Z</dcterms:modified>
</cp:coreProperties>
</file>