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800C" w14:textId="1BA4D240" w:rsidR="00A53833" w:rsidRDefault="00165D7E" w:rsidP="00165D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5D7E">
        <w:rPr>
          <w:rFonts w:ascii="Times New Roman" w:hAnsi="Times New Roman" w:cs="Times New Roman"/>
          <w:b/>
          <w:bCs/>
          <w:sz w:val="28"/>
          <w:szCs w:val="28"/>
          <w:lang w:val="en-US"/>
        </w:rPr>
        <w:t>Petunjuk Penggunaan Program Konversi ke IAGA-2002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Secara Online</w:t>
      </w:r>
    </w:p>
    <w:p w14:paraId="761E78F2" w14:textId="77D141A2" w:rsidR="00165D7E" w:rsidRDefault="00165D7E" w:rsidP="00165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CFCA5B" w14:textId="0A5374CC" w:rsidR="00165D7E" w:rsidRDefault="00165D7E" w:rsidP="00165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ini dibuat untuk menggabungkan data variometer (LEMI) dan proton (POS-1) serta mengkonversinya menjadi format IAGA-2002</w:t>
      </w:r>
      <w:r w:rsidR="008142CE">
        <w:rPr>
          <w:rFonts w:ascii="Times New Roman" w:hAnsi="Times New Roman" w:cs="Times New Roman"/>
          <w:sz w:val="24"/>
          <w:szCs w:val="24"/>
          <w:lang w:val="en-US"/>
        </w:rPr>
        <w:t xml:space="preserve">. Program ini dibuat menggunakan Jupyter Notebook agar dapat diakses secara online. Untuk mendownload program ini, bisa dilakukan melalui link berikut </w:t>
      </w:r>
      <w:hyperlink r:id="rId5" w:history="1">
        <w:r w:rsidR="008142CE" w:rsidRPr="00BD666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https://github.com/ragabhumi/Analisis-Magnet-Bumi</w:t>
        </w:r>
      </w:hyperlink>
    </w:p>
    <w:p w14:paraId="33F9AF10" w14:textId="37CCF40F" w:rsidR="008142CE" w:rsidRDefault="008142CE" w:rsidP="00165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BBA7DC" w14:textId="39A58981" w:rsidR="008142CE" w:rsidRDefault="008142CE" w:rsidP="00165D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Petunjuk penggunaan program konversi ke IAGA-2002 secara online adalah sebagai berikut:</w:t>
      </w:r>
    </w:p>
    <w:p w14:paraId="1E98E565" w14:textId="6CA77DD8" w:rsidR="008142CE" w:rsidRDefault="008142CE" w:rsidP="008142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Buka halaman binder berikut </w:t>
      </w:r>
      <w:hyperlink r:id="rId6" w:history="1">
        <w:r w:rsidRPr="00BD666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https://mybinder.org/v2/gh/ragabhumi/Analisis-Magnet-Bumi/HEAD</w:t>
        </w:r>
      </w:hyperlink>
    </w:p>
    <w:p w14:paraId="47941934" w14:textId="15764F00" w:rsidR="008142CE" w:rsidRDefault="008142CE" w:rsidP="008142C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Tunggu hingga proses selesai dan menampilkan halaman berikut</w:t>
      </w:r>
    </w:p>
    <w:p w14:paraId="76C170D0" w14:textId="77777777" w:rsidR="008142CE" w:rsidRDefault="008142CE" w:rsidP="008142C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1D9C92" w14:textId="6BFBE6ED" w:rsidR="008142CE" w:rsidRDefault="008142CE" w:rsidP="008142C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42C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E68915" wp14:editId="6B862CEC">
            <wp:extent cx="5231130" cy="2265509"/>
            <wp:effectExtent l="0" t="0" r="762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687" cy="22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0FC1" w14:textId="0A842A1F" w:rsidR="00B4736A" w:rsidRDefault="00B4736A" w:rsidP="008142C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5093EC" w14:textId="5D98A78F" w:rsidR="00B4736A" w:rsidRDefault="00B4736A" w:rsidP="00B473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Klik kanan “Konversi LEMI ke IAGA2002.ipynb” dan buka di tab baru</w:t>
      </w:r>
    </w:p>
    <w:p w14:paraId="446102BF" w14:textId="77777777" w:rsidR="00B4736A" w:rsidRDefault="00B4736A" w:rsidP="00B4736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74B50A" w14:textId="4F321A2E" w:rsidR="00B4736A" w:rsidRDefault="00B4736A" w:rsidP="00B473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Perhatikan di cell ke 5 dan 6, yaitu bagian parameter stasiun dan input data</w:t>
      </w:r>
    </w:p>
    <w:p w14:paraId="7317B347" w14:textId="77777777" w:rsidR="00B4736A" w:rsidRPr="00B4736A" w:rsidRDefault="00B4736A" w:rsidP="00B473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233E3E" w14:textId="1AA77058" w:rsidR="00B4736A" w:rsidRDefault="00B4736A" w:rsidP="00B4736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B846DF" w14:textId="66FC95A3" w:rsidR="00AA3BD8" w:rsidRDefault="00AA3BD8" w:rsidP="00B4736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3BD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305843B" wp14:editId="0E9C3B9B">
            <wp:extent cx="5230800" cy="3082498"/>
            <wp:effectExtent l="0" t="0" r="8255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0800" cy="308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4085" w14:textId="042E8B6D" w:rsidR="00B4736A" w:rsidRDefault="00B4736A" w:rsidP="00B4736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A7877A" w14:textId="34C69E40" w:rsidR="00B4736A" w:rsidRDefault="00B4736A" w:rsidP="00B4736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Pada bagian parameter stasiun, silakan diisi sesuai metadata stasiun masing-masing</w:t>
      </w:r>
    </w:p>
    <w:p w14:paraId="42B1C1CF" w14:textId="61630122" w:rsidR="00B4736A" w:rsidRDefault="00B4736A" w:rsidP="00B4736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2F4DC5" w14:textId="4B39CC1C" w:rsidR="00B4736A" w:rsidRDefault="00B4736A" w:rsidP="00B473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bagian input data, silakan diisi sesuai dengan nama file yang akan dikonversi. File 2 adalah data variometer pada tanggal yang akan dikonversi, sedangkan file 1 adalah data variometer pada tanggal sebelumnya. Begitu juga dengan file proton, proton 2 adalah data proton pada tanggal yang akan dikonversi, sedangkan </w:t>
      </w:r>
      <w:r w:rsidR="00FD6E95">
        <w:rPr>
          <w:rFonts w:ascii="Times New Roman" w:hAnsi="Times New Roman" w:cs="Times New Roman"/>
          <w:sz w:val="24"/>
          <w:szCs w:val="24"/>
          <w:lang w:val="en-US"/>
        </w:rPr>
        <w:t>proton 1 adalah data proton tanggal sebelumnya</w:t>
      </w:r>
    </w:p>
    <w:p w14:paraId="66AADC47" w14:textId="77777777" w:rsidR="00FD6E95" w:rsidRPr="00FD6E95" w:rsidRDefault="00FD6E95" w:rsidP="00FD6E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581F06" w14:textId="5D57A317" w:rsidR="00FD6E95" w:rsidRDefault="00B46500" w:rsidP="00B473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Kemudian, kembalilah pada tab “Home Page” seperti pada langkah 1.</w:t>
      </w:r>
    </w:p>
    <w:p w14:paraId="7873240B" w14:textId="77777777" w:rsidR="00B46500" w:rsidRPr="00B46500" w:rsidRDefault="00B46500" w:rsidP="00B4650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618975B" w14:textId="67224F0C" w:rsidR="00B46500" w:rsidRDefault="00B46500" w:rsidP="00B473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Klik folder data, kemudian klik tombl “Upload” di sebelah kanan atas</w:t>
      </w:r>
    </w:p>
    <w:p w14:paraId="5CF17851" w14:textId="77777777" w:rsidR="00B46500" w:rsidRPr="00B46500" w:rsidRDefault="00B46500" w:rsidP="00B4650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A3F6424" w14:textId="0EFA6243" w:rsidR="00B46500" w:rsidRDefault="00B46500" w:rsidP="00B4650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970C4" wp14:editId="7CC3A9CA">
                <wp:simplePos x="0" y="0"/>
                <wp:positionH relativeFrom="column">
                  <wp:posOffset>4705350</wp:posOffset>
                </wp:positionH>
                <wp:positionV relativeFrom="paragraph">
                  <wp:posOffset>570865</wp:posOffset>
                </wp:positionV>
                <wp:extent cx="598170" cy="407670"/>
                <wp:effectExtent l="19050" t="19050" r="1143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40767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587CE" id="Oval 5" o:spid="_x0000_s1026" style="position:absolute;margin-left:370.5pt;margin-top:44.95pt;width:47.1pt;height:3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r w:rsidRPr="00B4650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F37629" wp14:editId="5F0AE944">
            <wp:extent cx="5230800" cy="2306513"/>
            <wp:effectExtent l="0" t="0" r="825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0800" cy="230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502C" w14:textId="0C488BCB" w:rsidR="00C46B1D" w:rsidRDefault="00C46B1D" w:rsidP="00B4650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279C1F" w14:textId="6514590E" w:rsidR="00C46B1D" w:rsidRDefault="00C46B1D" w:rsidP="00C46B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Maka akan muncul jendela dialog untuk memilih file. Masukkan file yang akan anda konversikan, baik file variometer LEMI maupun file proton. Klik tombol Open</w:t>
      </w:r>
    </w:p>
    <w:p w14:paraId="58A965BF" w14:textId="77777777" w:rsidR="00C46B1D" w:rsidRDefault="00C46B1D" w:rsidP="00C46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CE62B4" w14:textId="4E7D990E" w:rsidR="00C46B1D" w:rsidRDefault="00C46B1D" w:rsidP="00C46B1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Selanjutnya, klik tombol Upload</w:t>
      </w:r>
      <w:r w:rsidR="00AA3BD8">
        <w:rPr>
          <w:rFonts w:ascii="Times New Roman" w:hAnsi="Times New Roman" w:cs="Times New Roman"/>
          <w:sz w:val="24"/>
          <w:szCs w:val="24"/>
          <w:lang w:val="en-US"/>
        </w:rPr>
        <w:t xml:space="preserve"> dan tunggu hingga proses uploading selesai</w:t>
      </w:r>
    </w:p>
    <w:p w14:paraId="29239F71" w14:textId="77777777" w:rsidR="00C46B1D" w:rsidRDefault="00C46B1D" w:rsidP="00C46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EE04CA" w14:textId="6E7428FB" w:rsidR="00C46B1D" w:rsidRDefault="00233596" w:rsidP="00C46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524EF" wp14:editId="09580AB1">
                <wp:simplePos x="0" y="0"/>
                <wp:positionH relativeFrom="column">
                  <wp:posOffset>3764280</wp:posOffset>
                </wp:positionH>
                <wp:positionV relativeFrom="paragraph">
                  <wp:posOffset>836930</wp:posOffset>
                </wp:positionV>
                <wp:extent cx="933450" cy="1649730"/>
                <wp:effectExtent l="0" t="0" r="1905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6497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A3E14A" id="Oval 8" o:spid="_x0000_s1026" style="position:absolute;margin-left:296.4pt;margin-top:65.9pt;width:73.5pt;height:12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C46B1D" w:rsidRPr="00C46B1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CACDA9" wp14:editId="23E037C7">
            <wp:extent cx="5230800" cy="3211732"/>
            <wp:effectExtent l="0" t="0" r="8255" b="825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0800" cy="321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8701" w14:textId="77777777" w:rsidR="00B46500" w:rsidRPr="00B46500" w:rsidRDefault="00B46500" w:rsidP="00B4650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9799E74" w14:textId="07A2DA5B" w:rsidR="00B46500" w:rsidRDefault="00AA3BD8" w:rsidP="00AA3B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Selanjutnya, kembali ke tab “Konversi LEMI ke IAGA2002”. Klik menu Cell dan pilih Run All</w:t>
      </w:r>
    </w:p>
    <w:p w14:paraId="0D9F950D" w14:textId="77777777" w:rsidR="008A3F59" w:rsidRDefault="008A3F59" w:rsidP="008A3F5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F7832D" w14:textId="73259D36" w:rsidR="00AA3BD8" w:rsidRDefault="00AA3BD8" w:rsidP="00AA3BD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0F13F2" wp14:editId="52FAB9C7">
                <wp:simplePos x="0" y="0"/>
                <wp:positionH relativeFrom="column">
                  <wp:posOffset>2049780</wp:posOffset>
                </wp:positionH>
                <wp:positionV relativeFrom="paragraph">
                  <wp:posOffset>1028065</wp:posOffset>
                </wp:positionV>
                <wp:extent cx="506730" cy="198120"/>
                <wp:effectExtent l="0" t="0" r="2667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1981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BFD61C" id="Oval 11" o:spid="_x0000_s1026" style="position:absolute;margin-left:161.4pt;margin-top:80.95pt;width:39.9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Pr="00AA3BD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E89B5C" wp14:editId="1849BA56">
            <wp:extent cx="5230800" cy="2320421"/>
            <wp:effectExtent l="0" t="0" r="8255" b="381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0800" cy="232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077F" w14:textId="5FE555BF" w:rsidR="00A8700D" w:rsidRDefault="00A8700D" w:rsidP="00AA3BD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80C8E9" w14:textId="5993CEDF" w:rsidR="00D04CE4" w:rsidRDefault="00D04CE4" w:rsidP="00D04C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Tunggu hingga proses selesai. Ikon berikut menandakan proses masih berjalan</w:t>
      </w:r>
    </w:p>
    <w:p w14:paraId="16741409" w14:textId="360DF28A" w:rsidR="00D04CE4" w:rsidRDefault="00D04CE4" w:rsidP="00D04CE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4CE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486DBD" wp14:editId="20A6B22B">
            <wp:extent cx="990738" cy="1390844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6695" w14:textId="4971623C" w:rsidR="00D04CE4" w:rsidRDefault="00D04CE4" w:rsidP="00D04CE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D27143" w14:textId="77380702" w:rsidR="00D04CE4" w:rsidRDefault="00D04CE4" w:rsidP="00D04C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Setelah proses selesai, kembali ke tab “Home Page” dan buka folder output. Hasil konversi ke IAGA-2002 tersimpan di folder ini. Untuk mendownloadnya, centang pada file yang akan didownload kemudian klik tombol download</w:t>
      </w:r>
    </w:p>
    <w:p w14:paraId="3B71C0B4" w14:textId="50DEFA02" w:rsidR="00D04CE4" w:rsidRDefault="00D04CE4" w:rsidP="00D04CE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2A0D06" w14:textId="0CF752D1" w:rsidR="00D04CE4" w:rsidRDefault="0053430F" w:rsidP="00D04CE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30CC09" wp14:editId="39F8325B">
                <wp:simplePos x="0" y="0"/>
                <wp:positionH relativeFrom="column">
                  <wp:posOffset>1630680</wp:posOffset>
                </wp:positionH>
                <wp:positionV relativeFrom="paragraph">
                  <wp:posOffset>634365</wp:posOffset>
                </wp:positionV>
                <wp:extent cx="495300" cy="262890"/>
                <wp:effectExtent l="0" t="0" r="1905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28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2D8D87" id="Oval 17" o:spid="_x0000_s1026" style="position:absolute;margin-left:128.4pt;margin-top:49.95pt;width:39pt;height:2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D04CE4" w:rsidRPr="00D04CE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A5CBFC" wp14:editId="2BBBA88C">
            <wp:extent cx="5230800" cy="1769292"/>
            <wp:effectExtent l="0" t="0" r="8255" b="2540"/>
            <wp:docPr id="16" name="Picture 16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pplication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0800" cy="176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6993" w14:textId="2DC6F3CF" w:rsidR="00FB35C2" w:rsidRDefault="00FB35C2" w:rsidP="00D04CE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842A02" w14:textId="611B44C0" w:rsidR="00FB35C2" w:rsidRDefault="00FB35C2" w:rsidP="00FB35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 ini bisa dibuka menggunakan GDASView maupun MagPy</w:t>
      </w:r>
    </w:p>
    <w:p w14:paraId="6E2958E8" w14:textId="684058FD" w:rsidR="00911F2A" w:rsidRDefault="00911F2A" w:rsidP="00911F2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A2CAAA" w14:textId="73DB0F0F" w:rsidR="00911F2A" w:rsidRPr="00911F2A" w:rsidRDefault="00911F2A" w:rsidP="00911F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Harap diingat bahwa proses upload data hanya tersimpan di memory browser. Jika anda menutup tab pada browser, maka data yang telah anda upload akan menghilang.</w:t>
      </w:r>
    </w:p>
    <w:sectPr w:rsidR="00911F2A" w:rsidRPr="00911F2A" w:rsidSect="00165D7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E1220"/>
    <w:multiLevelType w:val="hybridMultilevel"/>
    <w:tmpl w:val="3092BF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7E"/>
    <w:rsid w:val="00165D7E"/>
    <w:rsid w:val="00233596"/>
    <w:rsid w:val="0053430F"/>
    <w:rsid w:val="00546640"/>
    <w:rsid w:val="008142CE"/>
    <w:rsid w:val="008A3F59"/>
    <w:rsid w:val="00911F2A"/>
    <w:rsid w:val="00A53833"/>
    <w:rsid w:val="00A8700D"/>
    <w:rsid w:val="00AA3BD8"/>
    <w:rsid w:val="00B46500"/>
    <w:rsid w:val="00B4736A"/>
    <w:rsid w:val="00C46B1D"/>
    <w:rsid w:val="00D04CE4"/>
    <w:rsid w:val="00FB35C2"/>
    <w:rsid w:val="00FD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7B25"/>
  <w15:chartTrackingRefBased/>
  <w15:docId w15:val="{96548E70-345B-402C-8F4E-141B1323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2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binder.org/v2/gh/ragabhumi/Analisis-Magnet-Bumi/HEA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ragabhumi/Analisis-Magnet-Bumi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 Setiawan</dc:creator>
  <cp:keywords/>
  <dc:description/>
  <cp:lastModifiedBy>Yosi Setiawan</cp:lastModifiedBy>
  <cp:revision>19</cp:revision>
  <dcterms:created xsi:type="dcterms:W3CDTF">2021-06-19T03:45:00Z</dcterms:created>
  <dcterms:modified xsi:type="dcterms:W3CDTF">2021-06-19T04:36:00Z</dcterms:modified>
</cp:coreProperties>
</file>