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9B9" w:rsidRPr="00F469B9" w:rsidRDefault="00F469B9" w:rsidP="00F469B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</w:pPr>
      <w:r w:rsidRPr="00F469B9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Project Testing Data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Assume you add the following pizza orders </w:t>
      </w:r>
      <w:r w:rsidRPr="00F469B9">
        <w:rPr>
          <w:rFonts w:ascii="Consolas" w:hAnsi="Consolas" w:cs="Consolas"/>
          <w:b/>
          <w:bCs/>
          <w:i/>
          <w:iCs/>
          <w:color w:val="FF0000"/>
          <w:sz w:val="20"/>
          <w:szCs w:val="20"/>
          <w:u w:val="single"/>
        </w:rPr>
        <w:t>in sequence</w:t>
      </w:r>
      <w:r>
        <w:rPr>
          <w:rFonts w:ascii="Consolas" w:hAnsi="Consolas" w:cs="Consolas"/>
          <w:color w:val="6A3E3E"/>
          <w:sz w:val="20"/>
          <w:szCs w:val="20"/>
        </w:rPr>
        <w:t xml:space="preserve"> to your orders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: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Delivery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"Ahmad"</w:t>
      </w:r>
      <w:r>
        <w:rPr>
          <w:rFonts w:ascii="Consolas" w:hAnsi="Consolas" w:cs="Consolas"/>
          <w:color w:val="000000"/>
          <w:sz w:val="20"/>
          <w:szCs w:val="20"/>
        </w:rPr>
        <w:t>,PizzaOrder.LARGE,3,10,10,3);</w:t>
      </w:r>
    </w:p>
    <w:p w:rsidR="00321198" w:rsidRPr="00321198" w:rsidRDefault="00321198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8"/>
          <w:szCs w:val="18"/>
        </w:rPr>
      </w:pPr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>//Delivery (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>customerName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 xml:space="preserve">, 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>pizzaSize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>numberOfToppings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>toppingPrice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>tripRate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8"/>
          <w:szCs w:val="18"/>
        </w:rPr>
        <w:t>, zone)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Delivery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"Suha"</w:t>
      </w:r>
      <w:r>
        <w:rPr>
          <w:rFonts w:ascii="Consolas" w:hAnsi="Consolas" w:cs="Consolas"/>
          <w:color w:val="000000"/>
          <w:sz w:val="20"/>
          <w:szCs w:val="20"/>
        </w:rPr>
        <w:t>,PizzaOrder.MEDIUM,2,5,20,2);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Ribhi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3F3D4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PizzaOrder.MEDIUM,4,5);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Seated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"Rana"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3F3D4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PizzaOrder.SMALL,3,1,2,3);</w:t>
      </w:r>
    </w:p>
    <w:p w:rsidR="00321198" w:rsidRPr="00321198" w:rsidRDefault="00321198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4"/>
          <w:szCs w:val="14"/>
        </w:rPr>
      </w:pPr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//</w:t>
      </w:r>
      <w:r w:rsidRPr="00321198">
        <w:rPr>
          <w:color w:val="808080" w:themeColor="background1" w:themeShade="80"/>
          <w:sz w:val="16"/>
          <w:szCs w:val="16"/>
        </w:rPr>
        <w:t xml:space="preserve"> </w:t>
      </w:r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Seated (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customerName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 xml:space="preserve">, 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pizzaSize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 xml:space="preserve">,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numberOfToppings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 xml:space="preserve">,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toppingPrice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 xml:space="preserve">,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serviceCharge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 xml:space="preserve">, </w:t>
      </w:r>
      <w:proofErr w:type="spellStart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numberOfPeople</w:t>
      </w:r>
      <w:proofErr w:type="spellEnd"/>
      <w:r w:rsidRPr="00321198">
        <w:rPr>
          <w:rFonts w:ascii="Consolas" w:hAnsi="Consolas" w:cs="Consolas"/>
          <w:color w:val="808080" w:themeColor="background1" w:themeShade="80"/>
          <w:sz w:val="14"/>
          <w:szCs w:val="14"/>
        </w:rPr>
        <w:t>)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"Jamal"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3F3D4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PizzaOrder.LARGE,4,2,4,5);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69B9" w:rsidRP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469B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Then the output of your project should be </w:t>
      </w:r>
      <w:r w:rsidRPr="00F469B9">
        <w:rPr>
          <w:rFonts w:ascii="Consolas" w:hAnsi="Consolas" w:cs="Consolas"/>
          <w:b/>
          <w:bCs/>
          <w:i/>
          <w:iCs/>
          <w:color w:val="FF0000"/>
          <w:sz w:val="28"/>
          <w:szCs w:val="28"/>
          <w:u w:val="single"/>
        </w:rPr>
        <w:t>very</w:t>
      </w:r>
      <w:r w:rsidRPr="00F469B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similar to the following: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Rana</w:t>
      </w:r>
      <w:r w:rsidR="00ED2CC5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543D7">
        <w:rPr>
          <w:rFonts w:ascii="Consolas" w:hAnsi="Consolas" w:cs="Consolas"/>
          <w:color w:val="000000"/>
          <w:sz w:val="20"/>
          <w:szCs w:val="20"/>
        </w:rPr>
        <w:t>Suha</w:t>
      </w:r>
      <w:proofErr w:type="spellEnd"/>
      <w:r w:rsidRPr="005543D7">
        <w:rPr>
          <w:rFonts w:ascii="Consolas" w:hAnsi="Consolas" w:cs="Consolas"/>
          <w:color w:val="000000"/>
          <w:sz w:val="20"/>
          <w:szCs w:val="20"/>
        </w:rPr>
        <w:tab/>
      </w:r>
      <w:r w:rsidRPr="005543D7">
        <w:rPr>
          <w:rFonts w:ascii="Consolas" w:hAnsi="Consolas" w:cs="Consolas"/>
          <w:color w:val="000000"/>
          <w:sz w:val="20"/>
          <w:szCs w:val="20"/>
        </w:rPr>
        <w:tab/>
        <w:t>28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Ribhi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Jamal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3D7">
        <w:rPr>
          <w:rFonts w:ascii="Consolas" w:hAnsi="Consolas" w:cs="Consolas"/>
          <w:color w:val="000000"/>
          <w:sz w:val="20"/>
          <w:szCs w:val="20"/>
        </w:rPr>
        <w:t>Ahmad</w:t>
      </w:r>
      <w:r w:rsidR="00ED2CC5" w:rsidRPr="005543D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3D7">
        <w:rPr>
          <w:rFonts w:ascii="Consolas" w:hAnsi="Consolas" w:cs="Consolas"/>
          <w:color w:val="000000"/>
          <w:sz w:val="20"/>
          <w:szCs w:val="20"/>
        </w:rPr>
        <w:t>117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sum of Order Prices = 238.00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Suha</w:t>
      </w:r>
      <w:proofErr w:type="spellEnd"/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Ordered = today’s date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1198">
        <w:rPr>
          <w:rFonts w:ascii="Consolas" w:hAnsi="Consolas" w:cs="Consolas"/>
          <w:color w:val="000000"/>
          <w:sz w:val="20"/>
          <w:szCs w:val="20"/>
          <w:highlight w:val="red"/>
        </w:rPr>
        <w:t>Pizza Size = medium   // notice that the size is typed as a String not number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Toppings = 2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Topping Price = 5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Trip Rate = 20</w:t>
      </w:r>
    </w:p>
    <w:p w:rsidR="00F469B9" w:rsidRDefault="00F469B9" w:rsidP="00F469B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Zone = 2</w:t>
      </w:r>
    </w:p>
    <w:p w:rsidR="00F469B9" w:rsidRDefault="00F469B9" w:rsidP="00F469B9">
      <w:pPr>
        <w:spacing w:line="240" w:lineRule="auto"/>
      </w:pPr>
      <w:r w:rsidRPr="00264A11">
        <w:rPr>
          <w:rFonts w:ascii="Consolas" w:hAnsi="Consolas" w:cs="Consolas"/>
          <w:color w:val="000000"/>
          <w:sz w:val="20"/>
          <w:szCs w:val="20"/>
        </w:rPr>
        <w:t>Order Price = 28</w:t>
      </w:r>
    </w:p>
    <w:p w:rsidR="00F469B9" w:rsidRDefault="00F469B9" w:rsidP="00F4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FC1" w:rsidRDefault="00AA5FC1" w:rsidP="00AA5FC1">
      <w:r>
        <w:t xml:space="preserve">The </w:t>
      </w:r>
      <w:proofErr w:type="spellStart"/>
      <w:r>
        <w:t>totalprice</w:t>
      </w:r>
      <w:proofErr w:type="spellEnd"/>
      <w:r>
        <w:t xml:space="preserve"> mentioned in the equation for the Delivery subclass is actually the </w:t>
      </w:r>
      <w:proofErr w:type="spellStart"/>
      <w:r>
        <w:t>OrderPrice</w:t>
      </w:r>
      <w:proofErr w:type="spellEnd"/>
      <w:r>
        <w:t>.</w:t>
      </w:r>
    </w:p>
    <w:p w:rsidR="00AA5FC1" w:rsidRDefault="00AA5FC1" w:rsidP="00AA5FC1"/>
    <w:p w:rsidR="00AA5FC1" w:rsidRDefault="00AA5FC1" w:rsidP="00AA5FC1">
      <w:r>
        <w:t>Assume the zone in the Delivery subclass is from 1 to 4, but you do NOT need to check for valid input.  It should always be entered as 1, 2, 3, or 4.</w:t>
      </w:r>
    </w:p>
    <w:p w:rsidR="00AA5FC1" w:rsidRDefault="00AA5FC1" w:rsidP="00AA5FC1"/>
    <w:p w:rsidR="00006C6C" w:rsidRDefault="00AA5FC1" w:rsidP="00AA5FC1">
      <w:r>
        <w:lastRenderedPageBreak/>
        <w:t>The constants SMALL, MEDIUM, and LARGE are mainly to be used when you call the constructor instead of using the numbers 1, 2, or 3.</w:t>
      </w:r>
    </w:p>
    <w:sectPr w:rsidR="00006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B9"/>
    <w:rsid w:val="00006C6C"/>
    <w:rsid w:val="00264A11"/>
    <w:rsid w:val="00321198"/>
    <w:rsid w:val="005543D7"/>
    <w:rsid w:val="00AA5FC1"/>
    <w:rsid w:val="00ED2CC5"/>
    <w:rsid w:val="00F4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6E117-7487-42CD-AACA-02F50844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I QARAEEN</dc:creator>
  <cp:keywords/>
  <dc:description/>
  <cp:lastModifiedBy>hp</cp:lastModifiedBy>
  <cp:revision>5</cp:revision>
  <dcterms:created xsi:type="dcterms:W3CDTF">2023-01-19T10:18:00Z</dcterms:created>
  <dcterms:modified xsi:type="dcterms:W3CDTF">2023-01-26T11:40:00Z</dcterms:modified>
</cp:coreProperties>
</file>