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13A204F7" w:rsidR="005938FD" w:rsidRDefault="005938FD" w:rsidP="005938FD">
      <w:pPr>
        <w:rPr>
          <w:b/>
          <w:bCs/>
          <w:sz w:val="52"/>
          <w:szCs w:val="52"/>
        </w:rPr>
      </w:pPr>
      <w:bookmarkStart w:id="0" w:name="_Hlk211063954"/>
      <w:r w:rsidRPr="005938FD">
        <w:rPr>
          <w:b/>
          <w:bCs/>
          <w:sz w:val="52"/>
          <w:szCs w:val="52"/>
        </w:rPr>
        <w:t xml:space="preserve"> Assignement-</w:t>
      </w:r>
      <w:r w:rsidR="0002011F">
        <w:rPr>
          <w:b/>
          <w:bCs/>
          <w:sz w:val="52"/>
          <w:szCs w:val="52"/>
        </w:rPr>
        <w:t>9</w:t>
      </w:r>
    </w:p>
    <w:p w14:paraId="5728ACB0" w14:textId="77777777" w:rsidR="002263A5" w:rsidRDefault="002263A5" w:rsidP="002263A5">
      <w:pPr>
        <w:rPr>
          <w:sz w:val="40"/>
          <w:szCs w:val="40"/>
        </w:rPr>
      </w:pPr>
      <w:r>
        <w:rPr>
          <w:sz w:val="40"/>
          <w:szCs w:val="40"/>
        </w:rPr>
        <w:t>NAME:D SRI RAGHAV          SECTION: A</w:t>
      </w:r>
    </w:p>
    <w:p w14:paraId="4E75AD62" w14:textId="77777777" w:rsidR="002263A5" w:rsidRDefault="002263A5" w:rsidP="002263A5">
      <w:pPr>
        <w:rPr>
          <w:sz w:val="40"/>
          <w:szCs w:val="40"/>
        </w:rPr>
      </w:pPr>
      <w:r>
        <w:rPr>
          <w:sz w:val="40"/>
          <w:szCs w:val="40"/>
        </w:rPr>
        <w:t>USN: ENG24CY0095             ROLL NO: 16</w:t>
      </w:r>
    </w:p>
    <w:p w14:paraId="34894D41" w14:textId="77777777" w:rsidR="002263A5" w:rsidRPr="005938FD" w:rsidRDefault="002263A5" w:rsidP="005938FD">
      <w:pPr>
        <w:rPr>
          <w:b/>
          <w:bCs/>
          <w:sz w:val="52"/>
          <w:szCs w:val="52"/>
        </w:rPr>
      </w:pPr>
    </w:p>
    <w:bookmarkEnd w:id="0"/>
    <w:p w14:paraId="3CC4057B" w14:textId="7ECCAB4A" w:rsidR="00075388" w:rsidRDefault="00075388">
      <w:pPr>
        <w:rPr>
          <w:sz w:val="32"/>
          <w:szCs w:val="32"/>
        </w:rPr>
      </w:pPr>
    </w:p>
    <w:p w14:paraId="67DF5B99" w14:textId="7021DCFC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21) Script to check if a number is even or odd </w:t>
      </w:r>
    </w:p>
    <w:p w14:paraId="1159C292" w14:textId="77777777" w:rsidR="0002011F" w:rsidRDefault="0002011F" w:rsidP="0002011F">
      <w:pPr>
        <w:rPr>
          <w:sz w:val="32"/>
          <w:szCs w:val="32"/>
        </w:rPr>
      </w:pPr>
    </w:p>
    <w:p w14:paraId="223EE75F" w14:textId="3B8A0CB8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623EEBC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2E7D0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an integer: " n</w:t>
      </w:r>
    </w:p>
    <w:p w14:paraId="323AEE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re='^-?[0-9]+$'</w:t>
      </w:r>
    </w:p>
    <w:p w14:paraId="19CA57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[[ $n =~ $re ]] || { echo "Not an integer"; exit 1; }</w:t>
      </w:r>
    </w:p>
    <w:p w14:paraId="029D54E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8CF084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n % 2 == 0 )); then</w:t>
      </w:r>
    </w:p>
    <w:p w14:paraId="697D1D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even"</w:t>
      </w:r>
    </w:p>
    <w:p w14:paraId="7FE39CE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5A08808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"$n is odd"</w:t>
      </w:r>
    </w:p>
    <w:p w14:paraId="1338614A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74F912F8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7863A1F7">
          <v:rect id="_x0000_i1025" style="width:0;height:1.5pt" o:hralign="center" o:hrstd="t" o:hr="t" fillcolor="#a0a0a0" stroked="f"/>
        </w:pict>
      </w:r>
    </w:p>
    <w:p w14:paraId="1259B20D" w14:textId="58BBAF6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22) Difference between </w:t>
      </w:r>
      <w:proofErr w:type="spellStart"/>
      <w:r w:rsidRPr="0002011F">
        <w:rPr>
          <w:b/>
          <w:bCs/>
          <w:sz w:val="44"/>
          <w:szCs w:val="44"/>
        </w:rPr>
        <w:t>if</w:t>
      </w:r>
      <w:proofErr w:type="spellEnd"/>
      <w:r w:rsidRPr="0002011F">
        <w:rPr>
          <w:b/>
          <w:bCs/>
          <w:sz w:val="44"/>
          <w:szCs w:val="44"/>
        </w:rPr>
        <w:t xml:space="preserve"> and case in bash </w:t>
      </w:r>
    </w:p>
    <w:tbl>
      <w:tblPr>
        <w:tblpPr w:leftFromText="180" w:rightFromText="180" w:horzAnchor="page" w:tblpX="861" w:tblpY="-210"/>
        <w:tblW w:w="97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4011"/>
        <w:gridCol w:w="4471"/>
      </w:tblGrid>
      <w:tr w:rsidR="0002011F" w:rsidRPr="0002011F" w14:paraId="3F0E27E1" w14:textId="77777777" w:rsidTr="0002011F">
        <w:trPr>
          <w:trHeight w:val="7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05D3D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CD5AFB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7CC224E4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case statement</w:t>
            </w:r>
          </w:p>
        </w:tc>
      </w:tr>
      <w:tr w:rsidR="0002011F" w:rsidRPr="0002011F" w14:paraId="01C6A7B2" w14:textId="77777777" w:rsidTr="0002011F">
        <w:trPr>
          <w:trHeight w:val="1847"/>
          <w:tblCellSpacing w:w="15" w:type="dxa"/>
        </w:trPr>
        <w:tc>
          <w:tcPr>
            <w:tcW w:w="0" w:type="auto"/>
            <w:vAlign w:val="center"/>
            <w:hideMark/>
          </w:tcPr>
          <w:p w14:paraId="1D1CAFB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708CE1A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Numeric or string comparison using conditions</w:t>
            </w:r>
          </w:p>
        </w:tc>
        <w:tc>
          <w:tcPr>
            <w:tcW w:w="0" w:type="auto"/>
            <w:vAlign w:val="center"/>
            <w:hideMark/>
          </w:tcPr>
          <w:p w14:paraId="67BABBE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Pattern matching (wildcards, strings)</w:t>
            </w:r>
          </w:p>
        </w:tc>
      </w:tr>
      <w:tr w:rsidR="0002011F" w:rsidRPr="0002011F" w14:paraId="35087284" w14:textId="77777777" w:rsidTr="0002011F">
        <w:trPr>
          <w:trHeight w:val="1309"/>
          <w:tblCellSpacing w:w="15" w:type="dxa"/>
        </w:trPr>
        <w:tc>
          <w:tcPr>
            <w:tcW w:w="0" w:type="auto"/>
            <w:vAlign w:val="center"/>
            <w:hideMark/>
          </w:tcPr>
          <w:p w14:paraId="3D1BFBE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59CB001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if [ condition ]; then ... </w:t>
            </w:r>
            <w:proofErr w:type="spellStart"/>
            <w:r w:rsidRPr="0002011F">
              <w:rPr>
                <w:sz w:val="32"/>
                <w:szCs w:val="32"/>
              </w:rPr>
              <w:t>elif</w:t>
            </w:r>
            <w:proofErr w:type="spellEnd"/>
            <w:r w:rsidRPr="0002011F">
              <w:rPr>
                <w:sz w:val="32"/>
                <w:szCs w:val="32"/>
              </w:rPr>
              <w:t xml:space="preserve"> ... else ... fi</w:t>
            </w:r>
          </w:p>
        </w:tc>
        <w:tc>
          <w:tcPr>
            <w:tcW w:w="0" w:type="auto"/>
            <w:vAlign w:val="center"/>
            <w:hideMark/>
          </w:tcPr>
          <w:p w14:paraId="1718FF5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case value in pattern) commands;; *) default;; </w:t>
            </w:r>
            <w:proofErr w:type="spellStart"/>
            <w:r w:rsidRPr="0002011F">
              <w:rPr>
                <w:sz w:val="32"/>
                <w:szCs w:val="32"/>
              </w:rPr>
              <w:t>esac</w:t>
            </w:r>
            <w:proofErr w:type="spellEnd"/>
          </w:p>
        </w:tc>
      </w:tr>
      <w:tr w:rsidR="0002011F" w:rsidRPr="0002011F" w14:paraId="2E82279E" w14:textId="77777777" w:rsidTr="0002011F">
        <w:trPr>
          <w:trHeight w:val="1545"/>
          <w:tblCellSpacing w:w="15" w:type="dxa"/>
        </w:trPr>
        <w:tc>
          <w:tcPr>
            <w:tcW w:w="0" w:type="auto"/>
            <w:vAlign w:val="center"/>
            <w:hideMark/>
          </w:tcPr>
          <w:p w14:paraId="201DF77D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8AC3F77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Handles complex logic (&gt;, &lt;, &amp;&amp;, `</w:t>
            </w:r>
          </w:p>
        </w:tc>
        <w:tc>
          <w:tcPr>
            <w:tcW w:w="0" w:type="auto"/>
            <w:vAlign w:val="center"/>
            <w:hideMark/>
          </w:tcPr>
          <w:p w14:paraId="430B95E4" w14:textId="77777777" w:rsidR="0002011F" w:rsidRPr="0002011F" w:rsidRDefault="0002011F" w:rsidP="0002011F">
            <w:pPr>
              <w:rPr>
                <w:sz w:val="32"/>
                <w:szCs w:val="32"/>
              </w:rPr>
            </w:pPr>
          </w:p>
        </w:tc>
      </w:tr>
      <w:tr w:rsidR="0002011F" w:rsidRPr="0002011F" w14:paraId="34F2BBE6" w14:textId="77777777" w:rsidTr="0002011F">
        <w:trPr>
          <w:trHeight w:val="1296"/>
          <w:tblCellSpacing w:w="15" w:type="dxa"/>
        </w:trPr>
        <w:tc>
          <w:tcPr>
            <w:tcW w:w="0" w:type="auto"/>
            <w:vAlign w:val="center"/>
            <w:hideMark/>
          </w:tcPr>
          <w:p w14:paraId="52369F6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48F204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if [[ $x -</w:t>
            </w:r>
            <w:proofErr w:type="spellStart"/>
            <w:r w:rsidRPr="0002011F">
              <w:rPr>
                <w:sz w:val="32"/>
                <w:szCs w:val="32"/>
              </w:rPr>
              <w:t>gt</w:t>
            </w:r>
            <w:proofErr w:type="spellEnd"/>
            <w:r w:rsidRPr="0002011F">
              <w:rPr>
                <w:sz w:val="32"/>
                <w:szCs w:val="32"/>
              </w:rPr>
              <w:t xml:space="preserve"> 10 ]]; then echo big; fi</w:t>
            </w:r>
          </w:p>
        </w:tc>
        <w:tc>
          <w:tcPr>
            <w:tcW w:w="0" w:type="auto"/>
            <w:vAlign w:val="center"/>
            <w:hideMark/>
          </w:tcPr>
          <w:p w14:paraId="51D6B536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bash case $x in 10) echo ten;; 20) echo twenty;; </w:t>
            </w:r>
            <w:proofErr w:type="spellStart"/>
            <w:r w:rsidRPr="0002011F">
              <w:rPr>
                <w:sz w:val="32"/>
                <w:szCs w:val="32"/>
              </w:rPr>
              <w:t>esac</w:t>
            </w:r>
            <w:proofErr w:type="spellEnd"/>
          </w:p>
        </w:tc>
      </w:tr>
    </w:tbl>
    <w:p w14:paraId="4B1629F6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1497519">
          <v:rect id="_x0000_i1026" style="width:0;height:1.5pt" o:hralign="center" o:hrstd="t" o:hr="t" fillcolor="#a0a0a0" stroked="f"/>
        </w:pict>
      </w:r>
    </w:p>
    <w:p w14:paraId="2C54996F" w14:textId="6EDF5020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23) Script to find largest of three numbers </w:t>
      </w:r>
    </w:p>
    <w:p w14:paraId="448F13B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3FF4058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0F85192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022085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first number: " a</w:t>
      </w:r>
    </w:p>
    <w:p w14:paraId="34A5D28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 number: " b</w:t>
      </w:r>
    </w:p>
    <w:p w14:paraId="588A93B5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third number: " c</w:t>
      </w:r>
    </w:p>
    <w:p w14:paraId="575168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9356A6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(( a &gt;= b &amp;&amp; a &gt;= c )); then</w:t>
      </w:r>
    </w:p>
    <w:p w14:paraId="413FEFF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"$a is largest"</w:t>
      </w:r>
    </w:p>
    <w:p w14:paraId="4CE5F54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proofErr w:type="spellStart"/>
      <w:r w:rsidRPr="0002011F">
        <w:rPr>
          <w:color w:val="C00000"/>
          <w:sz w:val="32"/>
          <w:szCs w:val="32"/>
          <w:highlight w:val="yellow"/>
        </w:rPr>
        <w:lastRenderedPageBreak/>
        <w:t>elif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(( b &gt;= a &amp;&amp; b &gt;= c )); then</w:t>
      </w:r>
    </w:p>
    <w:p w14:paraId="2CFF8C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"$b is largest"</w:t>
      </w:r>
    </w:p>
    <w:p w14:paraId="62AF47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94D086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"$c is largest"</w:t>
      </w:r>
    </w:p>
    <w:p w14:paraId="1B47A944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27354D60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1A1DF702">
          <v:rect id="_x0000_i1027" style="width:0;height:1.5pt" o:hralign="center" o:hrstd="t" o:hr="t" fillcolor="#a0a0a0" stroked="f"/>
        </w:pict>
      </w:r>
    </w:p>
    <w:p w14:paraId="42E63424" w14:textId="2A1B8605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24) For loop to traverse array</w:t>
      </w:r>
    </w:p>
    <w:p w14:paraId="146B21DF" w14:textId="77777777" w:rsidR="0002011F" w:rsidRPr="0002011F" w:rsidRDefault="0002011F" w:rsidP="0002011F">
      <w:pPr>
        <w:rPr>
          <w:sz w:val="32"/>
          <w:szCs w:val="32"/>
        </w:rPr>
      </w:pPr>
      <w:r w:rsidRPr="0002011F">
        <w:rPr>
          <w:sz w:val="32"/>
          <w:szCs w:val="32"/>
        </w:rPr>
        <w:t>Bash treats commas as characters, so correct definition removes them.</w:t>
      </w:r>
    </w:p>
    <w:p w14:paraId="6CFF24D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335ABE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0D111F6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4EF764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proofErr w:type="spellStart"/>
      <w:r w:rsidRPr="0002011F">
        <w:rPr>
          <w:color w:val="C00000"/>
          <w:sz w:val="32"/>
          <w:szCs w:val="32"/>
          <w:highlight w:val="yellow"/>
        </w:rPr>
        <w:t>arr</w:t>
      </w:r>
      <w:proofErr w:type="spellEnd"/>
      <w:r w:rsidRPr="0002011F">
        <w:rPr>
          <w:color w:val="C00000"/>
          <w:sz w:val="32"/>
          <w:szCs w:val="32"/>
          <w:highlight w:val="yellow"/>
        </w:rPr>
        <w:t>=(123 "Abs" -2.3 'A' 23.56 0)</w:t>
      </w:r>
    </w:p>
    <w:p w14:paraId="51989DC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6E92F3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echo "Elements in array:"</w:t>
      </w:r>
    </w:p>
    <w:p w14:paraId="1AC5F22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element in "${</w:t>
      </w:r>
      <w:proofErr w:type="spellStart"/>
      <w:r w:rsidRPr="0002011F">
        <w:rPr>
          <w:color w:val="C00000"/>
          <w:sz w:val="32"/>
          <w:szCs w:val="32"/>
          <w:highlight w:val="yellow"/>
        </w:rPr>
        <w:t>arr</w:t>
      </w:r>
      <w:proofErr w:type="spellEnd"/>
      <w:r w:rsidRPr="0002011F">
        <w:rPr>
          <w:color w:val="C00000"/>
          <w:sz w:val="32"/>
          <w:szCs w:val="32"/>
          <w:highlight w:val="yellow"/>
        </w:rPr>
        <w:t>[@]}"; do</w:t>
      </w:r>
    </w:p>
    <w:p w14:paraId="36E6B3F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"$element"</w:t>
      </w:r>
    </w:p>
    <w:p w14:paraId="4B927AEC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4D827D0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0A99C0AD">
          <v:rect id="_x0000_i1028" style="width:0;height:1.5pt" o:hralign="center" o:hrstd="t" o:hr="t" fillcolor="#a0a0a0" stroked="f"/>
        </w:pict>
      </w:r>
    </w:p>
    <w:p w14:paraId="220493AC" w14:textId="4EAD6F3B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25) Loop through all files in current directory </w:t>
      </w:r>
    </w:p>
    <w:p w14:paraId="24A2048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695719B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5E34461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1671A0B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for file in *; do</w:t>
      </w:r>
    </w:p>
    <w:p w14:paraId="202F8DC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[[ -f "$file" ]] &amp;&amp; echo "File: $file"</w:t>
      </w:r>
    </w:p>
    <w:p w14:paraId="5B60054E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0DB869A4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781621F">
          <v:rect id="_x0000_i1029" style="width:0;height:1.5pt" o:hralign="center" o:hrstd="t" o:hr="t" fillcolor="#a0a0a0" stroked="f"/>
        </w:pict>
      </w:r>
    </w:p>
    <w:p w14:paraId="76B9660E" w14:textId="77777777" w:rsidR="0002011F" w:rsidRPr="0002011F" w:rsidRDefault="0002011F" w:rsidP="0002011F">
      <w:pPr>
        <w:rPr>
          <w:b/>
          <w:bCs/>
          <w:sz w:val="32"/>
          <w:szCs w:val="32"/>
        </w:rPr>
      </w:pPr>
      <w:r w:rsidRPr="0002011F">
        <w:rPr>
          <w:b/>
          <w:bCs/>
          <w:sz w:val="32"/>
          <w:szCs w:val="32"/>
        </w:rPr>
        <w:t>26) Difference between while and until loops (CO4)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3469"/>
        <w:gridCol w:w="3489"/>
      </w:tblGrid>
      <w:tr w:rsidR="0002011F" w:rsidRPr="0002011F" w14:paraId="4B38AE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D311B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A1A2C3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3EDF765" w14:textId="77777777" w:rsidR="0002011F" w:rsidRPr="0002011F" w:rsidRDefault="0002011F" w:rsidP="0002011F">
            <w:pPr>
              <w:rPr>
                <w:b/>
                <w:bCs/>
                <w:sz w:val="32"/>
                <w:szCs w:val="32"/>
              </w:rPr>
            </w:pPr>
            <w:r w:rsidRPr="0002011F">
              <w:rPr>
                <w:b/>
                <w:bCs/>
                <w:sz w:val="32"/>
                <w:szCs w:val="32"/>
              </w:rPr>
              <w:t>until loop</w:t>
            </w:r>
          </w:p>
        </w:tc>
      </w:tr>
      <w:tr w:rsidR="0002011F" w:rsidRPr="0002011F" w14:paraId="27D33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6FDDB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Execution condition</w:t>
            </w:r>
          </w:p>
        </w:tc>
        <w:tc>
          <w:tcPr>
            <w:tcW w:w="0" w:type="auto"/>
            <w:vAlign w:val="center"/>
            <w:hideMark/>
          </w:tcPr>
          <w:p w14:paraId="4DC597FE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while</w:t>
            </w:r>
            <w:r w:rsidRPr="0002011F">
              <w:rPr>
                <w:sz w:val="32"/>
                <w:szCs w:val="32"/>
              </w:rPr>
              <w:t xml:space="preserve"> the condition is true</w:t>
            </w:r>
          </w:p>
        </w:tc>
        <w:tc>
          <w:tcPr>
            <w:tcW w:w="0" w:type="auto"/>
            <w:vAlign w:val="center"/>
            <w:hideMark/>
          </w:tcPr>
          <w:p w14:paraId="3064D88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 xml:space="preserve">Runs </w:t>
            </w:r>
            <w:r w:rsidRPr="0002011F">
              <w:rPr>
                <w:b/>
                <w:bCs/>
                <w:sz w:val="32"/>
                <w:szCs w:val="32"/>
              </w:rPr>
              <w:t>until</w:t>
            </w:r>
            <w:r w:rsidRPr="0002011F">
              <w:rPr>
                <w:sz w:val="32"/>
                <w:szCs w:val="32"/>
              </w:rPr>
              <w:t xml:space="preserve"> the condition becomes true</w:t>
            </w:r>
          </w:p>
        </w:tc>
      </w:tr>
      <w:tr w:rsidR="0002011F" w:rsidRPr="0002011F" w14:paraId="4196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DB5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Logical opposite</w:t>
            </w:r>
          </w:p>
        </w:tc>
        <w:tc>
          <w:tcPr>
            <w:tcW w:w="0" w:type="auto"/>
            <w:vAlign w:val="center"/>
            <w:hideMark/>
          </w:tcPr>
          <w:p w14:paraId="2B3FE1AF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continue</w:t>
            </w:r>
          </w:p>
        </w:tc>
        <w:tc>
          <w:tcPr>
            <w:tcW w:w="0" w:type="auto"/>
            <w:vAlign w:val="center"/>
            <w:hideMark/>
          </w:tcPr>
          <w:p w14:paraId="4CC1CB05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True means stop</w:t>
            </w:r>
          </w:p>
        </w:tc>
      </w:tr>
      <w:tr w:rsidR="0002011F" w:rsidRPr="0002011F" w14:paraId="7720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7A9F9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2B08F13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while [[ $x -</w:t>
            </w:r>
            <w:proofErr w:type="spellStart"/>
            <w:r w:rsidRPr="0002011F">
              <w:rPr>
                <w:sz w:val="32"/>
                <w:szCs w:val="32"/>
              </w:rPr>
              <w:t>lt</w:t>
            </w:r>
            <w:proofErr w:type="spellEnd"/>
            <w:r w:rsidRPr="0002011F">
              <w:rPr>
                <w:sz w:val="32"/>
                <w:szCs w:val="32"/>
              </w:rPr>
              <w:t xml:space="preserve"> 5 ]]; do ((x++)); done</w:t>
            </w:r>
          </w:p>
        </w:tc>
        <w:tc>
          <w:tcPr>
            <w:tcW w:w="0" w:type="auto"/>
            <w:vAlign w:val="center"/>
            <w:hideMark/>
          </w:tcPr>
          <w:p w14:paraId="1A6D88AC" w14:textId="77777777" w:rsidR="0002011F" w:rsidRPr="0002011F" w:rsidRDefault="0002011F" w:rsidP="0002011F">
            <w:pPr>
              <w:rPr>
                <w:sz w:val="32"/>
                <w:szCs w:val="32"/>
              </w:rPr>
            </w:pPr>
            <w:r w:rsidRPr="0002011F">
              <w:rPr>
                <w:sz w:val="32"/>
                <w:szCs w:val="32"/>
              </w:rPr>
              <w:t>bash until [[ $x -</w:t>
            </w:r>
            <w:proofErr w:type="spellStart"/>
            <w:r w:rsidRPr="0002011F">
              <w:rPr>
                <w:sz w:val="32"/>
                <w:szCs w:val="32"/>
              </w:rPr>
              <w:t>ge</w:t>
            </w:r>
            <w:proofErr w:type="spellEnd"/>
            <w:r w:rsidRPr="0002011F">
              <w:rPr>
                <w:sz w:val="32"/>
                <w:szCs w:val="32"/>
              </w:rPr>
              <w:t xml:space="preserve"> 5 ]]; do ((x++)); done</w:t>
            </w:r>
          </w:p>
        </w:tc>
      </w:tr>
    </w:tbl>
    <w:p w14:paraId="4552777A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499E1EB8">
          <v:rect id="_x0000_i1030" style="width:0;height:1.5pt" o:hralign="center" o:hrstd="t" o:hr="t" fillcolor="#a0a0a0" stroked="f"/>
        </w:pict>
      </w:r>
    </w:p>
    <w:p w14:paraId="07BE59B7" w14:textId="569BD0C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 xml:space="preserve">27) Countdown timer using while loop </w:t>
      </w:r>
    </w:p>
    <w:p w14:paraId="2C84858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7302F01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52C1AC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6AF3295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seconds to count down: " t</w:t>
      </w:r>
    </w:p>
    <w:p w14:paraId="0D860A0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while (( t &gt; 0 )); do</w:t>
      </w:r>
    </w:p>
    <w:p w14:paraId="6A3ABE1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-ne "Time left: $t sec\r"</w:t>
      </w:r>
    </w:p>
    <w:p w14:paraId="6A9AC67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sleep 1</w:t>
      </w:r>
    </w:p>
    <w:p w14:paraId="4EBC2B0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((t--))</w:t>
      </w:r>
    </w:p>
    <w:p w14:paraId="23CB92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done</w:t>
      </w:r>
    </w:p>
    <w:p w14:paraId="53AE9C6B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-e "\</w:t>
      </w:r>
      <w:proofErr w:type="spellStart"/>
      <w:r w:rsidRPr="0002011F">
        <w:rPr>
          <w:color w:val="C00000"/>
          <w:sz w:val="32"/>
          <w:szCs w:val="32"/>
          <w:highlight w:val="yellow"/>
        </w:rPr>
        <w:t>nTime's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up!"</w:t>
      </w:r>
    </w:p>
    <w:p w14:paraId="6CB38857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520D626B">
          <v:rect id="_x0000_i1031" style="width:0;height:1.5pt" o:hralign="center" o:hrstd="t" o:hr="t" fillcolor="#a0a0a0" stroked="f"/>
        </w:pict>
      </w:r>
    </w:p>
    <w:p w14:paraId="3E8258C8" w14:textId="14540824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28) Using break and continue</w:t>
      </w:r>
    </w:p>
    <w:p w14:paraId="2994CF24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4CDB73C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19F5F2D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B70D4A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for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in {1..10}; do</w:t>
      </w:r>
    </w:p>
    <w:p w14:paraId="029AE24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== 5 )); then</w:t>
      </w:r>
    </w:p>
    <w:p w14:paraId="0AE6E4C8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"Skipping $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>"</w:t>
      </w:r>
    </w:p>
    <w:p w14:paraId="56E3883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continue</w:t>
      </w:r>
    </w:p>
    <w:p w14:paraId="71EDF3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50920A0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if ((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== 8 )); then</w:t>
      </w:r>
    </w:p>
    <w:p w14:paraId="0D983D6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echo "Breaking at $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>"</w:t>
      </w:r>
    </w:p>
    <w:p w14:paraId="2478B0D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  break</w:t>
      </w:r>
    </w:p>
    <w:p w14:paraId="452453A9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fi</w:t>
      </w:r>
    </w:p>
    <w:p w14:paraId="1DAA5F6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"Count: $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>"</w:t>
      </w:r>
    </w:p>
    <w:p w14:paraId="2C1AA033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14809DB2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continue skips current iteration; break exits the loop entirely.</w:t>
      </w:r>
    </w:p>
    <w:p w14:paraId="252E6EFC" w14:textId="5F786FA7" w:rsidR="0002011F" w:rsidRPr="0002011F" w:rsidRDefault="0002011F" w:rsidP="0002011F">
      <w:pPr>
        <w:rPr>
          <w:sz w:val="32"/>
          <w:szCs w:val="32"/>
        </w:rPr>
      </w:pPr>
    </w:p>
    <w:p w14:paraId="016491AB" w14:textId="13993587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29) Check if a file exists or not</w:t>
      </w:r>
    </w:p>
    <w:p w14:paraId="0A34F1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2C25D9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lastRenderedPageBreak/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43074B5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09E35A30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read -r -p "Enter filename: " </w:t>
      </w:r>
      <w:proofErr w:type="spellStart"/>
      <w:r w:rsidRPr="0002011F">
        <w:rPr>
          <w:color w:val="C00000"/>
          <w:sz w:val="32"/>
          <w:szCs w:val="32"/>
          <w:highlight w:val="yellow"/>
        </w:rPr>
        <w:t>fname</w:t>
      </w:r>
      <w:proofErr w:type="spellEnd"/>
    </w:p>
    <w:p w14:paraId="720796FC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2838408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if [[ -f "$</w:t>
      </w:r>
      <w:proofErr w:type="spellStart"/>
      <w:r w:rsidRPr="0002011F">
        <w:rPr>
          <w:color w:val="C00000"/>
          <w:sz w:val="32"/>
          <w:szCs w:val="32"/>
          <w:highlight w:val="yellow"/>
        </w:rPr>
        <w:t>fname</w:t>
      </w:r>
      <w:proofErr w:type="spellEnd"/>
      <w:r w:rsidRPr="0002011F">
        <w:rPr>
          <w:color w:val="C00000"/>
          <w:sz w:val="32"/>
          <w:szCs w:val="32"/>
          <w:highlight w:val="yellow"/>
        </w:rPr>
        <w:t>" ]]; then</w:t>
      </w:r>
    </w:p>
    <w:p w14:paraId="1111369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exists."</w:t>
      </w:r>
    </w:p>
    <w:p w14:paraId="5C672E3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else</w:t>
      </w:r>
    </w:p>
    <w:p w14:paraId="7D65EAF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echo "File does not exist."</w:t>
      </w:r>
    </w:p>
    <w:p w14:paraId="49F516BF" w14:textId="77777777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fi</w:t>
      </w:r>
    </w:p>
    <w:p w14:paraId="5A767C9F" w14:textId="77777777" w:rsidR="0002011F" w:rsidRPr="0002011F" w:rsidRDefault="00000000" w:rsidP="0002011F">
      <w:pPr>
        <w:rPr>
          <w:sz w:val="32"/>
          <w:szCs w:val="32"/>
        </w:rPr>
      </w:pPr>
      <w:r>
        <w:rPr>
          <w:sz w:val="32"/>
          <w:szCs w:val="32"/>
        </w:rPr>
        <w:pict w14:anchorId="29A98851">
          <v:rect id="_x0000_i1032" style="width:0;height:1.5pt" o:hralign="center" o:hrstd="t" o:hr="t" fillcolor="#a0a0a0" stroked="f"/>
        </w:pict>
      </w:r>
    </w:p>
    <w:p w14:paraId="0E97B46F" w14:textId="4F2983EE" w:rsidR="0002011F" w:rsidRPr="0002011F" w:rsidRDefault="0002011F" w:rsidP="0002011F">
      <w:pPr>
        <w:rPr>
          <w:b/>
          <w:bCs/>
          <w:sz w:val="44"/>
          <w:szCs w:val="44"/>
        </w:rPr>
      </w:pPr>
      <w:r w:rsidRPr="0002011F">
        <w:rPr>
          <w:b/>
          <w:bCs/>
          <w:sz w:val="44"/>
          <w:szCs w:val="44"/>
        </w:rPr>
        <w:t>30) Factorial of a number using for loop</w:t>
      </w:r>
    </w:p>
    <w:p w14:paraId="6CF1C38A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#!/usr/bin/env bash</w:t>
      </w:r>
    </w:p>
    <w:p w14:paraId="11E76E56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set -</w:t>
      </w:r>
      <w:proofErr w:type="spellStart"/>
      <w:r w:rsidRPr="0002011F">
        <w:rPr>
          <w:color w:val="C00000"/>
          <w:sz w:val="32"/>
          <w:szCs w:val="32"/>
          <w:highlight w:val="yellow"/>
        </w:rPr>
        <w:t>euo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 </w:t>
      </w:r>
      <w:proofErr w:type="spellStart"/>
      <w:r w:rsidRPr="0002011F">
        <w:rPr>
          <w:color w:val="C00000"/>
          <w:sz w:val="32"/>
          <w:szCs w:val="32"/>
          <w:highlight w:val="yellow"/>
        </w:rPr>
        <w:t>pipefail</w:t>
      </w:r>
      <w:proofErr w:type="spellEnd"/>
    </w:p>
    <w:p w14:paraId="76808D9D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</w:p>
    <w:p w14:paraId="3CC5BEF7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read -r -p "Enter a positive integer: " n</w:t>
      </w:r>
    </w:p>
    <w:p w14:paraId="093BD82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fact=1</w:t>
      </w:r>
    </w:p>
    <w:p w14:paraId="57E13D5E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for ((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=1;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 xml:space="preserve">&lt;=n;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>++ )); do</w:t>
      </w:r>
    </w:p>
    <w:p w14:paraId="76FC251F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 xml:space="preserve">  ((fact *= </w:t>
      </w:r>
      <w:proofErr w:type="spellStart"/>
      <w:r w:rsidRPr="0002011F">
        <w:rPr>
          <w:color w:val="C00000"/>
          <w:sz w:val="32"/>
          <w:szCs w:val="32"/>
          <w:highlight w:val="yellow"/>
        </w:rPr>
        <w:t>i</w:t>
      </w:r>
      <w:proofErr w:type="spellEnd"/>
      <w:r w:rsidRPr="0002011F">
        <w:rPr>
          <w:color w:val="C00000"/>
          <w:sz w:val="32"/>
          <w:szCs w:val="32"/>
          <w:highlight w:val="yellow"/>
        </w:rPr>
        <w:t>))</w:t>
      </w:r>
    </w:p>
    <w:p w14:paraId="42291EA2" w14:textId="77777777" w:rsidR="0002011F" w:rsidRPr="0002011F" w:rsidRDefault="0002011F" w:rsidP="0002011F">
      <w:pPr>
        <w:rPr>
          <w:color w:val="C00000"/>
          <w:sz w:val="32"/>
          <w:szCs w:val="32"/>
          <w:highlight w:val="yellow"/>
        </w:rPr>
      </w:pPr>
      <w:r w:rsidRPr="0002011F">
        <w:rPr>
          <w:color w:val="C00000"/>
          <w:sz w:val="32"/>
          <w:szCs w:val="32"/>
          <w:highlight w:val="yellow"/>
        </w:rPr>
        <w:t>done</w:t>
      </w:r>
    </w:p>
    <w:p w14:paraId="27712164" w14:textId="159828F9" w:rsidR="0002011F" w:rsidRPr="0002011F" w:rsidRDefault="0002011F" w:rsidP="0002011F">
      <w:pPr>
        <w:rPr>
          <w:color w:val="C00000"/>
          <w:sz w:val="32"/>
          <w:szCs w:val="32"/>
        </w:rPr>
      </w:pPr>
      <w:r w:rsidRPr="0002011F">
        <w:rPr>
          <w:color w:val="C00000"/>
          <w:sz w:val="32"/>
          <w:szCs w:val="32"/>
          <w:highlight w:val="yellow"/>
        </w:rPr>
        <w:t>echo "Factorial of $n = $fact"</w:t>
      </w:r>
    </w:p>
    <w:p w14:paraId="425450F3" w14:textId="77777777" w:rsidR="0002011F" w:rsidRDefault="0002011F">
      <w:pPr>
        <w:rPr>
          <w:sz w:val="32"/>
          <w:szCs w:val="32"/>
        </w:rPr>
      </w:pPr>
    </w:p>
    <w:p w14:paraId="33D48924" w14:textId="77777777" w:rsidR="00395B35" w:rsidRPr="00395B35" w:rsidRDefault="00395B35">
      <w:pPr>
        <w:rPr>
          <w:sz w:val="32"/>
          <w:szCs w:val="32"/>
        </w:rPr>
      </w:pPr>
    </w:p>
    <w:sectPr w:rsidR="00395B35" w:rsidRPr="00395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4822" w14:textId="77777777" w:rsidR="00D47B28" w:rsidRDefault="00D47B28" w:rsidP="005938FD">
      <w:pPr>
        <w:spacing w:after="0" w:line="240" w:lineRule="auto"/>
      </w:pPr>
      <w:r>
        <w:separator/>
      </w:r>
    </w:p>
  </w:endnote>
  <w:endnote w:type="continuationSeparator" w:id="0">
    <w:p w14:paraId="13AFA1AF" w14:textId="77777777" w:rsidR="00D47B28" w:rsidRDefault="00D47B28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D4079" w14:textId="77777777" w:rsidR="00D47B28" w:rsidRDefault="00D47B28" w:rsidP="005938FD">
      <w:pPr>
        <w:spacing w:after="0" w:line="240" w:lineRule="auto"/>
      </w:pPr>
      <w:r>
        <w:separator/>
      </w:r>
    </w:p>
  </w:footnote>
  <w:footnote w:type="continuationSeparator" w:id="0">
    <w:p w14:paraId="33B07A9D" w14:textId="77777777" w:rsidR="00D47B28" w:rsidRDefault="00D47B28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F6CD7"/>
    <w:multiLevelType w:val="multilevel"/>
    <w:tmpl w:val="3F8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E42E3"/>
    <w:multiLevelType w:val="multilevel"/>
    <w:tmpl w:val="7CF2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806EF"/>
    <w:multiLevelType w:val="multilevel"/>
    <w:tmpl w:val="833626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D3584"/>
    <w:multiLevelType w:val="multilevel"/>
    <w:tmpl w:val="AE08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659A5"/>
    <w:multiLevelType w:val="multilevel"/>
    <w:tmpl w:val="C48A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1660E"/>
    <w:multiLevelType w:val="multilevel"/>
    <w:tmpl w:val="F740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74F45"/>
    <w:multiLevelType w:val="multilevel"/>
    <w:tmpl w:val="A78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052512"/>
    <w:multiLevelType w:val="multilevel"/>
    <w:tmpl w:val="9E5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2416E9"/>
    <w:multiLevelType w:val="multilevel"/>
    <w:tmpl w:val="50D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6"/>
  </w:num>
  <w:num w:numId="2" w16cid:durableId="1226186159">
    <w:abstractNumId w:val="21"/>
  </w:num>
  <w:num w:numId="3" w16cid:durableId="1493370708">
    <w:abstractNumId w:val="0"/>
  </w:num>
  <w:num w:numId="4" w16cid:durableId="793134736">
    <w:abstractNumId w:val="13"/>
  </w:num>
  <w:num w:numId="5" w16cid:durableId="1437674145">
    <w:abstractNumId w:val="14"/>
  </w:num>
  <w:num w:numId="6" w16cid:durableId="789931994">
    <w:abstractNumId w:val="2"/>
  </w:num>
  <w:num w:numId="7" w16cid:durableId="946891395">
    <w:abstractNumId w:val="18"/>
  </w:num>
  <w:num w:numId="8" w16cid:durableId="451173486">
    <w:abstractNumId w:val="8"/>
  </w:num>
  <w:num w:numId="9" w16cid:durableId="1419867482">
    <w:abstractNumId w:val="3"/>
  </w:num>
  <w:num w:numId="10" w16cid:durableId="1502042950">
    <w:abstractNumId w:val="7"/>
  </w:num>
  <w:num w:numId="11" w16cid:durableId="1261991991">
    <w:abstractNumId w:val="9"/>
  </w:num>
  <w:num w:numId="12" w16cid:durableId="645403484">
    <w:abstractNumId w:val="5"/>
  </w:num>
  <w:num w:numId="13" w16cid:durableId="970131281">
    <w:abstractNumId w:val="17"/>
  </w:num>
  <w:num w:numId="14" w16cid:durableId="2101679834">
    <w:abstractNumId w:val="10"/>
  </w:num>
  <w:num w:numId="15" w16cid:durableId="135532944">
    <w:abstractNumId w:val="1"/>
  </w:num>
  <w:num w:numId="16" w16cid:durableId="830484134">
    <w:abstractNumId w:val="20"/>
  </w:num>
  <w:num w:numId="17" w16cid:durableId="1331179432">
    <w:abstractNumId w:val="12"/>
  </w:num>
  <w:num w:numId="18" w16cid:durableId="1216550608">
    <w:abstractNumId w:val="19"/>
  </w:num>
  <w:num w:numId="19" w16cid:durableId="242184166">
    <w:abstractNumId w:val="15"/>
  </w:num>
  <w:num w:numId="20" w16cid:durableId="705643148">
    <w:abstractNumId w:val="4"/>
  </w:num>
  <w:num w:numId="21" w16cid:durableId="514926971">
    <w:abstractNumId w:val="6"/>
  </w:num>
  <w:num w:numId="22" w16cid:durableId="18051210">
    <w:abstractNumId w:val="22"/>
  </w:num>
  <w:num w:numId="23" w16cid:durableId="4572660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2011F"/>
    <w:rsid w:val="00075388"/>
    <w:rsid w:val="000B3EAA"/>
    <w:rsid w:val="002263A5"/>
    <w:rsid w:val="00395B35"/>
    <w:rsid w:val="00423CDA"/>
    <w:rsid w:val="00453969"/>
    <w:rsid w:val="00460CA8"/>
    <w:rsid w:val="00543656"/>
    <w:rsid w:val="005641ED"/>
    <w:rsid w:val="005938FD"/>
    <w:rsid w:val="00737823"/>
    <w:rsid w:val="007C56D4"/>
    <w:rsid w:val="00985E5A"/>
    <w:rsid w:val="00AF6399"/>
    <w:rsid w:val="00BC44CE"/>
    <w:rsid w:val="00D47B28"/>
    <w:rsid w:val="00E71A23"/>
    <w:rsid w:val="00EE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DD8A3F-497B-4361-BB38-3B8027A3D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sri raghav</cp:lastModifiedBy>
  <cp:revision>4</cp:revision>
  <dcterms:created xsi:type="dcterms:W3CDTF">2025-10-11T03:42:00Z</dcterms:created>
  <dcterms:modified xsi:type="dcterms:W3CDTF">2025-10-12T12:28:00Z</dcterms:modified>
</cp:coreProperties>
</file>