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D3" w:rsidRDefault="00715CEC">
      <w:pPr>
        <w:pStyle w:val="Heading2"/>
        <w:rPr>
          <w:b/>
        </w:rPr>
      </w:pPr>
      <w:r>
        <w:rPr>
          <w:b/>
        </w:rPr>
        <w:t>Experiment-03</w:t>
      </w:r>
    </w:p>
    <w:p w:rsidR="00A216D3" w:rsidRDefault="00A216D3">
      <w:pPr>
        <w:pStyle w:val="BodyText"/>
        <w:rPr>
          <w:rFonts w:ascii="Bookman Old Style"/>
          <w:b/>
          <w:sz w:val="20"/>
        </w:rPr>
      </w:pPr>
    </w:p>
    <w:p w:rsidR="00A216D3" w:rsidRDefault="00A216D3">
      <w:pPr>
        <w:pStyle w:val="BodyText"/>
        <w:spacing w:before="5"/>
        <w:rPr>
          <w:rFonts w:ascii="Bookman Old Style"/>
          <w:b/>
          <w:sz w:val="19"/>
        </w:rPr>
      </w:pPr>
    </w:p>
    <w:p w:rsidR="00A216D3" w:rsidRDefault="00715CEC">
      <w:pPr>
        <w:pStyle w:val="BodyText"/>
        <w:ind w:left="28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0" type="#_x0000_t202" style="position:absolute;left:0;text-align:left;margin-left:114.45pt;margin-top:1.85pt;width:144.35pt;height:10.5pt;z-index:-18824192;mso-position-horizontal-relative:page" filled="f" stroked="f">
            <v:textbox inset="0,0,0,0">
              <w:txbxContent>
                <w:p w:rsidR="00A216D3" w:rsidRDefault="00715CEC">
                  <w:pPr>
                    <w:spacing w:line="209" w:lineRule="exact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sz w:val="21"/>
                    </w:rPr>
                    <w:t>#</w:t>
                  </w:r>
                  <w:proofErr w:type="spellStart"/>
                  <w:r>
                    <w:rPr>
                      <w:i/>
                      <w:color w:val="007878"/>
                      <w:sz w:val="21"/>
                    </w:rPr>
                    <w:t>Tushar</w:t>
                  </w:r>
                  <w:proofErr w:type="spellEnd"/>
                  <w:r>
                    <w:rPr>
                      <w:i/>
                      <w:color w:val="007878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007878"/>
                      <w:sz w:val="21"/>
                    </w:rPr>
                    <w:t>[ 18SCSE1010487</w:t>
                  </w:r>
                  <w:proofErr w:type="gramEnd"/>
                  <w:r>
                    <w:rPr>
                      <w:i/>
                      <w:color w:val="007878"/>
                      <w:sz w:val="21"/>
                    </w:rPr>
                    <w:t xml:space="preserve"> ]</w:t>
                  </w:r>
                </w:p>
              </w:txbxContent>
            </v:textbox>
            <w10:wrap anchorx="page"/>
          </v:shape>
        </w:pict>
      </w:r>
      <w:r>
        <w:pict>
          <v:group id="_x0000_s1327" style="position:absolute;left:0;text-align:left;margin-left:110.75pt;margin-top:-5.35pt;width:468.75pt;height:22.5pt;z-index:15858688;mso-position-horizontal-relative:page" coordorigin="2215,-107" coordsize="9375,450">
            <v:shape id="_x0000_s1329" style="position:absolute;left:2222;top:-100;width:9360;height:435" coordorigin="2222,-99" coordsize="9360,435" path="m2222,313r,-390l2222,-80r1,-3l2224,-85r1,-3l2227,-91r2,-2l2231,-95r3,-1l2236,-98r3,-1l2242,-99r3,l11560,-99r3,l11566,-99r3,1l11571,-96r10,11l11582,-83r,3l11582,-77r,390l11582,316r,3l11581,322r-1,3l11569,334r-3,1l11563,336r-3,l2245,336r-16,-7l2227,327r-2,-2l2224,322r-1,-3l2222,316r,-3xe" filled="f" strokecolor="#cfcfcf">
              <v:path arrowok="t"/>
            </v:shape>
            <v:rect id="_x0000_s1328" style="position:absolute;left:2240;top:-28;width:3117;height:292" stroked="f"/>
            <w10:wrap anchorx="page"/>
          </v:group>
        </w:pict>
      </w:r>
      <w:r>
        <w:rPr>
          <w:color w:val="2F3F9E"/>
        </w:rPr>
        <w:t>In [</w:t>
      </w:r>
      <w:r>
        <w:rPr>
          <w:color w:val="2F3F9E"/>
          <w:spacing w:val="-1"/>
        </w:rPr>
        <w:t xml:space="preserve"> </w:t>
      </w:r>
      <w:r>
        <w:rPr>
          <w:color w:val="2F3F9E"/>
        </w:rPr>
        <w:t>]: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324" style="position:absolute;left:0;text-align:left;margin-left:110.75pt;margin-top:-2.2pt;width:468.75pt;height:201pt;z-index:15859712;mso-position-horizontal-relative:page" coordorigin="2215,-44" coordsize="9375,4020">
            <v:shape id="_x0000_s1326" style="position:absolute;left:2222;top:-37;width:9360;height:4005" coordorigin="2222,-36" coordsize="9360,4005" path="m2222,3946r,-3960l2222,-17r1,-3l2224,-22r1,-3l2227,-28r2,-2l2231,-32r3,-1l2236,-35r3,-1l2242,-36r3,l11560,-36r3,l11566,-36r15,14l11582,-20r,3l11582,-14r,3960l11569,3967r-3,1l11563,3969r-3,l2245,3969r-3,l2239,3968r-3,-1l2234,3966r-3,-2l2229,3962r-2,-2l2225,3958r-1,-3l2223,3952r-1,-3l2222,3946xe" filled="f" strokecolor="#cfcfcf">
              <v:path arrowok="t"/>
            </v:shape>
            <v:shape id="_x0000_s1325" type="#_x0000_t202" style="position:absolute;left:2239;top:-22;width:9326;height:3975" filled="f" stroked="f">
              <v:textbox inset="0,0,0,0">
                <w:txbxContent>
                  <w:p w:rsidR="00A216D3" w:rsidRDefault="00715CEC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sklearn.ensemble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RandomForestClassifier</w:t>
                    </w:r>
                    <w:proofErr w:type="spellEnd"/>
                  </w:p>
                  <w:p w:rsidR="00A216D3" w:rsidRDefault="00715CEC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sklearn.datasets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make_regression</w:t>
                    </w:r>
                    <w:proofErr w:type="spellEnd"/>
                  </w:p>
                  <w:p w:rsidR="00A216D3" w:rsidRDefault="00715CEC">
                    <w:pPr>
                      <w:spacing w:before="9" w:line="249" w:lineRule="auto"/>
                      <w:ind w:left="49" w:right="3484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sklearn.linear_model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</w:t>
                    </w:r>
                    <w:bookmarkStart w:id="0" w:name="_GoBack"/>
                    <w:r>
                      <w:rPr>
                        <w:b/>
                        <w:color w:val="008000"/>
                        <w:sz w:val="21"/>
                      </w:rPr>
                      <w:t xml:space="preserve">port </w:t>
                    </w:r>
                    <w:proofErr w:type="spellStart"/>
                    <w:r>
                      <w:rPr>
                        <w:sz w:val="21"/>
                      </w:rPr>
                      <w:t>LinearRegression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cross_validate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StandardScaler</w:t>
                    </w:r>
                    <w:proofErr w:type="spellEnd"/>
                  </w:p>
                  <w:p w:rsidR="00A216D3" w:rsidRDefault="00715CEC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sklearn.linear_model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LogisticRegression</w:t>
                    </w:r>
                    <w:proofErr w:type="spellEnd"/>
                  </w:p>
                  <w:p w:rsidR="00A216D3" w:rsidRDefault="00715CEC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sklearn.pipeline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make_pipeline</w:t>
                    </w:r>
                    <w:proofErr w:type="spellEnd"/>
                  </w:p>
                  <w:p w:rsidR="00A216D3" w:rsidRDefault="00715CEC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sklearn.datasets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load_iris</w:t>
                    </w:r>
                    <w:proofErr w:type="spellEnd"/>
                  </w:p>
                  <w:p w:rsidR="00A216D3" w:rsidRDefault="00715CEC">
                    <w:pPr>
                      <w:spacing w:before="10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</w:p>
                  <w:p w:rsidR="00A216D3" w:rsidRDefault="00715CEC">
                    <w:pPr>
                      <w:tabs>
                        <w:tab w:val="left" w:pos="1318"/>
                        <w:tab w:val="left" w:pos="1779"/>
                      </w:tabs>
                      <w:spacing w:before="9" w:line="249" w:lineRule="auto"/>
                      <w:ind w:left="49" w:right="4195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accuracy_score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clf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1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RandomForestClassifier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) X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[[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sz w:val="21"/>
                      </w:rPr>
                      <w:t>13</w:t>
                    </w:r>
                    <w:r>
                      <w:rPr>
                        <w:sz w:val="21"/>
                      </w:rPr>
                      <w:t>]]</w:t>
                    </w:r>
                  </w:p>
                  <w:p w:rsidR="00A216D3" w:rsidRDefault="00715CEC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A216D3" w:rsidRDefault="00715CEC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clf.fit</w:t>
                    </w:r>
                    <w:proofErr w:type="spellEnd"/>
                    <w:r>
                      <w:rPr>
                        <w:sz w:val="21"/>
                      </w:rPr>
                      <w:t>(X, y)</w:t>
                    </w:r>
                  </w:p>
                  <w:p w:rsidR="00A216D3" w:rsidRDefault="00715CEC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RandomForestClassifier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ran</w:t>
                    </w:r>
                    <w:r>
                      <w:rPr>
                        <w:sz w:val="21"/>
                      </w:rPr>
                      <w:t>dom_state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</w:t>
                    </w:r>
                    <w:bookmarkEnd w:id="0"/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-1"/>
        </w:rPr>
        <w:t xml:space="preserve"> </w:t>
      </w:r>
      <w:r>
        <w:rPr>
          <w:color w:val="2F3F9E"/>
        </w:rPr>
        <w:t>[21]:</w:t>
      </w: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spacing w:before="8"/>
        <w:rPr>
          <w:sz w:val="15"/>
        </w:rPr>
      </w:pPr>
    </w:p>
    <w:p w:rsidR="00A216D3" w:rsidRDefault="00715CEC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21]:</w:t>
      </w:r>
      <w:r>
        <w:rPr>
          <w:color w:val="D84215"/>
          <w:spacing w:val="52"/>
          <w:position w:val="1"/>
        </w:rPr>
        <w:t xml:space="preserve">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A216D3">
      <w:pPr>
        <w:rPr>
          <w:sz w:val="27"/>
        </w:rPr>
        <w:sectPr w:rsidR="00A216D3">
          <w:footerReference w:type="default" r:id="rId8"/>
          <w:pgSz w:w="12240" w:h="15840"/>
          <w:pgMar w:top="160" w:right="520" w:bottom="480" w:left="1040" w:header="0" w:footer="285" w:gutter="0"/>
          <w:pgNumType w:start="1"/>
          <w:cols w:space="720"/>
        </w:sectPr>
      </w:pPr>
    </w:p>
    <w:p w:rsidR="00A216D3" w:rsidRDefault="00715CEC">
      <w:pPr>
        <w:pStyle w:val="BodyText"/>
        <w:spacing w:before="63"/>
        <w:ind w:left="166"/>
      </w:pPr>
      <w:r>
        <w:lastRenderedPageBreak/>
        <w:pict>
          <v:group id="_x0000_s1321" style="position:absolute;left:0;text-align:left;margin-left:110.75pt;margin-top:-1.45pt;width:468.75pt;height:22.5pt;z-index:15860736;mso-position-horizontal-relative:page" coordorigin="2215,-29" coordsize="9375,450">
            <v:shape id="_x0000_s1323" style="position:absolute;left:2222;top:-22;width:9360;height:435" coordorigin="2222,-21" coordsize="9360,435" path="m2222,391r,-390l2222,-2r1,-3l2224,-7r1,-3l2227,-13r2,-2l2231,-17r3,-1l2236,-20r3,-1l2242,-21r3,l11560,-21r3,l11566,-21r3,1l11571,-18r11,19l11582,391r-13,21l11566,413r-3,1l11560,414r-9315,l2242,414r-3,-1l2236,412r-2,-1l2231,409r-2,-2l2227,405r-2,-2l2224,400r-1,-3l2222,394r,-3xe" filled="f" strokecolor="#cfcfcf">
              <v:path arrowok="t"/>
            </v:shape>
            <v:shape id="_x0000_s1322" type="#_x0000_t202" style="position:absolute;left:2239;top:-7;width:9326;height:405" filled="f" stroked="f">
              <v:textbox inset="0,0,0,0">
                <w:txbxContent>
                  <w:p w:rsidR="00A216D3" w:rsidRDefault="00715CEC">
                    <w:pPr>
                      <w:spacing w:before="69"/>
                      <w:ind w:left="4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clf.predict</w:t>
                    </w:r>
                    <w:proofErr w:type="spellEnd"/>
                    <w:r>
                      <w:rPr>
                        <w:sz w:val="21"/>
                      </w:rPr>
                      <w:t>(X)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[22]:</w:t>
      </w:r>
    </w:p>
    <w:p w:rsidR="00A216D3" w:rsidRDefault="00A216D3">
      <w:pPr>
        <w:pStyle w:val="BodyText"/>
        <w:spacing w:before="1"/>
        <w:rPr>
          <w:sz w:val="16"/>
        </w:rPr>
      </w:pPr>
    </w:p>
    <w:p w:rsidR="00A216D3" w:rsidRDefault="00715CEC">
      <w:pPr>
        <w:pStyle w:val="BodyText"/>
        <w:spacing w:before="1"/>
        <w:ind w:left="16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22]:</w:t>
      </w:r>
    </w:p>
    <w:p w:rsidR="00A216D3" w:rsidRDefault="00715CEC">
      <w:pPr>
        <w:pStyle w:val="BodyText"/>
        <w:rPr>
          <w:sz w:val="20"/>
        </w:rPr>
      </w:pPr>
      <w:r>
        <w:br w:type="column"/>
      </w:r>
    </w:p>
    <w:p w:rsidR="00A216D3" w:rsidRDefault="00A216D3">
      <w:pPr>
        <w:pStyle w:val="BodyText"/>
        <w:spacing w:before="9"/>
        <w:rPr>
          <w:sz w:val="23"/>
        </w:rPr>
      </w:pPr>
    </w:p>
    <w:p w:rsidR="00A216D3" w:rsidRDefault="00715CEC">
      <w:pPr>
        <w:pStyle w:val="BodyText"/>
        <w:ind w:left="127"/>
      </w:pPr>
      <w:proofErr w:type="gramStart"/>
      <w:r>
        <w:t>array(</w:t>
      </w:r>
      <w:proofErr w:type="gramEnd"/>
      <w:r>
        <w:t>[0, 1])</w:t>
      </w:r>
    </w:p>
    <w:p w:rsidR="00A216D3" w:rsidRDefault="00A216D3">
      <w:pPr>
        <w:sectPr w:rsidR="00A216D3">
          <w:type w:val="continuous"/>
          <w:pgSz w:w="12240" w:h="15840"/>
          <w:pgMar w:top="900" w:right="520" w:bottom="280" w:left="1040" w:header="720" w:footer="720" w:gutter="0"/>
          <w:cols w:num="2" w:space="720" w:equalWidth="0">
            <w:col w:w="1091" w:space="40"/>
            <w:col w:w="9549"/>
          </w:cols>
        </w:sectPr>
      </w:pPr>
    </w:p>
    <w:p w:rsidR="00A216D3" w:rsidRDefault="00A216D3">
      <w:pPr>
        <w:pStyle w:val="BodyText"/>
        <w:spacing w:before="9"/>
        <w:rPr>
          <w:sz w:val="28"/>
        </w:rPr>
      </w:pPr>
    </w:p>
    <w:p w:rsidR="00A216D3" w:rsidRDefault="00A216D3">
      <w:pPr>
        <w:rPr>
          <w:sz w:val="28"/>
        </w:rPr>
        <w:sectPr w:rsidR="00A216D3">
          <w:type w:val="continuous"/>
          <w:pgSz w:w="12240" w:h="15840"/>
          <w:pgMar w:top="900" w:right="520" w:bottom="280" w:left="1040" w:header="720" w:footer="720" w:gutter="0"/>
          <w:cols w:space="720"/>
        </w:sectPr>
      </w:pPr>
    </w:p>
    <w:p w:rsidR="00A216D3" w:rsidRDefault="00715CEC">
      <w:pPr>
        <w:pStyle w:val="BodyText"/>
        <w:spacing w:before="63"/>
        <w:ind w:left="166"/>
      </w:pPr>
      <w:r>
        <w:lastRenderedPageBreak/>
        <w:pict>
          <v:group id="_x0000_s1318" style="position:absolute;left:0;text-align:left;margin-left:110.75pt;margin-top:-2.2pt;width:468.75pt;height:22.5pt;z-index:15861760;mso-position-horizontal-relative:page" coordorigin="2215,-44" coordsize="9375,450">
            <v:shape id="_x0000_s1320" style="position:absolute;left:2222;top:-37;width:9360;height:435" coordorigin="2222,-36" coordsize="9360,435" path="m2222,376r,-390l2222,-17r1,-3l2224,-22r1,-3l2227,-28r2,-2l2231,-32r3,-1l2236,-35r3,-1l2242,-36r3,l11560,-36r3,l11566,-36r16,22l11582,376r,3l11582,382r-1,3l11580,388r-11,9l11566,398r-3,1l11560,399r-9315,l2242,399r-3,-1l2236,397r-2,-1l2224,385r-1,-3l2222,379r,-3xe" filled="f" strokecolor="#cfcfcf">
              <v:path arrowok="t"/>
            </v:shape>
            <v:shape id="_x0000_s1319" type="#_x0000_t202" style="position:absolute;left:2239;top:-22;width:9326;height:405" filled="f" stroked="f">
              <v:textbox inset="0,0,0,0">
                <w:txbxContent>
                  <w:p w:rsidR="00A216D3" w:rsidRDefault="00715CEC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clf.predict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[[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], [</w:t>
                    </w:r>
                    <w:r>
                      <w:rPr>
                        <w:color w:val="008700"/>
                        <w:sz w:val="21"/>
                      </w:rPr>
                      <w:t>14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16</w:t>
                    </w:r>
                    <w:r>
                      <w:rPr>
                        <w:sz w:val="21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[23]:</w:t>
      </w:r>
    </w:p>
    <w:p w:rsidR="00A216D3" w:rsidRDefault="00A216D3">
      <w:pPr>
        <w:pStyle w:val="BodyText"/>
        <w:spacing w:before="1"/>
        <w:rPr>
          <w:sz w:val="16"/>
        </w:rPr>
      </w:pPr>
    </w:p>
    <w:p w:rsidR="00A216D3" w:rsidRDefault="00715CEC">
      <w:pPr>
        <w:pStyle w:val="BodyText"/>
        <w:ind w:left="16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:rsidR="00A216D3" w:rsidRDefault="00715CEC">
      <w:pPr>
        <w:pStyle w:val="BodyText"/>
        <w:rPr>
          <w:sz w:val="20"/>
        </w:rPr>
      </w:pPr>
      <w:r>
        <w:br w:type="column"/>
      </w:r>
    </w:p>
    <w:p w:rsidR="00A216D3" w:rsidRDefault="00A216D3">
      <w:pPr>
        <w:pStyle w:val="BodyText"/>
        <w:spacing w:before="9"/>
        <w:rPr>
          <w:sz w:val="23"/>
        </w:rPr>
      </w:pPr>
    </w:p>
    <w:p w:rsidR="00A216D3" w:rsidRDefault="00715CEC">
      <w:pPr>
        <w:pStyle w:val="BodyText"/>
        <w:ind w:left="127"/>
      </w:pPr>
      <w:proofErr w:type="gramStart"/>
      <w:r>
        <w:t>array(</w:t>
      </w:r>
      <w:proofErr w:type="gramEnd"/>
      <w:r>
        <w:t>[0, 1])</w:t>
      </w:r>
    </w:p>
    <w:p w:rsidR="00A216D3" w:rsidRDefault="00A216D3">
      <w:pPr>
        <w:sectPr w:rsidR="00A216D3">
          <w:type w:val="continuous"/>
          <w:pgSz w:w="12240" w:h="15840"/>
          <w:pgMar w:top="900" w:right="520" w:bottom="280" w:left="1040" w:header="720" w:footer="720" w:gutter="0"/>
          <w:cols w:num="2" w:space="720" w:equalWidth="0">
            <w:col w:w="1091" w:space="40"/>
            <w:col w:w="9549"/>
          </w:cols>
        </w:sectPr>
      </w:pPr>
    </w:p>
    <w:p w:rsidR="00A216D3" w:rsidRDefault="00715CEC">
      <w:pPr>
        <w:pStyle w:val="BodyText"/>
        <w:spacing w:before="5"/>
        <w:rPr>
          <w:sz w:val="27"/>
        </w:rPr>
      </w:pPr>
      <w:r>
        <w:lastRenderedPageBreak/>
        <w:pict>
          <v:shape id="_x0000_s1317" type="#_x0000_t202" style="position:absolute;margin-left:26.45pt;margin-top:14.75pt;width:402.1pt;height:8.95pt;z-index:-18825216;mso-position-horizontal-relative:page;mso-position-vertical-relative:page" filled="f" stroked="f">
            <v:textbox inset="0,0,0,0">
              <w:txbxContent>
                <w:p w:rsidR="00A216D3" w:rsidRDefault="00715CEC">
                  <w:pPr>
                    <w:tabs>
                      <w:tab w:val="left" w:pos="4456"/>
                    </w:tabs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9/13/2020</w:t>
                  </w:r>
                  <w:r>
                    <w:rPr>
                      <w:rFonts w:ascii="Arial"/>
                      <w:sz w:val="16"/>
                    </w:rPr>
                    <w:tab/>
                    <w:t xml:space="preserve">Experiment3-18SCSE1010487 - </w:t>
                  </w:r>
                  <w:proofErr w:type="spellStart"/>
                  <w:r>
                    <w:rPr>
                      <w:rFonts w:ascii="Arial"/>
                      <w:sz w:val="16"/>
                    </w:rPr>
                    <w:t>Jupyter</w:t>
                  </w:r>
                  <w:proofErr w:type="spellEnd"/>
                  <w:r>
                    <w:rPr>
                      <w:rFonts w:ascii="Arial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16"/>
                    </w:rPr>
                    <w:t>Notebook</w:t>
                  </w:r>
                </w:p>
              </w:txbxContent>
            </v:textbox>
            <w10:wrap anchorx="page" anchory="page"/>
          </v:shape>
        </w:pict>
      </w:r>
      <w:r>
        <w:pict>
          <v:shape id="_x0000_s1316" type="#_x0000_t202" style="position:absolute;margin-left:26.45pt;margin-top:767.75pt;width:266.4pt;height:8.95pt;z-index:-18824704;mso-position-horizontal-relative:page;mso-position-vertical-relative:page" filled="f" stroked="f">
            <v:textbox inset="0,0,0,0">
              <w:txbxContent>
                <w:p w:rsidR="00A216D3" w:rsidRDefault="00715CEC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localhost:8888/notebooks/Documents/Experiment3-18SCSE1010487.ipynb</w:t>
                  </w:r>
                </w:p>
              </w:txbxContent>
            </v:textbox>
            <w10:wrap anchorx="page" anchory="page"/>
          </v:shape>
        </w:pict>
      </w:r>
      <w:r>
        <w:pict>
          <v:rect id="_x0000_s1315" style="position:absolute;margin-left:24pt;margin-top:10.35pt;width:415.2pt;height:22.65pt;z-index:-18816000;mso-position-horizontal-relative:page;mso-position-vertical-relative:page" stroked="f">
            <w10:wrap anchorx="page" anchory="page"/>
          </v:rect>
        </w:pict>
      </w:r>
      <w:r>
        <w:pict>
          <v:rect id="_x0000_s1314" style="position:absolute;margin-left:19pt;margin-top:759.25pt;width:286.3pt;height:23.75pt;z-index:15866880;mso-position-horizontal-relative:page;mso-position-vertical-relative:page" stroked="f">
            <w10:wrap anchorx="page" anchory="page"/>
          </v:rect>
        </w:pict>
      </w:r>
    </w:p>
    <w:p w:rsidR="00A216D3" w:rsidRDefault="00715CEC">
      <w:pPr>
        <w:pStyle w:val="BodyText"/>
        <w:spacing w:before="63"/>
        <w:ind w:left="166"/>
      </w:pPr>
      <w:r>
        <w:pict>
          <v:group id="_x0000_s1311" style="position:absolute;left:0;text-align:left;margin-left:110.75pt;margin-top:-2.2pt;width:468.75pt;height:48.75pt;z-index:15862784;mso-position-horizontal-relative:page" coordorigin="2215,-44" coordsize="9375,975">
            <v:shape id="_x0000_s1313" style="position:absolute;left:2222;top:-37;width:9360;height:960" coordorigin="2222,-36" coordsize="9360,960" path="m2222,901r,-915l2222,-17r1,-3l2224,-22r1,-3l2227,-28r2,-2l2231,-32r3,-1l2236,-35r3,-1l2242,-36r3,l11560,-36r3,l11566,-36r3,1l11571,-33r11,19l11582,901r,3l11582,907r-1,3l11580,913r-11,9l11566,923r-3,1l11560,924r-9315,l2224,910r-1,-3l2222,904r,-3xe" filled="f" strokecolor="#cfcfcf">
              <v:path arrowok="t"/>
            </v:shape>
            <v:shape id="_x0000_s1312" type="#_x0000_t202" style="position:absolute;left:2239;top:-22;width:9326;height:930" filled="f" stroked="f">
              <v:textbox inset="0,0,0,0">
                <w:txbxContent>
                  <w:p w:rsidR="00A216D3" w:rsidRDefault="00715CEC">
                    <w:pPr>
                      <w:spacing w:before="84" w:line="249" w:lineRule="auto"/>
                      <w:ind w:left="49" w:right="3714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sz w:val="21"/>
                      </w:rPr>
                      <w:t xml:space="preserve"> X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[[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]]</w:t>
                    </w:r>
                  </w:p>
                  <w:p w:rsidR="00A216D3" w:rsidRDefault="00715CEC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).fit(X).transform(X)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[24]:</w:t>
      </w: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spacing w:before="1"/>
        <w:rPr>
          <w:sz w:val="20"/>
        </w:rPr>
      </w:pPr>
    </w:p>
    <w:p w:rsidR="00A216D3" w:rsidRDefault="00715CEC">
      <w:pPr>
        <w:pStyle w:val="BodyText"/>
        <w:tabs>
          <w:tab w:val="left" w:pos="2874"/>
        </w:tabs>
        <w:spacing w:before="1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24]:</w:t>
      </w:r>
      <w:r>
        <w:rPr>
          <w:color w:val="D84215"/>
          <w:spacing w:val="52"/>
          <w:position w:val="1"/>
        </w:rPr>
        <w:t xml:space="preserve"> </w:t>
      </w:r>
      <w:r>
        <w:t>array([[-1.,</w:t>
      </w:r>
      <w:r>
        <w:tab/>
        <w:t>1.],</w:t>
      </w:r>
    </w:p>
    <w:p w:rsidR="00A216D3" w:rsidRDefault="00715CEC">
      <w:pPr>
        <w:pStyle w:val="BodyText"/>
        <w:spacing w:before="9"/>
        <w:ind w:left="2066"/>
      </w:pPr>
      <w:proofErr w:type="gramStart"/>
      <w:r>
        <w:t>[ 1</w:t>
      </w:r>
      <w:proofErr w:type="gramEnd"/>
      <w:r>
        <w:t>., -1.]])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308" style="position:absolute;left:0;text-align:left;margin-left:110.75pt;margin-top:-1.45pt;width:468.75pt;height:60.75pt;z-index:15863808;mso-position-horizontal-relative:page" coordorigin="2215,-29" coordsize="9375,1215">
            <v:shape id="_x0000_s1310" style="position:absolute;left:2222;top:-22;width:9360;height:1200" coordorigin="2222,-21" coordsize="9360,1200" path="m2222,1156l2222,1r,-3l2223,-5r1,-2l2225,-10r2,-3l2229,-15r2,-2l2234,-18r2,-2l2239,-21r3,l2245,-21r9315,l11563,-21r3,l11569,-20r2,2l11582,1r,1155l11582,1159r,3l11581,1165r-1,3l11569,1177r-3,1l11563,1179r-3,l2245,1179r-3,l2239,1178r-3,-1l2234,1176r-10,-11l2223,1162r-1,-3l2222,1156xe" filled="f" strokecolor="#cfcfcf">
              <v:path arrowok="t"/>
            </v:shape>
            <v:shape id="_x0000_s1309" type="#_x0000_t202" style="position:absolute;left:2239;top:-7;width:9326;height:1170" filled="f" stroked="f">
              <v:textbox inset="0,0,0,0">
                <w:txbxContent>
                  <w:p w:rsidR="00A216D3" w:rsidRDefault="00715CEC">
                    <w:pPr>
                      <w:spacing w:before="69" w:line="249" w:lineRule="auto"/>
                      <w:ind w:left="49" w:right="71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pipe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make_pipeline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sz w:val="21"/>
                      </w:rPr>
                      <w:t xml:space="preserve">(), </w:t>
                    </w:r>
                    <w:proofErr w:type="spellStart"/>
                    <w:r>
                      <w:rPr>
                        <w:sz w:val="21"/>
                      </w:rPr>
                      <w:t>LogisticRegression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)) X, y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load_iris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return_X_y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A216D3" w:rsidRDefault="00715CEC">
                    <w:pPr>
                      <w:spacing w:line="249" w:lineRule="auto"/>
                      <w:ind w:left="49" w:right="828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sz w:val="21"/>
                      </w:rPr>
                      <w:t xml:space="preserve">(X, y, 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)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pipe.fit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[25]:</w:t>
      </w: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spacing w:before="1"/>
        <w:rPr>
          <w:sz w:val="16"/>
        </w:rPr>
      </w:pPr>
    </w:p>
    <w:p w:rsidR="00A216D3" w:rsidRDefault="00715CEC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 xml:space="preserve">25]: </w:t>
      </w:r>
      <w:r>
        <w:t>Pipeline(steps=[('</w:t>
      </w:r>
      <w:proofErr w:type="spellStart"/>
      <w:r>
        <w:t>standardscaler</w:t>
      </w:r>
      <w:proofErr w:type="spellEnd"/>
      <w:r>
        <w:t>',</w:t>
      </w:r>
      <w:r>
        <w:rPr>
          <w:spacing w:val="-64"/>
        </w:rPr>
        <w:t xml:space="preserve"> </w:t>
      </w:r>
      <w:proofErr w:type="spellStart"/>
      <w:r>
        <w:t>StandardScaler</w:t>
      </w:r>
      <w:proofErr w:type="spellEnd"/>
      <w:r>
        <w:t>()),</w:t>
      </w:r>
    </w:p>
    <w:p w:rsidR="00A216D3" w:rsidRDefault="00715CEC">
      <w:pPr>
        <w:pStyle w:val="BodyText"/>
        <w:spacing w:before="9"/>
        <w:ind w:left="3105"/>
      </w:pPr>
      <w:r>
        <w:t>('</w:t>
      </w:r>
      <w:proofErr w:type="spellStart"/>
      <w:r>
        <w:t>logisticregression</w:t>
      </w:r>
      <w:proofErr w:type="spellEnd"/>
      <w:r>
        <w:t xml:space="preserve">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=0))])</w:t>
      </w:r>
    </w:p>
    <w:p w:rsidR="00A216D3" w:rsidRDefault="00A216D3">
      <w:pPr>
        <w:pStyle w:val="BodyText"/>
        <w:spacing w:before="8"/>
        <w:rPr>
          <w:sz w:val="28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305" style="position:absolute;left:0;text-align:left;margin-left:110.75pt;margin-top:-2.2pt;width:468.75pt;height:22.5pt;z-index:15864832;mso-position-horizontal-relative:page" coordorigin="2215,-44" coordsize="9375,450">
            <v:shape id="_x0000_s1307" style="position:absolute;left:2222;top:-37;width:9360;height:435" coordorigin="2222,-36" coordsize="9360,435" path="m2222,376r,-390l2222,-17r1,-3l2224,-22r1,-3l2227,-28r2,-2l2231,-32r3,-1l2236,-35r3,-1l2242,-36r3,l11560,-36r3,l11566,-36r16,22l11582,376r-13,21l11566,398r-3,1l11560,399r-9315,l2242,399r-3,-1l2236,397r-2,-1l2222,379r,-3xe" filled="f" strokecolor="#cfcfcf">
              <v:path arrowok="t"/>
            </v:shape>
            <v:shape id="_x0000_s1306" type="#_x0000_t202" style="position:absolute;left:2239;top:-22;width:9326;height:405" filled="f" stroked="f">
              <v:textbox inset="0,0,0,0">
                <w:txbxContent>
                  <w:p w:rsidR="00A216D3" w:rsidRDefault="00715CEC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accuracy_</w:t>
                    </w:r>
                    <w:proofErr w:type="gramStart"/>
                    <w:r>
                      <w:rPr>
                        <w:sz w:val="21"/>
                      </w:rPr>
                      <w:t>score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pipe.predict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 xml:space="preserve">),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[26]:</w:t>
      </w:r>
    </w:p>
    <w:p w:rsidR="00A216D3" w:rsidRDefault="00A216D3">
      <w:pPr>
        <w:pStyle w:val="BodyText"/>
        <w:spacing w:before="9"/>
        <w:rPr>
          <w:sz w:val="10"/>
        </w:rPr>
      </w:pPr>
    </w:p>
    <w:p w:rsidR="00A216D3" w:rsidRDefault="00715CEC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26]:</w:t>
      </w:r>
      <w:r>
        <w:rPr>
          <w:color w:val="D84215"/>
          <w:spacing w:val="52"/>
          <w:position w:val="1"/>
        </w:rPr>
        <w:t xml:space="preserve"> </w:t>
      </w:r>
      <w:r>
        <w:t>0.9736842105263158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302" style="position:absolute;left:0;text-align:left;margin-left:110.75pt;margin-top:-2.2pt;width:468.75pt;height:36pt;z-index:15865856;mso-position-horizontal-relative:page" coordorigin="2215,-44" coordsize="9375,720">
            <v:shape id="_x0000_s1304" style="position:absolute;left:2222;top:-37;width:9360;height:705" coordorigin="2222,-36" coordsize="9360,705" path="m2222,646r,-660l2222,-17r1,-3l2224,-22r1,-3l2227,-28r2,-2l2231,-32r3,-1l2236,-35r3,-1l2242,-36r3,l11560,-36r3,l11566,-36r3,1l11571,-33r11,19l11582,646r-13,21l11566,668r-3,1l11560,669r-9315,l2242,669r-3,-1l2236,667r-2,-1l2222,649r,-3xe" filled="f" strokecolor="#cfcfcf">
              <v:path arrowok="t"/>
            </v:shape>
            <v:shape id="_x0000_s1303" type="#_x0000_t202" style="position:absolute;left:2239;top:-22;width:9326;height:675" filled="f" stroked="f">
              <v:textbox inset="0,0,0,0">
                <w:txbxContent>
                  <w:p w:rsidR="00A216D3" w:rsidRDefault="00715CEC">
                    <w:pPr>
                      <w:spacing w:before="84" w:line="249" w:lineRule="auto"/>
                      <w:ind w:left="49" w:right="302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X, y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make_</w:t>
                    </w:r>
                    <w:proofErr w:type="gramStart"/>
                    <w:r>
                      <w:rPr>
                        <w:sz w:val="21"/>
                      </w:rPr>
                      <w:t>regression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n_samples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1000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sz w:val="21"/>
                      </w:rPr>
                      <w:t>lr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LinearRegression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[27]:</w:t>
      </w:r>
    </w:p>
    <w:p w:rsidR="00A216D3" w:rsidRDefault="00A216D3">
      <w:pPr>
        <w:sectPr w:rsidR="00A216D3">
          <w:type w:val="continuous"/>
          <w:pgSz w:w="12240" w:h="15840"/>
          <w:pgMar w:top="900" w:right="520" w:bottom="280" w:left="1040" w:header="720" w:footer="720" w:gutter="0"/>
          <w:cols w:space="720"/>
        </w:sectPr>
      </w:pPr>
    </w:p>
    <w:p w:rsidR="00A216D3" w:rsidRDefault="00715CEC">
      <w:pPr>
        <w:pStyle w:val="BodyText"/>
        <w:ind w:left="-760"/>
        <w:rPr>
          <w:sz w:val="20"/>
        </w:rPr>
      </w:pPr>
      <w:r>
        <w:lastRenderedPageBreak/>
        <w:pict>
          <v:shape id="_x0000_s1301" type="#_x0000_t202" style="position:absolute;left:0;text-align:left;margin-left:26.45pt;margin-top:14.75pt;width:402.1pt;height:8.95pt;z-index:-18813440;mso-position-horizontal-relative:page;mso-position-vertical-relative:page" filled="f" stroked="f">
            <v:textbox inset="0,0,0,0">
              <w:txbxContent>
                <w:p w:rsidR="00A216D3" w:rsidRDefault="00715CEC">
                  <w:pPr>
                    <w:tabs>
                      <w:tab w:val="left" w:pos="4456"/>
                    </w:tabs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9/13/2020</w:t>
                  </w:r>
                  <w:r>
                    <w:rPr>
                      <w:rFonts w:ascii="Arial"/>
                      <w:sz w:val="16"/>
                    </w:rPr>
                    <w:tab/>
                    <w:t xml:space="preserve">Experiment3-18SCSE1010487 - </w:t>
                  </w:r>
                  <w:proofErr w:type="spellStart"/>
                  <w:r>
                    <w:rPr>
                      <w:rFonts w:ascii="Arial"/>
                      <w:sz w:val="16"/>
                    </w:rPr>
                    <w:t>Jupyter</w:t>
                  </w:r>
                  <w:proofErr w:type="spellEnd"/>
                  <w:r>
                    <w:rPr>
                      <w:rFonts w:ascii="Arial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16"/>
                    </w:rPr>
                    <w:t>Notebook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0" type="#_x0000_t202" style="position:absolute;left:0;text-align:left;margin-left:26.45pt;margin-top:767.75pt;width:266.4pt;height:8.95pt;z-index:-18812928;mso-position-horizontal-relative:page;mso-position-vertical-relative:page" filled="f" stroked="f">
            <v:textbox inset="0,0,0,0">
              <w:txbxContent>
                <w:p w:rsidR="00A216D3" w:rsidRDefault="00715CEC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localhost:8888/notebooks/Documents/Experiment3-18SCSE1010487.ipynb</w:t>
                  </w:r>
                </w:p>
              </w:txbxContent>
            </v:textbox>
            <w10:wrap anchorx="page" anchory="page"/>
          </v:shape>
        </w:pict>
      </w:r>
      <w:r>
        <w:pict>
          <v:rect id="_x0000_s1299" style="position:absolute;left:0;text-align:left;margin-left:13pt;margin-top:755.05pt;width:294.4pt;height:26.95pt;z-index:15873536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297" style="width:422.75pt;height:21.6pt;mso-position-horizontal-relative:char;mso-position-vertical-relative:line" coordsize="8455,432">
            <v:rect id="_x0000_s1298" style="position:absolute;width:8455;height:432" stroked="f"/>
            <w10:wrap type="none"/>
            <w10:anchorlock/>
          </v:group>
        </w:pict>
      </w:r>
    </w:p>
    <w:p w:rsidR="00A216D3" w:rsidRDefault="00A216D3">
      <w:pPr>
        <w:pStyle w:val="BodyText"/>
        <w:spacing w:before="5"/>
        <w:rPr>
          <w:sz w:val="11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294" style="position:absolute;left:0;text-align:left;margin-left:110.75pt;margin-top:-2.2pt;width:468.75pt;height:35.25pt;z-index:15870464;mso-position-horizontal-relative:page" coordorigin="2215,-44" coordsize="9375,705">
            <v:shape id="_x0000_s1296" style="position:absolute;left:2222;top:-37;width:9360;height:690" coordorigin="2222,-36" coordsize="9360,690" path="m2222,631r,-645l2222,-17r1,-3l2224,-22r1,-3l2227,-28r2,-2l2231,-32r3,-1l2236,-35r3,-1l2242,-36r3,l11560,-36r3,l11566,-36r16,22l11582,631r,3l11582,637r-1,3l11580,643r-20,11l2245,654r-21,-14l2223,637r-1,-3l2222,631xe" filled="f" strokecolor="#cfcfcf">
              <v:path arrowok="t"/>
            </v:shape>
            <v:shape id="_x0000_s1295" type="#_x0000_t202" style="position:absolute;left:2239;top:-22;width:9326;height:660" filled="f" stroked="f">
              <v:textbox inset="0,0,0,0">
                <w:txbxContent>
                  <w:p w:rsidR="00A216D3" w:rsidRDefault="00715CEC">
                    <w:pPr>
                      <w:spacing w:before="84" w:line="249" w:lineRule="auto"/>
                      <w:ind w:left="49" w:right="5446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result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cross_validate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lr</w:t>
                    </w:r>
                    <w:proofErr w:type="spellEnd"/>
                    <w:r>
                      <w:rPr>
                        <w:sz w:val="21"/>
                      </w:rPr>
                      <w:t>, X, y) result[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test_score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[29]:</w:t>
      </w: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spacing w:before="4"/>
        <w:rPr>
          <w:sz w:val="18"/>
        </w:rPr>
      </w:pPr>
    </w:p>
    <w:p w:rsidR="00A216D3" w:rsidRDefault="00715CEC">
      <w:pPr>
        <w:pStyle w:val="BodyText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 xml:space="preserve">29]: </w:t>
      </w:r>
      <w:r>
        <w:t>array([1., 1., 1., 1.,</w:t>
      </w:r>
      <w:r>
        <w:rPr>
          <w:spacing w:val="-64"/>
        </w:rPr>
        <w:t xml:space="preserve"> </w:t>
      </w:r>
      <w:r>
        <w:t>1.])</w:t>
      </w:r>
    </w:p>
    <w:p w:rsidR="00A216D3" w:rsidRDefault="00A216D3">
      <w:pPr>
        <w:pStyle w:val="BodyText"/>
        <w:spacing w:before="9"/>
        <w:rPr>
          <w:sz w:val="32"/>
        </w:rPr>
      </w:pPr>
    </w:p>
    <w:p w:rsidR="00A216D3" w:rsidRDefault="00715CEC">
      <w:pPr>
        <w:pStyle w:val="BodyText"/>
        <w:ind w:left="166"/>
      </w:pPr>
      <w:r>
        <w:pict>
          <v:shape id="_x0000_s1293" type="#_x0000_t202" style="position:absolute;left:0;text-align:left;margin-left:110.25pt;margin-top:-5.7pt;width:470.6pt;height:189.75pt;z-index:1587404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3"/>
                    <w:gridCol w:w="5010"/>
                    <w:gridCol w:w="4087"/>
                  </w:tblGrid>
                  <w:tr w:rsidR="00A216D3">
                    <w:trPr>
                      <w:trHeight w:val="3517"/>
                    </w:trPr>
                    <w:tc>
                      <w:tcPr>
                        <w:tcW w:w="9360" w:type="dxa"/>
                        <w:gridSpan w:val="3"/>
                        <w:tcBorders>
                          <w:top w:val="single" w:sz="12" w:space="0" w:color="CFCFCF"/>
                          <w:left w:val="single" w:sz="18" w:space="0" w:color="CFCFCF"/>
                          <w:right w:val="single" w:sz="18" w:space="0" w:color="CFCFCF"/>
                        </w:tcBorders>
                      </w:tcPr>
                      <w:p w:rsidR="00A216D3" w:rsidRDefault="00715CEC">
                        <w:pPr>
                          <w:pStyle w:val="TableParagraph"/>
                          <w:spacing w:before="84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sklearn.datasets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fetch_california_housing</w:t>
                        </w:r>
                        <w:proofErr w:type="spellEnd"/>
                      </w:p>
                      <w:p w:rsidR="00A216D3" w:rsidRDefault="00715CEC">
                        <w:pPr>
                          <w:pStyle w:val="TableParagraph"/>
                          <w:spacing w:before="9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sklearn.ensemble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RandomForestRegressor</w:t>
                        </w:r>
                        <w:proofErr w:type="spellEnd"/>
                      </w:p>
                      <w:p w:rsidR="00A216D3" w:rsidRDefault="00715CEC">
                        <w:pPr>
                          <w:pStyle w:val="TableParagraph"/>
                          <w:spacing w:before="9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sklearn.model_selection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RandomizedSearchCV</w:t>
                        </w:r>
                        <w:proofErr w:type="spellEnd"/>
                      </w:p>
                      <w:p w:rsidR="00A216D3" w:rsidRDefault="00715CEC">
                        <w:pPr>
                          <w:pStyle w:val="TableParagraph"/>
                          <w:spacing w:before="9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sklearn.model_selection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train_test_split</w:t>
                        </w:r>
                        <w:proofErr w:type="spellEnd"/>
                      </w:p>
                      <w:p w:rsidR="00A216D3" w:rsidRDefault="00715CEC">
                        <w:pPr>
                          <w:pStyle w:val="TableParagraph"/>
                          <w:spacing w:before="9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1"/>
                          </w:rPr>
                          <w:t>scipy.stats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randint</w:t>
                        </w:r>
                        <w:proofErr w:type="spellEnd"/>
                      </w:p>
                      <w:p w:rsidR="00A216D3" w:rsidRDefault="00A216D3">
                        <w:pPr>
                          <w:pStyle w:val="TableParagraph"/>
                          <w:spacing w:before="7" w:line="240" w:lineRule="auto"/>
                          <w:jc w:val="left"/>
                        </w:pPr>
                      </w:p>
                      <w:p w:rsidR="00A216D3" w:rsidRDefault="00715CEC">
                        <w:pPr>
                          <w:pStyle w:val="TableParagraph"/>
                          <w:spacing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X, y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21"/>
                          </w:rPr>
                          <w:t>fetch_california_housing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return_X_y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:rsidR="00A216D3" w:rsidRDefault="00715CEC">
                        <w:pPr>
                          <w:pStyle w:val="TableParagraph"/>
                          <w:spacing w:before="9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1"/>
                          </w:rPr>
                          <w:t>y_test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21"/>
                          </w:rPr>
                          <w:t>train_test_split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(X, y, </w:t>
                        </w:r>
                        <w:proofErr w:type="spellStart"/>
                        <w:r>
                          <w:rPr>
                            <w:sz w:val="21"/>
                          </w:rPr>
                          <w:t>random_state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:rsidR="00A216D3" w:rsidRDefault="00A216D3">
                        <w:pPr>
                          <w:pStyle w:val="TableParagraph"/>
                          <w:spacing w:before="6" w:line="240" w:lineRule="auto"/>
                          <w:jc w:val="left"/>
                        </w:pPr>
                      </w:p>
                      <w:p w:rsidR="00A216D3" w:rsidRDefault="00715CEC">
                        <w:pPr>
                          <w:pStyle w:val="TableParagraph"/>
                          <w:spacing w:before="1" w:line="240" w:lineRule="auto"/>
                          <w:ind w:left="61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param_distributions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{</w:t>
                        </w:r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n_estimators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1"/>
                          </w:rPr>
                          <w:t>randint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),</w:t>
                        </w:r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max_depth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1"/>
                          </w:rPr>
                          <w:t>randint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:rsidR="00A216D3" w:rsidRDefault="00A216D3">
                        <w:pPr>
                          <w:pStyle w:val="TableParagraph"/>
                          <w:spacing w:before="6" w:line="240" w:lineRule="auto"/>
                          <w:jc w:val="left"/>
                        </w:pPr>
                      </w:p>
                      <w:p w:rsidR="00A216D3" w:rsidRDefault="00715CEC">
                        <w:pPr>
                          <w:pStyle w:val="TableParagraph"/>
                          <w:spacing w:line="249" w:lineRule="auto"/>
                          <w:ind w:left="61" w:right="-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search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RandomizedSearchCV(estimator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RandomForestRegress</w:t>
                        </w:r>
                        <w:r>
                          <w:rPr>
                            <w:sz w:val="21"/>
                          </w:rPr>
                          <w:t>or(random_state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sz w:val="21"/>
                          </w:rPr>
                          <w:t>n_i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search.fit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A216D3">
                    <w:trPr>
                      <w:trHeight w:val="217"/>
                    </w:trPr>
                    <w:tc>
                      <w:tcPr>
                        <w:tcW w:w="263" w:type="dxa"/>
                        <w:tcBorders>
                          <w:left w:val="single" w:sz="18" w:space="0" w:color="CFCFCF"/>
                          <w:bottom w:val="single" w:sz="12" w:space="0" w:color="CFCFCF"/>
                        </w:tcBorders>
                        <w:shd w:val="clear" w:color="auto" w:fill="F1F1F1"/>
                      </w:tcPr>
                      <w:p w:rsidR="00A216D3" w:rsidRDefault="00A216D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10" w:type="dxa"/>
                        <w:tcBorders>
                          <w:bottom w:val="single" w:sz="12" w:space="0" w:color="CFCFCF"/>
                        </w:tcBorders>
                        <w:shd w:val="clear" w:color="auto" w:fill="CCCCCC"/>
                      </w:tcPr>
                      <w:p w:rsidR="00A216D3" w:rsidRDefault="00A216D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7" w:type="dxa"/>
                        <w:tcBorders>
                          <w:bottom w:val="single" w:sz="12" w:space="0" w:color="CFCFCF"/>
                          <w:right w:val="single" w:sz="18" w:space="0" w:color="CFCFCF"/>
                        </w:tcBorders>
                        <w:shd w:val="clear" w:color="auto" w:fill="F1F1F1"/>
                      </w:tcPr>
                      <w:p w:rsidR="00A216D3" w:rsidRDefault="00A216D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A216D3" w:rsidRDefault="00A216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[30]:</w:t>
      </w: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A216D3">
      <w:pPr>
        <w:pStyle w:val="BodyText"/>
        <w:rPr>
          <w:sz w:val="20"/>
        </w:rPr>
      </w:pPr>
    </w:p>
    <w:p w:rsidR="00A216D3" w:rsidRDefault="00715CEC">
      <w:pPr>
        <w:pStyle w:val="BodyText"/>
        <w:spacing w:before="9"/>
        <w:rPr>
          <w:sz w:val="12"/>
        </w:rPr>
      </w:pPr>
      <w:r>
        <w:pict>
          <v:shape id="_x0000_s1292" style="position:absolute;margin-left:116pt;margin-top:9.45pt;width:3pt;height:5.25pt;z-index:-15589376;mso-wrap-distance-left:0;mso-wrap-distance-right:0;mso-position-horizontal-relative:page" coordorigin="2320,189" coordsize="60,105" path="m2380,294r-60,-53l2380,189r,105xe" fillcolor="#a2a2a2" stroked="f">
            <v:path arrowok="t"/>
            <w10:wrap type="topAndBottom" anchorx="page"/>
          </v:shape>
        </w:pict>
      </w:r>
      <w:r>
        <w:pict>
          <v:shape id="_x0000_s1291" style="position:absolute;margin-left:571.25pt;margin-top:9.45pt;width:3pt;height:5.25pt;z-index:-15588864;mso-wrap-distance-left:0;mso-wrap-distance-right:0;mso-position-horizontal-relative:page" coordorigin="11425,189" coordsize="60,105" path="m11425,294r,-105l11485,241r-60,53xe" fillcolor="#4f4f4f" stroked="f">
            <v:path arrowok="t"/>
            <w10:wrap type="topAndBottom" anchorx="page"/>
          </v:shape>
        </w:pict>
      </w:r>
    </w:p>
    <w:p w:rsidR="00A216D3" w:rsidRDefault="00715CEC">
      <w:pPr>
        <w:pStyle w:val="BodyText"/>
        <w:spacing w:before="143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 xml:space="preserve">30]: </w:t>
      </w:r>
      <w:r>
        <w:t>RandomizedSearchCV(estimator=RandomForestRegressor(random_state=0),</w:t>
      </w:r>
      <w:r>
        <w:rPr>
          <w:spacing w:val="-64"/>
        </w:rPr>
        <w:t xml:space="preserve"> </w:t>
      </w:r>
      <w:proofErr w:type="spellStart"/>
      <w:r>
        <w:t>n_iter</w:t>
      </w:r>
      <w:proofErr w:type="spellEnd"/>
      <w:r>
        <w:t>=5,</w:t>
      </w:r>
    </w:p>
    <w:p w:rsidR="00A216D3" w:rsidRDefault="00715CEC">
      <w:pPr>
        <w:pStyle w:val="BodyText"/>
        <w:spacing w:before="9" w:line="249" w:lineRule="auto"/>
        <w:ind w:left="1257" w:right="282" w:firstLine="2193"/>
      </w:pPr>
      <w:proofErr w:type="spellStart"/>
      <w:r>
        <w:t>param_distributions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max_depth</w:t>
      </w:r>
      <w:proofErr w:type="spellEnd"/>
      <w:r>
        <w:t>': &lt;</w:t>
      </w:r>
      <w:r>
        <w:t>scipy.stats._</w:t>
      </w:r>
      <w:proofErr w:type="spellStart"/>
      <w:r>
        <w:t>distn_infras</w:t>
      </w:r>
      <w:proofErr w:type="spellEnd"/>
      <w:r>
        <w:t xml:space="preserve"> </w:t>
      </w:r>
      <w:proofErr w:type="spellStart"/>
      <w:r>
        <w:t>tructure.rv_frozen</w:t>
      </w:r>
      <w:proofErr w:type="spellEnd"/>
      <w:r>
        <w:t xml:space="preserve"> object at 0x000002544520C400&gt;,</w:t>
      </w:r>
    </w:p>
    <w:p w:rsidR="00A216D3" w:rsidRDefault="00715CEC">
      <w:pPr>
        <w:pStyle w:val="BodyText"/>
        <w:spacing w:line="249" w:lineRule="auto"/>
        <w:ind w:left="1257" w:right="282" w:firstLine="4618"/>
      </w:pPr>
      <w:r>
        <w:t>'</w:t>
      </w:r>
      <w:proofErr w:type="spellStart"/>
      <w:r>
        <w:t>n_estimators</w:t>
      </w:r>
      <w:proofErr w:type="spellEnd"/>
      <w:r>
        <w:t>': &lt;scipy.stats._</w:t>
      </w:r>
      <w:proofErr w:type="spellStart"/>
      <w:r>
        <w:t>distn_inf</w:t>
      </w:r>
      <w:proofErr w:type="spellEnd"/>
      <w:r>
        <w:t xml:space="preserve"> </w:t>
      </w:r>
      <w:proofErr w:type="spellStart"/>
      <w:r>
        <w:t>rastructure.rv_frozen</w:t>
      </w:r>
      <w:proofErr w:type="spellEnd"/>
      <w:r>
        <w:t xml:space="preserve"> object at 0x0000025442624978&gt;},</w:t>
      </w:r>
    </w:p>
    <w:p w:rsidR="00A216D3" w:rsidRDefault="00715CEC">
      <w:pPr>
        <w:pStyle w:val="BodyText"/>
        <w:spacing w:line="244" w:lineRule="exact"/>
        <w:ind w:left="3451"/>
      </w:pPr>
      <w:proofErr w:type="spellStart"/>
      <w:r>
        <w:t>random_state</w:t>
      </w:r>
      <w:proofErr w:type="spellEnd"/>
      <w:r>
        <w:t>=0)</w:t>
      </w:r>
    </w:p>
    <w:p w:rsidR="00A216D3" w:rsidRDefault="00A216D3">
      <w:pPr>
        <w:pStyle w:val="BodyText"/>
        <w:spacing w:before="3"/>
        <w:rPr>
          <w:sz w:val="27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288" style="position:absolute;left:0;text-align:left;margin-left:110.75pt;margin-top:-1.45pt;width:468.75pt;height:22.5pt;z-index:15871488;mso-position-horizontal-relative:page" coordorigin="2215,-29" coordsize="9375,450">
            <v:shape id="_x0000_s1290" style="position:absolute;left:2222;top:-22;width:9360;height:435" coordorigin="2222,-21" coordsize="9360,435" path="m2222,391r,-390l2222,-2r1,-3l2224,-7r1,-3l2227,-13r2,-2l2231,-17r3,-1l2236,-20r3,-1l2242,-21r3,l11560,-21r3,l11566,-21r3,1l11571,-18r3,1l11576,-15r2,2l11582,1r,390l11582,394r,3l11581,400r-1,3l11569,412r-3,1l11563,414r-3,l2245,414r-3,l2239,413r-3,-1l2234,411r-10,-11l2223,397r-1,-3l2222,391xe" filled="f" strokecolor="#cfcfcf">
              <v:path arrowok="t"/>
            </v:shape>
            <v:shape id="_x0000_s1289" type="#_x0000_t202" style="position:absolute;left:2239;top:-7;width:9326;height:405" filled="f" stroked="f">
              <v:textbox inset="0,0,0,0">
                <w:txbxContent>
                  <w:p w:rsidR="00A216D3" w:rsidRDefault="00715CEC">
                    <w:pPr>
                      <w:spacing w:before="69"/>
                      <w:ind w:left="4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search.best_params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[31]:</w:t>
      </w:r>
    </w:p>
    <w:p w:rsidR="00A216D3" w:rsidRDefault="00A216D3">
      <w:pPr>
        <w:pStyle w:val="BodyText"/>
        <w:spacing w:before="1"/>
        <w:rPr>
          <w:sz w:val="12"/>
        </w:rPr>
      </w:pPr>
    </w:p>
    <w:p w:rsidR="00A216D3" w:rsidRDefault="00715CEC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 xml:space="preserve">31]: </w:t>
      </w:r>
      <w:r>
        <w:t>{'</w:t>
      </w:r>
      <w:proofErr w:type="spellStart"/>
      <w:r>
        <w:t>max_depth</w:t>
      </w:r>
      <w:proofErr w:type="spellEnd"/>
      <w:r>
        <w:t>': 9, '</w:t>
      </w:r>
      <w:proofErr w:type="spellStart"/>
      <w:r>
        <w:t>n_estim</w:t>
      </w:r>
      <w:r>
        <w:t>ators</w:t>
      </w:r>
      <w:proofErr w:type="spellEnd"/>
      <w:r>
        <w:t>':</w:t>
      </w:r>
      <w:r>
        <w:rPr>
          <w:spacing w:val="-64"/>
        </w:rPr>
        <w:t xml:space="preserve"> </w:t>
      </w:r>
      <w:r>
        <w:t>4}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715CEC">
      <w:pPr>
        <w:pStyle w:val="BodyText"/>
        <w:spacing w:before="63"/>
        <w:ind w:left="166"/>
      </w:pPr>
      <w:r>
        <w:pict>
          <v:group id="_x0000_s1285" style="position:absolute;left:0;text-align:left;margin-left:110.75pt;margin-top:-2.2pt;width:468.75pt;height:22.5pt;z-index:15872512;mso-position-horizontal-relative:page" coordorigin="2215,-44" coordsize="9375,450">
            <v:shape id="_x0000_s1287" style="position:absolute;left:2222;top:-37;width:9360;height:435" coordorigin="2222,-36" coordsize="9360,435" path="m2222,376r,-390l2222,-17r1,-3l2224,-22r1,-3l2227,-28r2,-2l2231,-32r3,-1l2236,-35r3,-1l2242,-36r3,l11560,-36r3,l11566,-36r3,1l11571,-33r3,1l11576,-30r2,2l11580,-25r1,3l11582,-20r,3l11582,-14r,390l11582,379r,3l11581,385r-1,3l11560,399r-9315,l2224,385r-1,-3l2222,379r,-3xe" filled="f" strokecolor="#cfcfcf">
              <v:path arrowok="t"/>
            </v:shape>
            <v:shape id="_x0000_s1286" type="#_x0000_t202" style="position:absolute;left:2239;top:-22;width:9326;height:405" filled="f" stroked="f">
              <v:textbox inset="0,0,0,0">
                <w:txbxContent>
                  <w:p w:rsidR="00A216D3" w:rsidRDefault="00715CEC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search.score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[32]:</w:t>
      </w:r>
    </w:p>
    <w:p w:rsidR="00A216D3" w:rsidRDefault="00A216D3">
      <w:pPr>
        <w:pStyle w:val="BodyText"/>
        <w:spacing w:before="9"/>
        <w:rPr>
          <w:sz w:val="10"/>
        </w:rPr>
      </w:pPr>
    </w:p>
    <w:p w:rsidR="00A216D3" w:rsidRDefault="00715CEC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32]:</w:t>
      </w:r>
      <w:r>
        <w:rPr>
          <w:color w:val="D84215"/>
          <w:spacing w:val="52"/>
          <w:position w:val="1"/>
        </w:rPr>
        <w:t xml:space="preserve"> </w:t>
      </w:r>
      <w:r>
        <w:t>0.735363411343253</w:t>
      </w:r>
    </w:p>
    <w:p w:rsidR="00A216D3" w:rsidRDefault="00A216D3">
      <w:pPr>
        <w:pStyle w:val="BodyText"/>
        <w:spacing w:before="5"/>
        <w:rPr>
          <w:sz w:val="27"/>
        </w:rPr>
      </w:pPr>
    </w:p>
    <w:p w:rsidR="00A216D3" w:rsidRDefault="00715CEC">
      <w:pPr>
        <w:pStyle w:val="BodyText"/>
        <w:spacing w:before="63"/>
        <w:ind w:left="282"/>
      </w:pPr>
      <w:r>
        <w:pict>
          <v:shape id="_x0000_s1284" style="position:absolute;left:0;text-align:left;margin-left:111.1pt;margin-top:-1.05pt;width:468pt;height:21.75pt;z-index:15873024;mso-position-horizontal-relative:page" coordorigin="2222,-21" coordsize="9360,435" path="m2222,391r,-390l2222,-2r1,-3l2224,-7r1,-3l2227,-13r2,-2l2231,-17r3,-1l2236,-20r3,-1l2242,-21r3,l11560,-21r3,l11566,-21r3,1l11571,-18r3,1l11576,-15r2,2l11580,-10r1,3l11582,-5r,3l11582,1r,390l11582,394r,3l11581,400r-1,3l11569,412r-3,1l11563,414r-3,l2245,414r-3,l2239,413r-3,-1l2234,411r-10,-11l2223,397r-1,-3l2222,391xe" filled="f" strokecolor="#cfcfcf">
            <v:path arrowok="t"/>
            <w10:wrap anchorx="page"/>
          </v:shape>
        </w:pict>
      </w:r>
      <w:r>
        <w:rPr>
          <w:color w:val="2F3F9E"/>
        </w:rPr>
        <w:t>In [ ]:</w:t>
      </w:r>
    </w:p>
    <w:p w:rsidR="00A216D3" w:rsidRDefault="00A216D3">
      <w:pPr>
        <w:sectPr w:rsidR="00A216D3">
          <w:pgSz w:w="12240" w:h="15840"/>
          <w:pgMar w:top="120" w:right="520" w:bottom="480" w:left="1040" w:header="0" w:footer="285" w:gutter="0"/>
          <w:cols w:space="720"/>
        </w:sectPr>
      </w:pPr>
    </w:p>
    <w:p w:rsidR="00A216D3" w:rsidRDefault="00A216D3" w:rsidP="00D16FD7">
      <w:pPr>
        <w:pStyle w:val="Heading1"/>
        <w:ind w:left="3720"/>
      </w:pPr>
    </w:p>
    <w:sectPr w:rsidR="00A216D3" w:rsidSect="00D16FD7">
      <w:footerReference w:type="default" r:id="rId9"/>
      <w:pgSz w:w="16840" w:h="11920" w:orient="landscape"/>
      <w:pgMar w:top="300" w:right="2420" w:bottom="1040" w:left="242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EC" w:rsidRDefault="00715CEC">
      <w:r>
        <w:separator/>
      </w:r>
    </w:p>
  </w:endnote>
  <w:endnote w:type="continuationSeparator" w:id="0">
    <w:p w:rsidR="00715CEC" w:rsidRDefault="0071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D3" w:rsidRDefault="00715CE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71.4pt;margin-top:766.75pt;width:15.15pt;height:10.95pt;z-index:-18953216;mso-position-horizontal-relative:page;mso-position-vertical-relative:page" filled="f" stroked="f">
          <v:textbox inset="0,0,0,0">
            <w:txbxContent>
              <w:p w:rsidR="00A216D3" w:rsidRDefault="00715CEC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16FD7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D3" w:rsidRDefault="00715CEC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1.4pt;margin-top:766.75pt;width:15.15pt;height:10.95pt;z-index:-18951168;mso-position-horizontal-relative:page;mso-position-vertical-relative:page" filled="f" stroked="f">
          <v:textbox inset="0,0,0,0">
            <w:txbxContent>
              <w:p w:rsidR="00A216D3" w:rsidRDefault="00715CEC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16FD7">
                  <w:rPr>
                    <w:rFonts w:ascii="Arial"/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EC" w:rsidRDefault="00715CEC">
      <w:r>
        <w:separator/>
      </w:r>
    </w:p>
  </w:footnote>
  <w:footnote w:type="continuationSeparator" w:id="0">
    <w:p w:rsidR="00715CEC" w:rsidRDefault="0071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50FE"/>
    <w:multiLevelType w:val="hybridMultilevel"/>
    <w:tmpl w:val="DA7C8836"/>
    <w:lvl w:ilvl="0" w:tplc="14E03BDA">
      <w:start w:val="145"/>
      <w:numFmt w:val="decimal"/>
      <w:lvlText w:val="%1"/>
      <w:lvlJc w:val="left"/>
      <w:pPr>
        <w:ind w:left="935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95766B26">
      <w:numFmt w:val="bullet"/>
      <w:lvlText w:val="•"/>
      <w:lvlJc w:val="left"/>
      <w:pPr>
        <w:ind w:left="1798" w:hanging="809"/>
      </w:pPr>
      <w:rPr>
        <w:rFonts w:hint="default"/>
        <w:lang w:val="en-US" w:eastAsia="en-US" w:bidi="ar-SA"/>
      </w:rPr>
    </w:lvl>
    <w:lvl w:ilvl="2" w:tplc="0822425C">
      <w:numFmt w:val="bullet"/>
      <w:lvlText w:val="•"/>
      <w:lvlJc w:val="left"/>
      <w:pPr>
        <w:ind w:left="2657" w:hanging="809"/>
      </w:pPr>
      <w:rPr>
        <w:rFonts w:hint="default"/>
        <w:lang w:val="en-US" w:eastAsia="en-US" w:bidi="ar-SA"/>
      </w:rPr>
    </w:lvl>
    <w:lvl w:ilvl="3" w:tplc="20A824F0">
      <w:numFmt w:val="bullet"/>
      <w:lvlText w:val="•"/>
      <w:lvlJc w:val="left"/>
      <w:pPr>
        <w:ind w:left="3516" w:hanging="809"/>
      </w:pPr>
      <w:rPr>
        <w:rFonts w:hint="default"/>
        <w:lang w:val="en-US" w:eastAsia="en-US" w:bidi="ar-SA"/>
      </w:rPr>
    </w:lvl>
    <w:lvl w:ilvl="4" w:tplc="6EB0DF42">
      <w:numFmt w:val="bullet"/>
      <w:lvlText w:val="•"/>
      <w:lvlJc w:val="left"/>
      <w:pPr>
        <w:ind w:left="4375" w:hanging="809"/>
      </w:pPr>
      <w:rPr>
        <w:rFonts w:hint="default"/>
        <w:lang w:val="en-US" w:eastAsia="en-US" w:bidi="ar-SA"/>
      </w:rPr>
    </w:lvl>
    <w:lvl w:ilvl="5" w:tplc="6868F318">
      <w:numFmt w:val="bullet"/>
      <w:lvlText w:val="•"/>
      <w:lvlJc w:val="left"/>
      <w:pPr>
        <w:ind w:left="5234" w:hanging="809"/>
      </w:pPr>
      <w:rPr>
        <w:rFonts w:hint="default"/>
        <w:lang w:val="en-US" w:eastAsia="en-US" w:bidi="ar-SA"/>
      </w:rPr>
    </w:lvl>
    <w:lvl w:ilvl="6" w:tplc="6FEAF0E2">
      <w:numFmt w:val="bullet"/>
      <w:lvlText w:val="•"/>
      <w:lvlJc w:val="left"/>
      <w:pPr>
        <w:ind w:left="6093" w:hanging="809"/>
      </w:pPr>
      <w:rPr>
        <w:rFonts w:hint="default"/>
        <w:lang w:val="en-US" w:eastAsia="en-US" w:bidi="ar-SA"/>
      </w:rPr>
    </w:lvl>
    <w:lvl w:ilvl="7" w:tplc="AC5CF950">
      <w:numFmt w:val="bullet"/>
      <w:lvlText w:val="•"/>
      <w:lvlJc w:val="left"/>
      <w:pPr>
        <w:ind w:left="6952" w:hanging="809"/>
      </w:pPr>
      <w:rPr>
        <w:rFonts w:hint="default"/>
        <w:lang w:val="en-US" w:eastAsia="en-US" w:bidi="ar-SA"/>
      </w:rPr>
    </w:lvl>
    <w:lvl w:ilvl="8" w:tplc="16923230">
      <w:numFmt w:val="bullet"/>
      <w:lvlText w:val="•"/>
      <w:lvlJc w:val="left"/>
      <w:pPr>
        <w:ind w:left="7811" w:hanging="809"/>
      </w:pPr>
      <w:rPr>
        <w:rFonts w:hint="default"/>
        <w:lang w:val="en-US" w:eastAsia="en-US" w:bidi="ar-SA"/>
      </w:rPr>
    </w:lvl>
  </w:abstractNum>
  <w:abstractNum w:abstractNumId="1">
    <w:nsid w:val="55030E44"/>
    <w:multiLevelType w:val="hybridMultilevel"/>
    <w:tmpl w:val="EF16D3CE"/>
    <w:lvl w:ilvl="0" w:tplc="31BC5938">
      <w:numFmt w:val="decimal"/>
      <w:lvlText w:val="%1"/>
      <w:lvlJc w:val="left"/>
      <w:pPr>
        <w:ind w:left="1282" w:hanging="1155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4F4CC28">
      <w:numFmt w:val="bullet"/>
      <w:lvlText w:val="•"/>
      <w:lvlJc w:val="left"/>
      <w:pPr>
        <w:ind w:left="2104" w:hanging="1155"/>
      </w:pPr>
      <w:rPr>
        <w:rFonts w:hint="default"/>
        <w:lang w:val="en-US" w:eastAsia="en-US" w:bidi="ar-SA"/>
      </w:rPr>
    </w:lvl>
    <w:lvl w:ilvl="2" w:tplc="C4AC6C72">
      <w:numFmt w:val="bullet"/>
      <w:lvlText w:val="•"/>
      <w:lvlJc w:val="left"/>
      <w:pPr>
        <w:ind w:left="2929" w:hanging="1155"/>
      </w:pPr>
      <w:rPr>
        <w:rFonts w:hint="default"/>
        <w:lang w:val="en-US" w:eastAsia="en-US" w:bidi="ar-SA"/>
      </w:rPr>
    </w:lvl>
    <w:lvl w:ilvl="3" w:tplc="B24EEC6C">
      <w:numFmt w:val="bullet"/>
      <w:lvlText w:val="•"/>
      <w:lvlJc w:val="left"/>
      <w:pPr>
        <w:ind w:left="3754" w:hanging="1155"/>
      </w:pPr>
      <w:rPr>
        <w:rFonts w:hint="default"/>
        <w:lang w:val="en-US" w:eastAsia="en-US" w:bidi="ar-SA"/>
      </w:rPr>
    </w:lvl>
    <w:lvl w:ilvl="4" w:tplc="95BA8370">
      <w:numFmt w:val="bullet"/>
      <w:lvlText w:val="•"/>
      <w:lvlJc w:val="left"/>
      <w:pPr>
        <w:ind w:left="4579" w:hanging="1155"/>
      </w:pPr>
      <w:rPr>
        <w:rFonts w:hint="default"/>
        <w:lang w:val="en-US" w:eastAsia="en-US" w:bidi="ar-SA"/>
      </w:rPr>
    </w:lvl>
    <w:lvl w:ilvl="5" w:tplc="E31C6506">
      <w:numFmt w:val="bullet"/>
      <w:lvlText w:val="•"/>
      <w:lvlJc w:val="left"/>
      <w:pPr>
        <w:ind w:left="5404" w:hanging="1155"/>
      </w:pPr>
      <w:rPr>
        <w:rFonts w:hint="default"/>
        <w:lang w:val="en-US" w:eastAsia="en-US" w:bidi="ar-SA"/>
      </w:rPr>
    </w:lvl>
    <w:lvl w:ilvl="6" w:tplc="F7BA6002">
      <w:numFmt w:val="bullet"/>
      <w:lvlText w:val="•"/>
      <w:lvlJc w:val="left"/>
      <w:pPr>
        <w:ind w:left="6229" w:hanging="1155"/>
      </w:pPr>
      <w:rPr>
        <w:rFonts w:hint="default"/>
        <w:lang w:val="en-US" w:eastAsia="en-US" w:bidi="ar-SA"/>
      </w:rPr>
    </w:lvl>
    <w:lvl w:ilvl="7" w:tplc="A0A670CA">
      <w:numFmt w:val="bullet"/>
      <w:lvlText w:val="•"/>
      <w:lvlJc w:val="left"/>
      <w:pPr>
        <w:ind w:left="7054" w:hanging="1155"/>
      </w:pPr>
      <w:rPr>
        <w:rFonts w:hint="default"/>
        <w:lang w:val="en-US" w:eastAsia="en-US" w:bidi="ar-SA"/>
      </w:rPr>
    </w:lvl>
    <w:lvl w:ilvl="8" w:tplc="78164C16">
      <w:numFmt w:val="bullet"/>
      <w:lvlText w:val="•"/>
      <w:lvlJc w:val="left"/>
      <w:pPr>
        <w:ind w:left="7879" w:hanging="11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216D3"/>
    <w:rsid w:val="00715CEC"/>
    <w:rsid w:val="00A216D3"/>
    <w:rsid w:val="00D1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0"/>
      <w:ind w:left="3480"/>
      <w:outlineLvl w:val="0"/>
    </w:pPr>
    <w:rPr>
      <w:rFonts w:ascii="Bookman Old Style" w:eastAsia="Bookman Old Style" w:hAnsi="Bookman Old Style" w:cs="Bookman Old Style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78"/>
      <w:ind w:left="3340"/>
      <w:outlineLvl w:val="1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91"/>
      <w:ind w:left="1257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spacing w:before="9"/>
      <w:ind w:left="1257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5703" w:right="7159"/>
      <w:jc w:val="center"/>
    </w:pPr>
    <w:rPr>
      <w:rFonts w:ascii="Gill Sans MT" w:eastAsia="Gill Sans MT" w:hAnsi="Gill Sans MT" w:cs="Gill Sans MT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935" w:hanging="1156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D7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2020-10-31T10:45:00Z</dcterms:created>
  <dcterms:modified xsi:type="dcterms:W3CDTF">2020-10-31T10:48:00Z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sejda.com (4.0.20)</vt:lpwstr>
  </property>
  <property fmtid="{D5CDD505-2E9C-101B-9397-08002B2CF9AE}" pid="3" name="LastSaved">
    <vt:filetime>2020-10-31T00:00:00Z</vt:filetime>
  </property>
</Properties>
</file>