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A7E71" w14:textId="2A5DB61B" w:rsidR="00323010" w:rsidRDefault="00110B67" w:rsidP="006B4B21">
      <w:pPr>
        <w:jc w:val="center"/>
        <w:rPr>
          <w:b/>
          <w:bCs/>
          <w:sz w:val="24"/>
          <w:szCs w:val="24"/>
        </w:rPr>
      </w:pPr>
      <w:r w:rsidRPr="00110B67">
        <w:rPr>
          <w:b/>
          <w:bCs/>
          <w:sz w:val="24"/>
          <w:szCs w:val="24"/>
        </w:rPr>
        <w:t xml:space="preserve">IMPLEMENTATION OF </w:t>
      </w:r>
      <w:r w:rsidR="006B4B21">
        <w:rPr>
          <w:b/>
          <w:bCs/>
          <w:sz w:val="24"/>
          <w:szCs w:val="24"/>
        </w:rPr>
        <w:t>RSA, DIFFIE HELLMAN AND MAN-IN-THE-MIDDLE</w:t>
      </w:r>
    </w:p>
    <w:p w14:paraId="2CC0656E" w14:textId="2D3818F1" w:rsidR="006B4B21" w:rsidRPr="00110B67" w:rsidRDefault="006B4B21" w:rsidP="006B4B2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ATTACK</w:t>
      </w:r>
    </w:p>
    <w:p w14:paraId="158C325C" w14:textId="0F54D569" w:rsidR="00110B67" w:rsidRDefault="00110B67" w:rsidP="00110B67">
      <w:r w:rsidRPr="00110B67">
        <w:rPr>
          <w:b/>
          <w:bCs/>
        </w:rPr>
        <w:t>AIM</w:t>
      </w:r>
      <w:r>
        <w:t xml:space="preserve">: To implement </w:t>
      </w:r>
      <w:r w:rsidR="006B4B21">
        <w:t>RSA public-key cryptosystem, Diffie Hellman Key technique and the Man-in-the-middle attack</w:t>
      </w:r>
      <w:r>
        <w:t>.</w:t>
      </w:r>
    </w:p>
    <w:p w14:paraId="57477F78" w14:textId="3D3B64F8" w:rsidR="00110B67" w:rsidRDefault="00110B67" w:rsidP="00110B67">
      <w:r w:rsidRPr="00110B67">
        <w:rPr>
          <w:b/>
          <w:bCs/>
        </w:rPr>
        <w:t>CODE</w:t>
      </w:r>
      <w:r>
        <w:t>:</w:t>
      </w:r>
    </w:p>
    <w:p w14:paraId="6FED3ABF" w14:textId="46593AB8" w:rsidR="00110B67" w:rsidRPr="00110B67" w:rsidRDefault="006B4B21" w:rsidP="00110B67">
      <w:pPr>
        <w:jc w:val="center"/>
        <w:rPr>
          <w:u w:val="single"/>
        </w:rPr>
      </w:pPr>
      <w:r>
        <w:rPr>
          <w:u w:val="single"/>
        </w:rPr>
        <w:t>RSA (</w:t>
      </w:r>
      <w:r w:rsidRPr="006B4B21">
        <w:rPr>
          <w:u w:val="single"/>
        </w:rPr>
        <w:t>Rivest, Shamir, and Adleman</w:t>
      </w:r>
      <w:r>
        <w:rPr>
          <w:u w:val="single"/>
        </w:rPr>
        <w:t>) Cryptosystem</w:t>
      </w:r>
    </w:p>
    <w:p w14:paraId="7AF9C2E2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5AB65322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cstdlib</w:t>
      </w:r>
      <w:proofErr w:type="spellEnd"/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1FA02315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cmath</w:t>
      </w:r>
      <w:proofErr w:type="spellEnd"/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5D6EAD66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math.h</w:t>
      </w:r>
      <w:proofErr w:type="spellEnd"/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9FF1AE9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&lt;set&gt;</w:t>
      </w:r>
    </w:p>
    <w:p w14:paraId="4AB85C52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BAA369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1BC305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isPrime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015626B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6D8745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EB718E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E70286F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FCBE79D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816234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AA13B96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677A30A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B67D4B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1F164BD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B26CDE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generatePrime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C07620F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499205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B73A8FA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6B4B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415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B4B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264C86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isPrime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6B527204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ECEC47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0313E21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C2945C4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6663882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92B7EE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gcd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9A70418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54F65F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7C527C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gcd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752CD3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F4562F5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F235B5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coprime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E033F64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4B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A3A29D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4B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9A23F38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gcd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B4B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0602D8B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C02468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418DBC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FE74AF9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7341EF3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945114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5F74F52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AADB92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privateKey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copr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4B667A1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//e x d === 1 mod tot value</w:t>
      </w:r>
    </w:p>
    <w:p w14:paraId="34B23B12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4B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6B4B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1000000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490E221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copr</w:t>
      </w:r>
      <w:proofErr w:type="spellEnd"/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proofErr w:type="gram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proofErr w:type="gramEnd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3FD57E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proofErr w:type="gramStart"/>
      <w:r w:rsidRPr="006B4B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6CEE23E1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E3582B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BA0C9C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E82B635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94DA8E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491687B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6209ED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123C1BB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CC0DB6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modExp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exponent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modulus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636AC73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828D7F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modulus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7B132F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exponent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59BC7F1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exponent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4524889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modulus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B57D65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4986C6C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exponent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exponent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84582F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modulus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37BABE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B0409A6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F3249C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ED03F86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21E321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D132E98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3EF739B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generatePrime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32DAD8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4B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0292FE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generatePrime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CE044D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4B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87B246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"Here is the value for p: "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CEF907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"Here is the value for q: "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3453F7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"------------------------"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85FD14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4AB3A5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"Here is the value for n: "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DA9071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"------------------------"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E40E2C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6B4B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gram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B4B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00A6FF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"Here is the totient value for n: "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134586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"------------------------"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5F0B0F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copr</w:t>
      </w:r>
      <w:proofErr w:type="spellEnd"/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coprime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380F13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"Here is the coprime value for n: "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copr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A71076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"------------------------"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2F606C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privKey</w:t>
      </w:r>
      <w:proofErr w:type="spellEnd"/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privateKey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copr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</w:t>
      </w:r>
      <w:proofErr w:type="spellEnd"/>
      <w:proofErr w:type="gram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892FC41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"Here is the private key value for n: "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privKey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E42E77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"------------------------"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D777CD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"Now enter the message to be encrypted: "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1BD4F5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C57A8C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encryption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modExp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copr</w:t>
      </w:r>
      <w:proofErr w:type="gram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FB018A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decryption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modExp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encryption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privKey</w:t>
      </w:r>
      <w:proofErr w:type="gram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276C9D7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"Here is the encrypted value: "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encryption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2A2B71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"Here is the decrypted value: "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decryption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</w:t>
      </w:r>
    </w:p>
    <w:p w14:paraId="26D14041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A3C834E" w14:textId="77777777" w:rsidR="00110B67" w:rsidRPr="00110B67" w:rsidRDefault="00110B67" w:rsidP="00110B67"/>
    <w:p w14:paraId="7E40ABB5" w14:textId="43B4B94A" w:rsidR="00110B67" w:rsidRDefault="00110B67" w:rsidP="00110B67">
      <w:r>
        <w:t>OUTPUT:</w:t>
      </w:r>
    </w:p>
    <w:p w14:paraId="1B992B88" w14:textId="047E42B5" w:rsidR="00110B67" w:rsidRDefault="006B4B21" w:rsidP="00110B67">
      <w:pPr>
        <w:jc w:val="center"/>
      </w:pPr>
      <w:r w:rsidRPr="006B4B21">
        <w:rPr>
          <w:noProof/>
        </w:rPr>
        <w:drawing>
          <wp:inline distT="0" distB="0" distL="0" distR="0" wp14:anchorId="73C1CB21" wp14:editId="6C9AAA25">
            <wp:extent cx="5685013" cy="3177815"/>
            <wp:effectExtent l="0" t="0" r="0" b="3810"/>
            <wp:docPr id="1082385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850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F27B" w14:textId="77777777" w:rsidR="00110B67" w:rsidRDefault="00110B67" w:rsidP="00110B67">
      <w:pPr>
        <w:jc w:val="center"/>
      </w:pPr>
    </w:p>
    <w:p w14:paraId="5E734D75" w14:textId="77777777" w:rsidR="006B4B21" w:rsidRDefault="006B4B21" w:rsidP="00110B67">
      <w:pPr>
        <w:jc w:val="center"/>
      </w:pPr>
    </w:p>
    <w:p w14:paraId="36F863A3" w14:textId="77777777" w:rsidR="006B4B21" w:rsidRDefault="006B4B21" w:rsidP="00110B67">
      <w:pPr>
        <w:jc w:val="center"/>
      </w:pPr>
    </w:p>
    <w:p w14:paraId="64FBCAE1" w14:textId="77777777" w:rsidR="006B4B21" w:rsidRDefault="006B4B21" w:rsidP="00110B67">
      <w:pPr>
        <w:jc w:val="center"/>
      </w:pPr>
    </w:p>
    <w:p w14:paraId="3582C2B3" w14:textId="6E4B4892" w:rsidR="00110B67" w:rsidRPr="00110B67" w:rsidRDefault="006B4B21" w:rsidP="00110B67">
      <w:pPr>
        <w:jc w:val="center"/>
        <w:rPr>
          <w:u w:val="single"/>
        </w:rPr>
      </w:pPr>
      <w:r>
        <w:rPr>
          <w:u w:val="single"/>
        </w:rPr>
        <w:lastRenderedPageBreak/>
        <w:t>DIFFIE-HELLMAN KEY TECHNIQUE</w:t>
      </w:r>
    </w:p>
    <w:p w14:paraId="7E58D438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30D251FE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cstdlib</w:t>
      </w:r>
      <w:proofErr w:type="spellEnd"/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0FA05B9D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cmath</w:t>
      </w:r>
      <w:proofErr w:type="spellEnd"/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15E73D73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math.h</w:t>
      </w:r>
      <w:proofErr w:type="spellEnd"/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32D2D15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&lt;set&gt;</w:t>
      </w:r>
    </w:p>
    <w:p w14:paraId="57276355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1D1A9284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fstream</w:t>
      </w:r>
      <w:proofErr w:type="spellEnd"/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1F73953E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312359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25CD2B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//To generate a prime number, i.e., n</w:t>
      </w:r>
    </w:p>
    <w:p w14:paraId="0D3CE189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isPrime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3A5025C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58691A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C4D0A8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7857813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65C4FD6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6FA3E6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BEFA29F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33E6F2C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3BDAC8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C44DE6F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160F82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generatePrime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E5DB721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476313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9B0B3EF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6B4B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B4B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F39E2E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isPrime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4F083A0E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A801C8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D590F34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CA9048D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B2053B6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3859B0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To find the primitive root, i.e., p</w:t>
      </w:r>
    </w:p>
    <w:p w14:paraId="56D5966B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gcd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AF86CC6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71C2F9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51722C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gcd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95BFCC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0EBEFB2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57396E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findPrimitiveRoot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B4332E4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04127F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B4B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6B4B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No primitive root exists for n&lt;=2</w:t>
      </w:r>
    </w:p>
    <w:p w14:paraId="3346586C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BAE93F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totient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92F0B4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6B4B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6B4B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factors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28E290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88787D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Find all prime factors of totient</w:t>
      </w:r>
    </w:p>
    <w:p w14:paraId="1A834CDF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totient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28CB6C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A10C1DB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FE9BD4E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factors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1055DE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/=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BAFB4B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6473754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5224523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C355B0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factors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BB1215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B1A4F8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Check potential primitive roots</w:t>
      </w:r>
    </w:p>
    <w:p w14:paraId="071282CF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C30E1F7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isPrimitiveRoot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59A55C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factor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factors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C29922A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gcd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totient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factor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1D923A1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isPrimitiveRoot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38D78B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B1B34E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1389FF0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45C838B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isPrimitiveRoot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2F3EAA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83F16D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FD1AB21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9EE43C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4B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B4B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6B4B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No primitive root found</w:t>
      </w:r>
    </w:p>
    <w:p w14:paraId="7FA6A411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6F10AF3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3DDFF9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8C6292C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267565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//Create an output stream object</w:t>
      </w:r>
    </w:p>
    <w:p w14:paraId="6F72798F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B4B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6B4B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ofstream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outputfile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AE42EF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outputfile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proofErr w:type="spellEnd"/>
      <w:proofErr w:type="gram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"actuallog.txt"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4A9886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CA3462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Generate a prime number</w:t>
      </w:r>
    </w:p>
    <w:p w14:paraId="7148560F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generatePrime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1A8212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"Here is the value for n: "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FCD9DC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3EA75D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Generate the primitive root of n</w:t>
      </w:r>
    </w:p>
    <w:p w14:paraId="07A7577B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findPrimitiveRoot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D3C21B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"Here is the primitive root of n: "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CA5709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"------------------------"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79A3D9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18FA2C9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//Now to generate two keys, one for the sender and another for the receiver</w:t>
      </w:r>
    </w:p>
    <w:p w14:paraId="4E64C2AC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6B4B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8D2F88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6B4B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56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652F39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private keys, from sender: "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D18E19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private keys, from receiver: "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45409C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"------------------------"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CC46F7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CB1E3E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//Public key generation, i.e., A and B</w:t>
      </w:r>
    </w:p>
    <w:p w14:paraId="2853F6F5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,(</w:t>
      </w:r>
      <w:proofErr w:type="spellStart"/>
      <w:proofErr w:type="gramEnd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835E4F4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,(</w:t>
      </w:r>
      <w:proofErr w:type="spellStart"/>
      <w:proofErr w:type="gramEnd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69D3737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public key, from sender: "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5BF2E6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outputfile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B4B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824B0D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public key, from receiver: "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862855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outputfile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B4B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C63352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"------------------------"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ABC6F4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FC4346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//Final key generation, k1 and k2</w:t>
      </w:r>
    </w:p>
    <w:p w14:paraId="6AADBCF4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k_A</w:t>
      </w:r>
      <w:proofErr w:type="spellEnd"/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)(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36C578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k_B</w:t>
      </w:r>
      <w:proofErr w:type="spellEnd"/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6B4B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)(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gram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6B4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42447E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final key k1, from sender: "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k_A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4A5C94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final key k2, from receiver: "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k_B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CE8C8F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"------------------------"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F307EB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837E2A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B4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outputfile</w:t>
      </w: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B4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58BE926" w14:textId="77777777" w:rsidR="006B4B21" w:rsidRPr="006B4B21" w:rsidRDefault="006B4B21" w:rsidP="006B4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4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C5B18EA" w14:textId="77777777" w:rsidR="006B4B21" w:rsidRDefault="006B4B21" w:rsidP="00110B67"/>
    <w:p w14:paraId="3E56C701" w14:textId="2AA30DF4" w:rsidR="00110B67" w:rsidRDefault="00110B67" w:rsidP="00110B67">
      <w:r>
        <w:t>OUTPUT:</w:t>
      </w:r>
    </w:p>
    <w:p w14:paraId="5DB9476D" w14:textId="346C342B" w:rsidR="00110B67" w:rsidRDefault="006B4B21" w:rsidP="00110B67">
      <w:pPr>
        <w:jc w:val="center"/>
      </w:pPr>
      <w:r w:rsidRPr="006B4B21">
        <w:rPr>
          <w:noProof/>
        </w:rPr>
        <w:drawing>
          <wp:inline distT="0" distB="0" distL="0" distR="0" wp14:anchorId="687AD240" wp14:editId="1CDBB99B">
            <wp:extent cx="5943600" cy="2253615"/>
            <wp:effectExtent l="0" t="0" r="0" b="0"/>
            <wp:docPr id="165221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182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5EB4" w14:textId="77777777" w:rsidR="00110B67" w:rsidRDefault="00110B67" w:rsidP="00110B67">
      <w:pPr>
        <w:jc w:val="center"/>
      </w:pPr>
    </w:p>
    <w:p w14:paraId="25313853" w14:textId="77777777" w:rsidR="006B4B21" w:rsidRDefault="006B4B21" w:rsidP="00110B67">
      <w:pPr>
        <w:jc w:val="center"/>
      </w:pPr>
    </w:p>
    <w:p w14:paraId="6FE3C194" w14:textId="77777777" w:rsidR="006B4B21" w:rsidRDefault="006B4B21" w:rsidP="00110B67">
      <w:pPr>
        <w:jc w:val="center"/>
      </w:pPr>
    </w:p>
    <w:p w14:paraId="62BA8EFD" w14:textId="12E9C135" w:rsidR="00110B67" w:rsidRPr="00110B67" w:rsidRDefault="006B4B21" w:rsidP="00110B67">
      <w:pPr>
        <w:jc w:val="center"/>
        <w:rPr>
          <w:u w:val="single"/>
        </w:rPr>
      </w:pPr>
      <w:r>
        <w:rPr>
          <w:u w:val="single"/>
        </w:rPr>
        <w:lastRenderedPageBreak/>
        <w:t>MAN-IN-THE-MIDDLE ATTACK</w:t>
      </w:r>
      <w:r w:rsidR="00110B67" w:rsidRPr="00110B67">
        <w:rPr>
          <w:u w:val="single"/>
        </w:rPr>
        <w:t xml:space="preserve"> (ON </w:t>
      </w:r>
      <w:r>
        <w:rPr>
          <w:u w:val="single"/>
        </w:rPr>
        <w:t>DIFFIE HELLMAN</w:t>
      </w:r>
      <w:r w:rsidR="00110B67" w:rsidRPr="00110B67">
        <w:rPr>
          <w:u w:val="single"/>
        </w:rPr>
        <w:t>)</w:t>
      </w:r>
    </w:p>
    <w:p w14:paraId="434D112E" w14:textId="5C018600" w:rsidR="00D9754B" w:rsidRDefault="00D9754B" w:rsidP="00D9754B">
      <w:pPr>
        <w:jc w:val="center"/>
      </w:pPr>
      <w:r>
        <w:t>(</w:t>
      </w:r>
      <w:proofErr w:type="gramStart"/>
      <w:r>
        <w:t>authentic</w:t>
      </w:r>
      <w:proofErr w:type="gramEnd"/>
      <w:r>
        <w:t xml:space="preserve"> encryption process)</w:t>
      </w:r>
    </w:p>
    <w:p w14:paraId="615E00C5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6E506CB3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cstdlib</w:t>
      </w:r>
      <w:proofErr w:type="spellEnd"/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1E670F62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cmath</w:t>
      </w:r>
      <w:proofErr w:type="spellEnd"/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2C5DBEB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math.h</w:t>
      </w:r>
      <w:proofErr w:type="spellEnd"/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2B92C4DA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&lt;set&gt;</w:t>
      </w:r>
    </w:p>
    <w:p w14:paraId="3896AA0D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070679CF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fstream</w:t>
      </w:r>
      <w:proofErr w:type="spellEnd"/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1E7BBFCF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7A383A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CBBC3F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//To generate a prime number, i.e., n</w:t>
      </w:r>
    </w:p>
    <w:p w14:paraId="6E01990C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isPrime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E594B3C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A80999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851364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345B0E0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39F8180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37FCB8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3E6E3ED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BC2E712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276D8F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6A306DA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4AB56F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generatePrime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81F2DCE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2D0070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C76C943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D975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975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1403DA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isPrime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3EE4AD6B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DDB903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60F8B73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D6568B6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66ECEDB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027EFF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To find the primitive root, i.e., p</w:t>
      </w:r>
    </w:p>
    <w:p w14:paraId="1ECEFBDE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gcd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5A1379D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DF2BD9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A1E4F2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gcd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D8EBD5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5DC3501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EA2D1F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findPrimitiveRoot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1D1DC39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FA4801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975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D975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No primitive root exists for n&lt;=2</w:t>
      </w:r>
    </w:p>
    <w:p w14:paraId="5EA92B46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EDFF43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totient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667738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975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D975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factors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F87CED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DD8B49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Find all prime factors of totient</w:t>
      </w:r>
    </w:p>
    <w:p w14:paraId="5935144F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totient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58FBA8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4BB3785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D4DBAD6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factors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059590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/=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47656B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50A84E0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F985865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83FE6C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factors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C44615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C16D17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Check potential primitive roots</w:t>
      </w:r>
    </w:p>
    <w:p w14:paraId="478306E9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8AD06B8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isPrimitiveRoot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E76DCC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factor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factors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96C2AB6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gcd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totient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factor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5AF6ED8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isPrimitiveRoot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3C2F81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F75C4C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59CDA4E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D6F9E34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isPrimitiveRoot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150FBF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0A10F2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238BF72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1566B6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975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D975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No primitive root found</w:t>
      </w:r>
    </w:p>
    <w:p w14:paraId="6E1215FA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6E20B0F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CF265F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E00083D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49046C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//Create an output stream object</w:t>
      </w:r>
    </w:p>
    <w:p w14:paraId="163B6B3E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975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D975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ofstream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outputfile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8DF25C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outputfile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proofErr w:type="spellEnd"/>
      <w:proofErr w:type="gram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"actuallog.txt"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9755D0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C3F4B7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Generate a prime number</w:t>
      </w:r>
    </w:p>
    <w:p w14:paraId="008FE1DB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generatePrime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D84C14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"Here is the value for n: "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EB539D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F383CA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Generate the primitive root of n</w:t>
      </w:r>
    </w:p>
    <w:p w14:paraId="3513C522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findPrimitiveRoot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7E80A4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"Here is the primitive root of n: "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1A04DE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"------------------------"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39AB11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6646CAA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    //Now to generate two keys, one for the sender and another for the receiver</w:t>
      </w:r>
    </w:p>
    <w:p w14:paraId="15A98629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D975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8C828D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D975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56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7922C7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private keys, from sender: "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38180B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private keys, from receiver: "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FF191D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"------------------------"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735370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54CABB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//Public key generation, i.e., A and B</w:t>
      </w:r>
    </w:p>
    <w:p w14:paraId="4FF20FA5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,(</w:t>
      </w:r>
      <w:proofErr w:type="spellStart"/>
      <w:proofErr w:type="gramEnd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44F1120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,(</w:t>
      </w:r>
      <w:proofErr w:type="spellStart"/>
      <w:proofErr w:type="gramEnd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850B4DE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public key, from sender: "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3783FD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outputfile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975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CF447E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public key, from receiver: "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838FD6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outputfile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975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31B42D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outputfile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975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D9D4FF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outputfile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975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CD32C0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"------------------------"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20A9BE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1CCE7F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//Final key generation, k1 and k2</w:t>
      </w:r>
    </w:p>
    <w:p w14:paraId="022A83E8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k_A</w:t>
      </w:r>
      <w:proofErr w:type="spellEnd"/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)(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12FD60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k_B</w:t>
      </w:r>
      <w:proofErr w:type="spellEnd"/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)(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gram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8F1827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final key k1, from sender: "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k_A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9E7D91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final key k2, from receiver: "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k_B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43DEA6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"------------------------"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C137E8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8AA290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outputfile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88B3BB6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DA13B1E" w14:textId="77777777" w:rsidR="00D9754B" w:rsidRDefault="00D9754B" w:rsidP="00110B67"/>
    <w:p w14:paraId="4542C0DA" w14:textId="12C24E93" w:rsidR="00110B67" w:rsidRDefault="00110B67" w:rsidP="00110B67">
      <w:r>
        <w:t>OUTPUT:</w:t>
      </w:r>
    </w:p>
    <w:p w14:paraId="78264048" w14:textId="418752B1" w:rsidR="00D9754B" w:rsidRDefault="00D9754B" w:rsidP="00110B67">
      <w:r w:rsidRPr="00D9754B">
        <w:drawing>
          <wp:inline distT="0" distB="0" distL="0" distR="0" wp14:anchorId="7F7C263D" wp14:editId="640846AE">
            <wp:extent cx="5943600" cy="2609850"/>
            <wp:effectExtent l="0" t="0" r="0" b="0"/>
            <wp:docPr id="905115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15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0C78" w14:textId="61168A4F" w:rsidR="00D9754B" w:rsidRDefault="00D9754B" w:rsidP="00D9754B">
      <w:pPr>
        <w:jc w:val="center"/>
      </w:pPr>
      <w:r>
        <w:lastRenderedPageBreak/>
        <w:t>(attacker)</w:t>
      </w:r>
    </w:p>
    <w:p w14:paraId="52EE7629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2137F16A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cstdlib</w:t>
      </w:r>
      <w:proofErr w:type="spellEnd"/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A354646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cmath</w:t>
      </w:r>
      <w:proofErr w:type="spellEnd"/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8D5D24E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math.h</w:t>
      </w:r>
      <w:proofErr w:type="spellEnd"/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DF1E34F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&lt;set&gt;</w:t>
      </w:r>
    </w:p>
    <w:p w14:paraId="73AA39E5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647BEB1E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fstream</w:t>
      </w:r>
      <w:proofErr w:type="spellEnd"/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00F7D184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2D72D8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9BA3A8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isPrime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D975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Function prototype</w:t>
      </w:r>
    </w:p>
    <w:p w14:paraId="1DE24B82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778E39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generatePrime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E97EBEF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4317BF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9F2F81D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D975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2568CB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isPrime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0B32220B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50C1DC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E29E1CC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7C836E2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6EE6BE6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AE0A56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isPrime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6CF2610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F3FCB9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32EE92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6F714B4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FE22A0A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7383A4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48E2BC1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D316AA5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D52C7C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C18644A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CC6385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gcd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212A9B9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061831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DADE8C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gcd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989D63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DDADAF9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0F4D9C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findPrimitiveRoot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6213AA2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D30E21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975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D975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No primitive root exists for n&lt;=2</w:t>
      </w:r>
    </w:p>
    <w:p w14:paraId="22D1C116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E92C33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totient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519E1C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D975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D975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factors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2B5C21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7A5487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Find all prime factors of totient</w:t>
      </w:r>
    </w:p>
    <w:p w14:paraId="7709973B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totient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FBAA9E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2CD56B9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A84E38D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factors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1A8B16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/=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56B65E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99EF2CB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1D50387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F52B35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factors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876FEF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DE224F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Check potential primitive roots</w:t>
      </w:r>
    </w:p>
    <w:p w14:paraId="29D6D531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1BD7DE3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isPrimitiveRoot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933313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factor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factors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31B2FEE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gcd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totient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factor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50A70A3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isPrimitiveRoot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8FF960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5EC1C0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03BAF7A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CC7B529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isPrimitiveRoot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7DB792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F80F12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866CD67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E2B42C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975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D975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No primitive root found</w:t>
      </w:r>
    </w:p>
    <w:p w14:paraId="2626C7F7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8D20940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B9B0C4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ABF4B36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generatePrime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B521C6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 for n: "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DD6386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findPrimitiveRoot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3FE72B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"Here is the primitive root of n: "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942E24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D975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BB0CE4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D975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59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EA83BC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"X: "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CC9558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"Y: "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8A26D6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,(</w:t>
      </w:r>
      <w:proofErr w:type="spellStart"/>
      <w:proofErr w:type="gramEnd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600BFB9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,(</w:t>
      </w:r>
      <w:proofErr w:type="spellStart"/>
      <w:proofErr w:type="gramEnd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5C81033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"A: "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222EE6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"B: "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6DF423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"------------------------"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3BC099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589E46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//Public Keys A and B need to be inserted in another txt file</w:t>
      </w:r>
    </w:p>
    <w:p w14:paraId="5BBCC476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D975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D975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ofstream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outputfile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"attackerlog.txt"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C9C552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outputfile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proofErr w:type="spell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A3CE8E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outputfile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proofErr w:type="spell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37E97E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053A53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//Man-in-the-middle attack demonstrated now</w:t>
      </w:r>
    </w:p>
    <w:p w14:paraId="249B5ACB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//Both public keys are available to the attacker</w:t>
      </w:r>
    </w:p>
    <w:p w14:paraId="76F6F303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//From the log.txt file</w:t>
      </w:r>
    </w:p>
    <w:p w14:paraId="7AD5AF0D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A97464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975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D975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ifstream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inputfile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"actuallog.txt"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E3051B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gramEnd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cmpr1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cmpr2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47C27C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inputfile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value1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FCFB8A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inputfile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value2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4ADDEF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30FCF5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//Successfully retrieved the public keys (A and B of the other side)</w:t>
      </w:r>
    </w:p>
    <w:p w14:paraId="59650264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19A9CC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A93A710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B97F32" w14:textId="77777777" w:rsidR="00D9754B" w:rsidRDefault="00D9754B" w:rsidP="00110B67"/>
    <w:p w14:paraId="72C322A1" w14:textId="23260749" w:rsidR="00D9754B" w:rsidRDefault="00D9754B" w:rsidP="00110B67">
      <w:r>
        <w:t>OUTPUT:</w:t>
      </w:r>
    </w:p>
    <w:p w14:paraId="5AE4D417" w14:textId="0C99CEB8" w:rsidR="00D9754B" w:rsidRDefault="00D9754B" w:rsidP="00110B67">
      <w:r w:rsidRPr="00D9754B">
        <w:drawing>
          <wp:inline distT="0" distB="0" distL="0" distR="0" wp14:anchorId="039C1907" wp14:editId="21C76769">
            <wp:extent cx="5943600" cy="1469390"/>
            <wp:effectExtent l="0" t="0" r="0" b="0"/>
            <wp:docPr id="1535017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173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4554" w14:textId="77777777" w:rsidR="00D9754B" w:rsidRDefault="00D9754B" w:rsidP="00110B67"/>
    <w:p w14:paraId="04FA54D7" w14:textId="0BB0199A" w:rsidR="00D9754B" w:rsidRDefault="00D9754B" w:rsidP="00D9754B">
      <w:pPr>
        <w:jc w:val="center"/>
      </w:pPr>
      <w:r>
        <w:t>(</w:t>
      </w:r>
      <w:proofErr w:type="spellStart"/>
      <w:proofErr w:type="gramStart"/>
      <w:r>
        <w:t>attackvalidator</w:t>
      </w:r>
      <w:proofErr w:type="spellEnd"/>
      <w:proofErr w:type="gramEnd"/>
      <w:r>
        <w:t xml:space="preserve"> – attacker side program)</w:t>
      </w:r>
    </w:p>
    <w:p w14:paraId="66B3C852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1A18D885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cstdlib</w:t>
      </w:r>
      <w:proofErr w:type="spellEnd"/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46371AEB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cmath</w:t>
      </w:r>
      <w:proofErr w:type="spellEnd"/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4B10707A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math.h</w:t>
      </w:r>
      <w:proofErr w:type="spellEnd"/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50B7E09F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3931079B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fstream</w:t>
      </w:r>
      <w:proofErr w:type="spellEnd"/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28FDA8F7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47D589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D7BF63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AfromActual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BfromActual</w:t>
      </w:r>
      <w:proofErr w:type="gram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XfromActual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YfromActual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D611E7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AfromAttacker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BfromAttacker</w:t>
      </w:r>
      <w:proofErr w:type="gram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XfromAttacker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YfromAttacker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79BC10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307013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func1</w:t>
      </w:r>
      <w:proofErr w:type="gramStart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304886EF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975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D975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ifstream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inputfile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"actuallog.txt"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6D4661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inputfile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AfromActual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31E2FD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inputfile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BfromActual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DDBF08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inputfile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XfromActual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F65572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inputfile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YfromActual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38D174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inputfile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0C81D38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815AB2A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func2</w:t>
      </w:r>
      <w:proofErr w:type="gramStart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4254181D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975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D975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ifstream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inputfile2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"attackerlog.txt"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2DF0AB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inputfile2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AfromAttacker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76ABB0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inputfile2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BfromAttacker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A53111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inputfile2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XfromAttacker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582081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inputfile2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YfromAttacker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E3F211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inputfile2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1CA6406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C6BF898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2CC4D3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18791D0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//Set the values to the global variables defined above</w:t>
      </w:r>
    </w:p>
    <w:p w14:paraId="78F1DD7B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func1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1CAC0E0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func2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A5641B2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//Now to calculate the keys</w:t>
      </w:r>
    </w:p>
    <w:p w14:paraId="2A2307EE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keyOneofActual</w:t>
      </w:r>
      <w:proofErr w:type="spellEnd"/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)(</w:t>
      </w:r>
      <w:proofErr w:type="gram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BfromAttacker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XfromActual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D975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101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F40D21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keyTwoofAttacker</w:t>
      </w:r>
      <w:proofErr w:type="spellEnd"/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)(</w:t>
      </w:r>
      <w:proofErr w:type="gram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AfromActual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YfromAttacker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D975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101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A87265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D975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//Attack set unsuccessful</w:t>
      </w:r>
    </w:p>
    <w:p w14:paraId="2E396A81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keyOneofActual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keyTwoofAttacker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BB79A39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A461DB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64B1728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keyOneofAttacker</w:t>
      </w:r>
      <w:proofErr w:type="spellEnd"/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)(</w:t>
      </w:r>
      <w:proofErr w:type="gram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BfromActual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XfromAttacker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D975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101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9C4121B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keyTwoofActual</w:t>
      </w:r>
      <w:proofErr w:type="spellEnd"/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)(</w:t>
      </w:r>
      <w:proofErr w:type="gramStart"/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AfromAttacker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YfromActual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D975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101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F74E9A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keyOneofAttacker</w:t>
      </w:r>
      <w:proofErr w:type="spellEnd"/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proofErr w:type="spellStart"/>
      <w:proofErr w:type="gramEnd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keyTwoofActual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78F5E02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</w:t>
      </w:r>
      <w:r w:rsidRPr="00D97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7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165A6E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E97F06C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</w:t>
      </w:r>
      <w:proofErr w:type="gramStart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15EF3D80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"Attack successful!"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170EF3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DA543A4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97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1820A95F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97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7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"Keys not matched. Attack unsuccessful."</w:t>
      </w: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0E5D3B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A1B715C" w14:textId="77777777" w:rsidR="00D9754B" w:rsidRPr="00D9754B" w:rsidRDefault="00D9754B" w:rsidP="00D97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7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CE35278" w14:textId="77777777" w:rsidR="00D9754B" w:rsidRDefault="00D9754B" w:rsidP="00110B67"/>
    <w:p w14:paraId="65F12F02" w14:textId="03CD1CCA" w:rsidR="00D9754B" w:rsidRDefault="00D9754B" w:rsidP="00110B67">
      <w:r>
        <w:t>OUTPUT:</w:t>
      </w:r>
    </w:p>
    <w:p w14:paraId="2A14294B" w14:textId="71E6C767" w:rsidR="00D9754B" w:rsidRDefault="00D9754B" w:rsidP="00110B67">
      <w:r w:rsidRPr="00D9754B">
        <w:drawing>
          <wp:inline distT="0" distB="0" distL="0" distR="0" wp14:anchorId="3D7CA39E" wp14:editId="1AC21CF8">
            <wp:extent cx="5943600" cy="659765"/>
            <wp:effectExtent l="0" t="0" r="0" b="6985"/>
            <wp:docPr id="1557095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956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A2C3" w14:textId="31632F4F" w:rsidR="00D9754B" w:rsidRDefault="00D9754B" w:rsidP="00D9754B">
      <w:pPr>
        <w:jc w:val="center"/>
      </w:pPr>
      <w:r>
        <w:lastRenderedPageBreak/>
        <w:t>(</w:t>
      </w:r>
      <w:proofErr w:type="gramStart"/>
      <w:r>
        <w:t>log</w:t>
      </w:r>
      <w:proofErr w:type="gramEnd"/>
      <w:r>
        <w:t xml:space="preserve"> files)</w:t>
      </w:r>
    </w:p>
    <w:p w14:paraId="70D2A467" w14:textId="380AC376" w:rsidR="00110B67" w:rsidRDefault="00D9754B" w:rsidP="00D9754B">
      <w:pPr>
        <w:jc w:val="center"/>
      </w:pPr>
      <w:r w:rsidRPr="00D9754B">
        <w:drawing>
          <wp:inline distT="0" distB="0" distL="0" distR="0" wp14:anchorId="556758E7" wp14:editId="78CA7E5D">
            <wp:extent cx="2895851" cy="1447925"/>
            <wp:effectExtent l="0" t="0" r="0" b="0"/>
            <wp:docPr id="579954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546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54B">
        <w:drawing>
          <wp:inline distT="0" distB="0" distL="0" distR="0" wp14:anchorId="47A48408" wp14:editId="0D69F968">
            <wp:extent cx="2385267" cy="1226926"/>
            <wp:effectExtent l="0" t="0" r="0" b="0"/>
            <wp:docPr id="2118285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852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634D" w14:textId="77777777" w:rsidR="00110B67" w:rsidRDefault="00110B67" w:rsidP="00110B67"/>
    <w:p w14:paraId="3234A095" w14:textId="10052C4C" w:rsidR="00110B67" w:rsidRDefault="00110B67" w:rsidP="00110B67">
      <w:r>
        <w:t>RESULT:</w:t>
      </w:r>
    </w:p>
    <w:p w14:paraId="34BE185C" w14:textId="20208578" w:rsidR="00110B67" w:rsidRDefault="00110B67" w:rsidP="00110B67">
      <w:r>
        <w:t xml:space="preserve">Thus, </w:t>
      </w:r>
      <w:r w:rsidR="00D9754B">
        <w:t>RSA public-key cryptosystem, Diffie Hellman Key technique and the Man-in-the-middle attack</w:t>
      </w:r>
      <w:r w:rsidR="00D9754B">
        <w:t xml:space="preserve"> </w:t>
      </w:r>
      <w:r>
        <w:t>have been implemented accordingly.</w:t>
      </w:r>
    </w:p>
    <w:sectPr w:rsidR="00110B6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47FC0" w14:textId="77777777" w:rsidR="003F1173" w:rsidRDefault="003F1173" w:rsidP="00110B67">
      <w:pPr>
        <w:spacing w:after="0" w:line="240" w:lineRule="auto"/>
      </w:pPr>
      <w:r>
        <w:separator/>
      </w:r>
    </w:p>
  </w:endnote>
  <w:endnote w:type="continuationSeparator" w:id="0">
    <w:p w14:paraId="4CF267C2" w14:textId="77777777" w:rsidR="003F1173" w:rsidRDefault="003F1173" w:rsidP="00110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B3BB3" w14:textId="77777777" w:rsidR="003F1173" w:rsidRDefault="003F1173" w:rsidP="00110B67">
      <w:pPr>
        <w:spacing w:after="0" w:line="240" w:lineRule="auto"/>
      </w:pPr>
      <w:r>
        <w:separator/>
      </w:r>
    </w:p>
  </w:footnote>
  <w:footnote w:type="continuationSeparator" w:id="0">
    <w:p w14:paraId="036BDCEF" w14:textId="77777777" w:rsidR="003F1173" w:rsidRDefault="003F1173" w:rsidP="00110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276FE" w14:textId="403A73F1" w:rsidR="00110B67" w:rsidRDefault="00110B67">
    <w:pPr>
      <w:pStyle w:val="Header"/>
    </w:pPr>
    <w:r>
      <w:t>21IT077</w:t>
    </w:r>
  </w:p>
  <w:p w14:paraId="04B7FA4D" w14:textId="77777777" w:rsidR="00110B67" w:rsidRDefault="00110B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D8B"/>
    <w:rsid w:val="00110B67"/>
    <w:rsid w:val="002E1F7D"/>
    <w:rsid w:val="00323010"/>
    <w:rsid w:val="003F1173"/>
    <w:rsid w:val="006B4B21"/>
    <w:rsid w:val="00B17D8B"/>
    <w:rsid w:val="00CC538B"/>
    <w:rsid w:val="00CF26B2"/>
    <w:rsid w:val="00D9754B"/>
    <w:rsid w:val="00FF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14F1E"/>
  <w15:chartTrackingRefBased/>
  <w15:docId w15:val="{C9E5229F-C5D4-4751-8EA9-94865E25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B67"/>
  </w:style>
  <w:style w:type="paragraph" w:styleId="Footer">
    <w:name w:val="footer"/>
    <w:basedOn w:val="Normal"/>
    <w:link w:val="FooterChar"/>
    <w:uiPriority w:val="99"/>
    <w:unhideWhenUsed/>
    <w:rsid w:val="00110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14</Pages>
  <Words>1869</Words>
  <Characters>10656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R</dc:creator>
  <cp:keywords/>
  <dc:description/>
  <cp:lastModifiedBy>Raghul R</cp:lastModifiedBy>
  <cp:revision>2</cp:revision>
  <dcterms:created xsi:type="dcterms:W3CDTF">2023-08-06T05:31:00Z</dcterms:created>
  <dcterms:modified xsi:type="dcterms:W3CDTF">2023-08-06T05:31:00Z</dcterms:modified>
</cp:coreProperties>
</file>