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54040" w14:textId="77777777" w:rsidR="005F48C1" w:rsidRPr="005F48C1" w:rsidRDefault="005F48C1" w:rsidP="005F48C1">
      <w:pPr>
        <w:spacing w:after="0" w:line="240" w:lineRule="auto"/>
        <w:ind w:left="3330" w:righ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5F48C1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eastAsia="en-IN"/>
        </w:rPr>
        <w:t>INSULIN PUMP</w:t>
      </w:r>
    </w:p>
    <w:p w14:paraId="2F7EB0DE" w14:textId="77777777" w:rsidR="005F48C1" w:rsidRPr="005F48C1" w:rsidRDefault="005F48C1" w:rsidP="005F4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53F16B" w14:textId="4958D9BA" w:rsidR="005F48C1" w:rsidRPr="005F48C1" w:rsidRDefault="005F48C1" w:rsidP="005F48C1">
      <w:pPr>
        <w:spacing w:after="0" w:line="240" w:lineRule="auto"/>
        <w:ind w:righ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8C1"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 xml:space="preserve">Minutes of Meeting Date: </w:t>
      </w:r>
      <w:r w:rsidR="00F43727"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>14</w:t>
      </w:r>
      <w:r w:rsidRPr="005F48C1"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>/0</w:t>
      </w:r>
      <w:r w:rsidR="002871CE"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>2</w:t>
      </w:r>
      <w:r w:rsidRPr="005F48C1"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>/2019</w:t>
      </w:r>
    </w:p>
    <w:p w14:paraId="71615542" w14:textId="77777777" w:rsidR="005F48C1" w:rsidRPr="005F48C1" w:rsidRDefault="005F48C1" w:rsidP="005F4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10B871" w14:textId="77777777" w:rsidR="005F48C1" w:rsidRPr="005F48C1" w:rsidRDefault="005F48C1" w:rsidP="005F48C1">
      <w:pPr>
        <w:spacing w:after="0" w:line="240" w:lineRule="auto"/>
        <w:ind w:righ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8C1"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 xml:space="preserve">Members Present: </w:t>
      </w:r>
    </w:p>
    <w:p w14:paraId="22809D72" w14:textId="6A39A067" w:rsidR="005F48C1" w:rsidRPr="005F48C1" w:rsidRDefault="005F48C1" w:rsidP="005F48C1">
      <w:pPr>
        <w:spacing w:after="0" w:line="240" w:lineRule="auto"/>
        <w:ind w:righ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48C1"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>Mothilal</w:t>
      </w:r>
      <w:proofErr w:type="spellEnd"/>
      <w:r w:rsidRPr="005F48C1"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F48C1"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>Sivasubramaniam</w:t>
      </w:r>
      <w:proofErr w:type="spellEnd"/>
      <w:r w:rsidRPr="005F48C1"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>,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 xml:space="preserve"> </w:t>
      </w:r>
      <w:r w:rsidRPr="005F48C1"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 xml:space="preserve">Sathya </w:t>
      </w:r>
      <w:proofErr w:type="spellStart"/>
      <w:r w:rsidRPr="005F48C1"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>Narayan.R</w:t>
      </w:r>
      <w:proofErr w:type="spellEnd"/>
      <w:r w:rsidRPr="005F48C1"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>,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 xml:space="preserve"> Raghul Prasad V,</w:t>
      </w:r>
      <w:r w:rsidRPr="005F48C1"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 xml:space="preserve"> Dinesh S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>.</w:t>
      </w:r>
    </w:p>
    <w:p w14:paraId="3B24E273" w14:textId="77777777" w:rsidR="005F48C1" w:rsidRPr="005F48C1" w:rsidRDefault="005F48C1" w:rsidP="005F48C1">
      <w:pPr>
        <w:spacing w:before="379" w:after="0" w:line="240" w:lineRule="auto"/>
        <w:ind w:right="705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8C1"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 xml:space="preserve">Discussion Points: </w:t>
      </w:r>
    </w:p>
    <w:p w14:paraId="5952A9A5" w14:textId="18ADF1EF" w:rsidR="0053685F" w:rsidRPr="005F48C1" w:rsidRDefault="005F48C1" w:rsidP="005F48C1">
      <w:pPr>
        <w:numPr>
          <w:ilvl w:val="0"/>
          <w:numId w:val="1"/>
        </w:numPr>
        <w:spacing w:after="0" w:line="240" w:lineRule="auto"/>
        <w:ind w:left="1440"/>
        <w:textAlignment w:val="baseline"/>
      </w:pPr>
      <w:proofErr w:type="spellStart"/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>Mothilal</w:t>
      </w:r>
      <w:proofErr w:type="spellEnd"/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 xml:space="preserve"> said, </w:t>
      </w:r>
      <w:proofErr w:type="gramStart"/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>“ He</w:t>
      </w:r>
      <w:proofErr w:type="gramEnd"/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 xml:space="preserve"> had dilemma about tube or tubeless” and also discussed about open loop and closed loop system.</w:t>
      </w:r>
    </w:p>
    <w:p w14:paraId="23E339FF" w14:textId="77777777" w:rsidR="005F48C1" w:rsidRPr="005F48C1" w:rsidRDefault="005F48C1" w:rsidP="005F48C1">
      <w:pPr>
        <w:numPr>
          <w:ilvl w:val="0"/>
          <w:numId w:val="1"/>
        </w:numPr>
        <w:spacing w:after="0" w:line="240" w:lineRule="auto"/>
        <w:ind w:left="1440"/>
        <w:textAlignment w:val="baseline"/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>Price range of the product.</w:t>
      </w:r>
    </w:p>
    <w:p w14:paraId="64270DED" w14:textId="49C92E47" w:rsidR="005F48C1" w:rsidRPr="005F48C1" w:rsidRDefault="005F48C1" w:rsidP="005F48C1">
      <w:pPr>
        <w:numPr>
          <w:ilvl w:val="0"/>
          <w:numId w:val="1"/>
        </w:numPr>
        <w:spacing w:after="0" w:line="240" w:lineRule="auto"/>
        <w:ind w:left="1440"/>
        <w:textAlignment w:val="baseline"/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 xml:space="preserve">Had conversation about incorporating app for patients as well as doctor and also discussed about the way of communication. </w:t>
      </w:r>
    </w:p>
    <w:p w14:paraId="43C303D6" w14:textId="77777777" w:rsidR="005F48C1" w:rsidRPr="005F48C1" w:rsidRDefault="005F48C1" w:rsidP="005F48C1">
      <w:pPr>
        <w:numPr>
          <w:ilvl w:val="0"/>
          <w:numId w:val="1"/>
        </w:numPr>
        <w:spacing w:after="0" w:line="240" w:lineRule="auto"/>
        <w:ind w:left="1440"/>
        <w:textAlignment w:val="baseline"/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>We asked for doctor contact, he called his personal doctor for information.</w:t>
      </w:r>
    </w:p>
    <w:p w14:paraId="46014397" w14:textId="418ECC73" w:rsidR="005F48C1" w:rsidRDefault="005F48C1" w:rsidP="005F48C1">
      <w:pPr>
        <w:numPr>
          <w:ilvl w:val="0"/>
          <w:numId w:val="1"/>
        </w:numPr>
        <w:spacing w:after="0" w:line="240" w:lineRule="auto"/>
        <w:ind w:left="1440"/>
        <w:textAlignment w:val="baseline"/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IN"/>
        </w:rPr>
        <w:t xml:space="preserve">Asked for Insulin Pump, he said that he will give the insulin pump. </w:t>
      </w:r>
      <w:bookmarkEnd w:id="0"/>
    </w:p>
    <w:sectPr w:rsidR="005F4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664D8"/>
    <w:multiLevelType w:val="multilevel"/>
    <w:tmpl w:val="E8EC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C1"/>
    <w:rsid w:val="002871CE"/>
    <w:rsid w:val="0053685F"/>
    <w:rsid w:val="005F48C1"/>
    <w:rsid w:val="00F4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B500"/>
  <w15:chartTrackingRefBased/>
  <w15:docId w15:val="{6FBDE1E9-1703-4BB5-BF27-A7B063BD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Prasad</dc:creator>
  <cp:keywords/>
  <dc:description/>
  <cp:lastModifiedBy>Raghul Prasad</cp:lastModifiedBy>
  <cp:revision>2</cp:revision>
  <dcterms:created xsi:type="dcterms:W3CDTF">2019-03-07T10:36:00Z</dcterms:created>
  <dcterms:modified xsi:type="dcterms:W3CDTF">2019-03-07T11:00:00Z</dcterms:modified>
</cp:coreProperties>
</file>