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449B3" w14:textId="77777777" w:rsidR="005A199E" w:rsidRDefault="009F3D6C" w:rsidP="009F3D6C">
      <w:pPr>
        <w:spacing w:after="0" w:line="240" w:lineRule="auto"/>
        <w:rPr>
          <w:rFonts w:ascii="Arial" w:hAnsi="Arial" w:cs="Arial"/>
          <w:b/>
          <w:color w:val="002060"/>
          <w:sz w:val="32"/>
          <w:szCs w:val="32"/>
        </w:rPr>
      </w:pPr>
      <w:r>
        <w:rPr>
          <w:rFonts w:ascii="Arial" w:hAnsi="Arial" w:cs="Arial"/>
          <w:b/>
          <w:color w:val="002060"/>
          <w:sz w:val="32"/>
          <w:szCs w:val="32"/>
        </w:rPr>
        <w:t xml:space="preserve">                                      </w:t>
      </w:r>
    </w:p>
    <w:p w14:paraId="7BA7934F" w14:textId="2D0C2940" w:rsidR="00B042C7" w:rsidRPr="008F57AE" w:rsidRDefault="008F57AE" w:rsidP="005A199E">
      <w:pPr>
        <w:spacing w:after="0" w:line="240" w:lineRule="auto"/>
        <w:jc w:val="center"/>
        <w:rPr>
          <w:rStyle w:val="Heading9Char"/>
          <w:rFonts w:ascii="Times New Roman" w:eastAsiaTheme="minorEastAsia" w:hAnsi="Times New Roman"/>
          <w:sz w:val="28"/>
          <w:szCs w:val="28"/>
          <w:u w:val="single"/>
        </w:rPr>
      </w:pPr>
      <w:r w:rsidRPr="008F57AE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CURRICULUM</w:t>
      </w:r>
      <w:r w:rsidR="00560226" w:rsidRPr="008F57AE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 xml:space="preserve"> V</w:t>
      </w:r>
      <w:r w:rsidR="009F3D6C" w:rsidRPr="008F57AE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ITAE</w:t>
      </w:r>
    </w:p>
    <w:p w14:paraId="66CB3DE6" w14:textId="77777777" w:rsidR="00B042C7" w:rsidRPr="00166E04" w:rsidRDefault="00B042C7" w:rsidP="00B042C7">
      <w:pPr>
        <w:spacing w:after="0" w:line="240" w:lineRule="auto"/>
        <w:rPr>
          <w:rFonts w:ascii="Arial" w:eastAsia="Times New Roman" w:hAnsi="Arial" w:cs="Arial"/>
          <w:bCs/>
          <w:color w:val="002060"/>
          <w:sz w:val="20"/>
          <w:szCs w:val="20"/>
        </w:rPr>
      </w:pP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  <w:t xml:space="preserve"> </w:t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</w:p>
    <w:p w14:paraId="7D2D2CD1" w14:textId="6D8FCB4C" w:rsidR="005135D6" w:rsidRPr="00AC2C84" w:rsidRDefault="00A109C9" w:rsidP="00AC2C84">
      <w:r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  <w:u w:val="single"/>
        </w:rPr>
        <w:t>VAISHAK</w:t>
      </w:r>
      <w:r w:rsidR="00260BEA"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  <w:u w:val="single"/>
        </w:rPr>
        <w:t xml:space="preserve"> M </w:t>
      </w:r>
      <w:r w:rsidR="00260BEA"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  <w:u w:val="single"/>
        </w:rPr>
        <w:t>N</w:t>
      </w:r>
      <w:r w:rsidR="00B042C7" w:rsidRPr="008F57AE">
        <w:rPr>
          <w:rFonts w:ascii="Arial" w:eastAsia="Times New Roman" w:hAnsi="Arial" w:cs="Arial"/>
          <w:b/>
          <w:bCs/>
          <w:color w:val="002060"/>
          <w:sz w:val="20"/>
          <w:szCs w:val="20"/>
          <w:u w:val="single"/>
        </w:rPr>
        <w:tab/>
      </w:r>
      <w:r w:rsidR="00B042C7"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="00B042C7"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="00B042C7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="00B042C7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="00B042C7" w:rsidRPr="00166E04">
        <w:rPr>
          <w:rFonts w:ascii="Arial" w:eastAsia="Times New Roman" w:hAnsi="Arial" w:cs="Arial"/>
          <w:b/>
          <w:bCs/>
          <w:color w:val="002060"/>
          <w:sz w:val="20"/>
          <w:szCs w:val="20"/>
        </w:rPr>
        <w:tab/>
      </w:r>
      <w:r w:rsidR="008F57AE">
        <w:rPr>
          <w:rFonts w:ascii="Arial" w:eastAsia="Times New Roman" w:hAnsi="Arial" w:cs="Arial"/>
          <w:b/>
          <w:bCs/>
          <w:color w:val="002060"/>
          <w:sz w:val="20"/>
          <w:szCs w:val="20"/>
        </w:rPr>
        <w:t xml:space="preserve">             </w:t>
      </w:r>
      <w:r w:rsidR="004D0947">
        <w:rPr>
          <w:rFonts w:ascii="Times New Roman" w:eastAsia="Times New Roman" w:hAnsi="Times New Roman" w:cs="Times New Roman"/>
          <w:b/>
          <w:bCs/>
          <w:color w:val="002060"/>
        </w:rPr>
        <w:t xml:space="preserve">Mail </w:t>
      </w:r>
      <w:r w:rsidR="00862409">
        <w:rPr>
          <w:rFonts w:ascii="Times New Roman" w:eastAsia="Times New Roman" w:hAnsi="Times New Roman" w:cs="Times New Roman"/>
          <w:b/>
          <w:bCs/>
          <w:color w:val="002060"/>
        </w:rPr>
        <w:t>ID:</w:t>
      </w:r>
      <w:r w:rsidR="004D0947">
        <w:rPr>
          <w:rFonts w:ascii="Arial" w:eastAsia="Times New Roman" w:hAnsi="Arial" w:cs="Arial"/>
          <w:b/>
          <w:bCs/>
          <w:color w:val="002060"/>
          <w:sz w:val="20"/>
          <w:szCs w:val="20"/>
        </w:rPr>
        <w:t xml:space="preserve"> </w:t>
      </w:r>
      <w:hyperlink r:id="rId7" w:history="1">
        <w:r w:rsidRPr="00A252E5">
          <w:rPr>
            <w:rStyle w:val="Hyperlink"/>
            <w:sz w:val="26"/>
            <w:szCs w:val="26"/>
          </w:rPr>
          <w:t>vaishaknagraj@gmail.com</w:t>
        </w:r>
      </w:hyperlink>
      <w:r w:rsidR="00AC2C84">
        <w:rPr>
          <w:sz w:val="26"/>
          <w:szCs w:val="26"/>
          <w:u w:val="single"/>
        </w:rPr>
        <w:t xml:space="preserve"> </w:t>
      </w:r>
      <w:proofErr w:type="spellStart"/>
      <w:r w:rsidRPr="00862409">
        <w:rPr>
          <w:sz w:val="26"/>
          <w:szCs w:val="26"/>
          <w:u w:val="single"/>
        </w:rPr>
        <w:t>Hebbal</w:t>
      </w:r>
      <w:proofErr w:type="spellEnd"/>
      <w:r w:rsidRPr="00862409">
        <w:rPr>
          <w:sz w:val="26"/>
          <w:szCs w:val="26"/>
          <w:u w:val="single"/>
        </w:rPr>
        <w:t xml:space="preserve"> </w:t>
      </w:r>
      <w:proofErr w:type="spellStart"/>
      <w:r w:rsidRPr="00862409">
        <w:rPr>
          <w:sz w:val="24"/>
          <w:szCs w:val="24"/>
          <w:u w:val="single"/>
        </w:rPr>
        <w:t>Kempapura</w:t>
      </w:r>
      <w:proofErr w:type="spellEnd"/>
      <w:r w:rsidRPr="00862409">
        <w:rPr>
          <w:sz w:val="24"/>
          <w:szCs w:val="24"/>
          <w:u w:val="single"/>
        </w:rPr>
        <w:t xml:space="preserve"> Bangalore -560024</w:t>
      </w:r>
      <w:r w:rsidR="00B042C7" w:rsidRPr="00166E04">
        <w:rPr>
          <w:rFonts w:ascii="Arial" w:eastAsia="Times New Roman" w:hAnsi="Arial" w:cs="Arial"/>
          <w:b/>
          <w:color w:val="002060"/>
          <w:sz w:val="20"/>
          <w:szCs w:val="20"/>
        </w:rPr>
        <w:tab/>
      </w:r>
      <w:r w:rsidR="00B042C7" w:rsidRPr="00166E04">
        <w:rPr>
          <w:rFonts w:ascii="Arial" w:eastAsia="Times New Roman" w:hAnsi="Arial" w:cs="Arial"/>
          <w:b/>
          <w:color w:val="002060"/>
          <w:sz w:val="20"/>
          <w:szCs w:val="20"/>
        </w:rPr>
        <w:tab/>
      </w:r>
      <w:r w:rsidR="00B042C7" w:rsidRPr="00166E04">
        <w:rPr>
          <w:rFonts w:ascii="Arial" w:eastAsia="Times New Roman" w:hAnsi="Arial" w:cs="Arial"/>
          <w:b/>
          <w:color w:val="002060"/>
          <w:sz w:val="20"/>
          <w:szCs w:val="20"/>
        </w:rPr>
        <w:tab/>
      </w:r>
      <w:r w:rsidR="006551C7">
        <w:rPr>
          <w:rFonts w:ascii="Arial" w:eastAsia="Times New Roman" w:hAnsi="Arial" w:cs="Arial"/>
          <w:b/>
          <w:color w:val="002060"/>
          <w:sz w:val="20"/>
          <w:szCs w:val="20"/>
        </w:rPr>
        <w:tab/>
      </w:r>
      <w:r w:rsidR="00B042C7" w:rsidRPr="008F57AE">
        <w:rPr>
          <w:rFonts w:ascii="Times New Roman" w:eastAsia="Times New Roman" w:hAnsi="Times New Roman" w:cs="Times New Roman"/>
          <w:b/>
          <w:color w:val="002060"/>
        </w:rPr>
        <w:t xml:space="preserve">Mobile </w:t>
      </w:r>
      <w:r w:rsidR="00862409" w:rsidRPr="008F57AE">
        <w:rPr>
          <w:rFonts w:ascii="Times New Roman" w:eastAsia="Times New Roman" w:hAnsi="Times New Roman" w:cs="Times New Roman"/>
          <w:b/>
          <w:color w:val="002060"/>
        </w:rPr>
        <w:t>Number</w:t>
      </w:r>
      <w:r w:rsidR="00862409">
        <w:rPr>
          <w:rFonts w:ascii="Times New Roman" w:eastAsia="Times New Roman" w:hAnsi="Times New Roman" w:cs="Times New Roman"/>
          <w:b/>
          <w:color w:val="002060"/>
        </w:rPr>
        <w:t>:</w:t>
      </w:r>
      <w:r w:rsidR="00585A58">
        <w:rPr>
          <w:rFonts w:ascii="Arial" w:eastAsia="Times New Roman" w:hAnsi="Arial" w:cs="Arial"/>
          <w:b/>
          <w:color w:val="002060"/>
          <w:sz w:val="20"/>
          <w:szCs w:val="20"/>
        </w:rPr>
        <w:t xml:space="preserve"> </w:t>
      </w:r>
      <w:r w:rsidR="00FB5902" w:rsidRPr="00FB5902">
        <w:rPr>
          <w:sz w:val="26"/>
          <w:szCs w:val="26"/>
          <w:u w:val="single"/>
        </w:rPr>
        <w:t xml:space="preserve">+91 </w:t>
      </w:r>
      <w:r>
        <w:rPr>
          <w:sz w:val="26"/>
          <w:szCs w:val="26"/>
          <w:u w:val="single"/>
        </w:rPr>
        <w:t>9606233787</w:t>
      </w:r>
      <w:r w:rsidR="00AC2C84">
        <w:t xml:space="preserve">  </w:t>
      </w:r>
    </w:p>
    <w:p w14:paraId="682D5300" w14:textId="77777777" w:rsidR="00B042C7" w:rsidRDefault="00D028A2" w:rsidP="00B042C7">
      <w:pPr>
        <w:spacing w:after="0" w:line="240" w:lineRule="auto"/>
        <w:jc w:val="center"/>
        <w:rPr>
          <w:rFonts w:ascii="Arial" w:hAnsi="Arial" w:cs="Arial"/>
          <w:kern w:val="2"/>
          <w:sz w:val="20"/>
          <w:szCs w:val="20"/>
        </w:rPr>
      </w:pPr>
      <w:r>
        <w:rPr>
          <w:rFonts w:ascii="Arial" w:hAnsi="Arial" w:cs="Arial"/>
          <w:kern w:val="2"/>
          <w:sz w:val="20"/>
          <w:szCs w:val="20"/>
        </w:rPr>
        <w:pict w14:anchorId="3B521F8F">
          <v:rect id="_x0000_i1025" style="width:507.85pt;height:1.75pt" o:hrpct="990" o:hralign="center" o:hrstd="t" o:hrnoshade="t" o:hr="t" fillcolor="#5a5a5a [2109]" stroked="f"/>
        </w:pict>
      </w:r>
    </w:p>
    <w:p w14:paraId="099CBF3C" w14:textId="421847A4" w:rsidR="00B042C7" w:rsidRPr="009F3D6C" w:rsidRDefault="00B042C7" w:rsidP="00B042C7">
      <w:pPr>
        <w:shd w:val="clear" w:color="auto" w:fill="E0E0E0"/>
        <w:spacing w:after="0"/>
        <w:ind w:right="-36"/>
        <w:rPr>
          <w:rFonts w:ascii="Times New Roman" w:eastAsia="Times New Roman" w:hAnsi="Times New Roman" w:cs="Times New Roman"/>
          <w:b/>
          <w:color w:val="002060"/>
        </w:rPr>
      </w:pPr>
      <w:r w:rsidRPr="009F3D6C">
        <w:rPr>
          <w:rFonts w:ascii="Times New Roman" w:eastAsia="Times New Roman" w:hAnsi="Times New Roman" w:cs="Times New Roman"/>
          <w:b/>
          <w:color w:val="002060"/>
        </w:rPr>
        <w:t>Professional Summ</w:t>
      </w:r>
      <w:r w:rsidR="00BA0AF4" w:rsidRPr="009F3D6C">
        <w:rPr>
          <w:rFonts w:ascii="Times New Roman" w:eastAsia="Times New Roman" w:hAnsi="Times New Roman" w:cs="Times New Roman"/>
          <w:b/>
          <w:color w:val="002060"/>
        </w:rPr>
        <w:t>a</w:t>
      </w:r>
      <w:r w:rsidRPr="009F3D6C">
        <w:rPr>
          <w:rFonts w:ascii="Times New Roman" w:eastAsia="Times New Roman" w:hAnsi="Times New Roman" w:cs="Times New Roman"/>
          <w:b/>
          <w:color w:val="002060"/>
        </w:rPr>
        <w:t>ry</w:t>
      </w:r>
    </w:p>
    <w:p w14:paraId="31F98FD6" w14:textId="037E76E9" w:rsidR="00C87CFB" w:rsidRDefault="00C87CFB" w:rsidP="00895E41">
      <w:pPr>
        <w:pStyle w:val="NoSpacing"/>
        <w:spacing w:before="240"/>
        <w:ind w:firstLine="720"/>
      </w:pPr>
      <w:r>
        <w:rPr>
          <w:b/>
          <w:bCs/>
          <w:sz w:val="32"/>
          <w:szCs w:val="32"/>
        </w:rPr>
        <w:t xml:space="preserve">I </w:t>
      </w:r>
      <w:r>
        <w:t>am looking for an opportunity to utilize my skills and abilities working with</w:t>
      </w:r>
      <w:r>
        <w:rPr>
          <w:sz w:val="26"/>
          <w:szCs w:val="26"/>
        </w:rPr>
        <w:t xml:space="preserve"> y</w:t>
      </w:r>
      <w:r>
        <w:t>our origination that offers professional growth while being resourceful, Innovative</w:t>
      </w:r>
      <w:r>
        <w:rPr>
          <w:sz w:val="26"/>
          <w:szCs w:val="26"/>
        </w:rPr>
        <w:t xml:space="preserve"> </w:t>
      </w:r>
      <w:r w:rsidR="00862409">
        <w:t>and</w:t>
      </w:r>
      <w:r>
        <w:t xml:space="preserve"> flexible. I would like work in the area of high knowledge environment and gain</w:t>
      </w:r>
      <w:r>
        <w:rPr>
          <w:sz w:val="26"/>
          <w:szCs w:val="26"/>
        </w:rPr>
        <w:t xml:space="preserve"> </w:t>
      </w:r>
      <w:r>
        <w:t>Expertise and thus make myself an asset of the company.</w:t>
      </w:r>
    </w:p>
    <w:p w14:paraId="25A475E7" w14:textId="77777777" w:rsidR="006551C7" w:rsidRPr="00C87CFB" w:rsidRDefault="006551C7" w:rsidP="00895E41">
      <w:pPr>
        <w:pStyle w:val="NoSpacing"/>
        <w:spacing w:before="240"/>
        <w:ind w:firstLine="720"/>
        <w:rPr>
          <w:sz w:val="26"/>
          <w:szCs w:val="26"/>
        </w:rPr>
      </w:pPr>
    </w:p>
    <w:p w14:paraId="597647A0" w14:textId="4E0FC7A7" w:rsidR="00087AE3" w:rsidRDefault="00087AE3" w:rsidP="00C87CFB">
      <w:pPr>
        <w:tabs>
          <w:tab w:val="left" w:pos="360"/>
        </w:tabs>
        <w:spacing w:after="0" w:line="240" w:lineRule="auto"/>
        <w:jc w:val="both"/>
      </w:pPr>
    </w:p>
    <w:tbl>
      <w:tblPr>
        <w:tblW w:w="10655" w:type="dxa"/>
        <w:tblInd w:w="-176" w:type="dxa"/>
        <w:tblLook w:val="04A0" w:firstRow="1" w:lastRow="0" w:firstColumn="1" w:lastColumn="0" w:noHBand="0" w:noVBand="1"/>
      </w:tblPr>
      <w:tblGrid>
        <w:gridCol w:w="2018"/>
        <w:gridCol w:w="8637"/>
      </w:tblGrid>
      <w:tr w:rsidR="00585A58" w:rsidRPr="00CF5360" w14:paraId="230885AC" w14:textId="77777777" w:rsidTr="00D028A2">
        <w:trPr>
          <w:trHeight w:val="145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844F" w14:textId="77777777" w:rsidR="00585A58" w:rsidRPr="009F3D6C" w:rsidRDefault="00585A58" w:rsidP="00576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</w:pPr>
            <w:r w:rsidRPr="009F3D6C">
              <w:rPr>
                <w:rFonts w:ascii="Times New Roman" w:eastAsia="Times New Roman" w:hAnsi="Times New Roman" w:cs="Times New Roman"/>
                <w:b/>
                <w:bCs/>
                <w:color w:val="002060"/>
                <w:lang w:eastAsia="en-IN"/>
              </w:rPr>
              <w:t>SKILLS SET</w:t>
            </w:r>
          </w:p>
        </w:tc>
        <w:tc>
          <w:tcPr>
            <w:tcW w:w="8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B751C" w14:textId="77777777" w:rsidR="00585A58" w:rsidRPr="009F3D6C" w:rsidRDefault="00585A58" w:rsidP="00576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</w:pPr>
            <w:r w:rsidRPr="009F3D6C">
              <w:rPr>
                <w:rFonts w:ascii="Times New Roman" w:eastAsia="Times New Roman" w:hAnsi="Times New Roman" w:cs="Times New Roman"/>
                <w:b/>
                <w:bCs/>
                <w:color w:val="002060"/>
                <w:lang w:eastAsia="en-IN"/>
              </w:rPr>
              <w:t>PROFILE SUMMARY</w:t>
            </w:r>
          </w:p>
        </w:tc>
      </w:tr>
      <w:tr w:rsidR="00585A58" w:rsidRPr="00CF5360" w14:paraId="4DC4A0C9" w14:textId="77777777" w:rsidTr="00D028A2">
        <w:trPr>
          <w:trHeight w:val="338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8FCCA70" w14:textId="5D0C9E8E" w:rsidR="00585A58" w:rsidRPr="009F3D6C" w:rsidRDefault="00895E41" w:rsidP="00576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</w:pPr>
            <w:r w:rsidRPr="009F3D6C"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  <w:t>Technician &amp; Assembling Work</w:t>
            </w:r>
          </w:p>
        </w:tc>
        <w:tc>
          <w:tcPr>
            <w:tcW w:w="8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AAA54" w14:textId="5BC11894" w:rsidR="00A121A1" w:rsidRPr="00A01A06" w:rsidRDefault="00A121A1" w:rsidP="00A121A1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A01A06">
              <w:rPr>
                <w:rFonts w:cstheme="minorHAnsi"/>
              </w:rPr>
              <w:t>Very good knowledge on Machi</w:t>
            </w:r>
            <w:r w:rsidR="001E43C5">
              <w:rPr>
                <w:rFonts w:cstheme="minorHAnsi"/>
              </w:rPr>
              <w:t xml:space="preserve">nes Operating and Hydraulic </w:t>
            </w:r>
            <w:r w:rsidR="001E43C5" w:rsidRPr="00A01A06">
              <w:rPr>
                <w:rFonts w:cstheme="minorHAnsi"/>
              </w:rPr>
              <w:t>Assembly work</w:t>
            </w:r>
          </w:p>
          <w:p w14:paraId="47E79DC6" w14:textId="77777777" w:rsidR="006551C7" w:rsidRDefault="00A121A1" w:rsidP="006551C7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A01A06">
              <w:rPr>
                <w:rFonts w:cstheme="minorHAnsi"/>
              </w:rPr>
              <w:t xml:space="preserve">Auto Mobile Parts Assembly work, Final Quality Inspection </w:t>
            </w:r>
          </w:p>
          <w:p w14:paraId="34EEF1F2" w14:textId="17C3A6ED" w:rsidR="00895E41" w:rsidRPr="00A01A06" w:rsidRDefault="00895E41" w:rsidP="006551C7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A01A06">
              <w:rPr>
                <w:rFonts w:cstheme="minorHAnsi"/>
              </w:rPr>
              <w:t>Very good exposure with the operation and working of Milling and Drilling Machines and Grinding Machines</w:t>
            </w:r>
            <w:r w:rsidR="001E43C5">
              <w:rPr>
                <w:rFonts w:cstheme="minorHAnsi"/>
              </w:rPr>
              <w:t>, Calibration</w:t>
            </w:r>
          </w:p>
        </w:tc>
      </w:tr>
      <w:tr w:rsidR="00585A58" w:rsidRPr="00CF5360" w14:paraId="12D8AE68" w14:textId="77777777" w:rsidTr="00D028A2">
        <w:trPr>
          <w:trHeight w:val="338"/>
        </w:trPr>
        <w:tc>
          <w:tcPr>
            <w:tcW w:w="20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BDBDB"/>
            <w:noWrap/>
            <w:vAlign w:val="center"/>
            <w:hideMark/>
          </w:tcPr>
          <w:p w14:paraId="0B5930FD" w14:textId="76634F73" w:rsidR="00585A58" w:rsidRPr="009F3D6C" w:rsidRDefault="004873D5" w:rsidP="00576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lang w:val="en-IN" w:eastAsia="en-IN"/>
              </w:rPr>
              <w:t>Inventory and packing Officer</w:t>
            </w:r>
          </w:p>
        </w:tc>
        <w:tc>
          <w:tcPr>
            <w:tcW w:w="86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D0CFA" w14:textId="77777777" w:rsidR="00F31765" w:rsidRDefault="004873D5" w:rsidP="00895E41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Warehouse stock management Bin and location wise</w:t>
            </w:r>
            <w:r w:rsidR="00B80DDC">
              <w:rPr>
                <w:rFonts w:eastAsia="Times New Roman" w:cstheme="minorHAnsi"/>
                <w:color w:val="000000"/>
                <w:lang w:val="en-IN" w:eastAsia="en-IN"/>
              </w:rPr>
              <w:t>.</w:t>
            </w:r>
          </w:p>
          <w:p w14:paraId="6EEB64E3" w14:textId="0031ED1F" w:rsidR="00D56299" w:rsidRDefault="00D56299" w:rsidP="00895E41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Maintaining the location wise inventory in both soft copy and hard copy.</w:t>
            </w:r>
          </w:p>
          <w:p w14:paraId="49D797E7" w14:textId="578D29C8" w:rsidR="00D56299" w:rsidRDefault="00531C21" w:rsidP="00D56299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Posting of entries </w:t>
            </w:r>
            <w:proofErr w:type="spellStart"/>
            <w:r>
              <w:rPr>
                <w:rFonts w:eastAsia="Times New Roman" w:cstheme="minorHAnsi"/>
                <w:color w:val="000000"/>
                <w:lang w:val="en-IN" w:eastAsia="en-IN"/>
              </w:rPr>
              <w:t>ie</w:t>
            </w:r>
            <w:proofErr w:type="spellEnd"/>
            <w:r>
              <w:rPr>
                <w:rFonts w:eastAsia="Times New Roman" w:cstheme="minorHAnsi"/>
                <w:color w:val="000000"/>
                <w:lang w:val="en-IN" w:eastAsia="en-IN"/>
              </w:rPr>
              <w:t>, (Arrival to packing) in ERP.</w:t>
            </w:r>
          </w:p>
          <w:p w14:paraId="5D88BE50" w14:textId="77777777" w:rsidR="00D56299" w:rsidRDefault="00531C21" w:rsidP="00895E41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A01A06">
              <w:rPr>
                <w:rFonts w:eastAsia="Times New Roman" w:cstheme="minorHAnsi"/>
                <w:color w:val="000000"/>
                <w:lang w:val="en-IN" w:eastAsia="en-IN"/>
              </w:rPr>
              <w:t>Tak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ing care of </w:t>
            </w:r>
            <w:r w:rsidRPr="00A01A06">
              <w:rPr>
                <w:rFonts w:eastAsia="Times New Roman" w:cstheme="minorHAnsi"/>
                <w:color w:val="000000"/>
                <w:lang w:val="en-IN" w:eastAsia="en-IN"/>
              </w:rPr>
              <w:t>work allot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>ment,</w:t>
            </w:r>
            <w:r w:rsidRPr="00A01A06">
              <w:rPr>
                <w:rFonts w:eastAsia="Times New Roman" w:cstheme="minorHAnsi"/>
                <w:color w:val="000000"/>
                <w:lang w:val="en-IN" w:eastAsia="en-IN"/>
              </w:rPr>
              <w:t xml:space="preserve"> Manpower management,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 and product quality checking the print on the pouches</w:t>
            </w:r>
            <w:r w:rsidRPr="00A01A06">
              <w:rPr>
                <w:rFonts w:eastAsia="Times New Roman" w:cstheme="minorHAnsi"/>
                <w:color w:val="000000"/>
                <w:lang w:val="en-IN" w:eastAsia="en-IN"/>
              </w:rPr>
              <w:t>.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 Posting packing entries for further invoice/STC at packing dept.</w:t>
            </w:r>
          </w:p>
          <w:p w14:paraId="77B917F3" w14:textId="5F4C6CC9" w:rsidR="00531C21" w:rsidRPr="00A01A06" w:rsidRDefault="00007151" w:rsidP="00895E41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Providing the monthly report on inventory with location wise.</w:t>
            </w:r>
          </w:p>
        </w:tc>
      </w:tr>
      <w:tr w:rsidR="00377EEF" w:rsidRPr="00CF5360" w14:paraId="1180CF16" w14:textId="77777777" w:rsidTr="00D028A2">
        <w:trPr>
          <w:trHeight w:val="338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center"/>
          </w:tcPr>
          <w:p w14:paraId="00561286" w14:textId="77777777" w:rsidR="00377EEF" w:rsidRDefault="00377EEF" w:rsidP="005768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8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1589A" w14:textId="77777777" w:rsidR="00377EEF" w:rsidRPr="00A01A06" w:rsidRDefault="00377EEF" w:rsidP="00377EE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</w:tbl>
    <w:p w14:paraId="07ED4343" w14:textId="77777777" w:rsidR="00B042C7" w:rsidRDefault="00B042C7" w:rsidP="00B042C7">
      <w:pPr>
        <w:pStyle w:val="NoSpacing"/>
      </w:pPr>
    </w:p>
    <w:p w14:paraId="7B31290B" w14:textId="77777777" w:rsidR="00B027FD" w:rsidRDefault="00B027FD" w:rsidP="00B042C7">
      <w:pPr>
        <w:pStyle w:val="NoSpacing"/>
      </w:pPr>
    </w:p>
    <w:p w14:paraId="7750B310" w14:textId="77777777" w:rsidR="00D028A2" w:rsidRDefault="00D028A2" w:rsidP="00B042C7">
      <w:pPr>
        <w:pStyle w:val="NoSpacing"/>
      </w:pPr>
    </w:p>
    <w:p w14:paraId="6DF264EC" w14:textId="77777777" w:rsidR="00D028A2" w:rsidRDefault="00D028A2" w:rsidP="00B042C7">
      <w:pPr>
        <w:pStyle w:val="NoSpacing"/>
      </w:pPr>
    </w:p>
    <w:p w14:paraId="5C4DAC23" w14:textId="3CDCE744" w:rsidR="00B042C7" w:rsidRPr="00A575B2" w:rsidRDefault="00F31765" w:rsidP="00F31765">
      <w:pPr>
        <w:tabs>
          <w:tab w:val="left" w:pos="1425"/>
        </w:tabs>
        <w:spacing w:after="0" w:line="240" w:lineRule="auto"/>
        <w:ind w:right="-720"/>
        <w:jc w:val="both"/>
        <w:rPr>
          <w:rFonts w:ascii="Times New Roman" w:eastAsia="Arial" w:hAnsi="Times New Roman" w:cs="Times New Roman"/>
          <w:b/>
          <w:color w:val="002060"/>
          <w:sz w:val="24"/>
          <w:szCs w:val="24"/>
        </w:rPr>
      </w:pPr>
      <w:r w:rsidRPr="00A575B2">
        <w:rPr>
          <w:rFonts w:ascii="Times New Roman" w:eastAsia="Arial" w:hAnsi="Times New Roman" w:cs="Times New Roman"/>
          <w:b/>
          <w:color w:val="002060"/>
          <w:sz w:val="24"/>
          <w:szCs w:val="24"/>
        </w:rPr>
        <w:tab/>
      </w:r>
    </w:p>
    <w:p w14:paraId="0C7F80E0" w14:textId="127FCF0B" w:rsidR="006551C7" w:rsidRPr="00A575B2" w:rsidRDefault="00A121A1" w:rsidP="00A121A1">
      <w:pPr>
        <w:shd w:val="clear" w:color="auto" w:fill="E0E0E0"/>
        <w:spacing w:after="0"/>
        <w:ind w:right="-36"/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</w:pPr>
      <w:r w:rsidRPr="00A575B2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Work Experience Summary</w:t>
      </w:r>
    </w:p>
    <w:p w14:paraId="277C39D8" w14:textId="77777777" w:rsidR="00B042C7" w:rsidRDefault="00B042C7" w:rsidP="00B042C7">
      <w:pPr>
        <w:tabs>
          <w:tab w:val="left" w:pos="720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25DFDFE1" w14:textId="77777777" w:rsidR="004722EF" w:rsidRDefault="004722EF" w:rsidP="00B042C7">
      <w:pPr>
        <w:tabs>
          <w:tab w:val="left" w:pos="720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0716922C" w14:textId="77777777" w:rsidR="00D028A2" w:rsidRDefault="00D028A2" w:rsidP="00B042C7">
      <w:pPr>
        <w:tabs>
          <w:tab w:val="left" w:pos="720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566F4E23" w14:textId="77777777" w:rsidR="004722EF" w:rsidRPr="002C2E38" w:rsidRDefault="004722EF" w:rsidP="004722EF">
      <w:pPr>
        <w:spacing w:after="0" w:line="240" w:lineRule="auto"/>
        <w:rPr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7DDE1EB" wp14:editId="0630BEEE">
            <wp:extent cx="809625" cy="762000"/>
            <wp:effectExtent l="0" t="0" r="9525" b="0"/>
            <wp:docPr id="2" name="Picture 2" descr="C:\Users\Admin\AppData\Local\Packages\Microsoft.Windows.Photos_8wekyb3d8bbwe\TempState\ShareServiceTempFolder\downloa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Microsoft.Windows.Photos_8wekyb3d8bbwe\TempState\ShareServiceTempFolder\download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38">
        <w:rPr>
          <w:b/>
          <w:sz w:val="28"/>
          <w:szCs w:val="28"/>
        </w:rPr>
        <w:t xml:space="preserve"> TRIDENT AUTO ENTERPRISES PVT LTD </w:t>
      </w:r>
      <w:r>
        <w:rPr>
          <w:b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002060"/>
        </w:rPr>
        <w:t xml:space="preserve">February-2023 </w:t>
      </w:r>
    </w:p>
    <w:p w14:paraId="071573CD" w14:textId="77777777" w:rsidR="004722EF" w:rsidRDefault="004722EF" w:rsidP="004722EF">
      <w:pPr>
        <w:spacing w:after="0" w:line="240" w:lineRule="auto"/>
        <w:rPr>
          <w:b/>
          <w:sz w:val="24"/>
          <w:szCs w:val="24"/>
        </w:rPr>
      </w:pPr>
      <w:r>
        <w:t xml:space="preserve">           </w:t>
      </w:r>
      <w:proofErr w:type="gramStart"/>
      <w:r>
        <w:t>“</w:t>
      </w:r>
      <w:r w:rsidRPr="002C2E38">
        <w:rPr>
          <w:b/>
          <w:sz w:val="28"/>
          <w:szCs w:val="28"/>
        </w:rPr>
        <w:t xml:space="preserve"> </w:t>
      </w:r>
      <w:r w:rsidRPr="002C2E38">
        <w:rPr>
          <w:b/>
          <w:sz w:val="24"/>
          <w:szCs w:val="24"/>
        </w:rPr>
        <w:t>EDP</w:t>
      </w:r>
      <w:proofErr w:type="gramEnd"/>
      <w:r>
        <w:rPr>
          <w:b/>
          <w:sz w:val="24"/>
          <w:szCs w:val="24"/>
        </w:rPr>
        <w:t xml:space="preserve"> ( ELECTRONIC DATA PROCESSING )</w:t>
      </w:r>
    </w:p>
    <w:p w14:paraId="5D084634" w14:textId="77777777" w:rsidR="004722EF" w:rsidRDefault="004722EF" w:rsidP="004722EF">
      <w:pPr>
        <w:spacing w:after="0" w:line="240" w:lineRule="auto"/>
      </w:pPr>
    </w:p>
    <w:p w14:paraId="217A24B7" w14:textId="77777777" w:rsidR="004722EF" w:rsidRDefault="004722EF" w:rsidP="004722EF">
      <w:pPr>
        <w:pStyle w:val="ListParagraph"/>
        <w:numPr>
          <w:ilvl w:val="0"/>
          <w:numId w:val="23"/>
        </w:numPr>
        <w:spacing w:after="0" w:line="240" w:lineRule="auto"/>
      </w:pPr>
      <w:r>
        <w:t>Sales support staff</w:t>
      </w:r>
    </w:p>
    <w:p w14:paraId="65DF4291" w14:textId="77777777" w:rsidR="004722EF" w:rsidRDefault="004722EF" w:rsidP="004722EF">
      <w:pPr>
        <w:pStyle w:val="ListParagraph"/>
        <w:numPr>
          <w:ilvl w:val="0"/>
          <w:numId w:val="23"/>
        </w:numPr>
        <w:spacing w:after="0" w:line="240" w:lineRule="auto"/>
      </w:pPr>
      <w:r>
        <w:t>Analyze sales data and generate reports for management</w:t>
      </w:r>
    </w:p>
    <w:p w14:paraId="032B86DA" w14:textId="77777777" w:rsidR="004722EF" w:rsidRDefault="004722EF" w:rsidP="004722EF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Manage and maintain dealership stock report </w:t>
      </w:r>
    </w:p>
    <w:p w14:paraId="70692545" w14:textId="77777777" w:rsidR="004722EF" w:rsidRDefault="004722EF" w:rsidP="004722EF">
      <w:pPr>
        <w:pStyle w:val="ListParagraph"/>
        <w:numPr>
          <w:ilvl w:val="0"/>
          <w:numId w:val="23"/>
        </w:numPr>
        <w:spacing w:after="0" w:line="240" w:lineRule="auto"/>
      </w:pPr>
      <w:r>
        <w:t>Day to day bases daily sales conversation report</w:t>
      </w:r>
    </w:p>
    <w:p w14:paraId="189C7197" w14:textId="4A5ABF75" w:rsidR="004722EF" w:rsidRPr="00D028A2" w:rsidRDefault="004722EF" w:rsidP="00D028A2">
      <w:pPr>
        <w:pStyle w:val="ListParagraph"/>
        <w:spacing w:after="0" w:line="240" w:lineRule="auto"/>
      </w:pPr>
      <w:r>
        <w:br/>
        <w:t xml:space="preserve"> </w:t>
      </w:r>
      <w:r>
        <w:br/>
        <w:t xml:space="preserve"> </w:t>
      </w:r>
      <w:r>
        <w:br/>
      </w:r>
      <w:r>
        <w:lastRenderedPageBreak/>
        <w:br/>
      </w:r>
      <w:bookmarkStart w:id="0" w:name="_GoBack"/>
      <w:bookmarkEnd w:id="0"/>
    </w:p>
    <w:p w14:paraId="44BE5FD5" w14:textId="77777777" w:rsidR="004722EF" w:rsidRDefault="004722EF" w:rsidP="00B042C7">
      <w:pPr>
        <w:tabs>
          <w:tab w:val="left" w:pos="720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3FE764F3" w14:textId="77777777" w:rsidR="00A01A06" w:rsidRDefault="00A01A06" w:rsidP="00B042C7">
      <w:pPr>
        <w:shd w:val="clear" w:color="auto" w:fill="E0E0E0"/>
        <w:spacing w:after="0"/>
        <w:ind w:right="-36"/>
        <w:jc w:val="both"/>
        <w:rPr>
          <w:rFonts w:ascii="Arial" w:eastAsia="Times New Roman" w:hAnsi="Arial" w:cs="Arial"/>
          <w:b/>
          <w:color w:val="002060"/>
          <w:sz w:val="20"/>
          <w:szCs w:val="20"/>
        </w:rPr>
      </w:pPr>
    </w:p>
    <w:p w14:paraId="63C3D33B" w14:textId="4C369F47" w:rsidR="00B042C7" w:rsidRPr="00A575B2" w:rsidRDefault="00895E41" w:rsidP="00B042C7">
      <w:pPr>
        <w:shd w:val="clear" w:color="auto" w:fill="E0E0E0"/>
        <w:spacing w:after="0"/>
        <w:ind w:right="-36"/>
        <w:jc w:val="both"/>
        <w:rPr>
          <w:rFonts w:ascii="Times New Roman" w:eastAsia="Times New Roman" w:hAnsi="Times New Roman" w:cs="Times New Roman"/>
          <w:b/>
          <w:color w:val="002060"/>
        </w:rPr>
      </w:pPr>
      <w:r w:rsidRPr="00A575B2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DFA323C" wp14:editId="0674C565">
            <wp:extent cx="962025" cy="474062"/>
            <wp:effectExtent l="0" t="0" r="0" b="2540"/>
            <wp:docPr id="6" name="Picture 0" descr="48c71c8a-1643-4818-9d7e-e06fa3b62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0" descr="48c71c8a-1643-4818-9d7e-e06fa3b6286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918" cy="47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947">
        <w:rPr>
          <w:rFonts w:ascii="Times New Roman" w:eastAsia="Times New Roman" w:hAnsi="Times New Roman" w:cs="Times New Roman"/>
          <w:b/>
          <w:color w:val="002060"/>
        </w:rPr>
        <w:t>ACSEN HYVEG PVT LTD.</w:t>
      </w:r>
      <w:r w:rsidRPr="00A575B2">
        <w:rPr>
          <w:rFonts w:ascii="Times New Roman" w:eastAsia="Times New Roman" w:hAnsi="Times New Roman" w:cs="Times New Roman"/>
          <w:b/>
          <w:color w:val="002060"/>
        </w:rPr>
        <w:tab/>
      </w:r>
      <w:r w:rsidRPr="00A575B2">
        <w:rPr>
          <w:rFonts w:ascii="Times New Roman" w:eastAsia="Times New Roman" w:hAnsi="Times New Roman" w:cs="Times New Roman"/>
          <w:b/>
          <w:color w:val="002060"/>
        </w:rPr>
        <w:tab/>
      </w:r>
      <w:r w:rsidRPr="00A575B2">
        <w:rPr>
          <w:rFonts w:ascii="Times New Roman" w:eastAsia="Times New Roman" w:hAnsi="Times New Roman" w:cs="Times New Roman"/>
          <w:b/>
          <w:color w:val="002060"/>
        </w:rPr>
        <w:tab/>
      </w:r>
      <w:r w:rsidRPr="00A575B2">
        <w:rPr>
          <w:rFonts w:ascii="Times New Roman" w:eastAsia="Times New Roman" w:hAnsi="Times New Roman" w:cs="Times New Roman"/>
          <w:b/>
          <w:color w:val="002060"/>
        </w:rPr>
        <w:tab/>
      </w:r>
      <w:r w:rsidR="004D0947">
        <w:rPr>
          <w:rFonts w:ascii="Times New Roman" w:eastAsia="Times New Roman" w:hAnsi="Times New Roman" w:cs="Times New Roman"/>
          <w:b/>
          <w:color w:val="002060"/>
        </w:rPr>
        <w:tab/>
        <w:t xml:space="preserve">             </w:t>
      </w:r>
      <w:r w:rsidR="00F20561">
        <w:rPr>
          <w:rFonts w:ascii="Times New Roman" w:eastAsia="Times New Roman" w:hAnsi="Times New Roman" w:cs="Times New Roman"/>
          <w:b/>
          <w:color w:val="002060"/>
        </w:rPr>
        <w:t>April-2019</w:t>
      </w:r>
      <w:r w:rsidRPr="00A575B2">
        <w:rPr>
          <w:rFonts w:ascii="Times New Roman" w:eastAsia="Times New Roman" w:hAnsi="Times New Roman" w:cs="Times New Roman"/>
          <w:b/>
          <w:color w:val="002060"/>
        </w:rPr>
        <w:t xml:space="preserve"> to Till Date</w:t>
      </w:r>
    </w:p>
    <w:p w14:paraId="06F4EB76" w14:textId="77777777" w:rsidR="002A4142" w:rsidRDefault="002A4142" w:rsidP="00FF28BB">
      <w:pPr>
        <w:pStyle w:val="NoSpacing"/>
      </w:pPr>
      <w:bookmarkStart w:id="1" w:name="_Hlk52788721"/>
    </w:p>
    <w:p w14:paraId="6A8B6E60" w14:textId="579840A5" w:rsidR="00B042C7" w:rsidRPr="002A4142" w:rsidRDefault="00484D1A" w:rsidP="00FF28BB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A4142">
        <w:rPr>
          <w:b/>
          <w:bCs/>
        </w:rPr>
        <w:t>“Plant supervisor and Technician</w:t>
      </w:r>
      <w:bookmarkEnd w:id="1"/>
      <w:r w:rsidR="00FF28BB" w:rsidRPr="002A4142">
        <w:rPr>
          <w:rFonts w:ascii="Arial" w:eastAsia="Arial" w:hAnsi="Arial" w:cs="Arial"/>
          <w:b/>
          <w:bCs/>
          <w:sz w:val="20"/>
          <w:szCs w:val="20"/>
        </w:rPr>
        <w:t>”</w:t>
      </w:r>
    </w:p>
    <w:p w14:paraId="779C93D4" w14:textId="36D04133" w:rsidR="004873D5" w:rsidRPr="004873D5" w:rsidRDefault="004873D5" w:rsidP="004873D5">
      <w:pPr>
        <w:rPr>
          <w:rFonts w:ascii="Arial" w:hAnsi="Arial" w:cs="Arial"/>
          <w:bCs/>
          <w:sz w:val="20"/>
          <w:szCs w:val="20"/>
        </w:rPr>
      </w:pPr>
    </w:p>
    <w:p w14:paraId="328E8B0E" w14:textId="12E007CD" w:rsidR="00B80DDC" w:rsidRPr="002A4142" w:rsidRDefault="00484D1A" w:rsidP="002A4142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>FFS &amp; PFS Packing Machine and Preprinted labeling machine Technician with Maintenance work</w:t>
      </w:r>
    </w:p>
    <w:p w14:paraId="6EDF6C0C" w14:textId="5E2FD426" w:rsidR="001555CE" w:rsidRPr="001555CE" w:rsidRDefault="001555CE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>Manpower planning as per the Sales indents (Ex. Machine packing and manual packing).</w:t>
      </w:r>
    </w:p>
    <w:p w14:paraId="6BEA8B5F" w14:textId="500CB05A" w:rsidR="001555CE" w:rsidRPr="001555CE" w:rsidRDefault="001555CE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 xml:space="preserve">Arranging of </w:t>
      </w:r>
      <w:proofErr w:type="gramStart"/>
      <w:r>
        <w:t>Packing</w:t>
      </w:r>
      <w:proofErr w:type="gramEnd"/>
      <w:r>
        <w:t xml:space="preserve"> materials (Ex. Pouches and stickers) for packing</w:t>
      </w:r>
      <w:r w:rsidR="004873D5">
        <w:t>.</w:t>
      </w:r>
    </w:p>
    <w:p w14:paraId="0A94B404" w14:textId="4609E7F5" w:rsidR="001555CE" w:rsidRPr="006551C7" w:rsidRDefault="002A4142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 xml:space="preserve">Inventory related processing, treatment, and </w:t>
      </w:r>
      <w:r w:rsidR="001555CE">
        <w:t xml:space="preserve">Packing Entries will be done </w:t>
      </w:r>
      <w:r>
        <w:t>in ERP</w:t>
      </w:r>
      <w:r w:rsidR="001555CE">
        <w:t>.</w:t>
      </w:r>
    </w:p>
    <w:p w14:paraId="1FC14F6A" w14:textId="61010784" w:rsidR="004873D5" w:rsidRPr="000506CC" w:rsidRDefault="006551C7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 xml:space="preserve">Taking care of </w:t>
      </w:r>
      <w:r w:rsidR="002A4142">
        <w:t>treatment like</w:t>
      </w:r>
      <w:r>
        <w:t xml:space="preserve"> Blending, Moisture check and chemical adding for the seed</w:t>
      </w:r>
      <w:r w:rsidR="004873D5">
        <w:t>.</w:t>
      </w:r>
    </w:p>
    <w:p w14:paraId="3DFAA2DA" w14:textId="43355C55" w:rsidR="000506CC" w:rsidRPr="002A4142" w:rsidRDefault="002A4142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 xml:space="preserve">Maintaining inventory in bins and location wise (Racks, </w:t>
      </w:r>
      <w:r w:rsidR="00007151">
        <w:t>ambient</w:t>
      </w:r>
      <w:r>
        <w:t xml:space="preserve"> and cold room).</w:t>
      </w:r>
    </w:p>
    <w:p w14:paraId="2AB67257" w14:textId="32830B7E" w:rsidR="002A4142" w:rsidRPr="002A4142" w:rsidRDefault="002A4142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>Day to day update on stocks issue for processing, treatment and packing.</w:t>
      </w:r>
    </w:p>
    <w:p w14:paraId="685CAA80" w14:textId="102CA021" w:rsidR="002A4142" w:rsidRPr="002A4142" w:rsidRDefault="002A4142" w:rsidP="001555C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>Taking care of l</w:t>
      </w:r>
      <w:r w:rsidR="00007151">
        <w:t>oading and unloading of bulk arrival from production and inter-location.</w:t>
      </w:r>
    </w:p>
    <w:p w14:paraId="47FD5485" w14:textId="45B01037" w:rsidR="002A4142" w:rsidRPr="004722EF" w:rsidRDefault="00B20F8A" w:rsidP="002A4142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t>Experience in all Operation activities, (Arrival, processing, treatment, warehouse, packing and dispatches)</w:t>
      </w:r>
      <w:r w:rsidR="00007151">
        <w:t>.</w:t>
      </w:r>
    </w:p>
    <w:p w14:paraId="56B01FF0" w14:textId="4B9718D9" w:rsidR="00B30A2A" w:rsidRPr="00166E04" w:rsidRDefault="00A109C9" w:rsidP="00B30A2A">
      <w:pPr>
        <w:shd w:val="clear" w:color="auto" w:fill="E0E0E0"/>
        <w:spacing w:after="0"/>
        <w:ind w:right="-36"/>
        <w:rPr>
          <w:rFonts w:ascii="Arial" w:eastAsia="Times New Roman" w:hAnsi="Arial" w:cs="Arial"/>
          <w:b/>
          <w:color w:val="00206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2060"/>
          <w:lang w:val="en-IN" w:eastAsia="en-IN"/>
        </w:rPr>
        <w:drawing>
          <wp:inline distT="0" distB="0" distL="0" distR="0" wp14:anchorId="5FB5C7D9" wp14:editId="1979BCF3">
            <wp:extent cx="1145598" cy="466725"/>
            <wp:effectExtent l="0" t="0" r="0" b="0"/>
            <wp:docPr id="4" name="Picture 4" descr="C:\Users\Prathap\Desktop\B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thap\Desktop\B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98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2060"/>
        </w:rPr>
        <w:t xml:space="preserve">BOSCH </w:t>
      </w:r>
      <w:r w:rsidR="006551C7">
        <w:rPr>
          <w:rFonts w:ascii="Times New Roman" w:hAnsi="Times New Roman" w:cs="Times New Roman"/>
          <w:b/>
          <w:bCs/>
          <w:color w:val="002060"/>
        </w:rPr>
        <w:t xml:space="preserve">LIMITED </w:t>
      </w:r>
      <w:r w:rsidR="006551C7" w:rsidRPr="009F3D6C">
        <w:rPr>
          <w:rFonts w:ascii="Times New Roman" w:hAnsi="Times New Roman" w:cs="Times New Roman"/>
          <w:b/>
          <w:bCs/>
          <w:color w:val="002060"/>
        </w:rPr>
        <w:t>BANGALORE</w:t>
      </w:r>
      <w:r w:rsidR="00377EEF" w:rsidRPr="009F3D6C">
        <w:rPr>
          <w:rFonts w:ascii="Times New Roman" w:hAnsi="Times New Roman" w:cs="Times New Roman"/>
          <w:b/>
          <w:bCs/>
          <w:color w:val="002060"/>
        </w:rPr>
        <w:tab/>
      </w:r>
      <w:r w:rsidR="009F3D6C">
        <w:rPr>
          <w:rFonts w:ascii="Times New Roman" w:hAnsi="Times New Roman" w:cs="Times New Roman"/>
          <w:b/>
          <w:bCs/>
          <w:color w:val="002060"/>
        </w:rPr>
        <w:t xml:space="preserve">   </w:t>
      </w:r>
      <w:r w:rsidR="006551C7">
        <w:rPr>
          <w:rFonts w:ascii="Times New Roman" w:hAnsi="Times New Roman" w:cs="Times New Roman"/>
          <w:b/>
          <w:bCs/>
          <w:color w:val="002060"/>
        </w:rPr>
        <w:tab/>
      </w:r>
      <w:r w:rsidR="006551C7">
        <w:rPr>
          <w:rFonts w:ascii="Times New Roman" w:hAnsi="Times New Roman" w:cs="Times New Roman"/>
          <w:b/>
          <w:bCs/>
          <w:color w:val="002060"/>
        </w:rPr>
        <w:tab/>
      </w:r>
      <w:r w:rsidR="009F3D6C">
        <w:rPr>
          <w:rFonts w:ascii="Times New Roman" w:hAnsi="Times New Roman" w:cs="Times New Roman"/>
          <w:b/>
          <w:bCs/>
          <w:color w:val="002060"/>
        </w:rPr>
        <w:t xml:space="preserve"> </w:t>
      </w:r>
      <w:r w:rsidR="00F20561">
        <w:rPr>
          <w:rFonts w:ascii="Times New Roman" w:hAnsi="Times New Roman" w:cs="Times New Roman"/>
          <w:b/>
          <w:bCs/>
          <w:color w:val="002060"/>
        </w:rPr>
        <w:t>April-2017 to April-2018</w:t>
      </w:r>
    </w:p>
    <w:p w14:paraId="3B0A59B2" w14:textId="47416531" w:rsidR="00B30A2A" w:rsidRDefault="00A575B2" w:rsidP="00B30A2A">
      <w:pPr>
        <w:tabs>
          <w:tab w:val="left" w:pos="720"/>
        </w:tabs>
        <w:spacing w:after="0" w:line="240" w:lineRule="auto"/>
        <w:ind w:right="-270"/>
        <w:rPr>
          <w:rFonts w:ascii="Arial" w:eastAsia="Arial" w:hAnsi="Arial" w:cs="Arial"/>
          <w:b/>
          <w:sz w:val="20"/>
          <w:szCs w:val="20"/>
        </w:rPr>
      </w:pPr>
      <w:r w:rsidRPr="00166E04">
        <w:rPr>
          <w:rFonts w:ascii="Arial" w:hAnsi="Arial" w:cs="Arial"/>
          <w:b/>
          <w:sz w:val="20"/>
          <w:szCs w:val="20"/>
        </w:rPr>
        <w:t>“</w:t>
      </w:r>
      <w:r w:rsidR="00F20561">
        <w:t xml:space="preserve">APPRENTICESHIP </w:t>
      </w:r>
      <w:r w:rsidR="001E43C5">
        <w:t>TRAINEE</w:t>
      </w:r>
      <w:r w:rsidR="001E43C5" w:rsidRPr="00A575B2">
        <w:rPr>
          <w:rFonts w:ascii="Arial" w:eastAsia="Arial" w:hAnsi="Arial" w:cs="Arial"/>
          <w:b/>
          <w:sz w:val="20"/>
          <w:szCs w:val="20"/>
        </w:rPr>
        <w:t>”</w:t>
      </w:r>
    </w:p>
    <w:p w14:paraId="70B063C8" w14:textId="77777777" w:rsidR="00862409" w:rsidRDefault="00862409" w:rsidP="00B30A2A">
      <w:pPr>
        <w:tabs>
          <w:tab w:val="left" w:pos="720"/>
        </w:tabs>
        <w:spacing w:after="0" w:line="240" w:lineRule="auto"/>
        <w:ind w:right="-270"/>
        <w:rPr>
          <w:rFonts w:ascii="Arial" w:eastAsia="Arial" w:hAnsi="Arial" w:cs="Arial"/>
          <w:b/>
          <w:sz w:val="20"/>
          <w:szCs w:val="20"/>
        </w:rPr>
      </w:pPr>
    </w:p>
    <w:p w14:paraId="0D88DD82" w14:textId="1A5BAC33" w:rsidR="00B30A2A" w:rsidRDefault="00B30A2A" w:rsidP="00B30A2A">
      <w:pPr>
        <w:numPr>
          <w:ilvl w:val="0"/>
          <w:numId w:val="23"/>
        </w:numPr>
        <w:spacing w:after="0" w:line="240" w:lineRule="auto"/>
      </w:pPr>
      <w:r>
        <w:t>Exposed to various steps involved in the manufacture of the parts and also given practical knowledge and Exposure in handling Drilling Machines, Grinding Machines, Riveting, Milling, Tapping</w:t>
      </w:r>
      <w:r w:rsidR="00566B4E">
        <w:t>,</w:t>
      </w:r>
      <w:r>
        <w:t xml:space="preserve"> </w:t>
      </w:r>
      <w:proofErr w:type="gramStart"/>
      <w:r>
        <w:t>MNC</w:t>
      </w:r>
      <w:proofErr w:type="gramEnd"/>
      <w:r>
        <w:t xml:space="preserve"> Machines Operating.</w:t>
      </w:r>
    </w:p>
    <w:p w14:paraId="56A67FDE" w14:textId="70325A87" w:rsidR="00B30A2A" w:rsidRDefault="00B30A2A" w:rsidP="00B30A2A">
      <w:pPr>
        <w:numPr>
          <w:ilvl w:val="0"/>
          <w:numId w:val="23"/>
        </w:numPr>
        <w:spacing w:after="0" w:line="240" w:lineRule="auto"/>
      </w:pPr>
      <w:r>
        <w:t>Man</w:t>
      </w:r>
      <w:r w:rsidR="00566B4E">
        <w:t xml:space="preserve">ufacturing in hydraulic Assembly Work and Calibration. </w:t>
      </w:r>
    </w:p>
    <w:p w14:paraId="4C8457F7" w14:textId="79F5E663" w:rsidR="00B30A2A" w:rsidRDefault="00B30A2A" w:rsidP="00B30A2A">
      <w:pPr>
        <w:numPr>
          <w:ilvl w:val="0"/>
          <w:numId w:val="23"/>
        </w:numPr>
        <w:spacing w:after="0" w:line="240" w:lineRule="auto"/>
      </w:pPr>
      <w:r>
        <w:t>Manufa</w:t>
      </w:r>
      <w:r w:rsidR="00566B4E">
        <w:t>cturing hydraulic auto oil pumps</w:t>
      </w:r>
      <w:r>
        <w:t xml:space="preserve"> Work.</w:t>
      </w:r>
    </w:p>
    <w:p w14:paraId="275089D3" w14:textId="77777777" w:rsidR="008F3F51" w:rsidRDefault="008F3F51" w:rsidP="004722EF">
      <w:pPr>
        <w:spacing w:after="0" w:line="240" w:lineRule="auto"/>
      </w:pPr>
    </w:p>
    <w:p w14:paraId="3084DB60" w14:textId="77777777" w:rsidR="00B042C7" w:rsidRPr="009F3D6C" w:rsidRDefault="00B042C7" w:rsidP="00B042C7">
      <w:pPr>
        <w:shd w:val="clear" w:color="auto" w:fill="E0E0E0"/>
        <w:spacing w:after="0"/>
        <w:ind w:right="-36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9F3D6C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Education Qualification:</w:t>
      </w:r>
    </w:p>
    <w:p w14:paraId="684B8EE6" w14:textId="31018B28" w:rsidR="00C87CFB" w:rsidRDefault="00566B4E" w:rsidP="00C87CFB">
      <w:pPr>
        <w:pStyle w:val="ListParagraph"/>
        <w:numPr>
          <w:ilvl w:val="0"/>
          <w:numId w:val="17"/>
        </w:numPr>
        <w:jc w:val="both"/>
      </w:pPr>
      <w:r>
        <w:t xml:space="preserve">I.T.I (ELECTRONICS MECHANIC) </w:t>
      </w:r>
      <w:proofErr w:type="spellStart"/>
      <w:r>
        <w:t>Bhuvan</w:t>
      </w:r>
      <w:proofErr w:type="spellEnd"/>
      <w:r w:rsidR="00C87CFB">
        <w:t xml:space="preserve"> ITI College</w:t>
      </w:r>
      <w:r>
        <w:t xml:space="preserve"> </w:t>
      </w:r>
      <w:proofErr w:type="spellStart"/>
      <w:r>
        <w:t>Y</w:t>
      </w:r>
      <w:r w:rsidR="004873D5">
        <w:t>e</w:t>
      </w:r>
      <w:r>
        <w:t>lah</w:t>
      </w:r>
      <w:r w:rsidR="004873D5">
        <w:t>a</w:t>
      </w:r>
      <w:r>
        <w:t>nka</w:t>
      </w:r>
      <w:proofErr w:type="spellEnd"/>
      <w:r>
        <w:t xml:space="preserve"> Bangalore-2016</w:t>
      </w:r>
      <w:r w:rsidR="00007151">
        <w:t>.</w:t>
      </w:r>
    </w:p>
    <w:p w14:paraId="5D9258D4" w14:textId="2344513A" w:rsidR="002415AF" w:rsidRDefault="00C87CFB" w:rsidP="00C31912">
      <w:pPr>
        <w:pStyle w:val="ListParagraph"/>
        <w:numPr>
          <w:ilvl w:val="0"/>
          <w:numId w:val="17"/>
        </w:numPr>
        <w:jc w:val="both"/>
      </w:pPr>
      <w:proofErr w:type="gramStart"/>
      <w:r>
        <w:t>A.T.S(</w:t>
      </w:r>
      <w:proofErr w:type="gramEnd"/>
      <w:r w:rsidR="001E43C5">
        <w:t>ELECTRONICS MECHANIC</w:t>
      </w:r>
      <w:r>
        <w:t xml:space="preserve">) </w:t>
      </w:r>
      <w:r w:rsidR="001E43C5">
        <w:t>Bosch Limited Bangalore -2017</w:t>
      </w:r>
      <w:r w:rsidR="00007151">
        <w:t>.</w:t>
      </w:r>
      <w:r>
        <w:tab/>
      </w:r>
    </w:p>
    <w:p w14:paraId="1821262C" w14:textId="77777777" w:rsidR="006551C7" w:rsidRPr="00C31912" w:rsidRDefault="006551C7" w:rsidP="006551C7">
      <w:pPr>
        <w:pStyle w:val="ListParagraph"/>
        <w:jc w:val="both"/>
      </w:pPr>
    </w:p>
    <w:p w14:paraId="52669581" w14:textId="1F92B500" w:rsidR="00B042C7" w:rsidRPr="009F3D6C" w:rsidRDefault="00C87CFB" w:rsidP="00B042C7">
      <w:pPr>
        <w:shd w:val="clear" w:color="auto" w:fill="E0E0E0"/>
        <w:spacing w:after="0"/>
        <w:ind w:right="-36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9F3D6C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 xml:space="preserve">IT </w:t>
      </w:r>
      <w:r w:rsidR="00B042C7" w:rsidRPr="009F3D6C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-Skills:</w:t>
      </w:r>
    </w:p>
    <w:p w14:paraId="59323BCA" w14:textId="0392534F" w:rsidR="00B042C7" w:rsidRPr="00B80DDC" w:rsidRDefault="001E43C5" w:rsidP="00C87CFB">
      <w:pPr>
        <w:numPr>
          <w:ilvl w:val="0"/>
          <w:numId w:val="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DDC">
        <w:rPr>
          <w:rFonts w:cstheme="minorHAnsi"/>
          <w:sz w:val="24"/>
          <w:szCs w:val="24"/>
        </w:rPr>
        <w:t>Basic-Computer</w:t>
      </w:r>
    </w:p>
    <w:p w14:paraId="06586FDA" w14:textId="0EECF3CB" w:rsidR="00807C10" w:rsidRPr="00B80DDC" w:rsidRDefault="00524DBC" w:rsidP="00B1665C">
      <w:pPr>
        <w:pStyle w:val="ListParagraph"/>
        <w:numPr>
          <w:ilvl w:val="0"/>
          <w:numId w:val="12"/>
        </w:numPr>
        <w:tabs>
          <w:tab w:val="left" w:pos="360"/>
        </w:tabs>
        <w:spacing w:after="0" w:line="240" w:lineRule="auto"/>
        <w:jc w:val="both"/>
        <w:rPr>
          <w:rFonts w:eastAsia="Arial" w:cstheme="minorHAnsi"/>
          <w:sz w:val="24"/>
          <w:szCs w:val="24"/>
        </w:rPr>
      </w:pPr>
      <w:r w:rsidRPr="00B80DDC">
        <w:rPr>
          <w:rFonts w:eastAsia="Arial" w:cstheme="minorHAnsi"/>
          <w:sz w:val="24"/>
          <w:szCs w:val="24"/>
        </w:rPr>
        <w:t>ERP –</w:t>
      </w:r>
      <w:r w:rsidR="00007151">
        <w:rPr>
          <w:rFonts w:eastAsia="Arial" w:cstheme="minorHAnsi"/>
          <w:sz w:val="24"/>
          <w:szCs w:val="24"/>
        </w:rPr>
        <w:t xml:space="preserve"> Microsoft Dynamics </w:t>
      </w:r>
      <w:proofErr w:type="spellStart"/>
      <w:r w:rsidRPr="00B80DDC">
        <w:rPr>
          <w:rFonts w:eastAsia="Arial" w:cstheme="minorHAnsi"/>
          <w:sz w:val="24"/>
          <w:szCs w:val="24"/>
        </w:rPr>
        <w:t>Axapata</w:t>
      </w:r>
      <w:proofErr w:type="spellEnd"/>
      <w:r w:rsidRPr="00B80DDC">
        <w:rPr>
          <w:rFonts w:eastAsia="Arial" w:cstheme="minorHAnsi"/>
          <w:sz w:val="24"/>
          <w:szCs w:val="24"/>
        </w:rPr>
        <w:t xml:space="preserve"> -2009</w:t>
      </w:r>
      <w:r w:rsidR="00007151">
        <w:rPr>
          <w:rFonts w:eastAsia="Arial" w:cstheme="minorHAnsi"/>
          <w:sz w:val="24"/>
          <w:szCs w:val="24"/>
        </w:rPr>
        <w:t>.</w:t>
      </w:r>
    </w:p>
    <w:p w14:paraId="139112F5" w14:textId="77777777" w:rsidR="006551C7" w:rsidRDefault="006551C7" w:rsidP="006551C7">
      <w:pPr>
        <w:pStyle w:val="ListParagraph"/>
        <w:tabs>
          <w:tab w:val="left" w:pos="36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753DA9D" w14:textId="77777777" w:rsidR="006551C7" w:rsidRDefault="006551C7" w:rsidP="006551C7">
      <w:pPr>
        <w:pStyle w:val="ListParagraph"/>
        <w:tabs>
          <w:tab w:val="left" w:pos="36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2FC0CC33" w14:textId="77777777" w:rsidR="00B042C7" w:rsidRPr="009F3D6C" w:rsidRDefault="00B042C7" w:rsidP="00B042C7">
      <w:pPr>
        <w:shd w:val="clear" w:color="auto" w:fill="E0E0E0"/>
        <w:spacing w:after="0"/>
        <w:ind w:right="-36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9F3D6C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Personal Details:</w:t>
      </w:r>
    </w:p>
    <w:p w14:paraId="42E04B98" w14:textId="77777777" w:rsidR="006551C7" w:rsidRDefault="00B042C7" w:rsidP="0078283F">
      <w:pPr>
        <w:pStyle w:val="NoSpacing"/>
      </w:pPr>
      <w:r w:rsidRPr="00166E04">
        <w:rPr>
          <w:rFonts w:eastAsia="Arial"/>
          <w:b/>
        </w:rPr>
        <w:t>Name</w:t>
      </w:r>
      <w:r w:rsidRPr="00166E04">
        <w:rPr>
          <w:rFonts w:eastAsia="Arial"/>
        </w:rPr>
        <w:tab/>
      </w:r>
      <w:r w:rsidRPr="00166E04">
        <w:rPr>
          <w:rFonts w:eastAsia="Arial"/>
        </w:rPr>
        <w:tab/>
      </w:r>
      <w:r w:rsidRPr="00166E04">
        <w:rPr>
          <w:rFonts w:eastAsia="Arial"/>
        </w:rPr>
        <w:tab/>
      </w:r>
      <w:r w:rsidRPr="00166E04">
        <w:rPr>
          <w:rFonts w:eastAsia="Arial"/>
          <w:b/>
        </w:rPr>
        <w:t>:</w:t>
      </w:r>
      <w:r w:rsidRPr="00166E04">
        <w:rPr>
          <w:rFonts w:eastAsia="Arial"/>
        </w:rPr>
        <w:t xml:space="preserve"> </w:t>
      </w:r>
      <w:r w:rsidR="001E43C5">
        <w:t>Vaishak M.N</w:t>
      </w:r>
      <w:r w:rsidR="00C87CFB">
        <w:tab/>
      </w:r>
    </w:p>
    <w:p w14:paraId="036B2EC6" w14:textId="4D8312A6" w:rsidR="00B042C7" w:rsidRPr="00C87CFB" w:rsidRDefault="00B042C7" w:rsidP="0078283F">
      <w:pPr>
        <w:pStyle w:val="NoSpacing"/>
      </w:pPr>
      <w:r w:rsidRPr="00166E04">
        <w:rPr>
          <w:rFonts w:eastAsia="Arial"/>
          <w:b/>
        </w:rPr>
        <w:t>Father’s Name</w:t>
      </w:r>
      <w:r w:rsidRPr="00166E04">
        <w:rPr>
          <w:rFonts w:eastAsia="Arial"/>
          <w:b/>
        </w:rPr>
        <w:tab/>
      </w:r>
      <w:r w:rsidRPr="00166E04">
        <w:rPr>
          <w:rFonts w:eastAsia="Arial"/>
        </w:rPr>
        <w:tab/>
      </w:r>
      <w:r w:rsidR="0078283F" w:rsidRPr="0078283F">
        <w:rPr>
          <w:rFonts w:eastAsia="Arial"/>
          <w:b/>
        </w:rPr>
        <w:t>:</w:t>
      </w:r>
      <w:r w:rsidR="00C87CFB">
        <w:rPr>
          <w:rFonts w:eastAsia="Arial"/>
        </w:rPr>
        <w:t xml:space="preserve"> </w:t>
      </w:r>
      <w:r w:rsidR="001E43C5">
        <w:t>Nagaraj</w:t>
      </w:r>
      <w:r w:rsidR="006551C7">
        <w:t xml:space="preserve"> M.N</w:t>
      </w:r>
    </w:p>
    <w:p w14:paraId="22D90E1D" w14:textId="77F3138F" w:rsidR="006551C7" w:rsidRDefault="00B042C7" w:rsidP="0078283F">
      <w:pPr>
        <w:pStyle w:val="NoSpacing"/>
        <w:rPr>
          <w:rFonts w:eastAsia="Arial"/>
        </w:rPr>
      </w:pPr>
      <w:r w:rsidRPr="00166E04">
        <w:rPr>
          <w:rFonts w:eastAsia="Arial"/>
          <w:b/>
        </w:rPr>
        <w:t>Marital Status</w:t>
      </w:r>
      <w:r w:rsidRPr="00166E04">
        <w:rPr>
          <w:rFonts w:eastAsia="Arial"/>
          <w:b/>
        </w:rPr>
        <w:tab/>
      </w:r>
      <w:r w:rsidRPr="00166E04">
        <w:rPr>
          <w:rFonts w:eastAsia="Arial"/>
          <w:b/>
        </w:rPr>
        <w:tab/>
        <w:t>:</w:t>
      </w:r>
      <w:r w:rsidRPr="00166E04">
        <w:rPr>
          <w:rFonts w:eastAsia="Arial"/>
        </w:rPr>
        <w:t xml:space="preserve"> Married</w:t>
      </w:r>
      <w:r w:rsidRPr="00166E04">
        <w:rPr>
          <w:rFonts w:eastAsia="Arial"/>
        </w:rPr>
        <w:tab/>
      </w:r>
      <w:r w:rsidRPr="00166E04">
        <w:rPr>
          <w:rFonts w:eastAsia="Arial"/>
        </w:rPr>
        <w:tab/>
      </w:r>
      <w:r w:rsidRPr="00166E04">
        <w:rPr>
          <w:rFonts w:eastAsia="Arial"/>
        </w:rPr>
        <w:tab/>
      </w:r>
    </w:p>
    <w:p w14:paraId="67F6EE96" w14:textId="7BFF3BEF" w:rsidR="00B042C7" w:rsidRPr="00166E04" w:rsidRDefault="00B042C7" w:rsidP="0078283F">
      <w:pPr>
        <w:pStyle w:val="NoSpacing"/>
        <w:rPr>
          <w:rFonts w:eastAsia="Arial"/>
        </w:rPr>
      </w:pPr>
      <w:r w:rsidRPr="00166E04">
        <w:rPr>
          <w:rFonts w:eastAsia="Arial"/>
          <w:b/>
        </w:rPr>
        <w:t xml:space="preserve">Date of </w:t>
      </w:r>
      <w:r w:rsidR="00AA6B5D" w:rsidRPr="00166E04">
        <w:rPr>
          <w:rFonts w:eastAsia="Arial"/>
          <w:b/>
        </w:rPr>
        <w:t xml:space="preserve">Birth </w:t>
      </w:r>
      <w:r w:rsidR="00AA6B5D" w:rsidRPr="00166E04">
        <w:rPr>
          <w:rFonts w:eastAsia="Arial"/>
          <w:b/>
        </w:rPr>
        <w:tab/>
      </w:r>
      <w:r w:rsidRPr="00166E04">
        <w:rPr>
          <w:rFonts w:eastAsia="Arial"/>
          <w:b/>
        </w:rPr>
        <w:tab/>
        <w:t>:</w:t>
      </w:r>
      <w:r w:rsidRPr="00166E04">
        <w:rPr>
          <w:rFonts w:eastAsia="Arial"/>
        </w:rPr>
        <w:t xml:space="preserve"> </w:t>
      </w:r>
      <w:r w:rsidR="001E43C5">
        <w:t>04-02-1996</w:t>
      </w:r>
    </w:p>
    <w:p w14:paraId="030B8EE7" w14:textId="2AA5E992" w:rsidR="00CF7F7A" w:rsidRPr="000C48D6" w:rsidRDefault="00B042C7" w:rsidP="0083163E">
      <w:pPr>
        <w:tabs>
          <w:tab w:val="left" w:pos="720"/>
        </w:tabs>
        <w:spacing w:after="0" w:line="240" w:lineRule="auto"/>
        <w:jc w:val="both"/>
        <w:rPr>
          <w:rFonts w:eastAsia="Arial" w:cs="Arial"/>
        </w:rPr>
      </w:pPr>
      <w:r w:rsidRPr="00166E04">
        <w:rPr>
          <w:rFonts w:ascii="Arial" w:eastAsia="Arial" w:hAnsi="Arial" w:cs="Arial"/>
          <w:b/>
          <w:sz w:val="20"/>
          <w:szCs w:val="20"/>
        </w:rPr>
        <w:t xml:space="preserve">Languages Known </w:t>
      </w:r>
      <w:r w:rsidRPr="00166E04">
        <w:rPr>
          <w:rFonts w:ascii="Arial" w:eastAsia="Arial" w:hAnsi="Arial" w:cs="Arial"/>
          <w:b/>
          <w:sz w:val="20"/>
          <w:szCs w:val="20"/>
        </w:rPr>
        <w:tab/>
        <w:t>:</w:t>
      </w:r>
      <w:r w:rsidR="0083163E">
        <w:rPr>
          <w:rFonts w:ascii="Arial" w:eastAsia="Arial" w:hAnsi="Arial" w:cs="Arial"/>
          <w:sz w:val="20"/>
          <w:szCs w:val="20"/>
        </w:rPr>
        <w:t xml:space="preserve"> </w:t>
      </w:r>
      <w:r w:rsidR="0083163E" w:rsidRPr="000C48D6">
        <w:rPr>
          <w:rFonts w:eastAsia="Arial" w:cs="Arial"/>
        </w:rPr>
        <w:t>Kannada, English</w:t>
      </w:r>
      <w:r w:rsidR="006551C7">
        <w:rPr>
          <w:rFonts w:eastAsia="Arial" w:cs="Arial"/>
        </w:rPr>
        <w:t xml:space="preserve">, </w:t>
      </w:r>
      <w:r w:rsidRPr="000C48D6">
        <w:rPr>
          <w:rFonts w:eastAsia="Arial" w:cs="Arial"/>
        </w:rPr>
        <w:t>Hindi</w:t>
      </w:r>
      <w:r w:rsidR="006551C7">
        <w:rPr>
          <w:rFonts w:eastAsia="Arial" w:cs="Arial"/>
        </w:rPr>
        <w:t xml:space="preserve"> and Telegu</w:t>
      </w:r>
      <w:r w:rsidR="00007151">
        <w:rPr>
          <w:rFonts w:eastAsia="Arial" w:cs="Arial"/>
        </w:rPr>
        <w:t>.</w:t>
      </w:r>
    </w:p>
    <w:p w14:paraId="0CF8E268" w14:textId="39FE5949" w:rsidR="00B042C7" w:rsidRPr="000C48D6" w:rsidRDefault="000C48D6" w:rsidP="000C48D6">
      <w:pPr>
        <w:ind w:left="-630"/>
      </w:pPr>
      <w:r>
        <w:rPr>
          <w:b/>
        </w:rPr>
        <w:t xml:space="preserve">             </w:t>
      </w:r>
      <w:r w:rsidR="006551C7">
        <w:rPr>
          <w:b/>
        </w:rPr>
        <w:t>A</w:t>
      </w:r>
      <w:r w:rsidR="00C31912" w:rsidRPr="00C31912">
        <w:rPr>
          <w:b/>
        </w:rPr>
        <w:t>ddress</w:t>
      </w:r>
      <w:r>
        <w:rPr>
          <w:b/>
        </w:rPr>
        <w:t xml:space="preserve">       </w:t>
      </w:r>
      <w:r w:rsidR="00C31912">
        <w:rPr>
          <w:b/>
        </w:rPr>
        <w:t xml:space="preserve">   </w:t>
      </w:r>
      <w:r>
        <w:rPr>
          <w:b/>
        </w:rPr>
        <w:t xml:space="preserve">   </w:t>
      </w:r>
      <w:r w:rsidR="006551C7">
        <w:rPr>
          <w:b/>
        </w:rPr>
        <w:tab/>
      </w:r>
      <w:r w:rsidR="00CF7F7A">
        <w:rPr>
          <w:b/>
        </w:rPr>
        <w:tab/>
        <w:t>:</w:t>
      </w:r>
      <w:r w:rsidRPr="000C48D6">
        <w:rPr>
          <w:b/>
          <w:sz w:val="24"/>
          <w:szCs w:val="24"/>
        </w:rPr>
        <w:t xml:space="preserve">  </w:t>
      </w:r>
      <w:r w:rsidRPr="000C48D6">
        <w:rPr>
          <w:sz w:val="24"/>
          <w:szCs w:val="24"/>
        </w:rPr>
        <w:t xml:space="preserve">S/o </w:t>
      </w:r>
      <w:proofErr w:type="spellStart"/>
      <w:r w:rsidR="001E43C5">
        <w:rPr>
          <w:sz w:val="24"/>
          <w:szCs w:val="24"/>
        </w:rPr>
        <w:t>Nagaraj</w:t>
      </w:r>
      <w:proofErr w:type="spellEnd"/>
      <w:r w:rsidR="001E43C5">
        <w:rPr>
          <w:sz w:val="24"/>
          <w:szCs w:val="24"/>
        </w:rPr>
        <w:t xml:space="preserve"> M.N </w:t>
      </w:r>
      <w:proofErr w:type="spellStart"/>
      <w:r w:rsidR="001E43C5">
        <w:rPr>
          <w:sz w:val="24"/>
          <w:szCs w:val="24"/>
        </w:rPr>
        <w:t>Hebbal</w:t>
      </w:r>
      <w:proofErr w:type="spellEnd"/>
      <w:r w:rsidR="001E43C5">
        <w:rPr>
          <w:sz w:val="24"/>
          <w:szCs w:val="24"/>
        </w:rPr>
        <w:t xml:space="preserve"> </w:t>
      </w:r>
      <w:proofErr w:type="spellStart"/>
      <w:r w:rsidR="001E43C5">
        <w:rPr>
          <w:sz w:val="24"/>
          <w:szCs w:val="24"/>
        </w:rPr>
        <w:t>Kempapura</w:t>
      </w:r>
      <w:proofErr w:type="spellEnd"/>
      <w:r w:rsidR="001E43C5">
        <w:rPr>
          <w:sz w:val="24"/>
          <w:szCs w:val="24"/>
        </w:rPr>
        <w:t xml:space="preserve"> Bangalore-560024</w:t>
      </w:r>
      <w:r w:rsidR="00007151">
        <w:rPr>
          <w:sz w:val="24"/>
          <w:szCs w:val="24"/>
        </w:rPr>
        <w:t>.</w:t>
      </w:r>
    </w:p>
    <w:p w14:paraId="10513897" w14:textId="0E6AF503" w:rsidR="006551C7" w:rsidRPr="004722EF" w:rsidRDefault="00A575B2" w:rsidP="00C87CFB">
      <w:r>
        <w:t xml:space="preserve">I   </w:t>
      </w:r>
      <w:r w:rsidR="00862409">
        <w:t>hereby</w:t>
      </w:r>
      <w:r>
        <w:t xml:space="preserve"> declare that a</w:t>
      </w:r>
      <w:r w:rsidR="00C12706">
        <w:t>ll information given above is correct and true to the best of my knowledge and b</w:t>
      </w:r>
      <w:r w:rsidR="005239F1">
        <w:t>elief.</w:t>
      </w:r>
    </w:p>
    <w:p w14:paraId="11D93ED8" w14:textId="1E647E62" w:rsidR="00C87CFB" w:rsidRDefault="00B042C7" w:rsidP="00C87CFB">
      <w:r w:rsidRPr="00166E04">
        <w:rPr>
          <w:rFonts w:ascii="Arial" w:eastAsia="Arial" w:hAnsi="Arial" w:cs="Arial"/>
          <w:b/>
          <w:sz w:val="20"/>
          <w:szCs w:val="20"/>
        </w:rPr>
        <w:t xml:space="preserve">Date: </w:t>
      </w:r>
      <w:r w:rsidR="00585A58">
        <w:rPr>
          <w:rFonts w:ascii="Arial" w:eastAsia="Arial" w:hAnsi="Arial" w:cs="Arial"/>
          <w:b/>
          <w:sz w:val="20"/>
          <w:szCs w:val="20"/>
        </w:rPr>
        <w:tab/>
      </w:r>
      <w:r w:rsidR="00585A58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Pr="00166E04">
        <w:rPr>
          <w:rFonts w:ascii="Arial" w:eastAsia="Arial" w:hAnsi="Arial" w:cs="Arial"/>
          <w:b/>
          <w:sz w:val="20"/>
          <w:szCs w:val="20"/>
        </w:rPr>
        <w:tab/>
      </w:r>
      <w:r w:rsidR="001E43C5">
        <w:t>Vaishak M.N</w:t>
      </w:r>
    </w:p>
    <w:sectPr w:rsidR="00C87CFB" w:rsidSect="00EC7D77">
      <w:pgSz w:w="12240" w:h="15840"/>
      <w:pgMar w:top="540" w:right="810" w:bottom="630" w:left="117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hybridMultilevel"/>
    <w:tmpl w:val="51E8A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5"/>
    <w:multiLevelType w:val="hybridMultilevel"/>
    <w:tmpl w:val="B98600FA"/>
    <w:lvl w:ilvl="0" w:tplc="0409000B">
      <w:start w:val="1"/>
      <w:numFmt w:val="bullet"/>
      <w:lvlText w:val=""/>
      <w:lvlJc w:val="left"/>
      <w:pPr>
        <w:ind w:left="924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364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084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524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244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684" w:hanging="360"/>
      </w:pPr>
      <w:rPr>
        <w:rFonts w:ascii="Wingdings" w:hAnsi="Wingdings"/>
      </w:rPr>
    </w:lvl>
  </w:abstractNum>
  <w:abstractNum w:abstractNumId="2">
    <w:nsid w:val="0000000A"/>
    <w:multiLevelType w:val="hybridMultilevel"/>
    <w:tmpl w:val="7A4E96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>
    <w:nsid w:val="0000000B"/>
    <w:multiLevelType w:val="hybridMultilevel"/>
    <w:tmpl w:val="83D89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000000F"/>
    <w:multiLevelType w:val="hybridMultilevel"/>
    <w:tmpl w:val="5DE6A55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5">
    <w:nsid w:val="0000001D"/>
    <w:multiLevelType w:val="hybridMultilevel"/>
    <w:tmpl w:val="EDA46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05967E08"/>
    <w:multiLevelType w:val="hybridMultilevel"/>
    <w:tmpl w:val="7C4CD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5E26262"/>
    <w:multiLevelType w:val="hybridMultilevel"/>
    <w:tmpl w:val="3D429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9C2ECD"/>
    <w:multiLevelType w:val="hybridMultilevel"/>
    <w:tmpl w:val="D098E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074D15"/>
    <w:multiLevelType w:val="hybridMultilevel"/>
    <w:tmpl w:val="CC60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816E82"/>
    <w:multiLevelType w:val="hybridMultilevel"/>
    <w:tmpl w:val="5BC63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FA3E2C"/>
    <w:multiLevelType w:val="hybridMultilevel"/>
    <w:tmpl w:val="9EAC9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B569BD"/>
    <w:multiLevelType w:val="hybridMultilevel"/>
    <w:tmpl w:val="71A4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855F7C"/>
    <w:multiLevelType w:val="hybridMultilevel"/>
    <w:tmpl w:val="A93291A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2C904D28"/>
    <w:multiLevelType w:val="hybridMultilevel"/>
    <w:tmpl w:val="9EFA7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450237"/>
    <w:multiLevelType w:val="hybridMultilevel"/>
    <w:tmpl w:val="49524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265547"/>
    <w:multiLevelType w:val="hybridMultilevel"/>
    <w:tmpl w:val="84F2B2A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426968CF"/>
    <w:multiLevelType w:val="hybridMultilevel"/>
    <w:tmpl w:val="191C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D81DF2"/>
    <w:multiLevelType w:val="hybridMultilevel"/>
    <w:tmpl w:val="0CD0C4B2"/>
    <w:lvl w:ilvl="0" w:tplc="7D42DC2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9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5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1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9">
    <w:nsid w:val="58824A4E"/>
    <w:multiLevelType w:val="hybridMultilevel"/>
    <w:tmpl w:val="C64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56632F"/>
    <w:multiLevelType w:val="hybridMultilevel"/>
    <w:tmpl w:val="92CE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DB450A"/>
    <w:multiLevelType w:val="hybridMultilevel"/>
    <w:tmpl w:val="AEBE2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355D70"/>
    <w:multiLevelType w:val="hybridMultilevel"/>
    <w:tmpl w:val="C3C2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CA3AA1"/>
    <w:multiLevelType w:val="hybridMultilevel"/>
    <w:tmpl w:val="F6ACD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0B1EF1"/>
    <w:multiLevelType w:val="hybridMultilevel"/>
    <w:tmpl w:val="5CD83F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0"/>
  </w:num>
  <w:num w:numId="4">
    <w:abstractNumId w:val="22"/>
  </w:num>
  <w:num w:numId="5">
    <w:abstractNumId w:val="17"/>
  </w:num>
  <w:num w:numId="6">
    <w:abstractNumId w:val="11"/>
  </w:num>
  <w:num w:numId="7">
    <w:abstractNumId w:val="7"/>
  </w:num>
  <w:num w:numId="8">
    <w:abstractNumId w:val="21"/>
  </w:num>
  <w:num w:numId="9">
    <w:abstractNumId w:val="12"/>
  </w:num>
  <w:num w:numId="10">
    <w:abstractNumId w:val="15"/>
  </w:num>
  <w:num w:numId="11">
    <w:abstractNumId w:val="23"/>
  </w:num>
  <w:num w:numId="12">
    <w:abstractNumId w:val="19"/>
  </w:num>
  <w:num w:numId="13">
    <w:abstractNumId w:val="6"/>
  </w:num>
  <w:num w:numId="14">
    <w:abstractNumId w:val="13"/>
  </w:num>
  <w:num w:numId="15">
    <w:abstractNumId w:val="16"/>
  </w:num>
  <w:num w:numId="16">
    <w:abstractNumId w:val="18"/>
  </w:num>
  <w:num w:numId="17">
    <w:abstractNumId w:val="14"/>
  </w:num>
  <w:num w:numId="18">
    <w:abstractNumId w:val="5"/>
  </w:num>
  <w:num w:numId="19">
    <w:abstractNumId w:val="3"/>
  </w:num>
  <w:num w:numId="20">
    <w:abstractNumId w:val="0"/>
  </w:num>
  <w:num w:numId="21">
    <w:abstractNumId w:val="4"/>
  </w:num>
  <w:num w:numId="22">
    <w:abstractNumId w:val="24"/>
  </w:num>
  <w:num w:numId="23">
    <w:abstractNumId w:val="10"/>
  </w:num>
  <w:num w:numId="24">
    <w:abstractNumId w:val="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2C7"/>
    <w:rsid w:val="000001D4"/>
    <w:rsid w:val="00005011"/>
    <w:rsid w:val="00005A66"/>
    <w:rsid w:val="00007151"/>
    <w:rsid w:val="00034E63"/>
    <w:rsid w:val="00035187"/>
    <w:rsid w:val="000506CC"/>
    <w:rsid w:val="0005566D"/>
    <w:rsid w:val="0006308C"/>
    <w:rsid w:val="00064401"/>
    <w:rsid w:val="000670F1"/>
    <w:rsid w:val="00073020"/>
    <w:rsid w:val="00073579"/>
    <w:rsid w:val="00084ABD"/>
    <w:rsid w:val="00087AE3"/>
    <w:rsid w:val="000A1819"/>
    <w:rsid w:val="000C48D6"/>
    <w:rsid w:val="001547FA"/>
    <w:rsid w:val="0015557C"/>
    <w:rsid w:val="001555CE"/>
    <w:rsid w:val="00160086"/>
    <w:rsid w:val="00174E43"/>
    <w:rsid w:val="00195761"/>
    <w:rsid w:val="001A5B34"/>
    <w:rsid w:val="001B29B3"/>
    <w:rsid w:val="001D1519"/>
    <w:rsid w:val="001E43C5"/>
    <w:rsid w:val="001F67BF"/>
    <w:rsid w:val="001F77D5"/>
    <w:rsid w:val="00210B0D"/>
    <w:rsid w:val="00211B79"/>
    <w:rsid w:val="00222A8F"/>
    <w:rsid w:val="00235604"/>
    <w:rsid w:val="002415AF"/>
    <w:rsid w:val="00260BEA"/>
    <w:rsid w:val="002631DD"/>
    <w:rsid w:val="00276C2C"/>
    <w:rsid w:val="00294EA1"/>
    <w:rsid w:val="002A4142"/>
    <w:rsid w:val="002C2E38"/>
    <w:rsid w:val="002D10E0"/>
    <w:rsid w:val="002D4AC0"/>
    <w:rsid w:val="002E56F8"/>
    <w:rsid w:val="002E69D8"/>
    <w:rsid w:val="00316316"/>
    <w:rsid w:val="003330B5"/>
    <w:rsid w:val="00364B54"/>
    <w:rsid w:val="00377EEF"/>
    <w:rsid w:val="003A1977"/>
    <w:rsid w:val="003A2D24"/>
    <w:rsid w:val="003A2ECF"/>
    <w:rsid w:val="003A544D"/>
    <w:rsid w:val="003C2796"/>
    <w:rsid w:val="003F4F04"/>
    <w:rsid w:val="003F7DC4"/>
    <w:rsid w:val="00416CA7"/>
    <w:rsid w:val="004722EF"/>
    <w:rsid w:val="004749B6"/>
    <w:rsid w:val="0047756E"/>
    <w:rsid w:val="004813A5"/>
    <w:rsid w:val="0048145F"/>
    <w:rsid w:val="00484D1A"/>
    <w:rsid w:val="004873D5"/>
    <w:rsid w:val="004B3E7D"/>
    <w:rsid w:val="004C5DE4"/>
    <w:rsid w:val="004D0947"/>
    <w:rsid w:val="004D312F"/>
    <w:rsid w:val="004E4256"/>
    <w:rsid w:val="004F45C3"/>
    <w:rsid w:val="00511653"/>
    <w:rsid w:val="005135D6"/>
    <w:rsid w:val="005239F1"/>
    <w:rsid w:val="00524DBC"/>
    <w:rsid w:val="00531C21"/>
    <w:rsid w:val="0054255B"/>
    <w:rsid w:val="00546A86"/>
    <w:rsid w:val="00550D84"/>
    <w:rsid w:val="00552467"/>
    <w:rsid w:val="00560226"/>
    <w:rsid w:val="00566B4E"/>
    <w:rsid w:val="005674BB"/>
    <w:rsid w:val="00577064"/>
    <w:rsid w:val="00585A58"/>
    <w:rsid w:val="005925AC"/>
    <w:rsid w:val="005A199E"/>
    <w:rsid w:val="005A669B"/>
    <w:rsid w:val="005D5D8F"/>
    <w:rsid w:val="0060701F"/>
    <w:rsid w:val="00623B8A"/>
    <w:rsid w:val="00633629"/>
    <w:rsid w:val="00635C7D"/>
    <w:rsid w:val="00651C9C"/>
    <w:rsid w:val="006551C7"/>
    <w:rsid w:val="00657DE3"/>
    <w:rsid w:val="00662B0C"/>
    <w:rsid w:val="0068592B"/>
    <w:rsid w:val="00697BDB"/>
    <w:rsid w:val="006A4109"/>
    <w:rsid w:val="00707288"/>
    <w:rsid w:val="00727F25"/>
    <w:rsid w:val="00780806"/>
    <w:rsid w:val="0078283F"/>
    <w:rsid w:val="007A2F0A"/>
    <w:rsid w:val="007E31F9"/>
    <w:rsid w:val="007F5234"/>
    <w:rsid w:val="00807C10"/>
    <w:rsid w:val="00814042"/>
    <w:rsid w:val="0082001C"/>
    <w:rsid w:val="00827C60"/>
    <w:rsid w:val="0083163E"/>
    <w:rsid w:val="00854CD6"/>
    <w:rsid w:val="00862409"/>
    <w:rsid w:val="00895E41"/>
    <w:rsid w:val="008C54C5"/>
    <w:rsid w:val="008F3F51"/>
    <w:rsid w:val="008F57AE"/>
    <w:rsid w:val="00934D7C"/>
    <w:rsid w:val="0096130E"/>
    <w:rsid w:val="00971A4F"/>
    <w:rsid w:val="0097452F"/>
    <w:rsid w:val="009A5DEB"/>
    <w:rsid w:val="009B23E7"/>
    <w:rsid w:val="009B5031"/>
    <w:rsid w:val="009E1E3A"/>
    <w:rsid w:val="009F3D6C"/>
    <w:rsid w:val="00A01A06"/>
    <w:rsid w:val="00A109C9"/>
    <w:rsid w:val="00A121A1"/>
    <w:rsid w:val="00A13136"/>
    <w:rsid w:val="00A15E67"/>
    <w:rsid w:val="00A2620F"/>
    <w:rsid w:val="00A575B2"/>
    <w:rsid w:val="00A71633"/>
    <w:rsid w:val="00A8394A"/>
    <w:rsid w:val="00AA6B5D"/>
    <w:rsid w:val="00AA75C7"/>
    <w:rsid w:val="00AC2C84"/>
    <w:rsid w:val="00AC7ACF"/>
    <w:rsid w:val="00AF7C9B"/>
    <w:rsid w:val="00B0241A"/>
    <w:rsid w:val="00B027FD"/>
    <w:rsid w:val="00B042C7"/>
    <w:rsid w:val="00B1665C"/>
    <w:rsid w:val="00B20F8A"/>
    <w:rsid w:val="00B30A2A"/>
    <w:rsid w:val="00B54765"/>
    <w:rsid w:val="00B7782F"/>
    <w:rsid w:val="00B80DDC"/>
    <w:rsid w:val="00BA0AF4"/>
    <w:rsid w:val="00BC713C"/>
    <w:rsid w:val="00C12706"/>
    <w:rsid w:val="00C31202"/>
    <w:rsid w:val="00C31912"/>
    <w:rsid w:val="00C32687"/>
    <w:rsid w:val="00C43C09"/>
    <w:rsid w:val="00C45A53"/>
    <w:rsid w:val="00C80FFF"/>
    <w:rsid w:val="00C87CFB"/>
    <w:rsid w:val="00CA5E5C"/>
    <w:rsid w:val="00CF701E"/>
    <w:rsid w:val="00CF7F7A"/>
    <w:rsid w:val="00D006DD"/>
    <w:rsid w:val="00D028A2"/>
    <w:rsid w:val="00D45659"/>
    <w:rsid w:val="00D56299"/>
    <w:rsid w:val="00D64526"/>
    <w:rsid w:val="00DC6D6D"/>
    <w:rsid w:val="00DE60EB"/>
    <w:rsid w:val="00DE7A0C"/>
    <w:rsid w:val="00DF43AF"/>
    <w:rsid w:val="00E027C0"/>
    <w:rsid w:val="00E0589A"/>
    <w:rsid w:val="00E25447"/>
    <w:rsid w:val="00E31A23"/>
    <w:rsid w:val="00E35A86"/>
    <w:rsid w:val="00E7541C"/>
    <w:rsid w:val="00E87966"/>
    <w:rsid w:val="00EA4488"/>
    <w:rsid w:val="00EC3069"/>
    <w:rsid w:val="00EC7D77"/>
    <w:rsid w:val="00EE15E5"/>
    <w:rsid w:val="00EF7887"/>
    <w:rsid w:val="00F00D52"/>
    <w:rsid w:val="00F20561"/>
    <w:rsid w:val="00F31765"/>
    <w:rsid w:val="00F51EA6"/>
    <w:rsid w:val="00F77E20"/>
    <w:rsid w:val="00FB5902"/>
    <w:rsid w:val="00FD2F7E"/>
    <w:rsid w:val="00FF28BB"/>
    <w:rsid w:val="00FF5EA5"/>
    <w:rsid w:val="00FF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94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2C7"/>
    <w:rPr>
      <w:rFonts w:eastAsiaTheme="minorEastAsia"/>
    </w:rPr>
  </w:style>
  <w:style w:type="paragraph" w:styleId="Heading9">
    <w:name w:val="heading 9"/>
    <w:basedOn w:val="Normal"/>
    <w:next w:val="Normal"/>
    <w:link w:val="Heading9Char"/>
    <w:qFormat/>
    <w:rsid w:val="00B042C7"/>
    <w:pPr>
      <w:spacing w:before="240" w:after="60" w:line="240" w:lineRule="auto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B042C7"/>
    <w:rPr>
      <w:rFonts w:ascii="Cambria" w:eastAsia="Times New Roman" w:hAnsi="Cambria" w:cs="Times New Roman"/>
    </w:rPr>
  </w:style>
  <w:style w:type="paragraph" w:styleId="ListParagraph">
    <w:name w:val="List Paragraph"/>
    <w:basedOn w:val="Normal"/>
    <w:uiPriority w:val="34"/>
    <w:qFormat/>
    <w:rsid w:val="00B042C7"/>
    <w:pPr>
      <w:ind w:left="720"/>
      <w:contextualSpacing/>
    </w:pPr>
  </w:style>
  <w:style w:type="table" w:customStyle="1" w:styleId="PlainTable11">
    <w:name w:val="Plain Table 11"/>
    <w:basedOn w:val="TableNormal"/>
    <w:uiPriority w:val="41"/>
    <w:rsid w:val="00B042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B042C7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2C7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CF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7C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2C7"/>
    <w:rPr>
      <w:rFonts w:eastAsiaTheme="minorEastAsia"/>
    </w:rPr>
  </w:style>
  <w:style w:type="paragraph" w:styleId="Heading9">
    <w:name w:val="heading 9"/>
    <w:basedOn w:val="Normal"/>
    <w:next w:val="Normal"/>
    <w:link w:val="Heading9Char"/>
    <w:qFormat/>
    <w:rsid w:val="00B042C7"/>
    <w:pPr>
      <w:spacing w:before="240" w:after="60" w:line="240" w:lineRule="auto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B042C7"/>
    <w:rPr>
      <w:rFonts w:ascii="Cambria" w:eastAsia="Times New Roman" w:hAnsi="Cambria" w:cs="Times New Roman"/>
    </w:rPr>
  </w:style>
  <w:style w:type="paragraph" w:styleId="ListParagraph">
    <w:name w:val="List Paragraph"/>
    <w:basedOn w:val="Normal"/>
    <w:uiPriority w:val="34"/>
    <w:qFormat/>
    <w:rsid w:val="00B042C7"/>
    <w:pPr>
      <w:ind w:left="720"/>
      <w:contextualSpacing/>
    </w:pPr>
  </w:style>
  <w:style w:type="table" w:customStyle="1" w:styleId="PlainTable11">
    <w:name w:val="Plain Table 11"/>
    <w:basedOn w:val="TableNormal"/>
    <w:uiPriority w:val="41"/>
    <w:rsid w:val="00B042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B042C7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2C7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CF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7C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8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vaishaknagraj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39B75-E4F9-4F0A-9361-059BB4AC5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3</cp:revision>
  <cp:lastPrinted>2020-07-07T09:09:00Z</cp:lastPrinted>
  <dcterms:created xsi:type="dcterms:W3CDTF">2024-08-14T07:15:00Z</dcterms:created>
  <dcterms:modified xsi:type="dcterms:W3CDTF">2024-08-14T07:16:00Z</dcterms:modified>
</cp:coreProperties>
</file>