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B8AA" w14:textId="77BCAB0C" w:rsidR="002625DC" w:rsidRDefault="002625DC">
      <w:pPr>
        <w:rPr>
          <w:rFonts w:cstheme="minorHAnsi"/>
          <w:b/>
          <w:bCs/>
          <w:sz w:val="52"/>
          <w:szCs w:val="52"/>
        </w:rPr>
      </w:pPr>
      <w:r w:rsidRPr="002625DC">
        <w:rPr>
          <w:rFonts w:cstheme="minorHAnsi"/>
          <w:b/>
          <w:bCs/>
          <w:sz w:val="52"/>
          <w:szCs w:val="52"/>
        </w:rPr>
        <w:t>Report For Weather Website</w:t>
      </w:r>
    </w:p>
    <w:p w14:paraId="0D735AC6" w14:textId="77777777" w:rsidR="00375562" w:rsidRPr="002625DC" w:rsidRDefault="00375562">
      <w:pPr>
        <w:rPr>
          <w:rFonts w:cstheme="minorHAnsi"/>
          <w:b/>
          <w:bCs/>
          <w:sz w:val="52"/>
          <w:szCs w:val="52"/>
        </w:rPr>
      </w:pPr>
    </w:p>
    <w:p w14:paraId="397DEF2B" w14:textId="77777777" w:rsidR="00375562" w:rsidRPr="00375562" w:rsidRDefault="00375562" w:rsidP="00375562">
      <w:pPr>
        <w:ind w:left="720"/>
        <w:rPr>
          <w:rFonts w:cstheme="minorHAnsi"/>
          <w:b/>
          <w:bCs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1. Project Overview</w:t>
      </w:r>
    </w:p>
    <w:p w14:paraId="2F4D097B" w14:textId="0D01766B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Project Name:</w:t>
      </w:r>
      <w:r w:rsidRPr="00375562">
        <w:rPr>
          <w:rFonts w:cstheme="minorHAnsi"/>
          <w:sz w:val="28"/>
          <w:szCs w:val="28"/>
        </w:rPr>
        <w:t xml:space="preserve"> Weather App</w:t>
      </w:r>
    </w:p>
    <w:p w14:paraId="39718AC0" w14:textId="1399B075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Project Start Date:</w:t>
      </w:r>
      <w:r w:rsidRPr="00375562">
        <w:rPr>
          <w:rFonts w:cstheme="minorHAnsi"/>
          <w:sz w:val="28"/>
          <w:szCs w:val="28"/>
        </w:rPr>
        <w:t xml:space="preserve"> [</w:t>
      </w:r>
      <w:r>
        <w:rPr>
          <w:rFonts w:cstheme="minorHAnsi"/>
          <w:sz w:val="28"/>
          <w:szCs w:val="28"/>
        </w:rPr>
        <w:t>20/10/2024</w:t>
      </w:r>
      <w:r w:rsidRPr="00375562">
        <w:rPr>
          <w:rFonts w:cstheme="minorHAnsi"/>
          <w:sz w:val="28"/>
          <w:szCs w:val="28"/>
        </w:rPr>
        <w:t>]</w:t>
      </w:r>
    </w:p>
    <w:p w14:paraId="53E4C423" w14:textId="77777777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Objective:</w:t>
      </w:r>
      <w:r w:rsidRPr="00375562">
        <w:rPr>
          <w:rFonts w:cstheme="minorHAnsi"/>
          <w:sz w:val="28"/>
          <w:szCs w:val="28"/>
        </w:rPr>
        <w:br/>
        <w:t>The Simple Weather App is designed to provide users with quick and easy access to current weather conditions for any city around the world. Users can enter a city name and receive instant weather data. This project focuses on simplicity and ease of use.</w:t>
      </w:r>
    </w:p>
    <w:p w14:paraId="0A454B22" w14:textId="77777777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Target Audience:</w:t>
      </w:r>
      <w:r w:rsidRPr="00375562">
        <w:rPr>
          <w:rFonts w:cstheme="minorHAnsi"/>
          <w:sz w:val="28"/>
          <w:szCs w:val="28"/>
        </w:rPr>
        <w:br/>
        <w:t>General users who need basic weather information for specific cities.</w:t>
      </w:r>
    </w:p>
    <w:p w14:paraId="1F6017B8" w14:textId="77777777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sz w:val="28"/>
          <w:szCs w:val="28"/>
        </w:rPr>
        <w:pict w14:anchorId="12759168">
          <v:rect id="_x0000_i1085" style="width:0;height:1.5pt" o:hralign="center" o:hrstd="t" o:hr="t" fillcolor="#a0a0a0" stroked="f"/>
        </w:pict>
      </w:r>
    </w:p>
    <w:p w14:paraId="447AA272" w14:textId="77777777" w:rsidR="00375562" w:rsidRPr="00375562" w:rsidRDefault="00375562" w:rsidP="00375562">
      <w:pPr>
        <w:ind w:left="720"/>
        <w:rPr>
          <w:rFonts w:cstheme="minorHAnsi"/>
          <w:b/>
          <w:bCs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2. Project Goals and Objectives</w:t>
      </w:r>
    </w:p>
    <w:p w14:paraId="2FB6B686" w14:textId="77777777" w:rsidR="00375562" w:rsidRPr="00375562" w:rsidRDefault="00375562" w:rsidP="00375562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Provide Basic Weather Information</w:t>
      </w:r>
      <w:r w:rsidRPr="00375562">
        <w:rPr>
          <w:rFonts w:cstheme="minorHAnsi"/>
          <w:sz w:val="28"/>
          <w:szCs w:val="28"/>
        </w:rPr>
        <w:t>: Allow users to check the weather by entering a city name.</w:t>
      </w:r>
    </w:p>
    <w:p w14:paraId="0F84F49F" w14:textId="77777777" w:rsidR="00375562" w:rsidRPr="00375562" w:rsidRDefault="00375562" w:rsidP="00375562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User-Friendly Interface</w:t>
      </w:r>
      <w:r w:rsidRPr="00375562">
        <w:rPr>
          <w:rFonts w:cstheme="minorHAnsi"/>
          <w:sz w:val="28"/>
          <w:szCs w:val="28"/>
        </w:rPr>
        <w:t>: Ensure the site is easy to navigate and visually clear.</w:t>
      </w:r>
    </w:p>
    <w:p w14:paraId="7AA9253D" w14:textId="77777777" w:rsidR="00375562" w:rsidRPr="00375562" w:rsidRDefault="00375562" w:rsidP="00375562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Worldwide Accessibility</w:t>
      </w:r>
      <w:r w:rsidRPr="00375562">
        <w:rPr>
          <w:rFonts w:cstheme="minorHAnsi"/>
          <w:sz w:val="28"/>
          <w:szCs w:val="28"/>
        </w:rPr>
        <w:t>: Offer weather data for cities around the globe.</w:t>
      </w:r>
    </w:p>
    <w:p w14:paraId="46069F2E" w14:textId="77777777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sz w:val="28"/>
          <w:szCs w:val="28"/>
        </w:rPr>
        <w:pict w14:anchorId="4357FDC0">
          <v:rect id="_x0000_i1086" style="width:0;height:1.5pt" o:hralign="center" o:hrstd="t" o:hr="t" fillcolor="#a0a0a0" stroked="f"/>
        </w:pict>
      </w:r>
    </w:p>
    <w:p w14:paraId="071571AB" w14:textId="77777777" w:rsidR="00375562" w:rsidRPr="00375562" w:rsidRDefault="00375562" w:rsidP="00375562">
      <w:pPr>
        <w:ind w:left="720"/>
        <w:rPr>
          <w:rFonts w:cstheme="minorHAnsi"/>
          <w:b/>
          <w:bCs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3. Key Features</w:t>
      </w:r>
    </w:p>
    <w:p w14:paraId="5CB66B4F" w14:textId="77777777" w:rsidR="00375562" w:rsidRPr="00375562" w:rsidRDefault="00375562" w:rsidP="00375562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City-Based Weather Search</w:t>
      </w:r>
      <w:r w:rsidRPr="00375562">
        <w:rPr>
          <w:rFonts w:cstheme="minorHAnsi"/>
          <w:sz w:val="28"/>
          <w:szCs w:val="28"/>
        </w:rPr>
        <w:t>: Users enter a city name and receive current weather conditions.</w:t>
      </w:r>
    </w:p>
    <w:p w14:paraId="5D3FACC2" w14:textId="77777777" w:rsidR="00375562" w:rsidRPr="00375562" w:rsidRDefault="00375562" w:rsidP="00375562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Weather Data</w:t>
      </w:r>
      <w:r w:rsidRPr="00375562">
        <w:rPr>
          <w:rFonts w:cstheme="minorHAnsi"/>
          <w:sz w:val="28"/>
          <w:szCs w:val="28"/>
        </w:rPr>
        <w:t>: Display essential weather information such as temperature, weather description (e.g., clear sky, rain), and humidity.</w:t>
      </w:r>
    </w:p>
    <w:p w14:paraId="6ED3805D" w14:textId="77777777" w:rsidR="00375562" w:rsidRPr="00375562" w:rsidRDefault="00375562" w:rsidP="00375562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Responsive Design</w:t>
      </w:r>
      <w:r w:rsidRPr="00375562">
        <w:rPr>
          <w:rFonts w:cstheme="minorHAnsi"/>
          <w:sz w:val="28"/>
          <w:szCs w:val="28"/>
        </w:rPr>
        <w:t>: Ensure the website is accessible on both desktop and mobile devices.</w:t>
      </w:r>
    </w:p>
    <w:p w14:paraId="42F07396" w14:textId="77777777" w:rsid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sz w:val="28"/>
          <w:szCs w:val="28"/>
        </w:rPr>
        <w:pict w14:anchorId="21AE86B8">
          <v:rect id="_x0000_i1087" style="width:0;height:1.5pt" o:hralign="center" o:hrstd="t" o:hr="t" fillcolor="#a0a0a0" stroked="f"/>
        </w:pict>
      </w:r>
    </w:p>
    <w:p w14:paraId="1BA7F813" w14:textId="77777777" w:rsidR="00375562" w:rsidRDefault="00375562" w:rsidP="00375562">
      <w:pPr>
        <w:ind w:left="720"/>
        <w:rPr>
          <w:rFonts w:cstheme="minorHAnsi"/>
          <w:sz w:val="28"/>
          <w:szCs w:val="28"/>
        </w:rPr>
      </w:pPr>
    </w:p>
    <w:p w14:paraId="023D6F7D" w14:textId="77777777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</w:p>
    <w:p w14:paraId="1D8F0874" w14:textId="77777777" w:rsidR="00375562" w:rsidRPr="00375562" w:rsidRDefault="00375562" w:rsidP="00375562">
      <w:pPr>
        <w:ind w:left="720"/>
        <w:rPr>
          <w:rFonts w:cstheme="minorHAnsi"/>
          <w:b/>
          <w:bCs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4. Technical Specifications</w:t>
      </w:r>
    </w:p>
    <w:p w14:paraId="1343FE25" w14:textId="77777777" w:rsidR="00375562" w:rsidRPr="00375562" w:rsidRDefault="00375562" w:rsidP="00375562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Frontend</w:t>
      </w:r>
      <w:r w:rsidRPr="00375562">
        <w:rPr>
          <w:rFonts w:cstheme="minorHAnsi"/>
          <w:sz w:val="28"/>
          <w:szCs w:val="28"/>
        </w:rPr>
        <w:t>:</w:t>
      </w:r>
    </w:p>
    <w:p w14:paraId="3279872B" w14:textId="77777777" w:rsidR="00375562" w:rsidRPr="00375562" w:rsidRDefault="00375562" w:rsidP="0037556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Languages</w:t>
      </w:r>
      <w:r w:rsidRPr="00375562">
        <w:rPr>
          <w:rFonts w:cstheme="minorHAnsi"/>
          <w:sz w:val="28"/>
          <w:szCs w:val="28"/>
        </w:rPr>
        <w:t>: HTML, CSS, JavaScript</w:t>
      </w:r>
    </w:p>
    <w:p w14:paraId="7B433929" w14:textId="77777777" w:rsidR="00375562" w:rsidRPr="00375562" w:rsidRDefault="00375562" w:rsidP="0037556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Design</w:t>
      </w:r>
      <w:r w:rsidRPr="00375562">
        <w:rPr>
          <w:rFonts w:cstheme="minorHAnsi"/>
          <w:sz w:val="28"/>
          <w:szCs w:val="28"/>
        </w:rPr>
        <w:t>: Simple, clean, and responsive layout using CSS for styling</w:t>
      </w:r>
    </w:p>
    <w:p w14:paraId="5CF4D11B" w14:textId="77777777" w:rsidR="00375562" w:rsidRPr="00375562" w:rsidRDefault="00375562" w:rsidP="00375562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API Integration</w:t>
      </w:r>
      <w:r w:rsidRPr="00375562">
        <w:rPr>
          <w:rFonts w:cstheme="minorHAnsi"/>
          <w:sz w:val="28"/>
          <w:szCs w:val="28"/>
        </w:rPr>
        <w:t>:</w:t>
      </w:r>
    </w:p>
    <w:p w14:paraId="3706D259" w14:textId="189264CC" w:rsidR="00375562" w:rsidRPr="00375562" w:rsidRDefault="00375562" w:rsidP="0037556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Weather API</w:t>
      </w:r>
      <w:r w:rsidRPr="00375562">
        <w:rPr>
          <w:rFonts w:cstheme="minorHAnsi"/>
          <w:sz w:val="28"/>
          <w:szCs w:val="28"/>
        </w:rPr>
        <w:t xml:space="preserve">: Connect with a weather data provider such </w:t>
      </w:r>
      <w:proofErr w:type="spellStart"/>
      <w:r w:rsidRPr="00375562">
        <w:rPr>
          <w:rFonts w:cstheme="minorHAnsi"/>
          <w:sz w:val="28"/>
          <w:szCs w:val="28"/>
        </w:rPr>
        <w:t>WeatherAPI</w:t>
      </w:r>
      <w:proofErr w:type="spellEnd"/>
      <w:r w:rsidRPr="00375562">
        <w:rPr>
          <w:rFonts w:cstheme="minorHAnsi"/>
          <w:sz w:val="28"/>
          <w:szCs w:val="28"/>
        </w:rPr>
        <w:t xml:space="preserve"> to fetch real-time weather data.</w:t>
      </w:r>
    </w:p>
    <w:p w14:paraId="1BC07C7F" w14:textId="77777777" w:rsidR="00375562" w:rsidRPr="00375562" w:rsidRDefault="00375562" w:rsidP="00375562">
      <w:pPr>
        <w:ind w:left="720"/>
        <w:rPr>
          <w:rFonts w:cstheme="minorHAnsi"/>
          <w:sz w:val="28"/>
          <w:szCs w:val="28"/>
        </w:rPr>
      </w:pPr>
      <w:r w:rsidRPr="00375562">
        <w:rPr>
          <w:rFonts w:cstheme="minorHAnsi"/>
          <w:sz w:val="28"/>
          <w:szCs w:val="28"/>
        </w:rPr>
        <w:pict w14:anchorId="3F72FDC3">
          <v:rect id="_x0000_i1088" style="width:0;height:1.5pt" o:hralign="center" o:hrstd="t" o:hr="t" fillcolor="#a0a0a0" stroked="f"/>
        </w:pict>
      </w:r>
    </w:p>
    <w:p w14:paraId="4274D7A6" w14:textId="77777777" w:rsidR="00375562" w:rsidRPr="00375562" w:rsidRDefault="00375562" w:rsidP="00375562">
      <w:pPr>
        <w:ind w:left="720"/>
        <w:rPr>
          <w:rFonts w:cstheme="minorHAnsi"/>
          <w:b/>
          <w:bCs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5. User Interface and Experience</w:t>
      </w:r>
    </w:p>
    <w:p w14:paraId="1781C809" w14:textId="77777777" w:rsidR="00375562" w:rsidRPr="00375562" w:rsidRDefault="00375562" w:rsidP="00375562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375562">
        <w:rPr>
          <w:rFonts w:cstheme="minorHAnsi"/>
          <w:b/>
          <w:bCs/>
          <w:sz w:val="28"/>
          <w:szCs w:val="28"/>
        </w:rPr>
        <w:t>UI/UX Objectives</w:t>
      </w:r>
      <w:r w:rsidRPr="00375562">
        <w:rPr>
          <w:rFonts w:cstheme="minorHAnsi"/>
          <w:sz w:val="28"/>
          <w:szCs w:val="28"/>
        </w:rPr>
        <w:t>: Create a clean and intuitive interface, allowing users to enter a city name and view weather details immediately.</w:t>
      </w:r>
    </w:p>
    <w:p w14:paraId="08CA9137" w14:textId="77777777" w:rsidR="002625DC" w:rsidRPr="002625DC" w:rsidRDefault="002625DC" w:rsidP="002625DC">
      <w:pPr>
        <w:ind w:left="720"/>
        <w:rPr>
          <w:rFonts w:cstheme="minorHAnsi"/>
          <w:sz w:val="28"/>
          <w:szCs w:val="28"/>
        </w:rPr>
      </w:pPr>
    </w:p>
    <w:p w14:paraId="1D6C700A" w14:textId="77777777" w:rsidR="002625DC" w:rsidRPr="002625DC" w:rsidRDefault="002625DC">
      <w:pPr>
        <w:rPr>
          <w:rFonts w:cstheme="minorHAnsi"/>
          <w:sz w:val="28"/>
          <w:szCs w:val="28"/>
        </w:rPr>
      </w:pPr>
    </w:p>
    <w:sectPr w:rsidR="002625DC" w:rsidRPr="0026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6229"/>
    <w:multiLevelType w:val="multilevel"/>
    <w:tmpl w:val="FF4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E363D"/>
    <w:multiLevelType w:val="hybridMultilevel"/>
    <w:tmpl w:val="B4584438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3FBA7E96"/>
    <w:multiLevelType w:val="multilevel"/>
    <w:tmpl w:val="3D9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C40C0"/>
    <w:multiLevelType w:val="multilevel"/>
    <w:tmpl w:val="9B3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32A83"/>
    <w:multiLevelType w:val="multilevel"/>
    <w:tmpl w:val="413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935D1"/>
    <w:multiLevelType w:val="multilevel"/>
    <w:tmpl w:val="849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13142"/>
    <w:multiLevelType w:val="multilevel"/>
    <w:tmpl w:val="B82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0EE4"/>
    <w:multiLevelType w:val="multilevel"/>
    <w:tmpl w:val="0C52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D2358"/>
    <w:multiLevelType w:val="multilevel"/>
    <w:tmpl w:val="410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020B2"/>
    <w:multiLevelType w:val="multilevel"/>
    <w:tmpl w:val="F17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61D42"/>
    <w:multiLevelType w:val="multilevel"/>
    <w:tmpl w:val="44DE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770332">
    <w:abstractNumId w:val="4"/>
  </w:num>
  <w:num w:numId="2" w16cid:durableId="920021614">
    <w:abstractNumId w:val="1"/>
  </w:num>
  <w:num w:numId="3" w16cid:durableId="227545495">
    <w:abstractNumId w:val="0"/>
  </w:num>
  <w:num w:numId="4" w16cid:durableId="1108426715">
    <w:abstractNumId w:val="10"/>
  </w:num>
  <w:num w:numId="5" w16cid:durableId="2126918631">
    <w:abstractNumId w:val="7"/>
  </w:num>
  <w:num w:numId="6" w16cid:durableId="1348479357">
    <w:abstractNumId w:val="6"/>
  </w:num>
  <w:num w:numId="7" w16cid:durableId="307054969">
    <w:abstractNumId w:val="8"/>
  </w:num>
  <w:num w:numId="8" w16cid:durableId="1330786943">
    <w:abstractNumId w:val="3"/>
  </w:num>
  <w:num w:numId="9" w16cid:durableId="1171487927">
    <w:abstractNumId w:val="9"/>
  </w:num>
  <w:num w:numId="10" w16cid:durableId="2005041141">
    <w:abstractNumId w:val="5"/>
  </w:num>
  <w:num w:numId="11" w16cid:durableId="1719938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C"/>
    <w:rsid w:val="00227FFA"/>
    <w:rsid w:val="00236512"/>
    <w:rsid w:val="002625DC"/>
    <w:rsid w:val="00375562"/>
    <w:rsid w:val="004A04D9"/>
    <w:rsid w:val="004C4572"/>
    <w:rsid w:val="00BD739A"/>
    <w:rsid w:val="00D3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F8AE"/>
  <w15:chartTrackingRefBased/>
  <w15:docId w15:val="{DA92D719-A4D0-49D5-B738-129FCA8F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Raghuvanshi</dc:creator>
  <cp:keywords/>
  <dc:description/>
  <cp:lastModifiedBy>Sakshi Raghuvanshi</cp:lastModifiedBy>
  <cp:revision>1</cp:revision>
  <dcterms:created xsi:type="dcterms:W3CDTF">2024-10-29T10:08:00Z</dcterms:created>
  <dcterms:modified xsi:type="dcterms:W3CDTF">2024-10-29T10:22:00Z</dcterms:modified>
</cp:coreProperties>
</file>