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85" w:rsidRDefault="009A1285"/>
    <w:tbl>
      <w:tblPr>
        <w:tblStyle w:val="TableGrid"/>
        <w:tblW w:w="13608" w:type="dxa"/>
        <w:tblLook w:val="04A0"/>
      </w:tblPr>
      <w:tblGrid>
        <w:gridCol w:w="3294"/>
        <w:gridCol w:w="3294"/>
        <w:gridCol w:w="3294"/>
        <w:gridCol w:w="3726"/>
      </w:tblGrid>
      <w:tr w:rsidR="009A1285" w:rsidTr="00972F7D">
        <w:trPr>
          <w:trHeight w:val="827"/>
        </w:trPr>
        <w:tc>
          <w:tcPr>
            <w:tcW w:w="6588" w:type="dxa"/>
            <w:gridSpan w:val="2"/>
            <w:shd w:val="clear" w:color="auto" w:fill="808080" w:themeFill="background1" w:themeFillShade="80"/>
          </w:tcPr>
          <w:p w:rsidR="009A1285" w:rsidRPr="00972F7D" w:rsidRDefault="009A1285" w:rsidP="009A128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72F7D">
              <w:rPr>
                <w:rFonts w:ascii="Times New Roman" w:hAnsi="Times New Roman" w:cs="Times New Roman"/>
                <w:b/>
                <w:sz w:val="40"/>
                <w:szCs w:val="40"/>
              </w:rPr>
              <w:t>BOOTH</w:t>
            </w:r>
          </w:p>
          <w:p w:rsidR="009A1285" w:rsidRPr="00972F7D" w:rsidRDefault="009A1285">
            <w:pPr>
              <w:rPr>
                <w:b/>
              </w:rPr>
            </w:pPr>
          </w:p>
        </w:tc>
        <w:tc>
          <w:tcPr>
            <w:tcW w:w="7020" w:type="dxa"/>
            <w:gridSpan w:val="2"/>
            <w:shd w:val="clear" w:color="auto" w:fill="808080" w:themeFill="background1" w:themeFillShade="80"/>
          </w:tcPr>
          <w:p w:rsidR="009A1285" w:rsidRPr="00972F7D" w:rsidRDefault="009A1285" w:rsidP="009A128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72F7D">
              <w:rPr>
                <w:rFonts w:ascii="Times New Roman" w:hAnsi="Times New Roman" w:cs="Times New Roman"/>
                <w:b/>
                <w:sz w:val="40"/>
                <w:szCs w:val="40"/>
              </w:rPr>
              <w:t>H/O</w:t>
            </w:r>
          </w:p>
        </w:tc>
      </w:tr>
      <w:tr w:rsidR="009A1285" w:rsidTr="00972F7D">
        <w:tc>
          <w:tcPr>
            <w:tcW w:w="3294" w:type="dxa"/>
            <w:shd w:val="clear" w:color="auto" w:fill="D9D9D9" w:themeFill="background1" w:themeFillShade="D9"/>
          </w:tcPr>
          <w:p w:rsidR="009A1285" w:rsidRPr="005A7C66" w:rsidRDefault="005A7C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7C66">
              <w:rPr>
                <w:rFonts w:ascii="Times New Roman" w:hAnsi="Times New Roman" w:cs="Times New Roman"/>
                <w:sz w:val="32"/>
                <w:szCs w:val="32"/>
              </w:rPr>
              <w:t>Daily Procedure</w:t>
            </w:r>
          </w:p>
          <w:p w:rsidR="009A1285" w:rsidRDefault="009A1285"/>
          <w:p w:rsidR="009A1285" w:rsidRDefault="009A1285"/>
        </w:tc>
        <w:tc>
          <w:tcPr>
            <w:tcW w:w="3294" w:type="dxa"/>
            <w:shd w:val="clear" w:color="auto" w:fill="D9D9D9" w:themeFill="background1" w:themeFillShade="D9"/>
          </w:tcPr>
          <w:p w:rsidR="009A1285" w:rsidRPr="00872D5C" w:rsidRDefault="00872D5C" w:rsidP="00872D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2D5C"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9A1285" w:rsidRPr="00872D5C" w:rsidRDefault="00872D5C" w:rsidP="00872D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2D5C"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726" w:type="dxa"/>
            <w:shd w:val="clear" w:color="auto" w:fill="D9D9D9" w:themeFill="background1" w:themeFillShade="D9"/>
          </w:tcPr>
          <w:p w:rsidR="009A1285" w:rsidRPr="005A7C66" w:rsidRDefault="005A7C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7C66">
              <w:rPr>
                <w:rFonts w:ascii="Times New Roman" w:hAnsi="Times New Roman" w:cs="Times New Roman"/>
                <w:sz w:val="32"/>
                <w:szCs w:val="32"/>
              </w:rPr>
              <w:t>Daily Procedure</w:t>
            </w:r>
          </w:p>
        </w:tc>
      </w:tr>
      <w:tr w:rsidR="009A1285" w:rsidTr="00972F7D">
        <w:tc>
          <w:tcPr>
            <w:tcW w:w="3294" w:type="dxa"/>
          </w:tcPr>
          <w:p w:rsidR="009A1285" w:rsidRPr="00972F7D" w:rsidRDefault="006D39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49.8pt;margin-top:28.15pt;width:51.1pt;height:1.15pt;flip:x;z-index:251658240;mso-position-horizontal-relative:text;mso-position-vertical-relative:text" o:connectortype="straight">
                  <v:stroke endarrow="block"/>
                </v:shape>
              </w:pict>
            </w:r>
          </w:p>
          <w:p w:rsidR="008C4DF2" w:rsidRDefault="008C4DF2" w:rsidP="00972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Start of Day</w:t>
            </w:r>
          </w:p>
          <w:p w:rsidR="00A54CFC" w:rsidRPr="00A54CFC" w:rsidRDefault="00A54CFC" w:rsidP="00A54C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load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From </w:t>
            </w: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H/O Data</w:t>
            </w:r>
          </w:p>
          <w:p w:rsidR="009A1285" w:rsidRPr="00972F7D" w:rsidRDefault="00A54CFC" w:rsidP="00972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6F2627">
              <w:rPr>
                <w:rFonts w:ascii="Times New Roman" w:hAnsi="Times New Roman" w:cs="Times New Roman"/>
                <w:sz w:val="32"/>
                <w:szCs w:val="32"/>
              </w:rPr>
              <w:t>own</w: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load </w:t>
            </w:r>
            <w:r w:rsidR="006F2627">
              <w:rPr>
                <w:rFonts w:ascii="Times New Roman" w:hAnsi="Times New Roman" w:cs="Times New Roman"/>
                <w:sz w:val="32"/>
                <w:szCs w:val="32"/>
              </w:rPr>
              <w:t xml:space="preserve">From </w: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>H/O Data</w:t>
            </w:r>
          </w:p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4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6D394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4" type="#_x0000_t32" style="position:absolute;left:0;text-align:left;margin-left:60.6pt;margin-top:10.9pt;width:175.65pt;height:304.25pt;z-index:251666432" o:connectortype="straight">
                  <v:stroke startarrow="block" endarrow="block"/>
                </v:shape>
              </w:pic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>&lt;In Data&gt;</w:t>
            </w:r>
          </w:p>
        </w:tc>
        <w:tc>
          <w:tcPr>
            <w:tcW w:w="3294" w:type="dxa"/>
          </w:tcPr>
          <w:p w:rsidR="009A1285" w:rsidRPr="00972F7D" w:rsidRDefault="009A1285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26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7C66" w:rsidRPr="00972F7D" w:rsidRDefault="005A7C66" w:rsidP="00972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Daily Transaction</w:t>
            </w:r>
          </w:p>
        </w:tc>
      </w:tr>
      <w:tr w:rsidR="009A1285" w:rsidTr="00972F7D">
        <w:tc>
          <w:tcPr>
            <w:tcW w:w="3294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5A7C66" w:rsidP="00972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Daily Transaction</w:t>
            </w:r>
          </w:p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4" w:type="dxa"/>
          </w:tcPr>
          <w:p w:rsidR="009A1285" w:rsidRPr="00972F7D" w:rsidRDefault="006D394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29" type="#_x0000_t32" style="position:absolute;left:0;text-align:left;margin-left:74.55pt;margin-top:30.5pt;width:131.2pt;height:163.65pt;flip:y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294" w:type="dxa"/>
          </w:tcPr>
          <w:p w:rsidR="005A7C66" w:rsidRPr="00972F7D" w:rsidRDefault="005A7C66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6D394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left:0;text-align:left;margin-left:118.85pt;margin-top:12.1pt;width:59.25pt;height:0;z-index:251663360" o:connectortype="straight">
                  <v:stroke endarrow="block"/>
                </v:shape>
              </w:pic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>&lt;In Data&gt;</w:t>
            </w:r>
          </w:p>
        </w:tc>
        <w:tc>
          <w:tcPr>
            <w:tcW w:w="3726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7C66" w:rsidRPr="00972F7D" w:rsidRDefault="006F2627" w:rsidP="006F26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Merge</w: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 Booth Data</w:t>
            </w:r>
          </w:p>
        </w:tc>
      </w:tr>
      <w:tr w:rsidR="009A1285" w:rsidTr="00972F7D">
        <w:tc>
          <w:tcPr>
            <w:tcW w:w="3294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5A7C66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Reports</w:t>
            </w:r>
          </w:p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4" w:type="dxa"/>
          </w:tcPr>
          <w:p w:rsidR="009A1285" w:rsidRPr="00972F7D" w:rsidRDefault="009A1285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4" w:type="dxa"/>
          </w:tcPr>
          <w:p w:rsidR="009A1285" w:rsidRPr="00972F7D" w:rsidRDefault="009A1285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26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7C66" w:rsidRPr="00972F7D" w:rsidRDefault="005A7C66" w:rsidP="008C4D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Report</w:t>
            </w:r>
          </w:p>
        </w:tc>
      </w:tr>
      <w:tr w:rsidR="00972F7D" w:rsidTr="00972F7D">
        <w:tc>
          <w:tcPr>
            <w:tcW w:w="3294" w:type="dxa"/>
          </w:tcPr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C4DF2" w:rsidRDefault="008C4DF2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C4DF2">
              <w:rPr>
                <w:rFonts w:ascii="Times New Roman" w:hAnsi="Times New Roman" w:cs="Times New Roman"/>
                <w:sz w:val="32"/>
                <w:szCs w:val="32"/>
              </w:rPr>
              <w:t>End of Day</w:t>
            </w:r>
          </w:p>
          <w:p w:rsidR="006F2627" w:rsidRPr="008C4DF2" w:rsidRDefault="006F2627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Extract H/O Data</w:t>
            </w:r>
          </w:p>
          <w:p w:rsidR="00972F7D" w:rsidRPr="00972F7D" w:rsidRDefault="006D3944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3" type="#_x0000_t32" style="position:absolute;left:0;text-align:left;margin-left:76.65pt;margin-top:27.55pt;width:162.6pt;height:0;z-index:251665408" o:connectortype="straight">
                  <v:stroke endarrow="block"/>
                </v:shape>
              </w:pict>
            </w:r>
            <w:r w:rsidR="006F2627">
              <w:rPr>
                <w:rFonts w:ascii="Times New Roman" w:hAnsi="Times New Roman" w:cs="Times New Roman"/>
                <w:sz w:val="32"/>
                <w:szCs w:val="32"/>
              </w:rPr>
              <w:t>Upload</w:t>
            </w:r>
            <w:r w:rsidR="00402A3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72F7D" w:rsidRPr="00972F7D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  <w:r w:rsidR="006F2627">
              <w:rPr>
                <w:rFonts w:ascii="Times New Roman" w:hAnsi="Times New Roman" w:cs="Times New Roman"/>
                <w:sz w:val="32"/>
                <w:szCs w:val="32"/>
              </w:rPr>
              <w:t xml:space="preserve"> to H/O</w:t>
            </w:r>
            <w:r w:rsidR="00972F7D"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4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C19F7" w:rsidRDefault="00BC19F7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&lt;Out Data&gt;</w:t>
            </w:r>
          </w:p>
        </w:tc>
        <w:tc>
          <w:tcPr>
            <w:tcW w:w="3294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26" w:type="dxa"/>
          </w:tcPr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Pr="008C4DF2" w:rsidRDefault="00972F7D" w:rsidP="008C4D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C4DF2">
              <w:rPr>
                <w:rFonts w:ascii="Times New Roman" w:hAnsi="Times New Roman" w:cs="Times New Roman"/>
                <w:sz w:val="32"/>
                <w:szCs w:val="32"/>
              </w:rPr>
              <w:t>End of Day</w:t>
            </w:r>
          </w:p>
        </w:tc>
      </w:tr>
      <w:tr w:rsidR="00972F7D" w:rsidTr="00972F7D">
        <w:tc>
          <w:tcPr>
            <w:tcW w:w="3294" w:type="dxa"/>
          </w:tcPr>
          <w:p w:rsidR="00972F7D" w:rsidRPr="005A7C66" w:rsidRDefault="00972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F7D" w:rsidRPr="005A7C66" w:rsidRDefault="00972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F7D" w:rsidRPr="005A7C66" w:rsidRDefault="00972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4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4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Default="006D394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0" type="#_x0000_t32" style="position:absolute;left:0;text-align:left;margin-left:118.85pt;margin-top:9.9pt;width:59.25pt;height:0;flip:x;z-index:251662336" o:connectortype="straight">
                  <v:stroke endarrow="block"/>
                </v:shape>
              </w:pict>
            </w:r>
            <w:r w:rsidR="00972F7D" w:rsidRPr="00972F7D">
              <w:rPr>
                <w:rFonts w:ascii="Times New Roman" w:hAnsi="Times New Roman" w:cs="Times New Roman"/>
                <w:sz w:val="32"/>
                <w:szCs w:val="32"/>
              </w:rPr>
              <w:t>&lt;Out Data&gt;</w:t>
            </w:r>
          </w:p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26" w:type="dxa"/>
          </w:tcPr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Pr="004243E0" w:rsidRDefault="006F2627" w:rsidP="004243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243E0">
              <w:rPr>
                <w:rFonts w:ascii="Times New Roman" w:hAnsi="Times New Roman" w:cs="Times New Roman"/>
                <w:sz w:val="32"/>
                <w:szCs w:val="32"/>
              </w:rPr>
              <w:t>Extract</w:t>
            </w:r>
            <w:r w:rsidR="00972F7D" w:rsidRPr="004243E0">
              <w:rPr>
                <w:rFonts w:ascii="Times New Roman" w:hAnsi="Times New Roman" w:cs="Times New Roman"/>
                <w:sz w:val="32"/>
                <w:szCs w:val="32"/>
              </w:rPr>
              <w:t xml:space="preserve"> Booth Data</w:t>
            </w:r>
          </w:p>
        </w:tc>
      </w:tr>
    </w:tbl>
    <w:p w:rsidR="009602F8" w:rsidRDefault="009602F8"/>
    <w:sectPr w:rsidR="009602F8" w:rsidSect="009A1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E05"/>
    <w:multiLevelType w:val="hybridMultilevel"/>
    <w:tmpl w:val="B2C81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274EA"/>
    <w:multiLevelType w:val="hybridMultilevel"/>
    <w:tmpl w:val="F8CE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3D08"/>
    <w:multiLevelType w:val="hybridMultilevel"/>
    <w:tmpl w:val="A96E66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1285"/>
    <w:rsid w:val="00396FBE"/>
    <w:rsid w:val="003D5E1A"/>
    <w:rsid w:val="003F48A0"/>
    <w:rsid w:val="00402A3A"/>
    <w:rsid w:val="004243E0"/>
    <w:rsid w:val="005A7C66"/>
    <w:rsid w:val="006D3944"/>
    <w:rsid w:val="006F2627"/>
    <w:rsid w:val="00872D5C"/>
    <w:rsid w:val="008C4DF2"/>
    <w:rsid w:val="009602F8"/>
    <w:rsid w:val="00972F7D"/>
    <w:rsid w:val="009A1285"/>
    <w:rsid w:val="00A54CFC"/>
    <w:rsid w:val="00BC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6"/>
        <o:r id="V:Rule8" type="connector" idref="#_x0000_s1034"/>
        <o:r id="V:Rule9" type="connector" idref="#_x0000_s1030"/>
        <o:r id="V:Rule10" type="connector" idref="#_x0000_s1033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2015-09-14T04:01:00Z</dcterms:created>
  <dcterms:modified xsi:type="dcterms:W3CDTF">2015-09-14T04:01:00Z</dcterms:modified>
</cp:coreProperties>
</file>