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33" w:type="dxa"/>
        <w:tblBorders>
          <w:bottom w:val="dashed" w:sz="1" w:space="0" w:color="17171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  <w:gridCol w:w="127"/>
      </w:tblGrid>
      <w:tr w:rsidR="007A5103" w:rsidRPr="00D839FC" w14:paraId="3D67438B" w14:textId="77777777" w:rsidTr="003C5961">
        <w:tc>
          <w:tcPr>
            <w:tcW w:w="10206" w:type="dxa"/>
            <w:tcMar>
              <w:bottom w:w="280" w:type="dxa"/>
            </w:tcMar>
            <w:vAlign w:val="bottom"/>
          </w:tcPr>
          <w:p w14:paraId="25B6C9F1" w14:textId="77777777" w:rsidR="007A5103" w:rsidRPr="00D839FC" w:rsidRDefault="00961E06" w:rsidP="003D30F6">
            <w:pPr>
              <w:pStyle w:val="Heading1"/>
              <w:spacing w:line="276" w:lineRule="auto"/>
              <w:rPr>
                <w:rFonts w:asciiTheme="majorHAnsi" w:hAnsiTheme="majorHAnsi" w:cs="Times New Roman"/>
                <w:color w:val="262626" w:themeColor="text1" w:themeTint="D9"/>
                <w:sz w:val="56"/>
                <w:szCs w:val="56"/>
              </w:rPr>
            </w:pPr>
            <w:r w:rsidRPr="00D839FC">
              <w:rPr>
                <w:rFonts w:asciiTheme="majorHAnsi" w:hAnsiTheme="majorHAnsi" w:cs="Times New Roman"/>
                <w:color w:val="262626" w:themeColor="text1" w:themeTint="D9"/>
                <w:sz w:val="56"/>
                <w:szCs w:val="56"/>
              </w:rPr>
              <w:t>Tanzim Rahman</w:t>
            </w:r>
          </w:p>
          <w:p w14:paraId="706DE29D" w14:textId="466572F8" w:rsidR="00CD6AA9" w:rsidRPr="008A5D9A" w:rsidRDefault="005B18F2" w:rsidP="005B18F2">
            <w:pPr>
              <w:pStyle w:val="a4"/>
              <w:spacing w:before="0" w:after="0" w:line="276" w:lineRule="auto"/>
            </w:pPr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Software Engineer | </w:t>
            </w:r>
            <w:r w:rsidR="007527BB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>MERN Stack Developer</w:t>
            </w:r>
            <w:r w:rsidR="00950CFA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 </w:t>
            </w:r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br/>
            </w:r>
            <w:hyperlink r:id="rId8" w:history="1">
              <w:r w:rsidR="00D839FC" w:rsidRPr="00D839FC">
                <w:rPr>
                  <w:rStyle w:val="Hyperlink"/>
                  <w:rFonts w:asciiTheme="minorHAnsi" w:hAnsiTheme="minorHAnsi" w:cs="Bangla Sangam MN"/>
                  <w:sz w:val="22"/>
                  <w:szCs w:val="22"/>
                </w:rPr>
                <w:t>Phone</w:t>
              </w:r>
            </w:hyperlink>
            <w:r w:rsidRPr="00D839FC">
              <w:rPr>
                <w:rStyle w:val="a8"/>
                <w:rFonts w:asciiTheme="minorHAnsi" w:hAnsiTheme="minorHAnsi" w:cs="Bangla Sangam MN"/>
                <w:i w:val="0"/>
                <w:iCs w:val="0"/>
                <w:color w:val="262626" w:themeColor="text1" w:themeTint="D9"/>
                <w:sz w:val="22"/>
                <w:szCs w:val="22"/>
              </w:rPr>
              <w:t xml:space="preserve"> | </w:t>
            </w:r>
            <w:hyperlink r:id="rId9" w:history="1">
              <w:r w:rsidR="00D839FC" w:rsidRPr="00D839FC">
                <w:rPr>
                  <w:rStyle w:val="Hyperlink"/>
                  <w:rFonts w:asciiTheme="minorHAnsi" w:hAnsiTheme="minorHAnsi" w:cs="Bangla Sangam MN"/>
                  <w:sz w:val="22"/>
                  <w:szCs w:val="22"/>
                </w:rPr>
                <w:t>Email</w:t>
              </w:r>
            </w:hyperlink>
            <w:r w:rsidR="003C5961" w:rsidRPr="00D839FC">
              <w:rPr>
                <w:rStyle w:val="a8"/>
                <w:rFonts w:asciiTheme="minorHAnsi" w:hAnsiTheme="minorHAnsi" w:cs="Times New Roman"/>
                <w:i w:val="0"/>
                <w:iCs w:val="0"/>
                <w:color w:val="262626" w:themeColor="text1" w:themeTint="D9"/>
                <w:sz w:val="22"/>
                <w:szCs w:val="22"/>
              </w:rPr>
              <w:br/>
            </w:r>
            <w:hyperlink r:id="rId10" w:history="1">
              <w:r w:rsidR="00D2788F" w:rsidRPr="00D839FC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LinkedIn</w:t>
              </w:r>
            </w:hyperlink>
            <w:r w:rsidRPr="00D839FC">
              <w:rPr>
                <w:rStyle w:val="a8"/>
                <w:rFonts w:asciiTheme="minorHAnsi" w:hAnsiTheme="minorHAnsi"/>
                <w:i w:val="0"/>
                <w:iCs w:val="0"/>
                <w:color w:val="215E99" w:themeColor="text2" w:themeTint="BF"/>
                <w:sz w:val="22"/>
                <w:szCs w:val="22"/>
              </w:rPr>
              <w:t xml:space="preserve"> | </w:t>
            </w:r>
            <w:hyperlink r:id="rId11" w:history="1">
              <w:r w:rsidRPr="00D839FC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GitHub</w:t>
              </w:r>
            </w:hyperlink>
            <w:r w:rsidRPr="00D839FC">
              <w:rPr>
                <w:rFonts w:asciiTheme="minorHAnsi" w:hAnsiTheme="minorHAnsi"/>
                <w:color w:val="215E99" w:themeColor="text2" w:themeTint="BF"/>
                <w:sz w:val="22"/>
                <w:szCs w:val="22"/>
              </w:rPr>
              <w:t xml:space="preserve"> | </w:t>
            </w:r>
            <w:hyperlink r:id="rId12" w:history="1">
              <w:r w:rsidR="007527BB">
                <w:rPr>
                  <w:rStyle w:val="Hyperlink"/>
                  <w:rFonts w:asciiTheme="minorHAnsi" w:hAnsiTheme="minorHAnsi"/>
                  <w:color w:val="215E99" w:themeColor="text2" w:themeTint="BF"/>
                  <w:sz w:val="22"/>
                  <w:szCs w:val="22"/>
                </w:rPr>
                <w:t>Website</w:t>
              </w:r>
            </w:hyperlink>
          </w:p>
        </w:tc>
        <w:tc>
          <w:tcPr>
            <w:tcW w:w="127" w:type="dxa"/>
            <w:tcMar>
              <w:bottom w:w="280" w:type="dxa"/>
            </w:tcMar>
            <w:vAlign w:val="bottom"/>
          </w:tcPr>
          <w:p w14:paraId="63834126" w14:textId="6C5C2ED3" w:rsidR="007A5103" w:rsidRPr="00D839FC" w:rsidRDefault="007A5103" w:rsidP="004308C3">
            <w:pPr>
              <w:pStyle w:val="a3"/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</w:tc>
      </w:tr>
    </w:tbl>
    <w:p w14:paraId="3D970530" w14:textId="77777777" w:rsidR="007A5103" w:rsidRPr="00D839FC" w:rsidRDefault="007A5103" w:rsidP="004308C3">
      <w:pPr>
        <w:spacing w:line="276" w:lineRule="auto"/>
        <w:jc w:val="both"/>
        <w:rPr>
          <w:rFonts w:asciiTheme="minorHAnsi" w:hAnsiTheme="minorHAnsi" w:cs="Times New Roman"/>
          <w:color w:val="262626" w:themeColor="text1" w:themeTint="D9"/>
          <w:sz w:val="22"/>
          <w:szCs w:val="22"/>
        </w:rPr>
      </w:pPr>
    </w:p>
    <w:tbl>
      <w:tblPr>
        <w:tblW w:w="103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0"/>
      </w:tblGrid>
      <w:tr w:rsidR="007A5103" w:rsidRPr="00D839FC" w14:paraId="0B8D32DC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1342FBCA" w14:textId="069823D2" w:rsidR="00CD6AA9" w:rsidRDefault="00CD6AA9" w:rsidP="00D839FC">
            <w:pPr>
              <w:pStyle w:val="Heading2"/>
            </w:pPr>
            <w:r>
              <w:t>PROFESSIONAL SUMMARY</w:t>
            </w:r>
          </w:p>
          <w:p w14:paraId="740ECB8F" w14:textId="413C745F" w:rsidR="00CD6AA9" w:rsidRPr="00CD6AA9" w:rsidRDefault="00CD6AA9" w:rsidP="00CD6AA9">
            <w:pPr>
              <w:pStyle w:val="Heading2"/>
              <w:jc w:val="both"/>
              <w:rPr>
                <w:b w:val="0"/>
                <w:bCs w:val="0"/>
              </w:rPr>
            </w:pPr>
            <w:r w:rsidRPr="00CD6AA9">
              <w:rPr>
                <w:b w:val="0"/>
                <w:bCs w:val="0"/>
              </w:rPr>
              <w:t>Customer service professional with over 2 years of experience handling high-volume calls and administrative support. Proven ability to protect personal information, review documents, and meet daily production targets. Highly accurate with a fast keyboard typing speed of 60+ WPM.</w:t>
            </w:r>
          </w:p>
          <w:p w14:paraId="4830F66B" w14:textId="75A3CD8C" w:rsidR="00CD6AA9" w:rsidRDefault="00CD6AA9" w:rsidP="00CD6AA9">
            <w:pPr>
              <w:pStyle w:val="Heading2"/>
            </w:pPr>
            <w:r>
              <w:t xml:space="preserve">PROFESSIONAL </w:t>
            </w:r>
            <w:r w:rsidRPr="00D839FC">
              <w:t>EXPERIENCE</w:t>
            </w:r>
          </w:p>
          <w:p w14:paraId="14C8672C" w14:textId="77777777" w:rsidR="00CD6AA9" w:rsidRPr="00D839FC" w:rsidRDefault="00CD6AA9" w:rsidP="00CD6AA9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Intact Insurance | Claims Customer Representative | St. John's, NL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Nov 2022 - April 2024</w:t>
            </w:r>
          </w:p>
          <w:p w14:paraId="082798F9" w14:textId="7DF09489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Responded to 20-30 daily calls to provide customer service, answer questions, and update clients on their claims</w:t>
            </w:r>
          </w:p>
          <w:p w14:paraId="76CF965D" w14:textId="3669E069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Provided administrative support by taking detailed statements and opening claims</w:t>
            </w:r>
          </w:p>
          <w:p w14:paraId="4A55F244" w14:textId="3E2F44A9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Protected personal information while handling sensitive client details</w:t>
            </w:r>
          </w:p>
          <w:p w14:paraId="1F5EBD01" w14:textId="31270BB3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Met production targets by managing over 5,000 client inquiries a year with 100% documentation accuracy.</w:t>
            </w:r>
          </w:p>
          <w:p w14:paraId="7932EC15" w14:textId="4CE5AD83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Used Microsoft Excel and Microsoft Word to track client interactions and document all actions</w:t>
            </w:r>
          </w:p>
          <w:p w14:paraId="7041A182" w14:textId="6F935C89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Organized appointments, rental cars, and auto repairs for clients</w:t>
            </w:r>
          </w:p>
          <w:p w14:paraId="7AD2B713" w14:textId="5F8EF453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Maintained 95% call adherence and met quality standards in a fast-paced environment</w:t>
            </w:r>
          </w:p>
          <w:p w14:paraId="5112E106" w14:textId="4D598282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Communicated with clients using clear written emails and chats</w:t>
            </w:r>
          </w:p>
          <w:p w14:paraId="79F0EACE" w14:textId="77777777" w:rsidR="00CD6AA9" w:rsidRDefault="00CD6AA9" w:rsidP="00CD6AA9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64532C6D" w14:textId="57DDFAF2" w:rsidR="00CD6AA9" w:rsidRPr="00D839FC" w:rsidRDefault="00CD6AA9" w:rsidP="00CD6AA9">
            <w:pPr>
              <w:pStyle w:val="Heading3"/>
              <w:spacing w:before="0" w:after="0"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Sobeys Inc. | Cash Office Supervisor | St. John’s, NL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  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May 2024 – Present </w:t>
            </w:r>
          </w:p>
          <w:p w14:paraId="65DC455C" w14:textId="1FFA4BDA" w:rsidR="00CD6AA9" w:rsidRDefault="008A5D9A" w:rsidP="00CD6AA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t>Provide excellent customer service and answer questions in a busy retail store.</w:t>
            </w:r>
          </w:p>
          <w:p w14:paraId="6401DF4C" w14:textId="6A06E6BE" w:rsidR="00CD6AA9" w:rsidRPr="00CD6AA9" w:rsidRDefault="008A5D9A" w:rsidP="00CD6AA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t>Supervise a team of 8 employees to make sure the team meets daily productivity targets.</w:t>
            </w:r>
          </w:p>
          <w:p w14:paraId="050192D9" w14:textId="77777777" w:rsidR="008A5D9A" w:rsidRDefault="008A5D9A" w:rsidP="008A5D9A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Maintain 100% financial accuracy in the cash office</w:t>
            </w:r>
            <w:r>
              <w:t xml:space="preserve"> </w:t>
            </w:r>
          </w:p>
          <w:p w14:paraId="204071A4" w14:textId="5E3E2C51" w:rsidR="008A5D9A" w:rsidRDefault="008A5D9A" w:rsidP="008A5D9A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Review daily transactions and documents with strong attention to detail.  </w:t>
            </w:r>
          </w:p>
          <w:p w14:paraId="3654614F" w14:textId="213A5AA3" w:rsidR="008A5D9A" w:rsidRDefault="008A5D9A" w:rsidP="008A5D9A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Train and mentor 5+ new employees on store systems and rules.  </w:t>
            </w:r>
          </w:p>
          <w:p w14:paraId="0CF9C04E" w14:textId="5E25E67E" w:rsidR="00CD6AA9" w:rsidRPr="00CD6AA9" w:rsidRDefault="008A5D9A" w:rsidP="008A5D9A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t>Coordinate schedules and manage store equipment to support daily operations.</w:t>
            </w:r>
          </w:p>
          <w:p w14:paraId="7D014F6A" w14:textId="77777777" w:rsidR="00CD6AA9" w:rsidRPr="00CD6AA9" w:rsidRDefault="00CD6AA9" w:rsidP="00CD6AA9">
            <w:pPr>
              <w:pStyle w:val="Heading3"/>
              <w:spacing w:before="0" w:after="0" w:line="276" w:lineRule="auto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  <w:p w14:paraId="196A51B9" w14:textId="77777777" w:rsidR="00CD6AA9" w:rsidRPr="00D839FC" w:rsidRDefault="00CD6AA9" w:rsidP="00CD6AA9">
            <w:pPr>
              <w:pStyle w:val="Heading3"/>
              <w:spacing w:before="0" w:after="0" w:line="276" w:lineRule="auto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HYPE Dhaka | Web Developer | Dhaka, Bangladesh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  </w:t>
            </w: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Jun 2018 – Jun 2022</w:t>
            </w:r>
          </w:p>
          <w:p w14:paraId="0FEE5FFF" w14:textId="77777777" w:rsidR="00CD6AA9" w:rsidRPr="00CD6AA9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rPr>
                <w:rStyle w:val="citation-376"/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rStyle w:val="citation-376"/>
                <w:rFonts w:asciiTheme="minorHAnsi" w:hAnsiTheme="minorHAnsi"/>
                <w:b w:val="0"/>
                <w:bCs w:val="0"/>
                <w:color w:val="262626" w:themeColor="text1" w:themeTint="D9"/>
                <w:sz w:val="22"/>
                <w:szCs w:val="22"/>
              </w:rPr>
              <w:t>Communicated with clients to get project requirements and deliver websites.</w:t>
            </w:r>
          </w:p>
          <w:p w14:paraId="215B574D" w14:textId="7D2133DC" w:rsidR="00CD6AA9" w:rsidRPr="002828BB" w:rsidRDefault="00CD6AA9" w:rsidP="00CD6AA9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CD6AA9">
              <w:rPr>
                <w:b w:val="0"/>
                <w:bCs w:val="0"/>
              </w:rPr>
              <w:t>Reviewed client feedback to make sure the final output met their needs.</w:t>
            </w:r>
          </w:p>
          <w:p w14:paraId="1138AA3B" w14:textId="5853C2F5" w:rsidR="00EB41C0" w:rsidRPr="002828BB" w:rsidRDefault="002828BB" w:rsidP="002828B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2828BB">
              <w:rPr>
                <w:rFonts w:asciiTheme="minorHAnsi" w:eastAsia="Arial" w:hAnsiTheme="minorHAnsi"/>
                <w:color w:val="262626" w:themeColor="text1" w:themeTint="D9"/>
                <w:sz w:val="22"/>
                <w:szCs w:val="22"/>
              </w:rPr>
              <w:t>Conducted client training sessions and provided ongoing technical support post-launch</w:t>
            </w:r>
          </w:p>
          <w:p w14:paraId="44B9FB95" w14:textId="412A390E" w:rsidR="002828BB" w:rsidRDefault="002828BB" w:rsidP="002828B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  <w:r w:rsidRPr="002828BB"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  <w:t>Performed site performance optimization, debugging, and troubleshooting to ensure reliability.</w:t>
            </w:r>
          </w:p>
          <w:p w14:paraId="01B823F3" w14:textId="77777777" w:rsidR="002828BB" w:rsidRPr="00EB41C0" w:rsidRDefault="002828BB" w:rsidP="002828BB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="Bangla Sangam MN"/>
                <w:color w:val="262626" w:themeColor="text1" w:themeTint="D9"/>
                <w:sz w:val="22"/>
                <w:szCs w:val="22"/>
              </w:rPr>
            </w:pPr>
          </w:p>
          <w:p w14:paraId="35D58172" w14:textId="045D8B40" w:rsidR="00367015" w:rsidRPr="00D839FC" w:rsidRDefault="006D0468" w:rsidP="00D839FC">
            <w:pPr>
              <w:pStyle w:val="Heading2"/>
            </w:pPr>
            <w:r w:rsidRPr="00D839FC">
              <w:t>EDUCATION</w:t>
            </w:r>
          </w:p>
          <w:p w14:paraId="31C3893D" w14:textId="07653242" w:rsidR="00367015" w:rsidRPr="008A5D9A" w:rsidRDefault="006D0468" w:rsidP="006D0468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>Master of Applied Science (Masc.)</w:t>
            </w:r>
            <w:r w:rsidR="00367015" w:rsidRPr="008A5D9A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 xml:space="preserve"> in Software Engineering </w:t>
            </w:r>
            <w:r w:rsidR="003B015F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ab/>
            </w:r>
            <w:r w:rsidR="003B015F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ab/>
              <w:t xml:space="preserve">           </w:t>
            </w:r>
            <w:r w:rsidR="003B015F" w:rsidRPr="003B015F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>Sep 2025 - Present</w:t>
            </w:r>
          </w:p>
          <w:p w14:paraId="5AD3AFDB" w14:textId="55364975" w:rsidR="00367015" w:rsidRPr="00D839FC" w:rsidRDefault="00367015" w:rsidP="006D0468">
            <w:pPr>
              <w:pStyle w:val="ListParagraph"/>
              <w:spacing w:line="276" w:lineRule="auto"/>
              <w:ind w:left="720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Memorial University of Newfoundland, St. John's, NL </w:t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950CF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ab/>
            </w:r>
            <w:r w:rsidR="00CD6AA9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 xml:space="preserve">             </w:t>
            </w:r>
          </w:p>
          <w:p w14:paraId="3C42A2D3" w14:textId="35BE9238" w:rsidR="00367015" w:rsidRPr="00D839FC" w:rsidRDefault="006D0468" w:rsidP="006D0468">
            <w:pPr>
              <w:pStyle w:val="Heading3"/>
              <w:numPr>
                <w:ilvl w:val="0"/>
                <w:numId w:val="10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Bachelor of Science (BSc) in Computer Science</w:t>
            </w:r>
            <w:r w:rsidR="00367015"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 </w:t>
            </w:r>
            <w:r w:rsidR="008A5D9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ab/>
            </w:r>
            <w:r w:rsidR="008A5D9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ab/>
            </w:r>
            <w:r w:rsidR="008A5D9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ab/>
            </w:r>
            <w:r w:rsidR="008A5D9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ab/>
            </w:r>
            <w:r w:rsidR="008A5D9A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ab/>
              <w:t xml:space="preserve">                </w:t>
            </w:r>
            <w:r w:rsidR="008A5D9A"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May 2020</w:t>
            </w:r>
          </w:p>
          <w:p w14:paraId="5B4102D5" w14:textId="77777777" w:rsidR="008A5D9A" w:rsidRDefault="00367015" w:rsidP="006D0468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BRAC University, Dhaka, Bangladesh</w:t>
            </w:r>
          </w:p>
          <w:p w14:paraId="060E3C4E" w14:textId="53890882" w:rsidR="00367015" w:rsidRDefault="00367015" w:rsidP="006D0468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/>
                <w:sz w:val="24"/>
                <w:szCs w:val="24"/>
              </w:rPr>
            </w:pPr>
            <w:hyperlink r:id="rId13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Verified by Word Education Service</w:t>
              </w:r>
            </w:hyperlink>
            <w:r w:rsidR="00950CFA">
              <w:rPr>
                <w:rFonts w:asciiTheme="minorHAnsi" w:hAnsiTheme="minorHAnsi"/>
                <w:sz w:val="24"/>
                <w:szCs w:val="24"/>
              </w:rPr>
              <w:tab/>
            </w:r>
            <w:r w:rsidR="00950CFA">
              <w:rPr>
                <w:rFonts w:asciiTheme="minorHAnsi" w:hAnsiTheme="minorHAnsi"/>
                <w:sz w:val="24"/>
                <w:szCs w:val="24"/>
              </w:rPr>
              <w:tab/>
            </w:r>
            <w:r w:rsidR="00CD6AA9">
              <w:rPr>
                <w:rFonts w:asciiTheme="minorHAnsi" w:hAnsiTheme="minorHAnsi"/>
                <w:sz w:val="24"/>
                <w:szCs w:val="24"/>
              </w:rPr>
              <w:tab/>
              <w:t xml:space="preserve"> </w:t>
            </w:r>
          </w:p>
          <w:p w14:paraId="65ABD6B9" w14:textId="77777777" w:rsidR="00D839FC" w:rsidRPr="00D839FC" w:rsidRDefault="00D839FC" w:rsidP="006D0468">
            <w:pPr>
              <w:pStyle w:val="Heading3"/>
              <w:spacing w:before="0" w:after="0" w:line="276" w:lineRule="auto"/>
              <w:ind w:left="720"/>
              <w:jc w:val="both"/>
              <w:rPr>
                <w:rFonts w:asciiTheme="minorHAnsi" w:hAnsiTheme="minorHAnsi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  <w:p w14:paraId="24D66F79" w14:textId="39F59AB6" w:rsidR="007A5103" w:rsidRPr="00D839FC" w:rsidRDefault="00D3561C" w:rsidP="00D839FC">
            <w:pPr>
              <w:pStyle w:val="Heading2"/>
            </w:pPr>
            <w:r w:rsidRPr="00D839FC">
              <w:lastRenderedPageBreak/>
              <w:t xml:space="preserve">CERTIFICATIONS &amp; LICENCES </w:t>
            </w:r>
          </w:p>
          <w:p w14:paraId="70BB15F6" w14:textId="54490217" w:rsidR="008A5D9A" w:rsidRPr="008A5D9A" w:rsidRDefault="008A5D9A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>Professional Skill Development Program | MUN Career Development Office | April 2026</w:t>
            </w:r>
          </w:p>
          <w:p w14:paraId="6EFFFF37" w14:textId="5B8AA3CF" w:rsidR="00C408C3" w:rsidRPr="00D839FC" w:rsidRDefault="00C408C3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hyperlink r:id="rId14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15E99" w:themeColor="text2" w:themeTint="BF"/>
                  <w:sz w:val="22"/>
                  <w:szCs w:val="22"/>
                </w:rPr>
                <w:t xml:space="preserve">Meta Front-End Developer </w:t>
              </w:r>
              <w:r w:rsidR="004C76C8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|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Meta |</w:t>
              </w:r>
              <w:r w:rsidR="002D1B4D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N</w:t>
              </w:r>
              <w:r w:rsidR="00D839FC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o</w:t>
              </w:r>
              <w:r w:rsidR="00D839FC" w:rsidRPr="00D839FC">
                <w:rPr>
                  <w:rStyle w:val="Hyperlink"/>
                  <w:rFonts w:asciiTheme="minorHAnsi" w:hAnsiTheme="minorHAnsi" w:cs="Times New Roman"/>
                  <w:color w:val="262626" w:themeColor="text1" w:themeTint="D9"/>
                  <w:sz w:val="22"/>
                  <w:szCs w:val="22"/>
                </w:rPr>
                <w:t>v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2023</w:t>
              </w:r>
            </w:hyperlink>
          </w:p>
          <w:p w14:paraId="4FFED9C3" w14:textId="44910969" w:rsidR="00C408C3" w:rsidRPr="00D839FC" w:rsidRDefault="00C408C3" w:rsidP="00D3561C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hyperlink r:id="rId15" w:history="1"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15E99" w:themeColor="text2" w:themeTint="BF"/>
                  <w:sz w:val="22"/>
                  <w:szCs w:val="22"/>
                </w:rPr>
                <w:t>Foundation of User Experience Design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 </w:t>
              </w:r>
              <w:r w:rsidR="004C76C8"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 xml:space="preserve">| </w:t>
              </w:r>
              <w:r w:rsidRPr="00D839FC">
                <w:rPr>
                  <w:rStyle w:val="Hyperlink"/>
                  <w:rFonts w:asciiTheme="minorHAnsi" w:hAnsiTheme="minorHAnsi" w:cs="Times New Roman"/>
                  <w:b w:val="0"/>
                  <w:bCs w:val="0"/>
                  <w:color w:val="262626" w:themeColor="text1" w:themeTint="D9"/>
                  <w:sz w:val="22"/>
                  <w:szCs w:val="22"/>
                </w:rPr>
                <w:t>Google | Dec 2022</w:t>
              </w:r>
            </w:hyperlink>
          </w:p>
          <w:p w14:paraId="720D83D3" w14:textId="77BAFBF5" w:rsidR="00007C5B" w:rsidRPr="00D839FC" w:rsidRDefault="00007C5B" w:rsidP="00007C5B">
            <w:pPr>
              <w:pStyle w:val="Heading3"/>
              <w:numPr>
                <w:ilvl w:val="0"/>
                <w:numId w:val="8"/>
              </w:numPr>
              <w:spacing w:before="0" w:after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  <w:t xml:space="preserve">Emergency First Aid and CPR (Level C) Training </w:t>
            </w:r>
            <w:r w:rsidRPr="00D839FC">
              <w:rPr>
                <w:rFonts w:asciiTheme="minorHAnsi" w:hAnsiTheme="minorHAnsi" w:cs="Times New Roman"/>
                <w:b w:val="0"/>
                <w:bCs w:val="0"/>
                <w:sz w:val="24"/>
                <w:szCs w:val="24"/>
              </w:rPr>
              <w:t xml:space="preserve">| </w:t>
            </w:r>
            <w:r w:rsidRPr="00D839FC">
              <w:rPr>
                <w:rFonts w:asciiTheme="minorHAnsi" w:hAnsiTheme="minorHAnsi" w:cs="Times New Roman"/>
                <w:b w:val="0"/>
                <w:bCs w:val="0"/>
                <w:sz w:val="22"/>
                <w:szCs w:val="22"/>
              </w:rPr>
              <w:t>ExcellenceTraining NL</w:t>
            </w:r>
            <w:r w:rsidR="00D839FC" w:rsidRPr="00D839FC">
              <w:rPr>
                <w:rFonts w:asciiTheme="minorHAnsi" w:hAnsiTheme="minorHAnsi" w:cs="Times New Roman"/>
                <w:b w:val="0"/>
                <w:bCs w:val="0"/>
                <w:sz w:val="22"/>
                <w:szCs w:val="22"/>
              </w:rPr>
              <w:t xml:space="preserve"> | April 2024 </w:t>
            </w:r>
          </w:p>
          <w:p w14:paraId="3F4C4BA9" w14:textId="77777777" w:rsidR="00C602F5" w:rsidRPr="00D839FC" w:rsidRDefault="00C602F5" w:rsidP="004308C3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32"/>
                <w:szCs w:val="32"/>
              </w:rPr>
            </w:pPr>
          </w:p>
          <w:p w14:paraId="44E25577" w14:textId="353C0A03" w:rsidR="008A5D9A" w:rsidRDefault="008A5D9A" w:rsidP="00EB41C0">
            <w:pPr>
              <w:pStyle w:val="Heading2"/>
            </w:pPr>
            <w:r>
              <w:t>ADDITIONAL INFROMATION</w:t>
            </w:r>
          </w:p>
          <w:p w14:paraId="7E1ACEE5" w14:textId="1AA6AA1B" w:rsidR="008A5D9A" w:rsidRDefault="008A5D9A" w:rsidP="008A5D9A">
            <w:pPr>
              <w:pStyle w:val="Heading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</w:rPr>
            </w:pPr>
            <w:r w:rsidRPr="008A5D9A">
              <w:rPr>
                <w:b w:val="0"/>
                <w:bCs w:val="0"/>
              </w:rPr>
              <w:t>Availability &amp; Operational Requirements: Available and willing to travel, work overtime, and work shift schedules including weekends and a 24/7 environment.</w:t>
            </w:r>
          </w:p>
          <w:p w14:paraId="1B935C83" w14:textId="04F6E843" w:rsidR="008A5D9A" w:rsidRDefault="008A5D9A" w:rsidP="008A5D9A">
            <w:pPr>
              <w:pStyle w:val="Heading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Holding Valid Driver’s license </w:t>
            </w:r>
          </w:p>
          <w:p w14:paraId="6AA20CC6" w14:textId="48727E94" w:rsidR="008A5D9A" w:rsidRPr="008A5D9A" w:rsidRDefault="008A5D9A" w:rsidP="008A5D9A">
            <w:pPr>
              <w:pStyle w:val="Heading2"/>
              <w:numPr>
                <w:ilvl w:val="0"/>
                <w:numId w:val="16"/>
              </w:numPr>
              <w:spacing w:before="0"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Holding Canadian Permanent Residency </w:t>
            </w:r>
          </w:p>
          <w:p w14:paraId="52B76B30" w14:textId="77777777" w:rsidR="008A5D9A" w:rsidRDefault="008A5D9A" w:rsidP="00EB41C0">
            <w:pPr>
              <w:pStyle w:val="Heading2"/>
            </w:pPr>
          </w:p>
          <w:p w14:paraId="41ACD042" w14:textId="3D67D086" w:rsidR="007B5969" w:rsidRPr="00EB41C0" w:rsidRDefault="00D3561C" w:rsidP="00EB41C0">
            <w:pPr>
              <w:pStyle w:val="Heading2"/>
            </w:pPr>
            <w:r w:rsidRPr="00D839FC">
              <w:t>REFERENCES</w:t>
            </w:r>
          </w:p>
          <w:p w14:paraId="1C25722A" w14:textId="77777777" w:rsidR="00FE752B" w:rsidRPr="008A5D9A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>Roberta White</w:t>
            </w:r>
          </w:p>
          <w:p w14:paraId="6399843B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Claims Adjuster, Intact Financial Corporation</w:t>
            </w:r>
          </w:p>
          <w:p w14:paraId="1372B682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Email: roberta.white@hotmail.com</w:t>
            </w:r>
          </w:p>
          <w:p w14:paraId="32D0625C" w14:textId="77777777" w:rsidR="00FE752B" w:rsidRPr="00D839FC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D839FC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Phone: 7096855777</w:t>
            </w:r>
          </w:p>
          <w:p w14:paraId="462F1DAC" w14:textId="77777777" w:rsidR="00FE752B" w:rsidRDefault="00FE752B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768FA825" w14:textId="77777777" w:rsidR="008A5D9A" w:rsidRDefault="008A5D9A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64071D03" w14:textId="77777777" w:rsidR="008A5D9A" w:rsidRPr="008A5D9A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b/>
                <w:bCs/>
                <w:color w:val="262626" w:themeColor="text1" w:themeTint="D9"/>
                <w:sz w:val="22"/>
                <w:szCs w:val="22"/>
              </w:rPr>
              <w:t>S M Nageeb Hasan</w:t>
            </w:r>
          </w:p>
          <w:p w14:paraId="7FF0F0C0" w14:textId="77777777" w:rsidR="008A5D9A" w:rsidRPr="008A5D9A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Business Support Assistant</w:t>
            </w:r>
          </w:p>
          <w:p w14:paraId="5950EED5" w14:textId="77777777" w:rsidR="008A5D9A" w:rsidRPr="008A5D9A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Strategic Services Branch- Atlantic Region</w:t>
            </w:r>
          </w:p>
          <w:p w14:paraId="10E74F9A" w14:textId="77777777" w:rsidR="008A5D9A" w:rsidRPr="008A5D9A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Service Canada</w:t>
            </w:r>
          </w:p>
          <w:p w14:paraId="14E581D8" w14:textId="77777777" w:rsidR="008A5D9A" w:rsidRPr="008A5D9A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Email: nageeb.hasan@servicecanada.gc.ca</w:t>
            </w:r>
          </w:p>
          <w:p w14:paraId="3A8B591E" w14:textId="43B2E61A" w:rsidR="008A5D9A" w:rsidRPr="00D839FC" w:rsidRDefault="008A5D9A" w:rsidP="008A5D9A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  <w:r w:rsidRPr="008A5D9A"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  <w:t>Phone: 7097694138</w:t>
            </w:r>
          </w:p>
          <w:p w14:paraId="2DE14381" w14:textId="77777777" w:rsidR="008A5D9A" w:rsidRPr="00D839FC" w:rsidRDefault="008A5D9A" w:rsidP="00FE752B">
            <w:pPr>
              <w:spacing w:line="276" w:lineRule="auto"/>
              <w:jc w:val="both"/>
              <w:rPr>
                <w:rFonts w:asciiTheme="minorHAnsi" w:hAnsiTheme="minorHAnsi" w:cs="Times New Roman"/>
                <w:color w:val="262626" w:themeColor="text1" w:themeTint="D9"/>
                <w:sz w:val="22"/>
                <w:szCs w:val="22"/>
              </w:rPr>
            </w:pPr>
          </w:p>
          <w:p w14:paraId="03165A27" w14:textId="5024F966" w:rsidR="00FE752B" w:rsidRPr="00D839FC" w:rsidRDefault="00FE752B" w:rsidP="004308C3">
            <w:pPr>
              <w:spacing w:line="276" w:lineRule="auto"/>
              <w:jc w:val="both"/>
              <w:rPr>
                <w:rFonts w:asciiTheme="minorHAnsi" w:hAnsiTheme="minorHAnsi" w:cs="Times New Roman"/>
                <w:i/>
                <w:iCs/>
                <w:color w:val="262626" w:themeColor="text1" w:themeTint="D9"/>
                <w:sz w:val="22"/>
                <w:szCs w:val="22"/>
              </w:rPr>
            </w:pPr>
          </w:p>
        </w:tc>
      </w:tr>
      <w:tr w:rsidR="004D260B" w:rsidRPr="00D839FC" w14:paraId="103914C0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705BE3A5" w14:textId="77777777" w:rsidR="004D260B" w:rsidRPr="00D839FC" w:rsidRDefault="004D260B" w:rsidP="004308C3">
            <w:pPr>
              <w:pStyle w:val="Heading2"/>
              <w:spacing w:before="0" w:line="276" w:lineRule="auto"/>
              <w:jc w:val="both"/>
              <w:rPr>
                <w:rFonts w:asciiTheme="minorHAnsi" w:hAnsiTheme="minorHAnsi" w:cs="Times New Roman"/>
                <w:b w:val="0"/>
                <w:bCs w:val="0"/>
                <w:color w:val="262626" w:themeColor="text1" w:themeTint="D9"/>
                <w:sz w:val="22"/>
                <w:szCs w:val="22"/>
              </w:rPr>
            </w:pPr>
          </w:p>
        </w:tc>
      </w:tr>
    </w:tbl>
    <w:p w14:paraId="42E4C73D" w14:textId="77777777" w:rsidR="00961E06" w:rsidRPr="00D839FC" w:rsidRDefault="00961E06" w:rsidP="004308C3">
      <w:pPr>
        <w:spacing w:line="276" w:lineRule="auto"/>
        <w:jc w:val="both"/>
        <w:rPr>
          <w:rFonts w:asciiTheme="minorHAnsi" w:hAnsiTheme="minorHAnsi" w:cs="Times New Roman"/>
          <w:color w:val="262626" w:themeColor="text1" w:themeTint="D9"/>
          <w:sz w:val="22"/>
          <w:szCs w:val="22"/>
        </w:rPr>
      </w:pPr>
    </w:p>
    <w:sectPr w:rsidR="00961E06" w:rsidRPr="00D839F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05" w:right="750" w:bottom="705" w:left="7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5AAC9" w14:textId="77777777" w:rsidR="00667457" w:rsidRDefault="00667457" w:rsidP="00531E28">
      <w:pPr>
        <w:spacing w:line="240" w:lineRule="auto"/>
      </w:pPr>
      <w:r>
        <w:separator/>
      </w:r>
    </w:p>
  </w:endnote>
  <w:endnote w:type="continuationSeparator" w:id="0">
    <w:p w14:paraId="1C9F6B0F" w14:textId="77777777" w:rsidR="00667457" w:rsidRDefault="00667457" w:rsidP="00531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46B2" w14:textId="77777777" w:rsidR="00531E28" w:rsidRDefault="00531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692B" w14:textId="77777777" w:rsidR="00531E28" w:rsidRDefault="00531E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7A4A" w14:textId="77777777" w:rsidR="00531E28" w:rsidRDefault="00531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4778" w14:textId="77777777" w:rsidR="00667457" w:rsidRDefault="00667457" w:rsidP="00531E28">
      <w:pPr>
        <w:spacing w:line="240" w:lineRule="auto"/>
      </w:pPr>
      <w:r>
        <w:separator/>
      </w:r>
    </w:p>
  </w:footnote>
  <w:footnote w:type="continuationSeparator" w:id="0">
    <w:p w14:paraId="7208D847" w14:textId="77777777" w:rsidR="00667457" w:rsidRDefault="00667457" w:rsidP="00531E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858F" w14:textId="77777777" w:rsidR="00531E28" w:rsidRDefault="00531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A402" w14:textId="77777777" w:rsidR="00531E28" w:rsidRDefault="00531E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9E6E" w14:textId="77777777" w:rsidR="00531E28" w:rsidRDefault="00531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01B"/>
    <w:multiLevelType w:val="hybridMultilevel"/>
    <w:tmpl w:val="35683AD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D8B4354"/>
    <w:multiLevelType w:val="hybridMultilevel"/>
    <w:tmpl w:val="0C32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8E4FE">
      <w:start w:val="1"/>
      <w:numFmt w:val="bullet"/>
      <w:lvlText w:val="• 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87F8F"/>
    <w:multiLevelType w:val="hybridMultilevel"/>
    <w:tmpl w:val="BCA8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D0EB7"/>
    <w:multiLevelType w:val="hybridMultilevel"/>
    <w:tmpl w:val="5C8E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5469"/>
    <w:multiLevelType w:val="hybridMultilevel"/>
    <w:tmpl w:val="F1225F9E"/>
    <w:lvl w:ilvl="0" w:tplc="C6D8E4FE">
      <w:start w:val="1"/>
      <w:numFmt w:val="bullet"/>
      <w:suff w:val="space"/>
      <w:lvlText w:val="• "/>
      <w:lvlJc w:val="left"/>
      <w:pPr>
        <w:ind w:left="210" w:hanging="210"/>
      </w:pPr>
    </w:lvl>
    <w:lvl w:ilvl="1" w:tplc="87A8A31A">
      <w:start w:val="1"/>
      <w:numFmt w:val="bullet"/>
      <w:suff w:val="space"/>
      <w:lvlText w:val="○ "/>
      <w:lvlJc w:val="left"/>
      <w:pPr>
        <w:ind w:left="420" w:hanging="210"/>
      </w:pPr>
    </w:lvl>
    <w:lvl w:ilvl="2" w:tplc="9B5A4CBA">
      <w:start w:val="1"/>
      <w:numFmt w:val="bullet"/>
      <w:suff w:val="space"/>
      <w:lvlText w:val="○ "/>
      <w:lvlJc w:val="left"/>
      <w:pPr>
        <w:ind w:left="630" w:hanging="210"/>
      </w:pPr>
    </w:lvl>
    <w:lvl w:ilvl="3" w:tplc="11B6CA4E">
      <w:numFmt w:val="decimal"/>
      <w:lvlText w:val=""/>
      <w:lvlJc w:val="left"/>
    </w:lvl>
    <w:lvl w:ilvl="4" w:tplc="8858347C">
      <w:numFmt w:val="decimal"/>
      <w:lvlText w:val=""/>
      <w:lvlJc w:val="left"/>
    </w:lvl>
    <w:lvl w:ilvl="5" w:tplc="FF1A1DCC">
      <w:numFmt w:val="decimal"/>
      <w:lvlText w:val=""/>
      <w:lvlJc w:val="left"/>
    </w:lvl>
    <w:lvl w:ilvl="6" w:tplc="8B70DB40">
      <w:numFmt w:val="decimal"/>
      <w:lvlText w:val=""/>
      <w:lvlJc w:val="left"/>
    </w:lvl>
    <w:lvl w:ilvl="7" w:tplc="C9125DA8">
      <w:numFmt w:val="decimal"/>
      <w:lvlText w:val=""/>
      <w:lvlJc w:val="left"/>
    </w:lvl>
    <w:lvl w:ilvl="8" w:tplc="5D6A3C64">
      <w:numFmt w:val="decimal"/>
      <w:lvlText w:val=""/>
      <w:lvlJc w:val="left"/>
    </w:lvl>
  </w:abstractNum>
  <w:abstractNum w:abstractNumId="5" w15:restartNumberingAfterBreak="0">
    <w:nsid w:val="19F03606"/>
    <w:multiLevelType w:val="hybridMultilevel"/>
    <w:tmpl w:val="94BE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E2331"/>
    <w:multiLevelType w:val="hybridMultilevel"/>
    <w:tmpl w:val="7F7C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D4423"/>
    <w:multiLevelType w:val="hybridMultilevel"/>
    <w:tmpl w:val="CCFEE70E"/>
    <w:lvl w:ilvl="0" w:tplc="C6D8E4FE">
      <w:start w:val="1"/>
      <w:numFmt w:val="bullet"/>
      <w:lvlText w:val="• 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E6386"/>
    <w:multiLevelType w:val="hybridMultilevel"/>
    <w:tmpl w:val="B70AA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367D7"/>
    <w:multiLevelType w:val="multilevel"/>
    <w:tmpl w:val="37DE9310"/>
    <w:lvl w:ilvl="0">
      <w:start w:val="1"/>
      <w:numFmt w:val="decimal"/>
      <w:suff w:val="space"/>
      <w:lvlText w:val="%1."/>
      <w:lvlJc w:val="left"/>
      <w:pPr>
        <w:ind w:left="210" w:hanging="210"/>
      </w:pPr>
    </w:lvl>
    <w:lvl w:ilvl="1">
      <w:start w:val="1"/>
      <w:numFmt w:val="decimal"/>
      <w:suff w:val="space"/>
      <w:lvlText w:val="%1.%2."/>
      <w:lvlJc w:val="left"/>
      <w:pPr>
        <w:ind w:left="420" w:hanging="210"/>
      </w:pPr>
    </w:lvl>
    <w:lvl w:ilvl="2">
      <w:start w:val="1"/>
      <w:numFmt w:val="decimal"/>
      <w:suff w:val="space"/>
      <w:lvlText w:val="%1.%2.%3."/>
      <w:lvlJc w:val="left"/>
      <w:pPr>
        <w:ind w:left="630" w:hanging="21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B5D60BE"/>
    <w:multiLevelType w:val="multilevel"/>
    <w:tmpl w:val="37D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F74D3"/>
    <w:multiLevelType w:val="hybridMultilevel"/>
    <w:tmpl w:val="D5C0CAE4"/>
    <w:lvl w:ilvl="0" w:tplc="C6D8E4FE">
      <w:start w:val="1"/>
      <w:numFmt w:val="bullet"/>
      <w:lvlText w:val="• "/>
      <w:lvlJc w:val="left"/>
      <w:pPr>
        <w:ind w:left="1440" w:hanging="360"/>
      </w:pPr>
    </w:lvl>
    <w:lvl w:ilvl="1" w:tplc="C6D8E4FE">
      <w:start w:val="1"/>
      <w:numFmt w:val="bullet"/>
      <w:lvlText w:val="• 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B7638"/>
    <w:multiLevelType w:val="hybridMultilevel"/>
    <w:tmpl w:val="141A8E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048F4"/>
    <w:multiLevelType w:val="hybridMultilevel"/>
    <w:tmpl w:val="00842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63462"/>
    <w:multiLevelType w:val="hybridMultilevel"/>
    <w:tmpl w:val="9DCAC604"/>
    <w:lvl w:ilvl="0" w:tplc="02781EA0">
      <w:start w:val="1"/>
      <w:numFmt w:val="bullet"/>
      <w:lvlText w:val="●"/>
      <w:lvlJc w:val="left"/>
      <w:pPr>
        <w:ind w:left="720" w:hanging="360"/>
      </w:pPr>
    </w:lvl>
    <w:lvl w:ilvl="1" w:tplc="301E397A">
      <w:start w:val="1"/>
      <w:numFmt w:val="bullet"/>
      <w:lvlText w:val="○"/>
      <w:lvlJc w:val="left"/>
      <w:pPr>
        <w:ind w:left="1440" w:hanging="360"/>
      </w:pPr>
    </w:lvl>
    <w:lvl w:ilvl="2" w:tplc="76704320">
      <w:start w:val="1"/>
      <w:numFmt w:val="bullet"/>
      <w:lvlText w:val="■"/>
      <w:lvlJc w:val="left"/>
      <w:pPr>
        <w:ind w:left="2160" w:hanging="360"/>
      </w:pPr>
    </w:lvl>
    <w:lvl w:ilvl="3" w:tplc="B1BE514E">
      <w:start w:val="1"/>
      <w:numFmt w:val="bullet"/>
      <w:lvlText w:val="●"/>
      <w:lvlJc w:val="left"/>
      <w:pPr>
        <w:ind w:left="2880" w:hanging="360"/>
      </w:pPr>
    </w:lvl>
    <w:lvl w:ilvl="4" w:tplc="933013B8">
      <w:start w:val="1"/>
      <w:numFmt w:val="bullet"/>
      <w:lvlText w:val="○"/>
      <w:lvlJc w:val="left"/>
      <w:pPr>
        <w:ind w:left="3600" w:hanging="360"/>
      </w:pPr>
    </w:lvl>
    <w:lvl w:ilvl="5" w:tplc="EE10870C">
      <w:start w:val="1"/>
      <w:numFmt w:val="bullet"/>
      <w:lvlText w:val="■"/>
      <w:lvlJc w:val="left"/>
      <w:pPr>
        <w:ind w:left="4320" w:hanging="360"/>
      </w:pPr>
    </w:lvl>
    <w:lvl w:ilvl="6" w:tplc="6A9AEC44">
      <w:start w:val="1"/>
      <w:numFmt w:val="bullet"/>
      <w:lvlText w:val="●"/>
      <w:lvlJc w:val="left"/>
      <w:pPr>
        <w:ind w:left="5040" w:hanging="360"/>
      </w:pPr>
    </w:lvl>
    <w:lvl w:ilvl="7" w:tplc="AE906726">
      <w:start w:val="1"/>
      <w:numFmt w:val="bullet"/>
      <w:lvlText w:val="●"/>
      <w:lvlJc w:val="left"/>
      <w:pPr>
        <w:ind w:left="5760" w:hanging="360"/>
      </w:pPr>
    </w:lvl>
    <w:lvl w:ilvl="8" w:tplc="9D741BCA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E0C5C82"/>
    <w:multiLevelType w:val="hybridMultilevel"/>
    <w:tmpl w:val="3FE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533792">
    <w:abstractNumId w:val="14"/>
    <w:lvlOverride w:ilvl="0">
      <w:startOverride w:val="1"/>
    </w:lvlOverride>
  </w:num>
  <w:num w:numId="2" w16cid:durableId="2095396927">
    <w:abstractNumId w:val="4"/>
    <w:lvlOverride w:ilvl="0">
      <w:startOverride w:val="1"/>
    </w:lvlOverride>
  </w:num>
  <w:num w:numId="3" w16cid:durableId="1666123511">
    <w:abstractNumId w:val="12"/>
  </w:num>
  <w:num w:numId="4" w16cid:durableId="1891303428">
    <w:abstractNumId w:val="10"/>
  </w:num>
  <w:num w:numId="5" w16cid:durableId="1354958318">
    <w:abstractNumId w:val="5"/>
  </w:num>
  <w:num w:numId="6" w16cid:durableId="807089132">
    <w:abstractNumId w:val="3"/>
  </w:num>
  <w:num w:numId="7" w16cid:durableId="1703092966">
    <w:abstractNumId w:val="0"/>
  </w:num>
  <w:num w:numId="8" w16cid:durableId="1257329226">
    <w:abstractNumId w:val="6"/>
  </w:num>
  <w:num w:numId="9" w16cid:durableId="918055766">
    <w:abstractNumId w:val="15"/>
  </w:num>
  <w:num w:numId="10" w16cid:durableId="827790146">
    <w:abstractNumId w:val="1"/>
  </w:num>
  <w:num w:numId="11" w16cid:durableId="262105016">
    <w:abstractNumId w:val="4"/>
  </w:num>
  <w:num w:numId="12" w16cid:durableId="543248084">
    <w:abstractNumId w:val="11"/>
  </w:num>
  <w:num w:numId="13" w16cid:durableId="50810779">
    <w:abstractNumId w:val="7"/>
  </w:num>
  <w:num w:numId="14" w16cid:durableId="1916083123">
    <w:abstractNumId w:val="2"/>
  </w:num>
  <w:num w:numId="15" w16cid:durableId="1612586288">
    <w:abstractNumId w:val="13"/>
  </w:num>
  <w:num w:numId="16" w16cid:durableId="65303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103"/>
    <w:rsid w:val="00007C5B"/>
    <w:rsid w:val="00016F2F"/>
    <w:rsid w:val="00017A03"/>
    <w:rsid w:val="0003430D"/>
    <w:rsid w:val="000C4182"/>
    <w:rsid w:val="000D4FA6"/>
    <w:rsid w:val="001238C3"/>
    <w:rsid w:val="001803C9"/>
    <w:rsid w:val="00197C69"/>
    <w:rsid w:val="001B15A0"/>
    <w:rsid w:val="00204C4E"/>
    <w:rsid w:val="002828BB"/>
    <w:rsid w:val="00287D54"/>
    <w:rsid w:val="002D1B4D"/>
    <w:rsid w:val="002F6B41"/>
    <w:rsid w:val="0034605F"/>
    <w:rsid w:val="00367015"/>
    <w:rsid w:val="003A2B34"/>
    <w:rsid w:val="003A559B"/>
    <w:rsid w:val="003B015F"/>
    <w:rsid w:val="003B40F7"/>
    <w:rsid w:val="003C5961"/>
    <w:rsid w:val="003D30F6"/>
    <w:rsid w:val="004308C3"/>
    <w:rsid w:val="0045137F"/>
    <w:rsid w:val="00455B58"/>
    <w:rsid w:val="004703EB"/>
    <w:rsid w:val="00484E90"/>
    <w:rsid w:val="004B19B0"/>
    <w:rsid w:val="004C1CAA"/>
    <w:rsid w:val="004C76C8"/>
    <w:rsid w:val="004D260B"/>
    <w:rsid w:val="004D3CA0"/>
    <w:rsid w:val="00531E28"/>
    <w:rsid w:val="00535E3C"/>
    <w:rsid w:val="005A6024"/>
    <w:rsid w:val="005B18F2"/>
    <w:rsid w:val="005B6A92"/>
    <w:rsid w:val="005C48E5"/>
    <w:rsid w:val="005D4E68"/>
    <w:rsid w:val="0062191A"/>
    <w:rsid w:val="00626779"/>
    <w:rsid w:val="00667457"/>
    <w:rsid w:val="006D0468"/>
    <w:rsid w:val="006D34E0"/>
    <w:rsid w:val="006D39AA"/>
    <w:rsid w:val="007527BB"/>
    <w:rsid w:val="0076745A"/>
    <w:rsid w:val="007A5103"/>
    <w:rsid w:val="007B5969"/>
    <w:rsid w:val="007C35CE"/>
    <w:rsid w:val="008226A2"/>
    <w:rsid w:val="008377A8"/>
    <w:rsid w:val="00845313"/>
    <w:rsid w:val="008A5D9A"/>
    <w:rsid w:val="008B45C2"/>
    <w:rsid w:val="008B5CF4"/>
    <w:rsid w:val="008C624E"/>
    <w:rsid w:val="00942519"/>
    <w:rsid w:val="00950CFA"/>
    <w:rsid w:val="00961E06"/>
    <w:rsid w:val="00986DFA"/>
    <w:rsid w:val="009B6CF0"/>
    <w:rsid w:val="009F357C"/>
    <w:rsid w:val="00BA1DE6"/>
    <w:rsid w:val="00C408C3"/>
    <w:rsid w:val="00C602F5"/>
    <w:rsid w:val="00CD6AA9"/>
    <w:rsid w:val="00D14AA9"/>
    <w:rsid w:val="00D2788F"/>
    <w:rsid w:val="00D319E9"/>
    <w:rsid w:val="00D3561C"/>
    <w:rsid w:val="00D63755"/>
    <w:rsid w:val="00D839FC"/>
    <w:rsid w:val="00DE1617"/>
    <w:rsid w:val="00DF2F48"/>
    <w:rsid w:val="00E006EA"/>
    <w:rsid w:val="00E01930"/>
    <w:rsid w:val="00E81477"/>
    <w:rsid w:val="00EB41C0"/>
    <w:rsid w:val="00EB535A"/>
    <w:rsid w:val="00F60E08"/>
    <w:rsid w:val="00F70194"/>
    <w:rsid w:val="00FE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FB84"/>
  <w15:docId w15:val="{4D0FB3FC-9CFC-4562-AB2E-CE8F3B03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717"/>
        <w:sz w:val="21"/>
        <w:szCs w:val="21"/>
        <w:lang w:val="en-CA" w:eastAsia="en-CA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" w:after="30" w:line="264" w:lineRule="auto"/>
      <w:outlineLvl w:val="0"/>
    </w:pPr>
    <w:rPr>
      <w:b/>
      <w:bCs/>
      <w:sz w:val="41"/>
      <w:szCs w:val="41"/>
    </w:rPr>
  </w:style>
  <w:style w:type="paragraph" w:styleId="Heading2">
    <w:name w:val="heading 2"/>
    <w:link w:val="Heading2Char"/>
    <w:uiPriority w:val="9"/>
    <w:unhideWhenUsed/>
    <w:qFormat/>
    <w:rsid w:val="009B6CF0"/>
    <w:pPr>
      <w:spacing w:before="60" w:after="180" w:line="264" w:lineRule="auto"/>
      <w:outlineLvl w:val="1"/>
    </w:pPr>
    <w:rPr>
      <w:rFonts w:asciiTheme="majorHAnsi" w:hAnsiTheme="majorHAnsi"/>
      <w:b/>
      <w:bCs/>
      <w:sz w:val="24"/>
      <w:szCs w:val="34"/>
    </w:rPr>
  </w:style>
  <w:style w:type="paragraph" w:styleId="Heading3">
    <w:name w:val="heading 3"/>
    <w:link w:val="Heading3Char"/>
    <w:uiPriority w:val="9"/>
    <w:unhideWhenUsed/>
    <w:qFormat/>
    <w:pPr>
      <w:spacing w:before="45" w:after="105" w:line="264" w:lineRule="auto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after="150" w:line="240" w:lineRule="auto"/>
    </w:pPr>
  </w:style>
  <w:style w:type="paragraph" w:customStyle="1" w:styleId="a0">
    <w:pPr>
      <w:spacing w:before="45" w:after="165" w:line="240" w:lineRule="auto"/>
    </w:pPr>
    <w:rPr>
      <w:i/>
      <w:iCs/>
      <w:color w:val="737373"/>
    </w:rPr>
  </w:style>
  <w:style w:type="paragraph" w:customStyle="1" w:styleId="a1">
    <w:pPr>
      <w:spacing w:before="45" w:after="45" w:line="312" w:lineRule="auto"/>
    </w:pPr>
    <w:rPr>
      <w:sz w:val="19"/>
      <w:szCs w:val="19"/>
    </w:rPr>
  </w:style>
  <w:style w:type="paragraph" w:customStyle="1" w:styleId="a2">
    <w:pPr>
      <w:spacing w:line="312" w:lineRule="auto"/>
    </w:pPr>
    <w:rPr>
      <w:sz w:val="19"/>
      <w:szCs w:val="19"/>
    </w:rPr>
  </w:style>
  <w:style w:type="paragraph" w:customStyle="1" w:styleId="a3">
    <w:pPr>
      <w:spacing w:before="105" w:after="45" w:line="240" w:lineRule="auto"/>
      <w:jc w:val="right"/>
    </w:pPr>
  </w:style>
  <w:style w:type="paragraph" w:customStyle="1" w:styleId="a4">
    <w:pPr>
      <w:spacing w:before="105" w:after="45" w:line="240" w:lineRule="auto"/>
    </w:pPr>
  </w:style>
  <w:style w:type="paragraph" w:customStyle="1" w:styleId="a5">
    <w:pPr>
      <w:spacing w:before="105" w:after="45" w:line="240" w:lineRule="auto"/>
    </w:pPr>
  </w:style>
  <w:style w:type="paragraph" w:customStyle="1" w:styleId="a6">
    <w:pPr>
      <w:spacing w:before="45" w:after="45" w:line="240" w:lineRule="auto"/>
    </w:pPr>
  </w:style>
  <w:style w:type="paragraph" w:customStyle="1" w:styleId="a7">
    <w:pPr>
      <w:spacing w:before="45" w:after="45" w:line="264" w:lineRule="auto"/>
    </w:pPr>
  </w:style>
  <w:style w:type="character" w:customStyle="1" w:styleId="a8">
    <w:uiPriority w:val="99"/>
    <w:unhideWhenUsed/>
    <w:rPr>
      <w:i/>
      <w:iCs/>
      <w:color w:val="737373"/>
    </w:rPr>
  </w:style>
  <w:style w:type="character" w:customStyle="1" w:styleId="a9">
    <w:uiPriority w:val="99"/>
    <w:unhideWhenUsed/>
    <w:rPr>
      <w:color w:val="171717"/>
      <w:u w:val="single" w:color="171717"/>
    </w:rPr>
  </w:style>
  <w:style w:type="character" w:customStyle="1" w:styleId="aa">
    <w:uiPriority w:val="99"/>
    <w:unhideWhenUsed/>
    <w:rPr>
      <w:color w:val="171717"/>
    </w:rPr>
  </w:style>
  <w:style w:type="character" w:customStyle="1" w:styleId="Heading3Char">
    <w:name w:val="Heading 3 Char"/>
    <w:basedOn w:val="DefaultParagraphFont"/>
    <w:link w:val="Heading3"/>
    <w:uiPriority w:val="9"/>
    <w:rsid w:val="00C408C3"/>
    <w:rPr>
      <w:b/>
      <w:bCs/>
    </w:rPr>
  </w:style>
  <w:style w:type="paragraph" w:styleId="NormalWeb">
    <w:name w:val="Normal (Web)"/>
    <w:basedOn w:val="Normal"/>
    <w:uiPriority w:val="99"/>
    <w:unhideWhenUsed/>
    <w:rsid w:val="00C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B6CF0"/>
    <w:rPr>
      <w:rFonts w:asciiTheme="majorHAnsi" w:hAnsiTheme="majorHAnsi"/>
      <w:b/>
      <w:bCs/>
      <w:sz w:val="24"/>
      <w:szCs w:val="34"/>
    </w:rPr>
  </w:style>
  <w:style w:type="paragraph" w:styleId="Header">
    <w:name w:val="header"/>
    <w:basedOn w:val="Normal"/>
    <w:link w:val="HeaderChar"/>
    <w:uiPriority w:val="99"/>
    <w:unhideWhenUsed/>
    <w:rsid w:val="00531E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E28"/>
  </w:style>
  <w:style w:type="paragraph" w:styleId="Footer">
    <w:name w:val="footer"/>
    <w:basedOn w:val="Normal"/>
    <w:link w:val="FooterChar"/>
    <w:uiPriority w:val="99"/>
    <w:unhideWhenUsed/>
    <w:rsid w:val="00531E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E28"/>
  </w:style>
  <w:style w:type="character" w:styleId="UnresolvedMention">
    <w:name w:val="Unresolved Mention"/>
    <w:basedOn w:val="DefaultParagraphFont"/>
    <w:uiPriority w:val="99"/>
    <w:semiHidden/>
    <w:unhideWhenUsed/>
    <w:rsid w:val="00531E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961"/>
    <w:rPr>
      <w:color w:val="96607D" w:themeColor="followedHyperlink"/>
      <w:u w:val="single"/>
    </w:rPr>
  </w:style>
  <w:style w:type="character" w:customStyle="1" w:styleId="citation-400">
    <w:name w:val="citation-400"/>
    <w:basedOn w:val="DefaultParagraphFont"/>
    <w:rsid w:val="00367015"/>
  </w:style>
  <w:style w:type="character" w:customStyle="1" w:styleId="apple-converted-space">
    <w:name w:val="apple-converted-space"/>
    <w:basedOn w:val="DefaultParagraphFont"/>
    <w:rsid w:val="00367015"/>
  </w:style>
  <w:style w:type="character" w:customStyle="1" w:styleId="citation-399">
    <w:name w:val="citation-399"/>
    <w:basedOn w:val="DefaultParagraphFont"/>
    <w:rsid w:val="00367015"/>
  </w:style>
  <w:style w:type="character" w:customStyle="1" w:styleId="citation-398">
    <w:name w:val="citation-398"/>
    <w:basedOn w:val="DefaultParagraphFont"/>
    <w:rsid w:val="00367015"/>
  </w:style>
  <w:style w:type="character" w:customStyle="1" w:styleId="citation-397">
    <w:name w:val="citation-397"/>
    <w:basedOn w:val="DefaultParagraphFont"/>
    <w:rsid w:val="00367015"/>
  </w:style>
  <w:style w:type="character" w:customStyle="1" w:styleId="citation-376">
    <w:name w:val="citation-376"/>
    <w:basedOn w:val="DefaultParagraphFont"/>
    <w:rsid w:val="003B40F7"/>
  </w:style>
  <w:style w:type="character" w:customStyle="1" w:styleId="citation-464">
    <w:name w:val="citation-464"/>
    <w:basedOn w:val="DefaultParagraphFont"/>
    <w:rsid w:val="00EB5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17097647769" TargetMode="External"/><Relationship Id="rId13" Type="http://schemas.openxmlformats.org/officeDocument/2006/relationships/hyperlink" Target="https://www.credly.com/badges/91eff586-aa70-4e61-9890-c17bdbd5123e/linked_in_profil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tanzim-rahman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hmantanzi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H7WKL7J53JC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tanzim-rahman08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tanzimr@mun.ca" TargetMode="External"/><Relationship Id="rId14" Type="http://schemas.openxmlformats.org/officeDocument/2006/relationships/hyperlink" Target="https://www.credly.com/badges/c8117936-9cda-4e26-b1db-5e1e53ac8e7d/linked_in_profil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6F006E-75CD-AA40-A438-269997947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Tanzim Rahman</vt:lpstr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Tanzim Rahman</dc:title>
  <dc:creator>Resume.co</dc:creator>
  <cp:lastModifiedBy>Tanzim Rahman</cp:lastModifiedBy>
  <cp:revision>3</cp:revision>
  <cp:lastPrinted>2026-05-06T01:15:00Z</cp:lastPrinted>
  <dcterms:created xsi:type="dcterms:W3CDTF">2026-05-06T01:15:00Z</dcterms:created>
  <dcterms:modified xsi:type="dcterms:W3CDTF">2026-05-06T01:17:00Z</dcterms:modified>
</cp:coreProperties>
</file>