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04DB" w14:textId="6B65437B" w:rsidR="00146884" w:rsidRPr="00EC29E5" w:rsidRDefault="008D12DB">
      <w:pPr>
        <w:spacing w:line="360" w:lineRule="auto"/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DRAF ACARA </w:t>
      </w:r>
      <w:r w:rsidR="00CD39AD">
        <w:rPr>
          <w:b/>
          <w:sz w:val="22"/>
          <w:szCs w:val="22"/>
        </w:rPr>
        <w:t xml:space="preserve">SOSIALISALI HMMPS </w:t>
      </w:r>
      <w:proofErr w:type="spellStart"/>
      <w:r w:rsidR="00CD39AD">
        <w:rPr>
          <w:b/>
          <w:sz w:val="22"/>
          <w:szCs w:val="22"/>
        </w:rPr>
        <w:t>ptik</w:t>
      </w:r>
      <w:proofErr w:type="spellEnd"/>
    </w:p>
    <w:p w14:paraId="24CA18BB" w14:textId="77777777" w:rsidR="00146884" w:rsidRDefault="00146884">
      <w:pPr>
        <w:spacing w:line="360" w:lineRule="auto"/>
        <w:jc w:val="center"/>
        <w:rPr>
          <w:b/>
          <w:sz w:val="22"/>
          <w:szCs w:val="22"/>
          <w:lang w:val="id-ID"/>
        </w:rPr>
      </w:pPr>
    </w:p>
    <w:tbl>
      <w:tblPr>
        <w:tblStyle w:val="TableGrid"/>
        <w:tblW w:w="899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828"/>
        <w:gridCol w:w="3785"/>
        <w:gridCol w:w="2812"/>
      </w:tblGrid>
      <w:tr w:rsidR="00146884" w14:paraId="6D50ABE9" w14:textId="77777777" w:rsidTr="00A84A36">
        <w:trPr>
          <w:trHeight w:val="355"/>
        </w:trPr>
        <w:tc>
          <w:tcPr>
            <w:tcW w:w="567" w:type="dxa"/>
          </w:tcPr>
          <w:p w14:paraId="7823893C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1828" w:type="dxa"/>
          </w:tcPr>
          <w:p w14:paraId="0654B1B2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WAKTU</w:t>
            </w:r>
          </w:p>
        </w:tc>
        <w:tc>
          <w:tcPr>
            <w:tcW w:w="3785" w:type="dxa"/>
          </w:tcPr>
          <w:p w14:paraId="7A31A68B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MATERI</w:t>
            </w:r>
          </w:p>
        </w:tc>
        <w:tc>
          <w:tcPr>
            <w:tcW w:w="2812" w:type="dxa"/>
          </w:tcPr>
          <w:p w14:paraId="5DCF1B21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PEMBICARA/ TANGGUNG JAWAB</w:t>
            </w:r>
          </w:p>
        </w:tc>
      </w:tr>
      <w:tr w:rsidR="00146884" w14:paraId="5473326B" w14:textId="77777777">
        <w:tc>
          <w:tcPr>
            <w:tcW w:w="567" w:type="dxa"/>
          </w:tcPr>
          <w:p w14:paraId="4ADFEB33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1</w:t>
            </w:r>
          </w:p>
        </w:tc>
        <w:tc>
          <w:tcPr>
            <w:tcW w:w="1828" w:type="dxa"/>
          </w:tcPr>
          <w:p w14:paraId="0B4EF08D" w14:textId="77777777" w:rsidR="00146884" w:rsidRPr="00CD39AD" w:rsidRDefault="003B00D4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id-ID"/>
              </w:rPr>
              <w:t>15.</w:t>
            </w:r>
            <w:r>
              <w:rPr>
                <w:b/>
                <w:sz w:val="22"/>
                <w:szCs w:val="22"/>
              </w:rPr>
              <w:t>00</w:t>
            </w:r>
            <w:r>
              <w:rPr>
                <w:b/>
                <w:sz w:val="22"/>
                <w:szCs w:val="22"/>
                <w:lang w:val="id-ID"/>
              </w:rPr>
              <w:t>-15.</w:t>
            </w: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3785" w:type="dxa"/>
          </w:tcPr>
          <w:p w14:paraId="6E6F0FB6" w14:textId="77777777"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PEMBUKAAN</w:t>
            </w:r>
          </w:p>
        </w:tc>
        <w:tc>
          <w:tcPr>
            <w:tcW w:w="2812" w:type="dxa"/>
          </w:tcPr>
          <w:p w14:paraId="35BAA5B0" w14:textId="77777777" w:rsidR="00146884" w:rsidRPr="00A84A36" w:rsidRDefault="00ED43FE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Supi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Rahmi</w:t>
            </w:r>
            <w:proofErr w:type="spellEnd"/>
          </w:p>
        </w:tc>
      </w:tr>
      <w:tr w:rsidR="00146884" w14:paraId="12655BB2" w14:textId="77777777">
        <w:tc>
          <w:tcPr>
            <w:tcW w:w="567" w:type="dxa"/>
          </w:tcPr>
          <w:p w14:paraId="626218C6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2</w:t>
            </w:r>
          </w:p>
        </w:tc>
        <w:tc>
          <w:tcPr>
            <w:tcW w:w="1828" w:type="dxa"/>
          </w:tcPr>
          <w:p w14:paraId="685D3EF7" w14:textId="77777777" w:rsidR="00146884" w:rsidRDefault="003B00D4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15.</w:t>
            </w: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  <w:lang w:val="id-ID"/>
              </w:rPr>
              <w:t>0-15.</w:t>
            </w:r>
            <w:r>
              <w:rPr>
                <w:b/>
                <w:sz w:val="22"/>
                <w:szCs w:val="22"/>
              </w:rPr>
              <w:t>1</w:t>
            </w:r>
            <w:r w:rsidR="008D12DB">
              <w:rPr>
                <w:b/>
                <w:sz w:val="22"/>
                <w:szCs w:val="22"/>
                <w:lang w:val="id-ID"/>
              </w:rPr>
              <w:t>5</w:t>
            </w:r>
          </w:p>
        </w:tc>
        <w:tc>
          <w:tcPr>
            <w:tcW w:w="3785" w:type="dxa"/>
          </w:tcPr>
          <w:p w14:paraId="5C457E2B" w14:textId="77777777" w:rsidR="00146884" w:rsidRPr="00CD39AD" w:rsidRDefault="008D12DB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lang w:val="id-ID"/>
              </w:rPr>
              <w:t>BACA ALQUR,AN</w:t>
            </w:r>
          </w:p>
        </w:tc>
        <w:tc>
          <w:tcPr>
            <w:tcW w:w="2812" w:type="dxa"/>
          </w:tcPr>
          <w:p w14:paraId="71061BCC" w14:textId="77777777" w:rsidR="00146884" w:rsidRPr="00A84A36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Muliyani</w:t>
            </w:r>
            <w:proofErr w:type="spellEnd"/>
          </w:p>
        </w:tc>
      </w:tr>
      <w:tr w:rsidR="00146884" w14:paraId="171B11F5" w14:textId="77777777">
        <w:tc>
          <w:tcPr>
            <w:tcW w:w="567" w:type="dxa"/>
          </w:tcPr>
          <w:p w14:paraId="557B756F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3</w:t>
            </w:r>
          </w:p>
        </w:tc>
        <w:tc>
          <w:tcPr>
            <w:tcW w:w="1828" w:type="dxa"/>
          </w:tcPr>
          <w:p w14:paraId="7C54FEE2" w14:textId="77777777" w:rsidR="00146884" w:rsidRPr="003B00D4" w:rsidRDefault="003B00D4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id-ID"/>
              </w:rPr>
              <w:t>15.</w:t>
            </w:r>
            <w:r>
              <w:rPr>
                <w:b/>
                <w:sz w:val="22"/>
                <w:szCs w:val="22"/>
              </w:rPr>
              <w:t>15</w:t>
            </w:r>
            <w:r>
              <w:rPr>
                <w:b/>
                <w:sz w:val="22"/>
                <w:szCs w:val="22"/>
                <w:lang w:val="id-ID"/>
              </w:rPr>
              <w:t>-</w:t>
            </w:r>
            <w:r>
              <w:rPr>
                <w:b/>
                <w:sz w:val="22"/>
                <w:szCs w:val="22"/>
              </w:rPr>
              <w:t>15</w:t>
            </w:r>
            <w:r>
              <w:rPr>
                <w:b/>
                <w:sz w:val="22"/>
                <w:szCs w:val="22"/>
                <w:lang w:val="id-ID"/>
              </w:rPr>
              <w:t>.</w:t>
            </w:r>
            <w:r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3785" w:type="dxa"/>
          </w:tcPr>
          <w:p w14:paraId="63C322F4" w14:textId="77777777" w:rsidR="00146884" w:rsidRPr="00CD39AD" w:rsidRDefault="008D12D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lang w:val="id-ID"/>
              </w:rPr>
              <w:t>Menyanyikan Lagu Indonesia Raya</w:t>
            </w:r>
          </w:p>
        </w:tc>
        <w:tc>
          <w:tcPr>
            <w:tcW w:w="2812" w:type="dxa"/>
          </w:tcPr>
          <w:p w14:paraId="5020D869" w14:textId="77777777" w:rsidR="00146884" w:rsidRPr="00A84A36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Silvia Lauren</w:t>
            </w:r>
          </w:p>
        </w:tc>
      </w:tr>
      <w:tr w:rsidR="00146884" w14:paraId="1A20D158" w14:textId="77777777">
        <w:tc>
          <w:tcPr>
            <w:tcW w:w="567" w:type="dxa"/>
          </w:tcPr>
          <w:p w14:paraId="048CA75E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4</w:t>
            </w:r>
          </w:p>
        </w:tc>
        <w:tc>
          <w:tcPr>
            <w:tcW w:w="1828" w:type="dxa"/>
          </w:tcPr>
          <w:p w14:paraId="22FD7FF1" w14:textId="77777777" w:rsidR="00146884" w:rsidRPr="00752480" w:rsidRDefault="00752480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id-ID"/>
              </w:rPr>
              <w:t>1</w:t>
            </w:r>
            <w:r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  <w:lang w:val="id-ID"/>
              </w:rPr>
              <w:t>.</w:t>
            </w:r>
            <w:r>
              <w:rPr>
                <w:b/>
                <w:sz w:val="22"/>
                <w:szCs w:val="22"/>
              </w:rPr>
              <w:t>25</w:t>
            </w:r>
            <w:r>
              <w:rPr>
                <w:b/>
                <w:sz w:val="22"/>
                <w:szCs w:val="22"/>
                <w:lang w:val="id-ID"/>
              </w:rPr>
              <w:t>-1</w:t>
            </w:r>
            <w:r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  <w:lang w:val="id-ID"/>
              </w:rPr>
              <w:t>.</w:t>
            </w: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3785" w:type="dxa"/>
          </w:tcPr>
          <w:p w14:paraId="7221FC44" w14:textId="77777777" w:rsidR="00146884" w:rsidRDefault="008D12DB">
            <w:pPr>
              <w:spacing w:line="360" w:lineRule="auto"/>
              <w:jc w:val="both"/>
              <w:rPr>
                <w:b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Menyanyikan Lagu Himne Bung Hatta</w:t>
            </w:r>
          </w:p>
        </w:tc>
        <w:tc>
          <w:tcPr>
            <w:tcW w:w="2812" w:type="dxa"/>
          </w:tcPr>
          <w:p w14:paraId="1CD7B3FE" w14:textId="77777777" w:rsidR="00146884" w:rsidRPr="00A84A36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Silvia Lauren</w:t>
            </w:r>
          </w:p>
        </w:tc>
      </w:tr>
      <w:tr w:rsidR="00146884" w14:paraId="028CF249" w14:textId="77777777">
        <w:tc>
          <w:tcPr>
            <w:tcW w:w="567" w:type="dxa"/>
          </w:tcPr>
          <w:p w14:paraId="780BEE0A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5</w:t>
            </w:r>
          </w:p>
        </w:tc>
        <w:tc>
          <w:tcPr>
            <w:tcW w:w="1828" w:type="dxa"/>
          </w:tcPr>
          <w:p w14:paraId="7CB7E400" w14:textId="77777777" w:rsidR="00146884" w:rsidRPr="00124D02" w:rsidRDefault="00124D02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id-ID"/>
              </w:rPr>
              <w:t>1</w:t>
            </w:r>
            <w:r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  <w:lang w:val="id-ID"/>
              </w:rPr>
              <w:t>.</w:t>
            </w:r>
            <w:r>
              <w:rPr>
                <w:b/>
                <w:sz w:val="22"/>
                <w:szCs w:val="22"/>
              </w:rPr>
              <w:t>30</w:t>
            </w:r>
            <w:r>
              <w:rPr>
                <w:b/>
                <w:sz w:val="22"/>
                <w:szCs w:val="22"/>
                <w:lang w:val="id-ID"/>
              </w:rPr>
              <w:t>-1</w:t>
            </w:r>
            <w:r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  <w:lang w:val="id-ID"/>
              </w:rPr>
              <w:t>.</w:t>
            </w:r>
            <w:r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3785" w:type="dxa"/>
          </w:tcPr>
          <w:p w14:paraId="35B2C345" w14:textId="77777777"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Laporan Ketua Pelaksana</w:t>
            </w:r>
          </w:p>
        </w:tc>
        <w:tc>
          <w:tcPr>
            <w:tcW w:w="2812" w:type="dxa"/>
          </w:tcPr>
          <w:p w14:paraId="25F9FDDE" w14:textId="77777777" w:rsidR="00146884" w:rsidRPr="00A84A36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Bambang </w:t>
            </w:r>
            <w:proofErr w:type="spellStart"/>
            <w:r>
              <w:rPr>
                <w:b/>
                <w:sz w:val="22"/>
                <w:szCs w:val="22"/>
              </w:rPr>
              <w:t>Dariyatno</w:t>
            </w:r>
            <w:proofErr w:type="spellEnd"/>
          </w:p>
        </w:tc>
      </w:tr>
      <w:tr w:rsidR="00A84A36" w14:paraId="430D1F87" w14:textId="77777777">
        <w:tc>
          <w:tcPr>
            <w:tcW w:w="567" w:type="dxa"/>
          </w:tcPr>
          <w:p w14:paraId="74379CAE" w14:textId="77777777" w:rsidR="00A84A36" w:rsidRPr="00A84A36" w:rsidRDefault="00366FE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828" w:type="dxa"/>
          </w:tcPr>
          <w:p w14:paraId="1482A7F7" w14:textId="77777777" w:rsidR="00A84A36" w:rsidRPr="00A84A36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15.40-15.50</w:t>
            </w:r>
          </w:p>
        </w:tc>
        <w:tc>
          <w:tcPr>
            <w:tcW w:w="3785" w:type="dxa"/>
          </w:tcPr>
          <w:p w14:paraId="737276BC" w14:textId="77777777" w:rsidR="00A84A36" w:rsidRPr="00A84A36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Kata </w:t>
            </w:r>
            <w:proofErr w:type="spellStart"/>
            <w:r>
              <w:rPr>
                <w:b/>
                <w:sz w:val="22"/>
                <w:szCs w:val="22"/>
              </w:rPr>
              <w:t>Sambutan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dari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Ketua</w:t>
            </w:r>
            <w:proofErr w:type="spellEnd"/>
            <w:r>
              <w:rPr>
                <w:b/>
                <w:sz w:val="22"/>
                <w:szCs w:val="22"/>
              </w:rPr>
              <w:t xml:space="preserve"> HMMPS PTIK</w:t>
            </w:r>
          </w:p>
        </w:tc>
        <w:tc>
          <w:tcPr>
            <w:tcW w:w="2812" w:type="dxa"/>
          </w:tcPr>
          <w:p w14:paraId="0941F97E" w14:textId="77777777" w:rsidR="00A84A36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Berly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Roza</w:t>
            </w:r>
            <w:proofErr w:type="spellEnd"/>
          </w:p>
        </w:tc>
      </w:tr>
      <w:tr w:rsidR="00146884" w14:paraId="0CE7ABC3" w14:textId="77777777">
        <w:tc>
          <w:tcPr>
            <w:tcW w:w="567" w:type="dxa"/>
          </w:tcPr>
          <w:p w14:paraId="697F6631" w14:textId="77777777" w:rsidR="00146884" w:rsidRDefault="00366FE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7</w:t>
            </w:r>
          </w:p>
        </w:tc>
        <w:tc>
          <w:tcPr>
            <w:tcW w:w="1828" w:type="dxa"/>
          </w:tcPr>
          <w:p w14:paraId="57805212" w14:textId="77777777"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1</w:t>
            </w:r>
            <w:r w:rsidR="00124D02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  <w:lang w:val="id-ID"/>
              </w:rPr>
              <w:t>.</w:t>
            </w:r>
            <w:r w:rsidR="00A84A36">
              <w:rPr>
                <w:b/>
                <w:sz w:val="22"/>
                <w:szCs w:val="22"/>
              </w:rPr>
              <w:t>50</w:t>
            </w:r>
            <w:r>
              <w:rPr>
                <w:b/>
                <w:sz w:val="22"/>
                <w:szCs w:val="22"/>
                <w:lang w:val="id-ID"/>
              </w:rPr>
              <w:t>-</w:t>
            </w:r>
            <w:r w:rsidR="00A84A36">
              <w:rPr>
                <w:b/>
                <w:sz w:val="22"/>
                <w:szCs w:val="22"/>
              </w:rPr>
              <w:t>16.00</w:t>
            </w:r>
          </w:p>
        </w:tc>
        <w:tc>
          <w:tcPr>
            <w:tcW w:w="3785" w:type="dxa"/>
          </w:tcPr>
          <w:p w14:paraId="70D9686F" w14:textId="77777777" w:rsidR="00146884" w:rsidRDefault="008D12DB" w:rsidP="00EC29E5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Kata Sambutan Ketua PRODI P</w:t>
            </w:r>
            <w:r w:rsidR="00EC29E5">
              <w:rPr>
                <w:b/>
                <w:sz w:val="22"/>
                <w:szCs w:val="22"/>
                <w:lang w:val="id-ID"/>
              </w:rPr>
              <w:t>TIK</w:t>
            </w:r>
            <w:r>
              <w:rPr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b/>
                <w:sz w:val="22"/>
                <w:szCs w:val="22"/>
              </w:rPr>
              <w:t>dan</w:t>
            </w:r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membukaan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b/>
                <w:sz w:val="22"/>
                <w:szCs w:val="22"/>
              </w:rPr>
              <w:t>acara s</w:t>
            </w:r>
            <w:r>
              <w:rPr>
                <w:b/>
                <w:sz w:val="22"/>
                <w:szCs w:val="22"/>
                <w:lang w:val="id-ID"/>
              </w:rPr>
              <w:t xml:space="preserve">ecara 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  <w:lang w:val="id-ID"/>
              </w:rPr>
              <w:t>esmi</w:t>
            </w:r>
          </w:p>
        </w:tc>
        <w:tc>
          <w:tcPr>
            <w:tcW w:w="2812" w:type="dxa"/>
          </w:tcPr>
          <w:p w14:paraId="5F8859BE" w14:textId="77777777" w:rsidR="00BE63D0" w:rsidRPr="006C4621" w:rsidRDefault="00E33477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Bpk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r w:rsidR="006C4621">
              <w:rPr>
                <w:b/>
                <w:sz w:val="22"/>
                <w:szCs w:val="22"/>
              </w:rPr>
              <w:t xml:space="preserve">Dr. </w:t>
            </w:r>
            <w:proofErr w:type="spellStart"/>
            <w:r w:rsidR="006C4621">
              <w:rPr>
                <w:b/>
                <w:sz w:val="22"/>
                <w:szCs w:val="22"/>
              </w:rPr>
              <w:t>Eril</w:t>
            </w:r>
            <w:proofErr w:type="spellEnd"/>
            <w:r w:rsidR="006C462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6C4621">
              <w:rPr>
                <w:b/>
                <w:sz w:val="22"/>
                <w:szCs w:val="22"/>
              </w:rPr>
              <w:t>Syahmaidi</w:t>
            </w:r>
            <w:proofErr w:type="spellEnd"/>
            <w:r w:rsidR="006C4621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6C4621">
              <w:rPr>
                <w:b/>
                <w:sz w:val="22"/>
                <w:szCs w:val="22"/>
              </w:rPr>
              <w:t>M.Pd</w:t>
            </w:r>
            <w:proofErr w:type="spellEnd"/>
          </w:p>
        </w:tc>
      </w:tr>
      <w:tr w:rsidR="00146884" w14:paraId="59143FD0" w14:textId="77777777">
        <w:tc>
          <w:tcPr>
            <w:tcW w:w="567" w:type="dxa"/>
          </w:tcPr>
          <w:p w14:paraId="2EB5143C" w14:textId="77777777" w:rsidR="00146884" w:rsidRDefault="00366FE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8</w:t>
            </w:r>
          </w:p>
        </w:tc>
        <w:tc>
          <w:tcPr>
            <w:tcW w:w="1828" w:type="dxa"/>
          </w:tcPr>
          <w:p w14:paraId="73D604B4" w14:textId="77777777" w:rsidR="00146884" w:rsidRDefault="00A84A36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16.</w:t>
            </w:r>
            <w:r>
              <w:rPr>
                <w:b/>
                <w:sz w:val="22"/>
                <w:szCs w:val="22"/>
              </w:rPr>
              <w:t>0</w:t>
            </w:r>
            <w:r w:rsidR="00105EFD">
              <w:rPr>
                <w:b/>
                <w:sz w:val="22"/>
                <w:szCs w:val="22"/>
              </w:rPr>
              <w:t>0</w:t>
            </w:r>
            <w:r w:rsidR="008D12DB">
              <w:rPr>
                <w:b/>
                <w:sz w:val="22"/>
                <w:szCs w:val="22"/>
                <w:lang w:val="id-ID"/>
              </w:rPr>
              <w:t>-1</w:t>
            </w:r>
            <w:r w:rsidR="00B23ED8">
              <w:rPr>
                <w:b/>
                <w:sz w:val="22"/>
                <w:szCs w:val="22"/>
              </w:rPr>
              <w:t>6</w:t>
            </w:r>
            <w:r w:rsidR="008D12DB">
              <w:rPr>
                <w:b/>
                <w:sz w:val="22"/>
                <w:szCs w:val="22"/>
                <w:lang w:val="id-ID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3785" w:type="dxa"/>
          </w:tcPr>
          <w:p w14:paraId="747F7575" w14:textId="77777777"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Pembacaan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 </w:t>
            </w:r>
            <w:proofErr w:type="spellStart"/>
            <w:r>
              <w:rPr>
                <w:b/>
                <w:sz w:val="22"/>
                <w:szCs w:val="22"/>
              </w:rPr>
              <w:t>Ikrar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b/>
                <w:sz w:val="22"/>
                <w:szCs w:val="22"/>
              </w:rPr>
              <w:t>dan</w:t>
            </w:r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Penyerahan</w:t>
            </w:r>
            <w:proofErr w:type="spellEnd"/>
            <w:r>
              <w:rPr>
                <w:b/>
                <w:sz w:val="22"/>
                <w:szCs w:val="22"/>
              </w:rPr>
              <w:t xml:space="preserve"> SK </w:t>
            </w:r>
            <w:proofErr w:type="spellStart"/>
            <w:r>
              <w:rPr>
                <w:b/>
                <w:sz w:val="22"/>
                <w:szCs w:val="22"/>
              </w:rPr>
              <w:t>dari</w:t>
            </w:r>
            <w:proofErr w:type="spellEnd"/>
            <w:r>
              <w:rPr>
                <w:b/>
                <w:sz w:val="22"/>
                <w:szCs w:val="22"/>
              </w:rPr>
              <w:t xml:space="preserve"> PRODI </w:t>
            </w:r>
            <w:proofErr w:type="spellStart"/>
            <w:r>
              <w:rPr>
                <w:b/>
                <w:sz w:val="22"/>
                <w:szCs w:val="22"/>
              </w:rPr>
              <w:t>Kepada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Ketua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Himpunan</w:t>
            </w:r>
            <w:proofErr w:type="spellEnd"/>
          </w:p>
        </w:tc>
        <w:tc>
          <w:tcPr>
            <w:tcW w:w="2812" w:type="dxa"/>
          </w:tcPr>
          <w:p w14:paraId="58CA044F" w14:textId="77777777" w:rsidR="00146884" w:rsidRPr="00E33477" w:rsidRDefault="00E33477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Dr. </w:t>
            </w:r>
            <w:proofErr w:type="spellStart"/>
            <w:r>
              <w:rPr>
                <w:b/>
                <w:sz w:val="22"/>
                <w:szCs w:val="22"/>
              </w:rPr>
              <w:t>Eril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Syahmaidi</w:t>
            </w:r>
            <w:proofErr w:type="spellEnd"/>
            <w:r>
              <w:rPr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</w:rPr>
              <w:t>M.Pd</w:t>
            </w:r>
            <w:proofErr w:type="spellEnd"/>
          </w:p>
        </w:tc>
      </w:tr>
      <w:tr w:rsidR="00146884" w14:paraId="5F50AC99" w14:textId="77777777">
        <w:tc>
          <w:tcPr>
            <w:tcW w:w="567" w:type="dxa"/>
          </w:tcPr>
          <w:p w14:paraId="78E0E4BA" w14:textId="77777777" w:rsidR="00146884" w:rsidRPr="00366FEB" w:rsidRDefault="00366FE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828" w:type="dxa"/>
          </w:tcPr>
          <w:p w14:paraId="66B3AF6D" w14:textId="77777777"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1</w:t>
            </w:r>
            <w:r w:rsidR="00A84A36">
              <w:rPr>
                <w:b/>
                <w:sz w:val="22"/>
                <w:szCs w:val="22"/>
              </w:rPr>
              <w:t>6.10</w:t>
            </w:r>
            <w:r>
              <w:rPr>
                <w:b/>
                <w:sz w:val="22"/>
                <w:szCs w:val="22"/>
                <w:lang w:val="id-ID"/>
              </w:rPr>
              <w:t>-1</w:t>
            </w:r>
            <w:r w:rsidR="00A84A36">
              <w:rPr>
                <w:b/>
                <w:sz w:val="22"/>
                <w:szCs w:val="22"/>
              </w:rPr>
              <w:t>6.15</w:t>
            </w:r>
          </w:p>
        </w:tc>
        <w:tc>
          <w:tcPr>
            <w:tcW w:w="3785" w:type="dxa"/>
          </w:tcPr>
          <w:p w14:paraId="165DCC2E" w14:textId="77777777"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Penandatanganan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Berita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b/>
                <w:sz w:val="22"/>
                <w:szCs w:val="22"/>
              </w:rPr>
              <w:t>Acara</w:t>
            </w:r>
          </w:p>
        </w:tc>
        <w:tc>
          <w:tcPr>
            <w:tcW w:w="2812" w:type="dxa"/>
          </w:tcPr>
          <w:p w14:paraId="276EC38C" w14:textId="77777777" w:rsidR="00146884" w:rsidRPr="00E33477" w:rsidRDefault="00146884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</w:p>
        </w:tc>
      </w:tr>
      <w:tr w:rsidR="003076E9" w14:paraId="64978098" w14:textId="77777777">
        <w:tc>
          <w:tcPr>
            <w:tcW w:w="567" w:type="dxa"/>
          </w:tcPr>
          <w:p w14:paraId="34FA4226" w14:textId="77777777" w:rsidR="003076E9" w:rsidRPr="003076E9" w:rsidRDefault="00366FE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1828" w:type="dxa"/>
          </w:tcPr>
          <w:p w14:paraId="7FC87A1A" w14:textId="77777777" w:rsidR="003076E9" w:rsidRPr="003076E9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16.15-16.20</w:t>
            </w:r>
          </w:p>
        </w:tc>
        <w:tc>
          <w:tcPr>
            <w:tcW w:w="3785" w:type="dxa"/>
          </w:tcPr>
          <w:p w14:paraId="49013087" w14:textId="77777777" w:rsidR="003076E9" w:rsidRDefault="003076E9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Penyerahan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Arsip</w:t>
            </w:r>
            <w:proofErr w:type="spellEnd"/>
            <w:r>
              <w:rPr>
                <w:b/>
                <w:sz w:val="22"/>
                <w:szCs w:val="22"/>
              </w:rPr>
              <w:t xml:space="preserve"> PTIK</w:t>
            </w:r>
          </w:p>
        </w:tc>
        <w:tc>
          <w:tcPr>
            <w:tcW w:w="2812" w:type="dxa"/>
          </w:tcPr>
          <w:p w14:paraId="4DAF9943" w14:textId="77777777" w:rsidR="003076E9" w:rsidRPr="00BE63D0" w:rsidRDefault="003076E9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</w:p>
        </w:tc>
      </w:tr>
      <w:tr w:rsidR="00146884" w14:paraId="4564CC7A" w14:textId="77777777">
        <w:tc>
          <w:tcPr>
            <w:tcW w:w="567" w:type="dxa"/>
          </w:tcPr>
          <w:p w14:paraId="232D3E95" w14:textId="77777777" w:rsidR="00146884" w:rsidRDefault="00366FE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11</w:t>
            </w:r>
          </w:p>
        </w:tc>
        <w:tc>
          <w:tcPr>
            <w:tcW w:w="1828" w:type="dxa"/>
          </w:tcPr>
          <w:p w14:paraId="19C69B2B" w14:textId="77777777" w:rsidR="00146884" w:rsidRPr="003076E9" w:rsidRDefault="00B23ED8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id-ID"/>
              </w:rPr>
              <w:t>1</w:t>
            </w:r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  <w:lang w:val="id-ID"/>
              </w:rPr>
              <w:t>.</w:t>
            </w:r>
            <w:r w:rsidR="00A84A36">
              <w:rPr>
                <w:b/>
                <w:sz w:val="22"/>
                <w:szCs w:val="22"/>
              </w:rPr>
              <w:t>20</w:t>
            </w:r>
            <w:r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3785" w:type="dxa"/>
          </w:tcPr>
          <w:p w14:paraId="733B8D92" w14:textId="77777777"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Doa </w:t>
            </w:r>
          </w:p>
        </w:tc>
        <w:tc>
          <w:tcPr>
            <w:tcW w:w="2812" w:type="dxa"/>
          </w:tcPr>
          <w:p w14:paraId="4EB308C8" w14:textId="77777777" w:rsidR="00146884" w:rsidRPr="00ED43FE" w:rsidRDefault="00ED43FE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Abdul Aziz</w:t>
            </w:r>
          </w:p>
        </w:tc>
      </w:tr>
      <w:tr w:rsidR="00146884" w14:paraId="75C29A1F" w14:textId="77777777">
        <w:tc>
          <w:tcPr>
            <w:tcW w:w="567" w:type="dxa"/>
          </w:tcPr>
          <w:p w14:paraId="47054CC5" w14:textId="77777777" w:rsidR="00146884" w:rsidRDefault="00366FE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12</w:t>
            </w:r>
          </w:p>
        </w:tc>
        <w:tc>
          <w:tcPr>
            <w:tcW w:w="1828" w:type="dxa"/>
          </w:tcPr>
          <w:p w14:paraId="315F0359" w14:textId="77777777" w:rsidR="00146884" w:rsidRPr="003076E9" w:rsidRDefault="00B23ED8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16.30-16.35</w:t>
            </w:r>
          </w:p>
        </w:tc>
        <w:tc>
          <w:tcPr>
            <w:tcW w:w="3785" w:type="dxa"/>
          </w:tcPr>
          <w:p w14:paraId="251048BF" w14:textId="77777777"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PENUTUP</w:t>
            </w:r>
          </w:p>
        </w:tc>
        <w:tc>
          <w:tcPr>
            <w:tcW w:w="2812" w:type="dxa"/>
          </w:tcPr>
          <w:p w14:paraId="7CC391F0" w14:textId="77777777" w:rsidR="00146884" w:rsidRPr="00ED43FE" w:rsidRDefault="00ED43FE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Supi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Rahmi</w:t>
            </w:r>
            <w:proofErr w:type="spellEnd"/>
          </w:p>
        </w:tc>
      </w:tr>
    </w:tbl>
    <w:p w14:paraId="459F93DE" w14:textId="77777777" w:rsidR="00146884" w:rsidRDefault="00146884"/>
    <w:sectPr w:rsidR="00146884" w:rsidSect="008E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986"/>
    <w:rsid w:val="0000791F"/>
    <w:rsid w:val="00007E10"/>
    <w:rsid w:val="00013F31"/>
    <w:rsid w:val="000141AA"/>
    <w:rsid w:val="00021CE7"/>
    <w:rsid w:val="0002397B"/>
    <w:rsid w:val="00043C2D"/>
    <w:rsid w:val="00065302"/>
    <w:rsid w:val="00067505"/>
    <w:rsid w:val="00074329"/>
    <w:rsid w:val="00090D10"/>
    <w:rsid w:val="00091994"/>
    <w:rsid w:val="0009765F"/>
    <w:rsid w:val="000A792F"/>
    <w:rsid w:val="000C1E3C"/>
    <w:rsid w:val="000D2D8E"/>
    <w:rsid w:val="000E4996"/>
    <w:rsid w:val="000F3C2A"/>
    <w:rsid w:val="000F3F00"/>
    <w:rsid w:val="000F4A4B"/>
    <w:rsid w:val="00105EFD"/>
    <w:rsid w:val="00111155"/>
    <w:rsid w:val="00124D02"/>
    <w:rsid w:val="00146884"/>
    <w:rsid w:val="001664C3"/>
    <w:rsid w:val="00166E29"/>
    <w:rsid w:val="001738E7"/>
    <w:rsid w:val="00190D64"/>
    <w:rsid w:val="0019668C"/>
    <w:rsid w:val="001F4DDF"/>
    <w:rsid w:val="001F570B"/>
    <w:rsid w:val="001F75CC"/>
    <w:rsid w:val="002178E8"/>
    <w:rsid w:val="00237D25"/>
    <w:rsid w:val="00241C86"/>
    <w:rsid w:val="0028034D"/>
    <w:rsid w:val="00281DD5"/>
    <w:rsid w:val="002A024B"/>
    <w:rsid w:val="002C2A0F"/>
    <w:rsid w:val="002C530E"/>
    <w:rsid w:val="002D4D58"/>
    <w:rsid w:val="002F084B"/>
    <w:rsid w:val="00303659"/>
    <w:rsid w:val="003056DE"/>
    <w:rsid w:val="003076E9"/>
    <w:rsid w:val="00322255"/>
    <w:rsid w:val="003306D4"/>
    <w:rsid w:val="00335948"/>
    <w:rsid w:val="00360EED"/>
    <w:rsid w:val="00366FEB"/>
    <w:rsid w:val="00397A86"/>
    <w:rsid w:val="003B00D4"/>
    <w:rsid w:val="003B11B7"/>
    <w:rsid w:val="003C4DCB"/>
    <w:rsid w:val="003C6B72"/>
    <w:rsid w:val="00403A93"/>
    <w:rsid w:val="004129B3"/>
    <w:rsid w:val="0043740D"/>
    <w:rsid w:val="00453E2B"/>
    <w:rsid w:val="00453F50"/>
    <w:rsid w:val="004672AE"/>
    <w:rsid w:val="004739A2"/>
    <w:rsid w:val="004841F1"/>
    <w:rsid w:val="004A17A7"/>
    <w:rsid w:val="004B5196"/>
    <w:rsid w:val="004C67CA"/>
    <w:rsid w:val="004D7322"/>
    <w:rsid w:val="004E32FF"/>
    <w:rsid w:val="004E33E2"/>
    <w:rsid w:val="004E5744"/>
    <w:rsid w:val="004E7CE6"/>
    <w:rsid w:val="0053106D"/>
    <w:rsid w:val="00541164"/>
    <w:rsid w:val="0055302B"/>
    <w:rsid w:val="00560A2B"/>
    <w:rsid w:val="005639C3"/>
    <w:rsid w:val="0058113F"/>
    <w:rsid w:val="005957E2"/>
    <w:rsid w:val="005B6D78"/>
    <w:rsid w:val="005C4901"/>
    <w:rsid w:val="005F2C30"/>
    <w:rsid w:val="00606109"/>
    <w:rsid w:val="0061317B"/>
    <w:rsid w:val="00616ADF"/>
    <w:rsid w:val="006174D2"/>
    <w:rsid w:val="00621E40"/>
    <w:rsid w:val="006274A1"/>
    <w:rsid w:val="00650310"/>
    <w:rsid w:val="006526CE"/>
    <w:rsid w:val="00657A86"/>
    <w:rsid w:val="00662DA5"/>
    <w:rsid w:val="00682B0C"/>
    <w:rsid w:val="00695F82"/>
    <w:rsid w:val="006A1DA5"/>
    <w:rsid w:val="006A55E0"/>
    <w:rsid w:val="006C4621"/>
    <w:rsid w:val="00712521"/>
    <w:rsid w:val="007353B5"/>
    <w:rsid w:val="00736D5B"/>
    <w:rsid w:val="00742C7A"/>
    <w:rsid w:val="0074452D"/>
    <w:rsid w:val="00752480"/>
    <w:rsid w:val="00757E06"/>
    <w:rsid w:val="007753AF"/>
    <w:rsid w:val="00795A32"/>
    <w:rsid w:val="007C3C93"/>
    <w:rsid w:val="007D62C7"/>
    <w:rsid w:val="007F3D5C"/>
    <w:rsid w:val="007F65D1"/>
    <w:rsid w:val="00821B75"/>
    <w:rsid w:val="00827C49"/>
    <w:rsid w:val="00842C19"/>
    <w:rsid w:val="00847949"/>
    <w:rsid w:val="00860450"/>
    <w:rsid w:val="008653E5"/>
    <w:rsid w:val="008752D1"/>
    <w:rsid w:val="008807A4"/>
    <w:rsid w:val="008946B9"/>
    <w:rsid w:val="00896146"/>
    <w:rsid w:val="008C3361"/>
    <w:rsid w:val="008D12DB"/>
    <w:rsid w:val="008E437F"/>
    <w:rsid w:val="008F6BDB"/>
    <w:rsid w:val="00911734"/>
    <w:rsid w:val="00927967"/>
    <w:rsid w:val="00937636"/>
    <w:rsid w:val="00937679"/>
    <w:rsid w:val="00940755"/>
    <w:rsid w:val="00941D0B"/>
    <w:rsid w:val="0094326D"/>
    <w:rsid w:val="00957E8B"/>
    <w:rsid w:val="0096425F"/>
    <w:rsid w:val="00971F2B"/>
    <w:rsid w:val="0097286B"/>
    <w:rsid w:val="00973594"/>
    <w:rsid w:val="009754EC"/>
    <w:rsid w:val="00976266"/>
    <w:rsid w:val="00984C35"/>
    <w:rsid w:val="00994B97"/>
    <w:rsid w:val="009A1D4C"/>
    <w:rsid w:val="009A2B02"/>
    <w:rsid w:val="009B3449"/>
    <w:rsid w:val="009F0066"/>
    <w:rsid w:val="009F2296"/>
    <w:rsid w:val="00A04884"/>
    <w:rsid w:val="00A05152"/>
    <w:rsid w:val="00A06650"/>
    <w:rsid w:val="00A06A7A"/>
    <w:rsid w:val="00A21D36"/>
    <w:rsid w:val="00A47C5C"/>
    <w:rsid w:val="00A53646"/>
    <w:rsid w:val="00A56BE8"/>
    <w:rsid w:val="00A75D6D"/>
    <w:rsid w:val="00A8046D"/>
    <w:rsid w:val="00A84A36"/>
    <w:rsid w:val="00A95F9E"/>
    <w:rsid w:val="00AB6E6B"/>
    <w:rsid w:val="00AB701D"/>
    <w:rsid w:val="00AD4D75"/>
    <w:rsid w:val="00AE37D5"/>
    <w:rsid w:val="00B006E8"/>
    <w:rsid w:val="00B06394"/>
    <w:rsid w:val="00B23ED8"/>
    <w:rsid w:val="00B42B32"/>
    <w:rsid w:val="00B623DA"/>
    <w:rsid w:val="00B62E21"/>
    <w:rsid w:val="00B72906"/>
    <w:rsid w:val="00B7692A"/>
    <w:rsid w:val="00B83B3C"/>
    <w:rsid w:val="00B9260F"/>
    <w:rsid w:val="00B92F71"/>
    <w:rsid w:val="00B97FEF"/>
    <w:rsid w:val="00BA179C"/>
    <w:rsid w:val="00BA590D"/>
    <w:rsid w:val="00BA5A9B"/>
    <w:rsid w:val="00BA6CE3"/>
    <w:rsid w:val="00BB6C52"/>
    <w:rsid w:val="00BC7F91"/>
    <w:rsid w:val="00BD7DFF"/>
    <w:rsid w:val="00BE63D0"/>
    <w:rsid w:val="00BF7502"/>
    <w:rsid w:val="00C037CB"/>
    <w:rsid w:val="00C17632"/>
    <w:rsid w:val="00C30BE1"/>
    <w:rsid w:val="00C34411"/>
    <w:rsid w:val="00C43EE6"/>
    <w:rsid w:val="00C440C6"/>
    <w:rsid w:val="00C64C23"/>
    <w:rsid w:val="00C71E5F"/>
    <w:rsid w:val="00C97A09"/>
    <w:rsid w:val="00CA4AD0"/>
    <w:rsid w:val="00CC00CF"/>
    <w:rsid w:val="00CC356A"/>
    <w:rsid w:val="00CD39AD"/>
    <w:rsid w:val="00CE1FDF"/>
    <w:rsid w:val="00CE53D4"/>
    <w:rsid w:val="00D00303"/>
    <w:rsid w:val="00D06558"/>
    <w:rsid w:val="00D06A04"/>
    <w:rsid w:val="00D15C11"/>
    <w:rsid w:val="00D52925"/>
    <w:rsid w:val="00D55140"/>
    <w:rsid w:val="00D61FE3"/>
    <w:rsid w:val="00D7111E"/>
    <w:rsid w:val="00D75FD2"/>
    <w:rsid w:val="00D90EC8"/>
    <w:rsid w:val="00DD53F0"/>
    <w:rsid w:val="00DE3F37"/>
    <w:rsid w:val="00DE6275"/>
    <w:rsid w:val="00E128C6"/>
    <w:rsid w:val="00E25120"/>
    <w:rsid w:val="00E329E7"/>
    <w:rsid w:val="00E33477"/>
    <w:rsid w:val="00E44570"/>
    <w:rsid w:val="00E577C1"/>
    <w:rsid w:val="00E61709"/>
    <w:rsid w:val="00E62F42"/>
    <w:rsid w:val="00E84C5D"/>
    <w:rsid w:val="00E85955"/>
    <w:rsid w:val="00E87EFD"/>
    <w:rsid w:val="00EB1CFB"/>
    <w:rsid w:val="00EC29E5"/>
    <w:rsid w:val="00EC4C13"/>
    <w:rsid w:val="00ED2F79"/>
    <w:rsid w:val="00ED43FE"/>
    <w:rsid w:val="00ED6E1A"/>
    <w:rsid w:val="00ED733C"/>
    <w:rsid w:val="00F066BA"/>
    <w:rsid w:val="00F136AC"/>
    <w:rsid w:val="00F13F27"/>
    <w:rsid w:val="00F263E5"/>
    <w:rsid w:val="00F35CE3"/>
    <w:rsid w:val="00F45E93"/>
    <w:rsid w:val="00F56986"/>
    <w:rsid w:val="00F63F88"/>
    <w:rsid w:val="00F829D4"/>
    <w:rsid w:val="00F86DEB"/>
    <w:rsid w:val="00FB50C7"/>
    <w:rsid w:val="00FC5B2D"/>
    <w:rsid w:val="00FC5DF7"/>
    <w:rsid w:val="00FD0B4B"/>
    <w:rsid w:val="00FD1EEB"/>
    <w:rsid w:val="00FD3403"/>
    <w:rsid w:val="00FD49E7"/>
    <w:rsid w:val="00FE22B2"/>
    <w:rsid w:val="0E1A2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596C"/>
  <w15:docId w15:val="{1757E953-8A7E-46C9-A9DD-557D680F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3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Win_8</dc:creator>
  <cp:lastModifiedBy>Rahmat hidayat</cp:lastModifiedBy>
  <cp:revision>13</cp:revision>
  <dcterms:created xsi:type="dcterms:W3CDTF">2019-10-24T14:09:00Z</dcterms:created>
  <dcterms:modified xsi:type="dcterms:W3CDTF">2021-09-04T05:46:00Z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