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ELISA 
ANCA PROFILE*
Test description	Observed value	    Unit	Reference range
C-ANCA (ELISA)	0.11	U/ml	Negative : &lt;12Equivocal : 12-18Positive : &gt;18
P-ANCA (ELISA)	1.07	U/ml	Negative : &lt;12Equivocal : 12-18Positive : &gt;18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