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SPECIAL  PATHOLOGY
ASPERGILLUS ANTIBODY IgG*
Test description	Observed value	  Units	 Reference range
Aspergillus antibody IgG(Enzyme Immunoassay)	          4.83     (Negative)	U/mL	Negative : &lt;8Borderline : 8-12Positive : &gt;12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