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API Endpoints</w:t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  <w:highlight w:val="none"/>
          <w:shd w:fill="FFFF00" w:val="clear"/>
        </w:rPr>
      </w:pPr>
      <w:r>
        <w:rPr>
          <w:b/>
          <w:bCs/>
          <w:sz w:val="28"/>
          <w:szCs w:val="28"/>
          <w:shd w:fill="FFFF00" w:val="clear"/>
        </w:rPr>
        <w:t xml:space="preserve">Note -  For all users passwords except superuser is </w:t>
      </w:r>
      <w:r>
        <w:rPr>
          <w:b/>
          <w:bCs/>
          <w:color w:val="C9211E"/>
          <w:sz w:val="28"/>
          <w:szCs w:val="28"/>
          <w:shd w:fill="FFFF00" w:val="clear"/>
        </w:rPr>
        <w:t>password@123</w:t>
      </w:r>
    </w:p>
    <w:p>
      <w:pPr>
        <w:pStyle w:val="Normal"/>
        <w:bidi w:val="0"/>
        <w:jc w:val="star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color w:val="000000"/>
          <w:sz w:val="36"/>
          <w:szCs w:val="36"/>
        </w:rPr>
      </w:pPr>
      <w:r>
        <w:rPr>
          <w:b/>
          <w:bCs/>
          <w:i w:val="false"/>
          <w:iCs w:val="false"/>
          <w:color w:val="000000"/>
          <w:sz w:val="36"/>
          <w:szCs w:val="36"/>
        </w:rPr>
        <w:t xml:space="preserve">Using Viewsets </w:t>
      </w:r>
      <w:r>
        <w:rPr>
          <w:b/>
          <w:bCs/>
          <w:i w:val="false"/>
          <w:iCs w:val="false"/>
          <w:color w:val="000000"/>
          <w:sz w:val="36"/>
          <w:szCs w:val="36"/>
        </w:rPr>
        <w:t>(Moved to the front)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bookmarkStart w:id="0" w:name="__DdeLink__12_29882754622"/>
      <w:bookmarkStart w:id="1" w:name="__DdeLink__0_29882754622"/>
      <w:bookmarkEnd w:id="0"/>
      <w:r>
        <w:rPr>
          <w:b/>
          <w:bCs/>
          <w:sz w:val="24"/>
          <w:szCs w:val="24"/>
        </w:rPr>
        <w:t>Compliance user Create Guidelines</w:t>
      </w:r>
      <w:bookmarkEnd w:id="1"/>
    </w:p>
    <w:p>
      <w:pPr>
        <w:pStyle w:val="Normal"/>
        <w:bidi w:val="0"/>
        <w:jc w:val="start"/>
        <w:rPr>
          <w:rFonts w:ascii="Calibri" w:hAnsi="Calibri"/>
          <w:i w:val="false"/>
          <w:i w:val="false"/>
          <w:iCs w:val="false"/>
        </w:rPr>
      </w:pPr>
      <w:r>
        <w:rPr>
          <w:rFonts w:ascii="Calibri" w:hAnsi="Calibri"/>
          <w:i w:val="false"/>
          <w:i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color w:val="3465A4"/>
          <w:sz w:val="24"/>
          <w:szCs w:val="24"/>
        </w:rPr>
        <w:t>Should be logged in as compliance user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color w:val="3465A4"/>
          <w:sz w:val="24"/>
          <w:szCs w:val="24"/>
        </w:rPr>
        <w:t xml:space="preserve">creds – complianceuser01, complianceuser02, password -  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color w:val="3465A4"/>
          <w:sz w:val="24"/>
          <w:szCs w:val="24"/>
        </w:rPr>
        <w:t>POST</w:t>
      </w:r>
      <w:r>
        <w:rPr>
          <w:b w:val="false"/>
          <w:bCs w:val="false"/>
          <w:i/>
          <w:iCs/>
          <w:color w:val="3465A4"/>
          <w:sz w:val="24"/>
          <w:szCs w:val="24"/>
        </w:rPr>
        <w:t xml:space="preserve"> </w:t>
      </w:r>
      <w:bookmarkStart w:id="2" w:name="__DdeLink__353_36944249381"/>
      <w:bookmarkStart w:id="3" w:name="__DdeLink__867_3890637197"/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/api/content_management/guidelines/</w:t>
      </w:r>
      <w:bookmarkEnd w:id="2"/>
      <w:bookmarkEnd w:id="3"/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"tag": "Copyright and intellectual property rights",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"description": "User should not add copyright material in their content"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bookmarkStart w:id="4" w:name="__DdeLink__348_36944249381"/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</w:t>
      </w:r>
      <w:bookmarkEnd w:id="4"/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Response -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"id": 3,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"tag": "Copyright and intellectual property rights",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"description": "User should not add copyright material in their content"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bookmarkStart w:id="5" w:name="__DdeLink__370_36944249381"/>
      <w:bookmarkEnd w:id="5"/>
      <w:r>
        <w:rPr>
          <w:b/>
          <w:bCs/>
          <w:i w:val="false"/>
          <w:iCs w:val="false"/>
          <w:color w:val="000000"/>
          <w:sz w:val="24"/>
          <w:szCs w:val="24"/>
        </w:rPr>
        <w:t>Guidelines listing -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Any user can use. 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GET /api/content_management/guidelines/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Response-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bookmarkStart w:id="6" w:name="__DdeLink__370_369442493811"/>
      <w:bookmarkEnd w:id="6"/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[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"id": 1,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"tag": "Guideline for Job Description",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"description": "Do not use discriminatory language in your content"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"id": 2,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"tag": "Investment products guideline",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"description": "Content should not make any promises about rate of return"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"id": 3,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"tag": "Copyright and intellectual property rights",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"description": "User should not add copyright material in their content"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"id": 4,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"tag": "test guideline 4",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"description": "This is guideline 4"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]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b/>
          <w:bCs/>
          <w:i w:val="false"/>
          <w:iCs w:val="false"/>
          <w:color w:val="000000"/>
          <w:sz w:val="24"/>
          <w:szCs w:val="24"/>
        </w:rPr>
        <w:t>View details of particular Guideline (Any user)-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GET /api/content_management/guidelines/1/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Response-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"tag": "Guideline for Job Description",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bookmarkStart w:id="7" w:name="__DdeLink__4_29882754621"/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"description": "Do not use discriminatory language in your content"</w:t>
      </w:r>
      <w:bookmarkEnd w:id="7"/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b/>
          <w:bCs/>
          <w:i w:val="false"/>
          <w:iCs w:val="false"/>
          <w:color w:val="000000"/>
          <w:sz w:val="24"/>
          <w:szCs w:val="24"/>
        </w:rPr>
        <w:t>Update a guideline (Compliance user only)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bookmarkStart w:id="8" w:name="__DdeLink__6_29882754622"/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PATCH  </w:t>
      </w:r>
      <w:bookmarkEnd w:id="8"/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/api/content_management/guidelines/1/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Payload-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"description": "Do not use discriminatory language in your content. EDITED"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Response-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"description": "</w:t>
      </w:r>
      <w:bookmarkStart w:id="9" w:name="__DdeLink__394_3694424938"/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Do not use discriminatory language in your content. EDITED</w:t>
      </w:r>
      <w:bookmarkEnd w:id="9"/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bookmarkStart w:id="10" w:name="__DdeLink__382_36944249381"/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</w:t>
      </w:r>
      <w:bookmarkEnd w:id="10"/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b/>
          <w:bCs/>
          <w:i w:val="false"/>
          <w:iCs w:val="false"/>
          <w:color w:val="000000"/>
          <w:sz w:val="24"/>
          <w:szCs w:val="24"/>
        </w:rPr>
        <w:t>Delete a guideline (Compliance user only)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DELETE  /api/content_management/guidelines/1/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Content Author</w:t>
      </w:r>
      <w:bookmarkStart w:id="11" w:name="__DdeLink__0_298827546211"/>
      <w:r>
        <w:rPr>
          <w:b/>
          <w:bCs/>
          <w:sz w:val="24"/>
          <w:szCs w:val="24"/>
        </w:rPr>
        <w:t xml:space="preserve"> user Create </w:t>
      </w:r>
      <w:bookmarkEnd w:id="11"/>
      <w:r>
        <w:rPr>
          <w:b/>
          <w:bCs/>
          <w:sz w:val="24"/>
          <w:szCs w:val="24"/>
        </w:rPr>
        <w:t>Content</w:t>
      </w:r>
    </w:p>
    <w:p>
      <w:pPr>
        <w:pStyle w:val="Normal"/>
        <w:bidi w:val="0"/>
        <w:jc w:val="start"/>
        <w:rPr>
          <w:rFonts w:ascii="Calibri" w:hAnsi="Calibri"/>
          <w:i w:val="false"/>
          <w:i w:val="false"/>
          <w:iCs w:val="false"/>
        </w:rPr>
      </w:pPr>
      <w:r>
        <w:rPr>
          <w:rFonts w:ascii="Calibri" w:hAnsi="Calibri"/>
          <w:i w:val="false"/>
          <w:i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color w:val="3465A4"/>
          <w:sz w:val="24"/>
          <w:szCs w:val="24"/>
        </w:rPr>
        <w:t>Should be logged in as author user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color w:val="3465A4"/>
          <w:sz w:val="24"/>
          <w:szCs w:val="24"/>
        </w:rPr>
        <w:t xml:space="preserve">creds – author01, author02, author03  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bookmarkStart w:id="12" w:name="__DdeLink__33_29882754621"/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POST </w:t>
      </w:r>
      <w:bookmarkStart w:id="13" w:name="__DdeLink__418_3694424938"/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/api/content_management/listCreateContent/</w:t>
      </w:r>
      <w:bookmarkEnd w:id="12"/>
      <w:bookmarkEnd w:id="13"/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User multipart formdata fields – 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title – char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content_file – file type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is_submitted (optional) – true or false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Response-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bookmarkStart w:id="14" w:name="__DdeLink__416_3694424938"/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  <w:bookmarkEnd w:id="14"/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"id": 6,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"title": "author01 content 3",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"content_file": "http://127.0.0.1:8000/media/author_content_files/sample-3.txt",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"status": "NOT_REVIEWED",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"content_guidelines_actions": [],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"is_submitted": false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b/>
          <w:bCs/>
          <w:i w:val="false"/>
          <w:iCs w:val="false"/>
          <w:color w:val="000000"/>
          <w:sz w:val="24"/>
          <w:szCs w:val="24"/>
        </w:rPr>
        <w:t>Content listing -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Any user can use. 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GET /api/content_management/contents/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Can be filtered on these fields - ['is_submitted', 'status']. is_submitted (true/false), status (PASSED/FAILED)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Search_fields = ['title']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Response-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[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"id": 4,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"title": "samplefile01",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"content_file": "http://127.0.0.1:8000/media/author_content_files/sample-1_rjoKtb9.txt",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"status": "FAILED",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"content_guidelines_actions": [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"guideline": 1,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"is_approved": true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"guideline": 2,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"is_approved": false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],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"is_submitted": true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"id": 5,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"title": "JD for job",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"content_file": "http://127.0.0.1:8000/media/author_content_files/sample1.pdf",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"status": "FAILED",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"content_guidelines_actions": [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"guideline": 1,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"is_approved": true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"guideline": 2,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"is_approved": true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"guideline": 3,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"is_approved": false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],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"is_submitted": true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"id": 6,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"title": "author01 content 3",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"content_file": "http://127.0.0.1:8000/media/author_content_files/sample-3.txt",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"status": "NOT_REVIEWED",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"content_guidelines_actions": [],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"is_submitted": false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]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b/>
          <w:bCs/>
          <w:i w:val="false"/>
          <w:iCs w:val="false"/>
          <w:color w:val="000000"/>
          <w:sz w:val="24"/>
          <w:szCs w:val="24"/>
        </w:rPr>
        <w:t>View details of particular content (Any user)-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GET /api/content_management/contents/5/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Response-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"title": "JD for job",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"content_file": "http://127.0.0.1:8000/media/author_content_files/sample1.pdf",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"is_submitted": true,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"content_guidelines_actions": [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"guideline": 1,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"is_approved": true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"guideline": 2,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"is_approved": true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"guideline": 3,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"is_approved": false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],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"status": "FAILED",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"created_by": 4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b/>
          <w:bCs/>
          <w:i w:val="false"/>
          <w:iCs w:val="false"/>
          <w:color w:val="000000"/>
          <w:sz w:val="24"/>
          <w:szCs w:val="24"/>
        </w:rPr>
        <w:t>Update a content (</w:t>
      </w:r>
      <w:bookmarkStart w:id="15" w:name="__DdeLink__396_36944249381"/>
      <w:r>
        <w:rPr>
          <w:b/>
          <w:bCs/>
          <w:i w:val="false"/>
          <w:iCs w:val="false"/>
          <w:color w:val="000000"/>
          <w:sz w:val="24"/>
          <w:szCs w:val="24"/>
        </w:rPr>
        <w:t>Author only who created the content</w:t>
      </w:r>
      <w:bookmarkEnd w:id="15"/>
      <w:r>
        <w:rPr>
          <w:b/>
          <w:bCs/>
          <w:i w:val="false"/>
          <w:iCs w:val="false"/>
          <w:color w:val="000000"/>
          <w:sz w:val="24"/>
          <w:szCs w:val="24"/>
        </w:rPr>
        <w:t>)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bookmarkStart w:id="16" w:name="__DdeLink__6_298827546211"/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PATCH  </w:t>
      </w:r>
      <w:bookmarkStart w:id="17" w:name="__DdeLink__423_3694424938"/>
      <w:bookmarkEnd w:id="16"/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/api/content_management/contents/6/</w:t>
      </w:r>
      <w:bookmarkEnd w:id="17"/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May use multipart if file changes, otherwise may use json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"is_submitted": true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Response-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"title": "author01 content 3",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"content_file": "http://127.0.0.1:8000/media/author_content_files/sample-3.txt",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"is_submitted": true,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"content_guidelines_actions": [],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"status": "NOT_REVIEWED",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"created_by": 4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After a content is submitted, author can not update it-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"non_field_errors": [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"Can not update after content has been submitted."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]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bookmarkStart w:id="18" w:name="__DdeLink__31_29882754621"/>
      <w:r>
        <w:rPr>
          <w:b/>
          <w:bCs/>
          <w:i w:val="false"/>
          <w:iCs w:val="false"/>
          <w:color w:val="000000"/>
          <w:sz w:val="24"/>
          <w:szCs w:val="24"/>
        </w:rPr>
        <w:t>Delete a content (Author only who created the content)</w:t>
      </w:r>
      <w:bookmarkEnd w:id="18"/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DELETE  /api/content_management/contents/6/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b/>
          <w:bCs/>
          <w:i w:val="false"/>
          <w:iCs w:val="false"/>
          <w:color w:val="000000"/>
          <w:sz w:val="24"/>
          <w:szCs w:val="24"/>
        </w:rPr>
        <w:t>Mark a content as PASSED/FAILED against all guidelines (Reviewer only)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b/>
          <w:bCs/>
          <w:i w:val="false"/>
          <w:iCs w:val="false"/>
          <w:color w:val="000000"/>
          <w:sz w:val="24"/>
          <w:szCs w:val="24"/>
        </w:rPr>
        <w:t>creds – reviewer01, reviewer02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First the reviewer would hit the list content api to get all contents which arenot reviewed-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/api/content_management/contents/?status=NOT_REVIEWED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Then he may choose to review a particular content as below-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POST /api/content_management/contentGuidelinesBulkApprovalsViewset/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"content": 6,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"guidelines_passed": [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1,2,3,4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],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"guidelines_failed": [ ]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Response-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"content": 6,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"status": "PASSED",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"guidelines_approval": [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"id": 23,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"guideline": 1,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"is_approved": true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},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"id": 24,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"guideline": 2,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"is_approved": true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},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"id": 25,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"guideline": 3,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"is_approved": true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},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"id": 26,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"guideline": 4,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"is_approved": true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]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If we check the content detail api now-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GET /api/content_management/contents/6/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Response-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"title": "author01 content 3",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"content_file": "http://127.0.0.1:8000/media/author_content_files/sample-3.txt",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"is_submitted": true,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"content_guidelines_actions": [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"guideline": 1,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"is_approved": true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"guideline": 2,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"is_approved": true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"guideline": 3,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"is_approved": true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"guideline": 4,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"is_approved": true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],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"status": "PASSED",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"created_by": 4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  <w:color w:val="3465A4"/>
        </w:rPr>
      </w:pPr>
      <w:bookmarkStart w:id="19" w:name="__DdeLink__426_36944249381"/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Here status of the content PASSED because all the guidelines passed..</w:t>
      </w:r>
      <w:bookmarkEnd w:id="19"/>
    </w:p>
    <w:p>
      <w:pPr>
        <w:pStyle w:val="Normal"/>
        <w:bidi w:val="0"/>
        <w:jc w:val="start"/>
        <w:rPr>
          <w:i w:val="false"/>
          <w:i w:val="false"/>
          <w:iCs w:val="false"/>
          <w:color w:val="3465A4"/>
        </w:rPr>
      </w:pPr>
      <w:r>
        <w:rPr/>
      </w:r>
    </w:p>
    <w:p>
      <w:pPr>
        <w:pStyle w:val="Normal"/>
        <w:bidi w:val="0"/>
        <w:jc w:val="start"/>
        <w:rPr>
          <w:i w:val="false"/>
          <w:i w:val="false"/>
          <w:iCs w:val="false"/>
          <w:color w:val="3465A4"/>
        </w:rPr>
      </w:pPr>
      <w:r>
        <w:rPr/>
      </w:r>
    </w:p>
    <w:p>
      <w:pPr>
        <w:pStyle w:val="Normal"/>
        <w:bidi w:val="0"/>
        <w:jc w:val="start"/>
        <w:rPr>
          <w:i w:val="false"/>
          <w:i w:val="false"/>
          <w:iCs w:val="false"/>
          <w:color w:val="3465A4"/>
        </w:rPr>
      </w:pPr>
      <w:r>
        <w:rPr/>
      </w:r>
    </w:p>
    <w:p>
      <w:pPr>
        <w:pStyle w:val="Normal"/>
        <w:bidi w:val="0"/>
        <w:jc w:val="start"/>
        <w:rPr>
          <w:i w:val="false"/>
          <w:i w:val="false"/>
          <w:iCs w:val="false"/>
          <w:color w:val="3465A4"/>
        </w:rPr>
      </w:pPr>
      <w:r>
        <w:rPr/>
      </w:r>
    </w:p>
    <w:p>
      <w:pPr>
        <w:pStyle w:val="Normal"/>
        <w:bidi w:val="0"/>
        <w:jc w:val="start"/>
        <w:rPr>
          <w:i w:val="false"/>
          <w:i w:val="false"/>
          <w:iCs w:val="false"/>
          <w:color w:val="3465A4"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  <w:color w:val="000000"/>
          <w:sz w:val="32"/>
          <w:szCs w:val="32"/>
        </w:rPr>
      </w:pPr>
      <w:r>
        <w:rPr>
          <w:b/>
          <w:bCs/>
          <w:i w:val="false"/>
          <w:iCs w:val="false"/>
          <w:color w:val="000000"/>
          <w:sz w:val="32"/>
          <w:szCs w:val="32"/>
        </w:rPr>
        <w:t>Older Doc (Using Generic APIViews)</w:t>
      </w:r>
    </w:p>
    <w:p>
      <w:pPr>
        <w:pStyle w:val="Normal"/>
        <w:bidi w:val="0"/>
        <w:jc w:val="start"/>
        <w:rPr>
          <w:i w:val="false"/>
          <w:i w:val="false"/>
          <w:iCs w:val="false"/>
          <w:color w:val="3465A4"/>
        </w:rPr>
      </w:pPr>
      <w:r>
        <w:rPr/>
      </w:r>
    </w:p>
    <w:p>
      <w:pPr>
        <w:pStyle w:val="Normal"/>
        <w:bidi w:val="0"/>
        <w:jc w:val="start"/>
        <w:rPr>
          <w:i w:val="false"/>
          <w:i w:val="false"/>
          <w:iCs w:val="false"/>
          <w:color w:val="3465A4"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bookmarkStart w:id="20" w:name="__DdeLink__0_2988275462"/>
      <w:bookmarkStart w:id="21" w:name="__DdeLink__12_2988275462"/>
      <w:bookmarkEnd w:id="21"/>
      <w:r>
        <w:rPr>
          <w:b/>
          <w:bCs/>
          <w:sz w:val="24"/>
          <w:szCs w:val="24"/>
        </w:rPr>
        <w:t>Compliance user Create Guidelines</w:t>
      </w:r>
      <w:bookmarkEnd w:id="20"/>
    </w:p>
    <w:p>
      <w:pPr>
        <w:pStyle w:val="Normal"/>
        <w:bidi w:val="0"/>
        <w:jc w:val="start"/>
        <w:rPr>
          <w:rFonts w:ascii="Calibri" w:hAnsi="Calibri"/>
          <w:i w:val="false"/>
          <w:i w:val="false"/>
          <w:iCs w:val="false"/>
        </w:rPr>
      </w:pPr>
      <w:r>
        <w:rPr>
          <w:rFonts w:ascii="Calibri" w:hAnsi="Calibri"/>
          <w:i w:val="false"/>
          <w:i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color w:val="3465A4"/>
          <w:sz w:val="24"/>
          <w:szCs w:val="24"/>
        </w:rPr>
        <w:t>Should be logged in as compliance user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color w:val="3465A4"/>
          <w:sz w:val="24"/>
          <w:szCs w:val="24"/>
        </w:rPr>
        <w:t xml:space="preserve">creds – complianceuser01, complianceuser02, password -  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color w:val="3465A4"/>
          <w:sz w:val="24"/>
          <w:szCs w:val="24"/>
        </w:rPr>
        <w:t>POST</w:t>
      </w:r>
      <w:r>
        <w:rPr>
          <w:b w:val="false"/>
          <w:bCs w:val="false"/>
          <w:i/>
          <w:iCs/>
          <w:color w:val="3465A4"/>
          <w:sz w:val="24"/>
          <w:szCs w:val="24"/>
        </w:rPr>
        <w:t xml:space="preserve"> </w:t>
      </w:r>
      <w:bookmarkStart w:id="22" w:name="__DdeLink__353_3694424938"/>
      <w:r>
        <w:rPr>
          <w:b w:val="false"/>
          <w:bCs w:val="false"/>
          <w:i/>
          <w:iCs/>
          <w:color w:val="3465A4"/>
          <w:sz w:val="24"/>
          <w:szCs w:val="24"/>
        </w:rPr>
        <w:t>/</w:t>
      </w:r>
      <w:bookmarkStart w:id="23" w:name="__DdeLink__350_3694424938"/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api</w:t>
      </w:r>
      <w:r>
        <w:rPr>
          <w:b w:val="false"/>
          <w:bCs w:val="false"/>
          <w:i/>
          <w:iCs/>
          <w:color w:val="3465A4"/>
          <w:sz w:val="24"/>
          <w:szCs w:val="24"/>
        </w:rPr>
        <w:t>/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content_management/listCreateGuideline/</w:t>
      </w:r>
      <w:bookmarkEnd w:id="22"/>
      <w:bookmarkEnd w:id="23"/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"tag": "Copyright and intellectual property rights",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"description": "User should not add copyright material in their content"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bookmarkStart w:id="24" w:name="__DdeLink__348_3694424938"/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</w:t>
      </w:r>
      <w:bookmarkEnd w:id="24"/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Response -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"id": 3,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"tag": "Copyright and intellectual property rights",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"description": "User should not add copyright material in their content"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bookmarkStart w:id="25" w:name="__DdeLink__362_3694424938"/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</w:t>
      </w:r>
      <w:bookmarkEnd w:id="25"/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b/>
          <w:bCs/>
          <w:i w:val="false"/>
          <w:iCs w:val="false"/>
          <w:color w:val="000000"/>
          <w:sz w:val="24"/>
          <w:szCs w:val="24"/>
        </w:rPr>
        <w:t>Guidelines listing -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Any user can use. 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GET /api/content_management/</w:t>
      </w:r>
      <w:bookmarkStart w:id="26" w:name="__DdeLink__355_3694424938"/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listCreateGuideline</w:t>
      </w:r>
      <w:bookmarkEnd w:id="26"/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/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Response-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[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"id": 1,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"tag": "Guideline for Job Description",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"description": "Do not use discriminatory language in your content"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"id": 2,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"tag": "Investment products guideline",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"description": "Content should not make any promises about rate of return"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"id": 3,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"tag": "Copyright and intellectual property rights",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"description": "User should not add copyright material in their content"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bookmarkStart w:id="27" w:name="__DdeLink__374_3694424938"/>
      <w:bookmarkStart w:id="28" w:name="__DdeLink__370_3694424938"/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]</w:t>
      </w:r>
      <w:bookmarkEnd w:id="27"/>
      <w:bookmarkEnd w:id="28"/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b/>
          <w:bCs/>
          <w:i w:val="false"/>
          <w:iCs w:val="false"/>
          <w:color w:val="000000"/>
          <w:sz w:val="24"/>
          <w:szCs w:val="24"/>
        </w:rPr>
        <w:t>View details of particular Guideline (Any user)-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GET /</w:t>
      </w:r>
      <w:bookmarkStart w:id="29" w:name="__DdeLink__2_2988275462"/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api/content_management/retrieveUpdateDeleteGuideline/1/</w:t>
      </w:r>
      <w:bookmarkEnd w:id="29"/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Response-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"tag": "Guideline for Job Description",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bookmarkStart w:id="30" w:name="__DdeLink__4_2988275462"/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"description": "Do not use discriminatory language in your content"</w:t>
      </w:r>
      <w:bookmarkEnd w:id="30"/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b/>
          <w:bCs/>
          <w:i w:val="false"/>
          <w:iCs w:val="false"/>
          <w:color w:val="000000"/>
          <w:sz w:val="24"/>
          <w:szCs w:val="24"/>
        </w:rPr>
        <w:t>Update a guideline (Compliance user only)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bookmarkStart w:id="31" w:name="__DdeLink__6_2988275462"/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PATCH  /api/content_management/retrieveUpdateDeleteGuideline/1/</w:t>
      </w:r>
      <w:bookmarkEnd w:id="31"/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Response-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"description": "Do not use discriminatory language in your content. EDITED"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bookmarkStart w:id="32" w:name="__DdeLink__382_3694424938"/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</w:t>
      </w:r>
      <w:bookmarkEnd w:id="32"/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b/>
          <w:bCs/>
          <w:i w:val="false"/>
          <w:iCs w:val="false"/>
          <w:color w:val="000000"/>
          <w:sz w:val="24"/>
          <w:szCs w:val="24"/>
        </w:rPr>
        <w:t>Delete a guideline (Compliance user only)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bookmarkStart w:id="33" w:name="__DdeLink__388_3694424938"/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DELETE  /api/content_management/retrieveUpdateDeleteGuideline/1/</w:t>
      </w:r>
      <w:bookmarkEnd w:id="33"/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  <w:bookmarkStart w:id="34" w:name="__DdeLink__12_29882754621"/>
      <w:bookmarkStart w:id="35" w:name="__DdeLink__12_29882754621"/>
      <w:bookmarkEnd w:id="35"/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Content Author</w:t>
      </w:r>
      <w:bookmarkStart w:id="36" w:name="__DdeLink__0_29882754621"/>
      <w:r>
        <w:rPr>
          <w:b/>
          <w:bCs/>
          <w:sz w:val="24"/>
          <w:szCs w:val="24"/>
        </w:rPr>
        <w:t xml:space="preserve"> user Create </w:t>
      </w:r>
      <w:bookmarkEnd w:id="36"/>
      <w:r>
        <w:rPr>
          <w:b/>
          <w:bCs/>
          <w:sz w:val="24"/>
          <w:szCs w:val="24"/>
        </w:rPr>
        <w:t>Content</w:t>
      </w:r>
    </w:p>
    <w:p>
      <w:pPr>
        <w:pStyle w:val="Normal"/>
        <w:bidi w:val="0"/>
        <w:jc w:val="start"/>
        <w:rPr>
          <w:rFonts w:ascii="Calibri" w:hAnsi="Calibri"/>
          <w:i w:val="false"/>
          <w:i w:val="false"/>
          <w:iCs w:val="false"/>
        </w:rPr>
      </w:pPr>
      <w:r>
        <w:rPr>
          <w:rFonts w:ascii="Calibri" w:hAnsi="Calibri"/>
          <w:i w:val="false"/>
          <w:i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color w:val="3465A4"/>
          <w:sz w:val="24"/>
          <w:szCs w:val="24"/>
        </w:rPr>
        <w:t>Should be logged in as author user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color w:val="3465A4"/>
          <w:sz w:val="24"/>
          <w:szCs w:val="24"/>
        </w:rPr>
        <w:t xml:space="preserve">creds – author01, author02, author03  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bookmarkStart w:id="37" w:name="__DdeLink__33_2988275462"/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POST /api/content_management/listCreateContent/</w:t>
      </w:r>
      <w:bookmarkEnd w:id="37"/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User multipart formdata fields – 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title – char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content_file – file type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is_submitted (optional) – true or false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Response-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"id": 5,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"title": "JD for job",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"content_file": "http://127.0.0.1:8000/media/author_content_files/sample1.pdf",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"status": null,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"content_guidelines_actions": [],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"is_submitted": false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b/>
          <w:bCs/>
          <w:i w:val="false"/>
          <w:iCs w:val="false"/>
          <w:color w:val="000000"/>
          <w:sz w:val="24"/>
          <w:szCs w:val="24"/>
        </w:rPr>
        <w:t>Content listing -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Any user can use. 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GET /api/content_management/listCreateContent/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Can be filtered on these fields - ['is_submitted', 'status']. is_submitted (true/false), status (PASSED/FAILED)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Search_fields = ['title']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Response-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[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"id": 4,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"title": "samplefile01",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"content_file": "http://127.0.0.1:8000/media/author_content_files/sample-1_rjoKtb9.txt",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"status": "FAILED",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"content_guidelines_actions": [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    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"guideline": 1,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    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"is_approved": true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    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"guideline": 2,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    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"is_approved": false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],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"is_submitted": true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"id": 5,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"title": "JD for job",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"content_file": "http://127.0.0.1:8000/media/author_content_files/sample1.pdf",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"status": null,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"content_guidelines_actions": [],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"is_submitted": false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]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b/>
          <w:bCs/>
          <w:i w:val="false"/>
          <w:iCs w:val="false"/>
          <w:color w:val="000000"/>
          <w:sz w:val="24"/>
          <w:szCs w:val="24"/>
        </w:rPr>
        <w:t>View details of particular content (Any user)-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GET /api/content_management/</w:t>
      </w:r>
      <w:bookmarkStart w:id="38" w:name="__DdeLink__20_2988275462"/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retrieveUpdateDeleteContent</w:t>
      </w:r>
      <w:bookmarkEnd w:id="38"/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/5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Response-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"title": "JD for job",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"content_file": "http://127.0.0.1:8000/media/author_content_files/sample1.pdf",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"is_submitted": false,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"content_guidelines_actions": [],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"status": null,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"created_by": 4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bookmarkStart w:id="39" w:name="__DdeLink__6_29882754621"/>
      <w:r>
        <w:rPr>
          <w:b/>
          <w:bCs/>
          <w:i w:val="false"/>
          <w:iCs w:val="false"/>
          <w:color w:val="000000"/>
          <w:sz w:val="24"/>
          <w:szCs w:val="24"/>
        </w:rPr>
        <w:t>Update a content (</w:t>
      </w:r>
      <w:bookmarkStart w:id="40" w:name="__DdeLink__396_3694424938"/>
      <w:r>
        <w:rPr>
          <w:b/>
          <w:bCs/>
          <w:i w:val="false"/>
          <w:iCs w:val="false"/>
          <w:color w:val="000000"/>
          <w:sz w:val="24"/>
          <w:szCs w:val="24"/>
        </w:rPr>
        <w:t>Author only who created the content</w:t>
      </w:r>
      <w:bookmarkEnd w:id="40"/>
      <w:r>
        <w:rPr>
          <w:b/>
          <w:bCs/>
          <w:i w:val="false"/>
          <w:iCs w:val="false"/>
          <w:color w:val="000000"/>
          <w:sz w:val="24"/>
          <w:szCs w:val="24"/>
        </w:rPr>
        <w:t>)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PATCH  /api/content_management/</w:t>
      </w:r>
      <w:bookmarkStart w:id="41" w:name="__DdeLink__25_2988275462"/>
      <w:bookmarkStart w:id="42" w:name="__DdeLink__27_2988275462"/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retrieveUpdateDeleteContent</w:t>
      </w:r>
      <w:bookmarkEnd w:id="41"/>
      <w:bookmarkEnd w:id="42"/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/5</w:t>
      </w:r>
      <w:bookmarkEnd w:id="39"/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May use multipart if file changes, otherwise may use json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"is_submitted": true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Response-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"title": "JD for job",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"content_file": "http://127.0.0.1:8000/media/author_content_files/sample1.pdf",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"is_submitted": true,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"content_guidelines_actions": [],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"status": null,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"created_by": 4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bookmarkStart w:id="43" w:name="__DdeLink__31_2988275462"/>
      <w:r>
        <w:rPr>
          <w:b/>
          <w:bCs/>
          <w:i w:val="false"/>
          <w:iCs w:val="false"/>
          <w:color w:val="000000"/>
          <w:sz w:val="24"/>
          <w:szCs w:val="24"/>
        </w:rPr>
        <w:t>Delete a content (Author only who created the content)</w:t>
      </w:r>
      <w:bookmarkEnd w:id="43"/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bookmarkStart w:id="44" w:name="__DdeLink__406_3694424938"/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DELETE  /api/content_management/retrieveUpdateDeleteContent/5</w:t>
      </w:r>
      <w:bookmarkEnd w:id="44"/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b/>
          <w:bCs/>
          <w:i w:val="false"/>
          <w:iCs w:val="false"/>
          <w:color w:val="000000"/>
          <w:sz w:val="24"/>
          <w:szCs w:val="24"/>
        </w:rPr>
        <w:t>Mark a content as PASSED/FAILED against all guidelines (Reviewer only)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b/>
          <w:bCs/>
          <w:i w:val="false"/>
          <w:iCs w:val="false"/>
          <w:color w:val="000000"/>
          <w:sz w:val="24"/>
          <w:szCs w:val="24"/>
        </w:rPr>
        <w:t>creds – reviewer01, reviewer02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First the reviewer would hit the list content api to get all contents which arenot reviewed-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/api/content_management/listCreateContent/?status=NOT_REVIEWED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Then he may choose to review a particular content as below-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POST /api/content_management/contentGuidelinesBulkApprovalV2/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"content": 5,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"guidelines_passed": [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1,2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],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"guidelines_failed": [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3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]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bookmarkStart w:id="45" w:name="__DdeLink__35_2988275462"/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</w:t>
      </w:r>
      <w:bookmarkEnd w:id="45"/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Response-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"content": 5,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"status": "FAILED",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"guidelines_approval": [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"id": 20,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"guideline": 1,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"is_approved": true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},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"id": 21,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"guideline": 2,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"is_approved": true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},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"id": 22,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"guideline": 3,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"is_approved": false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]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If we check the content detail api now-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GET /api/content_management/retrieveUpdateDeleteContent/5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Response-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"title": "JD for job",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"content_file": "http://127.0.0.1:8000/media/author_content_files/sample1.pdf",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"is_submitted": true,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"content_guidelines_actions": [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"guideline": 1,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"is_approved": true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"guideline": 2,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"is_approved": true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"guideline": 3,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"is_approved": false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],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C9211E"/>
          <w:sz w:val="24"/>
          <w:szCs w:val="24"/>
        </w:rPr>
        <w:t>"status": "FAILED"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"created_by": 4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  <w:color w:val="3465A4"/>
        </w:rPr>
      </w:pPr>
      <w:bookmarkStart w:id="46" w:name="__DdeLink__430_3694424938"/>
      <w:bookmarkStart w:id="47" w:name="__DdeLink__426_3694424938"/>
      <w:r>
        <w:rPr>
          <w:i w:val="false"/>
          <w:iCs w:val="false"/>
          <w:color w:val="3465A4"/>
        </w:rPr>
        <w:t>Here status of the content FAILED because all the guidelines could not PASS.</w:t>
      </w:r>
      <w:bookmarkEnd w:id="46"/>
      <w:bookmarkEnd w:id="47"/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89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110</TotalTime>
  <Application>LibreOffice/7.3.7.2$Linux_X86_64 LibreOffice_project/30$Build-2</Application>
  <AppVersion>15.0000</AppVersion>
  <Pages>10</Pages>
  <Words>1195</Words>
  <Characters>9031</Characters>
  <CharactersWithSpaces>11007</CharactersWithSpaces>
  <Paragraphs>440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2024-03-18T10:22:24Z</dcterms:created>
  <dc:creator/>
  <dc:description/>
  <dc:language>en-US</dc:language>
  <cp:lastModifiedBy/>
  <dcterms:modified xsi:type="dcterms:W3CDTF">2024-03-21T16:08:17Z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