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performin</w:t>
      </w:r>
      <w:bookmarkStart w:id="0" w:name="_GoBack"/>
      <w:bookmarkEnd w:id="0"/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g a merge in Git, conflicts can arise if the same part of a file has been modified in both branches. Here are some common types of merge conflicts and solutions for each: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Content Conflicts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have been made to the same line or adjacent lines in the same file in both branches.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edit the conflicted file to resolve the conflict, then mark it as resolved.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4E76B5" w:rsidRPr="004E76B5" w:rsidRDefault="004E76B5" w:rsidP="004E7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conflicted file, where you'll see conflict markers: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diff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&lt;&lt;&lt;&lt;&lt;&lt;&lt; HEAD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code from main branch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=======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code from branch1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&gt;&gt;&gt;&gt;&gt;&gt;&gt; branch1</w:t>
      </w:r>
    </w:p>
    <w:p w:rsidR="004E76B5" w:rsidRPr="004E76B5" w:rsidRDefault="004E76B5" w:rsidP="004E7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Edit the file to incorporate the correct changes.</w:t>
      </w:r>
    </w:p>
    <w:p w:rsidR="004E76B5" w:rsidRPr="004E76B5" w:rsidRDefault="004E76B5" w:rsidP="004E7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conflict markers and make the final version of the code.</w:t>
      </w:r>
    </w:p>
    <w:p w:rsidR="004E76B5" w:rsidRPr="004E76B5" w:rsidRDefault="004E76B5" w:rsidP="004E7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resolved file to the staging area: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add &lt;filename&gt;</w:t>
      </w:r>
    </w:p>
    <w:p w:rsidR="004E76B5" w:rsidRPr="004E76B5" w:rsidRDefault="004E76B5" w:rsidP="004E7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merge: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gramEnd"/>
    </w:p>
    <w:p w:rsidR="004E76B5" w:rsidRPr="004E76B5" w:rsidRDefault="004E76B5" w:rsidP="004E7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File Addition Conflicts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A file with the same name has been added in both branches but with different content.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which version of the file to keep, or merge the content manually.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4E76B5" w:rsidRPr="004E76B5" w:rsidRDefault="004E76B5" w:rsidP="004E7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Open both versions of the file to compare the content.</w:t>
      </w:r>
    </w:p>
    <w:p w:rsidR="004E76B5" w:rsidRPr="004E76B5" w:rsidRDefault="004E76B5" w:rsidP="004E7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whether to keep one version or combine the content.</w:t>
      </w:r>
    </w:p>
    <w:p w:rsidR="004E76B5" w:rsidRPr="004E76B5" w:rsidRDefault="004E76B5" w:rsidP="004E7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 one of the files if necessary.</w:t>
      </w:r>
    </w:p>
    <w:p w:rsidR="004E76B5" w:rsidRPr="004E76B5" w:rsidRDefault="004E76B5" w:rsidP="004E7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resolved file(s) to the staging area: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add &lt;filename&gt;</w:t>
      </w:r>
    </w:p>
    <w:p w:rsidR="004E76B5" w:rsidRPr="004E76B5" w:rsidRDefault="004E76B5" w:rsidP="004E7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merge: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gramEnd"/>
    </w:p>
    <w:p w:rsidR="004E76B5" w:rsidRPr="004E76B5" w:rsidRDefault="004E76B5" w:rsidP="004E7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File Deletion Conflicts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A file has been deleted in one branch but modified in another.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whether to keep or delete the file.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4E76B5" w:rsidRPr="004E76B5" w:rsidRDefault="004E76B5" w:rsidP="004E7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whether the file should be kept or deleted.</w:t>
      </w:r>
    </w:p>
    <w:p w:rsidR="004E76B5" w:rsidRPr="004E76B5" w:rsidRDefault="004E76B5" w:rsidP="004E7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decide to keep the file, add it back to the staging area: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add &lt;filename&gt;</w:t>
      </w:r>
    </w:p>
    <w:p w:rsidR="004E76B5" w:rsidRPr="004E76B5" w:rsidRDefault="004E76B5" w:rsidP="004E7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decide to delete the file, remove it from the staging area: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rm &lt;filename&gt;</w:t>
      </w:r>
    </w:p>
    <w:p w:rsidR="004E76B5" w:rsidRPr="004E76B5" w:rsidRDefault="004E76B5" w:rsidP="004E7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merge: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gramEnd"/>
    </w:p>
    <w:p w:rsidR="004E76B5" w:rsidRPr="004E76B5" w:rsidRDefault="004E76B5" w:rsidP="004E7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Submodule Conflicts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Submodules have diverged in different branches.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Update or reset the submodule to the desired state.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4E76B5" w:rsidRPr="004E76B5" w:rsidRDefault="004E76B5" w:rsidP="004E7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Go into the submodule directory and resolve the conflict there.</w:t>
      </w:r>
    </w:p>
    <w:p w:rsidR="004E76B5" w:rsidRPr="004E76B5" w:rsidRDefault="004E76B5" w:rsidP="004E7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submodule to the desired commit: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submodule update --remote</w:t>
      </w:r>
    </w:p>
    <w:p w:rsidR="004E76B5" w:rsidRPr="004E76B5" w:rsidRDefault="004E76B5" w:rsidP="004E7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resolved submodule to the staging area: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add &lt;</w:t>
      </w:r>
      <w:proofErr w:type="spellStart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submodule_path</w:t>
      </w:r>
      <w:proofErr w:type="spellEnd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E76B5" w:rsidRPr="004E76B5" w:rsidRDefault="004E76B5" w:rsidP="004E7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merge: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gramEnd"/>
    </w:p>
    <w:p w:rsidR="004E76B5" w:rsidRPr="004E76B5" w:rsidRDefault="004E76B5" w:rsidP="004E7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Binary File Conflicts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files (e.g., images, compiled code) have been changed in both branches.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which version to keep or combine the changes if possible.</w:t>
      </w:r>
    </w:p>
    <w:p w:rsidR="004E76B5" w:rsidRPr="004E76B5" w:rsidRDefault="004E76B5" w:rsidP="004E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4E76B5" w:rsidRPr="004E76B5" w:rsidRDefault="004E76B5" w:rsidP="004E7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which version of the binary file to keep.</w:t>
      </w:r>
    </w:p>
    <w:p w:rsidR="004E76B5" w:rsidRPr="004E76B5" w:rsidRDefault="004E76B5" w:rsidP="004E7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the conflicted file with the chosen version.</w:t>
      </w:r>
    </w:p>
    <w:p w:rsidR="004E76B5" w:rsidRPr="004E76B5" w:rsidRDefault="004E76B5" w:rsidP="004E7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resolved file to the staging area: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add &lt;filename&gt;</w:t>
      </w:r>
    </w:p>
    <w:p w:rsidR="004E76B5" w:rsidRPr="004E76B5" w:rsidRDefault="004E76B5" w:rsidP="004E7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merge: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gramEnd"/>
    </w:p>
    <w:p w:rsidR="004E76B5" w:rsidRPr="004E76B5" w:rsidRDefault="004E76B5" w:rsidP="004E7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 Conflict Resolution Workflow:</w:t>
      </w:r>
    </w:p>
    <w:p w:rsidR="004E76B5" w:rsidRPr="004E76B5" w:rsidRDefault="004E76B5" w:rsidP="004E7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Conflicted Files</w:t>
      </w: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status</w:t>
      </w:r>
    </w:p>
    <w:p w:rsidR="004E76B5" w:rsidRPr="004E76B5" w:rsidRDefault="004E76B5" w:rsidP="004E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will show the list of files with conflicts.</w:t>
      </w:r>
    </w:p>
    <w:p w:rsidR="004E76B5" w:rsidRPr="004E76B5" w:rsidRDefault="004E76B5" w:rsidP="004E7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Conflicted Files</w:t>
      </w: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: Manually inspect and resolve conflicts by editing the files.</w:t>
      </w:r>
    </w:p>
    <w:p w:rsidR="004E76B5" w:rsidRPr="004E76B5" w:rsidRDefault="004E76B5" w:rsidP="004E7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Resolved Files</w:t>
      </w: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: Once conflicts are resolved, add the files to the staging area: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add &lt;filename&gt;</w:t>
      </w:r>
    </w:p>
    <w:p w:rsidR="004E76B5" w:rsidRPr="004E76B5" w:rsidRDefault="004E76B5" w:rsidP="004E7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the Merge</w:t>
      </w: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Commit the merge once all conflicts are resolved: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gramEnd"/>
    </w:p>
    <w:p w:rsidR="004E76B5" w:rsidRPr="004E76B5" w:rsidRDefault="004E76B5" w:rsidP="004E7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Changes</w:t>
      </w: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applicable): Push the resolved merge to the remote repository: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4E76B5" w:rsidRPr="004E76B5" w:rsidRDefault="004E76B5" w:rsidP="004E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git push origin &lt;</w:t>
      </w:r>
      <w:proofErr w:type="spellStart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4E76B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E76B5" w:rsidRPr="004E76B5" w:rsidRDefault="004E76B5" w:rsidP="004E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B5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can resolve different types of merge conflicts effectively and ensure a smooth integration of changes from different branches.</w:t>
      </w:r>
    </w:p>
    <w:sectPr w:rsidR="004E76B5" w:rsidRPr="004E76B5" w:rsidSect="00874A2B">
      <w:pgSz w:w="11910" w:h="16840"/>
      <w:pgMar w:top="136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6EA"/>
    <w:multiLevelType w:val="multilevel"/>
    <w:tmpl w:val="300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D5299"/>
    <w:multiLevelType w:val="multilevel"/>
    <w:tmpl w:val="1EFC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B1779"/>
    <w:multiLevelType w:val="multilevel"/>
    <w:tmpl w:val="5A02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598B"/>
    <w:multiLevelType w:val="multilevel"/>
    <w:tmpl w:val="EBAC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D18F6"/>
    <w:multiLevelType w:val="multilevel"/>
    <w:tmpl w:val="B69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376E96"/>
    <w:multiLevelType w:val="multilevel"/>
    <w:tmpl w:val="5CB6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478D0"/>
    <w:multiLevelType w:val="multilevel"/>
    <w:tmpl w:val="4E3E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F5AFA"/>
    <w:multiLevelType w:val="multilevel"/>
    <w:tmpl w:val="CCA0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91A41"/>
    <w:multiLevelType w:val="multilevel"/>
    <w:tmpl w:val="BA0A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B5"/>
    <w:rsid w:val="004E76B5"/>
    <w:rsid w:val="0056194C"/>
    <w:rsid w:val="008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8F936"/>
  <w15:chartTrackingRefBased/>
  <w15:docId w15:val="{24CC0F46-7376-4FBF-8976-4C70F29E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E7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6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E76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76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76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6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4E76B5"/>
  </w:style>
  <w:style w:type="character" w:customStyle="1" w:styleId="line-clamp-1">
    <w:name w:val="line-clamp-1"/>
    <w:basedOn w:val="DefaultParagraphFont"/>
    <w:rsid w:val="004E76B5"/>
  </w:style>
  <w:style w:type="character" w:customStyle="1" w:styleId="hljs-comment">
    <w:name w:val="hljs-comment"/>
    <w:basedOn w:val="DefaultParagraphFont"/>
    <w:rsid w:val="004E76B5"/>
  </w:style>
  <w:style w:type="character" w:customStyle="1" w:styleId="hljs-builtin">
    <w:name w:val="hljs-built_in"/>
    <w:basedOn w:val="DefaultParagraphFont"/>
    <w:rsid w:val="004E76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76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76B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76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76B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7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3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0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53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47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59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10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57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56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56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82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6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22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22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73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8620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10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25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00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02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2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94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52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90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39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34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58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8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4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8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09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97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49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80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78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1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12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52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997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186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8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31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71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07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56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08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99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11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994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18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35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16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1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1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1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1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4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16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0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8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4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1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2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50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83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08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4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0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16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4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80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67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69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7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6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07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66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622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25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51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0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42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32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76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488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832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80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75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564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666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7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807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3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649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946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04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91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544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42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98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49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40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83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69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45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023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184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70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046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35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66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94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01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00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2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35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757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532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79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06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99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574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39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07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8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783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34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41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65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06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38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660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2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73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70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66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52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9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72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532</Words>
  <Characters>2629</Characters>
  <Application>Microsoft Office Word</Application>
  <DocSecurity>0</DocSecurity>
  <Lines>119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Samatha [UNext]</dc:creator>
  <cp:keywords/>
  <dc:description/>
  <cp:lastModifiedBy>Pasupuleti Samatha [UNext]</cp:lastModifiedBy>
  <cp:revision>1</cp:revision>
  <dcterms:created xsi:type="dcterms:W3CDTF">2024-07-17T05:55:00Z</dcterms:created>
  <dcterms:modified xsi:type="dcterms:W3CDTF">2024-07-17T06:01:00Z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0af826d2-1a46-4e02-b132-8bcd972912ec</vt:lpwstr>
  </property>
</Properties>
</file>