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5CE7" w14:textId="2B318481" w:rsidR="00434957" w:rsidRDefault="0023450E">
      <w:r>
        <w:t>MKT 6352 Quiz 2 A</w:t>
      </w:r>
    </w:p>
    <w:p w14:paraId="2D411042" w14:textId="3C97809A" w:rsidR="0023450E" w:rsidRDefault="009B72C8">
      <w:r>
        <w:t>1. For August 2019 which of the below pages are outliers using Exits as metric? (use 1 standard deviation)</w:t>
      </w:r>
    </w:p>
    <w:p w14:paraId="38A5CC05" w14:textId="77777777" w:rsidR="009B72C8" w:rsidRDefault="009B72C8"/>
    <w:p w14:paraId="0922C4E1" w14:textId="77777777" w:rsidR="009B72C8" w:rsidRDefault="009B72C8"/>
    <w:sectPr w:rsidR="009B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E"/>
    <w:rsid w:val="0023450E"/>
    <w:rsid w:val="00434957"/>
    <w:rsid w:val="00756926"/>
    <w:rsid w:val="009B72C8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58F5"/>
  <w15:chartTrackingRefBased/>
  <w15:docId w15:val="{880D8948-8A59-4119-B805-925F828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3</cp:revision>
  <dcterms:created xsi:type="dcterms:W3CDTF">2024-07-03T00:08:00Z</dcterms:created>
  <dcterms:modified xsi:type="dcterms:W3CDTF">2024-07-03T03:54:00Z</dcterms:modified>
</cp:coreProperties>
</file>