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t-change-request-cr-template"/>
    <w:p>
      <w:pPr>
        <w:pStyle w:val="Heading1"/>
      </w:pPr>
      <w:r>
        <w:t xml:space="preserve">IT Change Request (CR) Template</w:t>
      </w:r>
    </w:p>
    <w:bookmarkStart w:id="9" w:name="request-overview"/>
    <w:p>
      <w:pPr>
        <w:pStyle w:val="Heading2"/>
      </w:pPr>
      <w:r>
        <w:t xml:space="preserve">1. Request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 ID</w:t>
      </w:r>
      <w:r>
        <w:t xml:space="preserve">: [CR-YYYYMMDD-###]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Requestor</w:t>
      </w:r>
      <w:r>
        <w:t xml:space="preserve">: [Name]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Requested</w:t>
      </w:r>
      <w:r>
        <w:t xml:space="preserve">: [YYYY-MM-DD]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Requested Window</w:t>
      </w:r>
      <w:r>
        <w:t xml:space="preserve">: [Start Time] to [End Time]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</w:t>
      </w:r>
      <w:r>
        <w:t xml:space="preserve">: [Low / Medium / High / Emergency]</w:t>
      </w:r>
    </w:p>
    <w:bookmarkEnd w:id="9"/>
    <w:bookmarkStart w:id="10" w:name="change-classification"/>
    <w:p>
      <w:pPr>
        <w:pStyle w:val="Heading2"/>
      </w:pPr>
      <w:r>
        <w:t xml:space="preserve">2. Change Classification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</w:t>
      </w:r>
      <w:r>
        <w:t xml:space="preserve">: [Normal / Standard / Emergency]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</w:t>
      </w:r>
      <w:r>
        <w:t xml:space="preserve">: [Infrastructure / Application / Security / Networking]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Affected CIs</w:t>
      </w:r>
      <w:r>
        <w:t xml:space="preserve">: [Item 1, Item 2, Item 3]</w:t>
      </w:r>
    </w:p>
    <w:bookmarkEnd w:id="10"/>
    <w:bookmarkStart w:id="11" w:name="description-justification"/>
    <w:p>
      <w:pPr>
        <w:pStyle w:val="Heading2"/>
      </w:pPr>
      <w:r>
        <w:t xml:space="preserve">3. Description &amp; Justification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Scope</w:t>
      </w:r>
      <w:r>
        <w:t xml:space="preserve">: [Detailed description of what is changing]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Need</w:t>
      </w:r>
      <w:r>
        <w:t xml:space="preserve">: [Why is this change necessary? (e.g., Bug fix, Feature, Compliance)]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 Description</w:t>
      </w:r>
      <w:r>
        <w:t xml:space="preserve">: [Which services or users will be impacted?]</w:t>
      </w:r>
    </w:p>
    <w:bookmarkEnd w:id="11"/>
    <w:bookmarkStart w:id="12" w:name="implementation-plan"/>
    <w:p>
      <w:pPr>
        <w:pStyle w:val="Heading2"/>
      </w:pPr>
      <w:r>
        <w:t xml:space="preserve">4. Implementation Plan</w:t>
      </w:r>
    </w:p>
    <w:p>
      <w:pPr>
        <w:pStyle w:val="FirstParagraph"/>
      </w:pPr>
      <w:r>
        <w:t xml:space="preserve">Detailed step-by-step technical instructions.</w:t>
      </w:r>
      <w:r>
        <w:t xml:space="preserve"> </w:t>
      </w:r>
      <w:r>
        <w:t xml:space="preserve">| Step | Action | Assigned To |</w:t>
      </w:r>
      <w:r>
        <w:t xml:space="preserve"> </w:t>
      </w:r>
      <w:r>
        <w:t xml:space="preserve">| :— | :— | :— |</w:t>
      </w:r>
      <w:r>
        <w:t xml:space="preserve"> </w:t>
      </w:r>
      <w:r>
        <w:t xml:space="preserve">| 1 | [Step 1] | [Team/Person] |</w:t>
      </w:r>
      <w:r>
        <w:t xml:space="preserve"> </w:t>
      </w:r>
      <w:r>
        <w:t xml:space="preserve">| 2 | [Step 2] | [Team/Person] |</w:t>
      </w:r>
      <w:r>
        <w:t xml:space="preserve"> </w:t>
      </w:r>
      <w:r>
        <w:t xml:space="preserve">| 3 | [Step 3] | [Team/Person] |</w:t>
      </w:r>
    </w:p>
    <w:bookmarkEnd w:id="12"/>
    <w:bookmarkStart w:id="13" w:name="test-validation-plan"/>
    <w:p>
      <w:pPr>
        <w:pStyle w:val="Heading2"/>
      </w:pPr>
      <w:r>
        <w:t xml:space="preserve">5. Test &amp; Validation Plan</w:t>
      </w:r>
    </w:p>
    <w:p>
      <w:pPr>
        <w:pStyle w:val="FirstParagraph"/>
      </w:pPr>
      <w:r>
        <w:t xml:space="preserve">How do we know the change was successful?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Pre-Implementation Test</w:t>
      </w:r>
      <w:r>
        <w:t xml:space="preserve">: [Description]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Post-Implementation Test</w:t>
      </w:r>
      <w:r>
        <w:t xml:space="preserve">: [Description]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Criteria</w:t>
      </w:r>
      <w:r>
        <w:t xml:space="preserve">: [Description]</w:t>
      </w:r>
    </w:p>
    <w:bookmarkEnd w:id="13"/>
    <w:bookmarkStart w:id="14" w:name="back-out-rollback-plan"/>
    <w:p>
      <w:pPr>
        <w:pStyle w:val="Heading2"/>
      </w:pPr>
      <w:r>
        <w:t xml:space="preserve">6. Back-out (Rollback) Plan</w:t>
      </w:r>
    </w:p>
    <w:p>
      <w:pPr>
        <w:pStyle w:val="FirstParagraph"/>
      </w:pPr>
      <w:r>
        <w:t xml:space="preserve">Instructions to restore the system to its previous state in case of failure.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Rollback Decision Point</w:t>
      </w:r>
      <w:r>
        <w:t xml:space="preserve">: [When to call the rollback]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Rollback Steps</w:t>
      </w:r>
      <w:r>
        <w:t xml:space="preserve">: [Step-by-step instructions]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Recovery Time Objective</w:t>
      </w:r>
      <w:r>
        <w:t xml:space="preserve">: [Estimated time to rollback]</w:t>
      </w:r>
    </w:p>
    <w:bookmarkEnd w:id="14"/>
    <w:bookmarkStart w:id="15" w:name="risk-impact-assessment"/>
    <w:p>
      <w:pPr>
        <w:pStyle w:val="Heading2"/>
      </w:pPr>
      <w:r>
        <w:t xml:space="preserve">7. Risk &amp; Impact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Level</w:t>
      </w:r>
      <w:r>
        <w:t xml:space="preserve">: [1-5]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Potential Issues</w:t>
      </w:r>
      <w:r>
        <w:t xml:space="preserve">: [Description]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Contingency</w:t>
      </w:r>
      <w:r>
        <w:t xml:space="preserve">: [Description]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Approvals (CAB):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Reviewer</w:t>
      </w:r>
      <w:r>
        <w:t xml:space="preserve">: 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Manager</w:t>
      </w:r>
      <w:r>
        <w:t xml:space="preserve">: 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Board (CAB)</w:t>
      </w:r>
      <w:r>
        <w:t xml:space="preserve">: [Approved / Rejected / On Hold]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2026-04-21T06:47:57Z</dcterms:created>
  <dcterms:modified xsi:type="dcterms:W3CDTF">2026-04-21T06:47:57Z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