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81D" w:rsidRDefault="001023D1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CB1989" wp14:editId="3D9F8572">
                <wp:simplePos x="0" y="0"/>
                <wp:positionH relativeFrom="column">
                  <wp:posOffset>3676650</wp:posOffset>
                </wp:positionH>
                <wp:positionV relativeFrom="paragraph">
                  <wp:posOffset>209550</wp:posOffset>
                </wp:positionV>
                <wp:extent cx="1371600" cy="1404620"/>
                <wp:effectExtent l="0" t="0" r="1905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3D1" w:rsidRDefault="001023D1" w:rsidP="001023D1">
                            <w:r>
                              <w:t>B</w:t>
                            </w:r>
                            <w:r>
                              <w:t xml:space="preserve"> O</w:t>
                            </w:r>
                            <w:r>
                              <w:t xml:space="preserve">bject2 = new </w:t>
                            </w:r>
                            <w:proofErr w:type="gramStart"/>
                            <w:r>
                              <w:t>B</w:t>
                            </w:r>
                            <w:r>
                              <w:t>()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1023D1" w:rsidRDefault="001023D1" w:rsidP="001023D1">
                            <w:proofErr w:type="gramStart"/>
                            <w:r>
                              <w:t>M1()</w:t>
                            </w:r>
                            <w:proofErr w:type="gramEnd"/>
                            <w:r>
                              <w:t xml:space="preserve">  </w:t>
                            </w:r>
                          </w:p>
                          <w:p w:rsidR="001023D1" w:rsidRDefault="001023D1" w:rsidP="001023D1">
                            <w:proofErr w:type="gramStart"/>
                            <w:r>
                              <w:t>M1()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CB19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9.5pt;margin-top:16.5pt;width:10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">
                <v:textbox style="mso-fit-shape-to-text:t">
                  <w:txbxContent>
                    <w:p w:rsidR="001023D1" w:rsidRDefault="001023D1" w:rsidP="001023D1">
                      <w:r>
                        <w:t>B</w:t>
                      </w:r>
                      <w:r>
                        <w:t xml:space="preserve"> O</w:t>
                      </w:r>
                      <w:r>
                        <w:t xml:space="preserve">bject2 = new </w:t>
                      </w:r>
                      <w:proofErr w:type="gramStart"/>
                      <w:r>
                        <w:t>B</w:t>
                      </w:r>
                      <w:r>
                        <w:t>()</w:t>
                      </w:r>
                      <w:proofErr w:type="gramEnd"/>
                      <w:r>
                        <w:t xml:space="preserve"> </w:t>
                      </w:r>
                    </w:p>
                    <w:p w:rsidR="001023D1" w:rsidRDefault="001023D1" w:rsidP="001023D1">
                      <w:proofErr w:type="gramStart"/>
                      <w:r>
                        <w:t>M1()</w:t>
                      </w:r>
                      <w:proofErr w:type="gramEnd"/>
                      <w:r>
                        <w:t xml:space="preserve">  </w:t>
                      </w:r>
                    </w:p>
                    <w:p w:rsidR="001023D1" w:rsidRDefault="001023D1" w:rsidP="001023D1">
                      <w:proofErr w:type="gramStart"/>
                      <w:r>
                        <w:t>M1()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180975</wp:posOffset>
                </wp:positionV>
                <wp:extent cx="1371600" cy="140462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23D1" w:rsidRDefault="001023D1">
                            <w:r>
                              <w:t xml:space="preserve">A Object1 = new </w:t>
                            </w:r>
                            <w:proofErr w:type="gramStart"/>
                            <w:r>
                              <w:t>A()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1023D1" w:rsidRDefault="001023D1">
                            <w:proofErr w:type="gramStart"/>
                            <w:r>
                              <w:t>M1()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35pt;margin-top:14.25pt;width:10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">
                <v:textbox style="mso-fit-shape-to-text:t">
                  <w:txbxContent>
                    <w:p w:rsidR="001023D1" w:rsidRDefault="001023D1">
                      <w:r>
                        <w:t xml:space="preserve">A Object1 = new </w:t>
                      </w:r>
                      <w:proofErr w:type="gramStart"/>
                      <w:r>
                        <w:t>A()</w:t>
                      </w:r>
                      <w:proofErr w:type="gramEnd"/>
                      <w:r>
                        <w:t xml:space="preserve"> </w:t>
                      </w:r>
                    </w:p>
                    <w:p w:rsidR="001023D1" w:rsidRDefault="001023D1">
                      <w:proofErr w:type="gramStart"/>
                      <w:r>
                        <w:t>M1()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Class </w:t>
      </w:r>
      <w:proofErr w:type="gramStart"/>
      <w:r>
        <w:t>A{</w:t>
      </w:r>
      <w:proofErr w:type="gramEnd"/>
    </w:p>
    <w:p w:rsidR="001023D1" w:rsidRDefault="001023D1">
      <w:r>
        <w:t xml:space="preserve">Void </w:t>
      </w:r>
      <w:proofErr w:type="gramStart"/>
      <w:r>
        <w:t>m1(</w:t>
      </w:r>
      <w:proofErr w:type="gramEnd"/>
      <w:r>
        <w:t>){SOP(“AA”)}</w:t>
      </w:r>
    </w:p>
    <w:p w:rsidR="001023D1" w:rsidRDefault="001023D1">
      <w:r>
        <w:t>}</w:t>
      </w:r>
    </w:p>
    <w:p w:rsidR="001023D1" w:rsidRDefault="001023D1">
      <w:r>
        <w:t xml:space="preserve">Class B extends </w:t>
      </w:r>
      <w:proofErr w:type="gramStart"/>
      <w:r>
        <w:t>A{</w:t>
      </w:r>
      <w:proofErr w:type="gramEnd"/>
    </w:p>
    <w:p w:rsidR="00951AC8" w:rsidRDefault="001023D1">
      <w:r>
        <w:t xml:space="preserve">Void </w:t>
      </w:r>
      <w:proofErr w:type="gramStart"/>
      <w:r>
        <w:t>m1(</w:t>
      </w:r>
      <w:proofErr w:type="gramEnd"/>
      <w:r>
        <w:t>){</w:t>
      </w:r>
    </w:p>
    <w:p w:rsidR="00951AC8" w:rsidRDefault="00951AC8">
      <w:proofErr w:type="gramStart"/>
      <w:r>
        <w:t>Super.m1(</w:t>
      </w:r>
      <w:proofErr w:type="gramEnd"/>
      <w:r>
        <w:t>);</w:t>
      </w:r>
    </w:p>
    <w:p w:rsidR="001023D1" w:rsidRDefault="001023D1">
      <w:proofErr w:type="gramStart"/>
      <w:r>
        <w:t>SOP(</w:t>
      </w:r>
      <w:proofErr w:type="gramEnd"/>
      <w:r>
        <w:t>“BB”)}</w:t>
      </w:r>
    </w:p>
    <w:p w:rsidR="001023D1" w:rsidRDefault="001023D1">
      <w:r>
        <w:t>}</w:t>
      </w:r>
    </w:p>
    <w:p w:rsidR="001023D1" w:rsidRDefault="001023D1"/>
    <w:p w:rsidR="001023D1" w:rsidRDefault="001023D1">
      <w:proofErr w:type="gramStart"/>
      <w:r>
        <w:t>PSVM{</w:t>
      </w:r>
      <w:proofErr w:type="gramEnd"/>
    </w:p>
    <w:p w:rsidR="001023D1" w:rsidRDefault="001023D1">
      <w:r>
        <w:t xml:space="preserve">A object1 = new </w:t>
      </w:r>
      <w:proofErr w:type="gramStart"/>
      <w:r>
        <w:t>A(</w:t>
      </w:r>
      <w:proofErr w:type="gramEnd"/>
      <w:r>
        <w:t>);</w:t>
      </w:r>
    </w:p>
    <w:p w:rsidR="001023D1" w:rsidRDefault="001023D1">
      <w:r>
        <w:t xml:space="preserve">B object2 = new </w:t>
      </w:r>
      <w:proofErr w:type="gramStart"/>
      <w:r>
        <w:t>B(</w:t>
      </w:r>
      <w:proofErr w:type="gramEnd"/>
      <w:r>
        <w:t>);</w:t>
      </w:r>
    </w:p>
    <w:p w:rsidR="001023D1" w:rsidRDefault="001023D1">
      <w:proofErr w:type="gramStart"/>
      <w:r>
        <w:t>Object1.m1(</w:t>
      </w:r>
      <w:proofErr w:type="gramEnd"/>
      <w:r>
        <w:t>); /// AA</w:t>
      </w:r>
    </w:p>
    <w:p w:rsidR="00951AC8" w:rsidRDefault="001023D1">
      <w:proofErr w:type="gramStart"/>
      <w:r>
        <w:t>Object2.m1(</w:t>
      </w:r>
      <w:proofErr w:type="gramEnd"/>
      <w:r>
        <w:t xml:space="preserve">); /// BB   …. But the version of </w:t>
      </w:r>
      <w:r w:rsidR="00951AC8">
        <w:t xml:space="preserve">m1 </w:t>
      </w:r>
      <w:proofErr w:type="spellStart"/>
      <w:r w:rsidR="00951AC8">
        <w:t>vethod</w:t>
      </w:r>
      <w:proofErr w:type="spellEnd"/>
      <w:r w:rsidR="00951AC8">
        <w:t xml:space="preserve"> of </w:t>
      </w:r>
      <w:proofErr w:type="spellStart"/>
      <w:r w:rsidR="00951AC8">
        <w:t>superlass</w:t>
      </w:r>
      <w:proofErr w:type="spellEnd"/>
      <w:r w:rsidR="00951AC8">
        <w:t xml:space="preserve"> is hidden</w:t>
      </w:r>
    </w:p>
    <w:p w:rsidR="001023D1" w:rsidRDefault="00322497">
      <w:r>
        <w:t>A R</w:t>
      </w:r>
      <w:r w:rsidR="001023D1">
        <w:t>ef;</w:t>
      </w:r>
    </w:p>
    <w:p w:rsidR="00EA44A0" w:rsidRDefault="00EA44A0">
      <w:r>
        <w:t>Ref=object2;</w:t>
      </w:r>
      <w:r w:rsidR="00322497">
        <w:t xml:space="preserve"> </w:t>
      </w:r>
      <w:r w:rsidR="00322497">
        <w:tab/>
        <w:t>//upcasting</w:t>
      </w:r>
      <w:bookmarkStart w:id="0" w:name="_GoBack"/>
      <w:bookmarkEnd w:id="0"/>
    </w:p>
    <w:p w:rsidR="00EA44A0" w:rsidRDefault="00EA44A0">
      <w:proofErr w:type="gramStart"/>
      <w:r>
        <w:t>Ref.m1(</w:t>
      </w:r>
      <w:proofErr w:type="gramEnd"/>
      <w:r>
        <w:t>);</w:t>
      </w:r>
    </w:p>
    <w:p w:rsidR="001023D1" w:rsidRDefault="001023D1">
      <w:r>
        <w:t>}</w:t>
      </w:r>
    </w:p>
    <w:sectPr w:rsidR="00102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3D1"/>
    <w:rsid w:val="001023D1"/>
    <w:rsid w:val="00322497"/>
    <w:rsid w:val="008F681D"/>
    <w:rsid w:val="00951AC8"/>
    <w:rsid w:val="00EA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D155C-A519-4D58-8877-9851DCC2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4</cp:revision>
  <dcterms:created xsi:type="dcterms:W3CDTF">2018-06-16T02:37:00Z</dcterms:created>
  <dcterms:modified xsi:type="dcterms:W3CDTF">2018-06-16T02:47:00Z</dcterms:modified>
</cp:coreProperties>
</file>