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Creating test cases for the functions in your code involves validating various aspects like data loading, cleaning, model preparation, forecasting, and saving results. Here are 1</w:t>
      </w:r>
      <w:r w:rsidR="00CE5939">
        <w:rPr>
          <w:rFonts w:ascii="Times New Roman" w:hAnsi="Times New Roman" w:cs="Times New Roman"/>
          <w:kern w:val="24"/>
          <w:sz w:val="24"/>
          <w:szCs w:val="24"/>
        </w:rPr>
        <w:t>1</w:t>
      </w:r>
      <w:r w:rsidRPr="00931801">
        <w:rPr>
          <w:rFonts w:ascii="Times New Roman" w:hAnsi="Times New Roman" w:cs="Times New Roman"/>
          <w:kern w:val="24"/>
          <w:sz w:val="24"/>
          <w:szCs w:val="24"/>
        </w:rPr>
        <w:t xml:space="preserve"> test cases along with a report table summarizing their outcomes: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 xml:space="preserve"> Test Cases and Report Table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 xml:space="preserve"> Test Case 1: Load and Clean Data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Ensure data is loaded and cleaned correctly.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Load sample data, apply `load_and_clean_data` function, check for NaN values and rows with zero values.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Data should be loaded without errors and cleaned data should have no NaNs or rows with zero values.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 xml:space="preserve"> Test Case 2: Calculate Average Sales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Verify calculation of average sales per product per week.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Use sample data, apply `calculate_average_sales` function.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Average sales should be computed correctly.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 xml:space="preserve"> Test Case 3: Normalize Data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Ensure data normalization works as expected.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Apply `normalize_data` function to sample data.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Data values should be scaled between 0 and 1.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 xml:space="preserve"> Test Case 4: Prepare Model Data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Validate preparation of input and output data for model training.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Use sample data, apply `prepare_model_data` function.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Input data should be reshaped correctly for model training.</w:t>
      </w:r>
    </w:p>
    <w:p w:rsid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0A0658" w:rsidRDefault="000A0658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0A0658" w:rsidRDefault="000A0658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0A0658" w:rsidRPr="00931801" w:rsidRDefault="000A0658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lastRenderedPageBreak/>
        <w:t xml:space="preserve"> Test Case 5: Build CNN Model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Confirm successful construction of the CNN model.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Call `build_cnn_model` function.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CNN model should be built without errors.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 xml:space="preserve"> Test Case 6: Train Model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Ensure model training completes without errors.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Use prepared model data, apply `train_model` function.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Model should be trained for the specified number of epochs without issues.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 xml:space="preserve"> Test Case 7: Evaluate Model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Validate model evaluation metrics.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Use trained model, apply `evaluate_model` function on test data.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Evaluation metrics (MAE) should be calculated and printed.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 xml:space="preserve"> Test Case 8: Forecast Sales for Product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Ensure accurate sales forecasting.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Use sample data, apply `forecast_sales_for_product` function.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Forecasted sales data should be generated for 52 weeks.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 xml:space="preserve"> Test Case 9: Save Forecast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Confirm successful saving of forecasted data to CSV.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Generate forecast data, apply `save_forecast` function.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CSV file should be created with forecast data.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3180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 xml:space="preserve"> Test Case 10: Load Trained Model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Purpose: Ensure trained model can be loaded without errors.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Steps: Save and then load a trained model using `save_model` and `load_trained_model` functions.</w:t>
      </w:r>
    </w:p>
    <w:p w:rsid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31801">
        <w:rPr>
          <w:rFonts w:ascii="Times New Roman" w:hAnsi="Times New Roman" w:cs="Times New Roman"/>
          <w:kern w:val="24"/>
          <w:sz w:val="24"/>
          <w:szCs w:val="24"/>
        </w:rPr>
        <w:t>Expected Result: Model should be loaded successfully from file.</w:t>
      </w:r>
    </w:p>
    <w:p w:rsidR="00903AD0" w:rsidRDefault="00903AD0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03AD0" w:rsidRPr="00903AD0" w:rsidRDefault="00903AD0" w:rsidP="00903A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AD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Test Case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903AD0">
        <w:rPr>
          <w:rFonts w:ascii="Times New Roman" w:eastAsia="Times New Roman" w:hAnsi="Times New Roman" w:cs="Times New Roman"/>
          <w:b/>
          <w:bCs/>
          <w:sz w:val="24"/>
          <w:szCs w:val="24"/>
        </w:rPr>
        <w:t>: Particle Swarm Optimization</w:t>
      </w:r>
    </w:p>
    <w:p w:rsidR="00903AD0" w:rsidRPr="00903AD0" w:rsidRDefault="00903AD0" w:rsidP="00903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AD0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903AD0">
        <w:rPr>
          <w:rFonts w:ascii="Times New Roman" w:eastAsia="Times New Roman" w:hAnsi="Times New Roman" w:cs="Times New Roman"/>
          <w:sz w:val="24"/>
          <w:szCs w:val="24"/>
        </w:rPr>
        <w:t xml:space="preserve"> Validate the entire PSO process for optimizing prices.</w:t>
      </w:r>
    </w:p>
    <w:p w:rsidR="00903AD0" w:rsidRPr="00903AD0" w:rsidRDefault="00903AD0" w:rsidP="00903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AD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  <w:r w:rsidRPr="00903AD0">
        <w:rPr>
          <w:rFonts w:ascii="Times New Roman" w:eastAsia="Times New Roman" w:hAnsi="Times New Roman" w:cs="Times New Roman"/>
          <w:sz w:val="24"/>
          <w:szCs w:val="24"/>
        </w:rPr>
        <w:t xml:space="preserve"> Initialize PSO with sample particles and parameters, run for specified iterations.</w:t>
      </w:r>
    </w:p>
    <w:p w:rsidR="00903AD0" w:rsidRPr="00903AD0" w:rsidRDefault="00903AD0" w:rsidP="00903A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AD0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Result:</w:t>
      </w:r>
      <w:r w:rsidRPr="00903AD0">
        <w:rPr>
          <w:rFonts w:ascii="Times New Roman" w:eastAsia="Times New Roman" w:hAnsi="Times New Roman" w:cs="Times New Roman"/>
          <w:sz w:val="24"/>
          <w:szCs w:val="24"/>
        </w:rPr>
        <w:t xml:space="preserve"> PSO should complete successfully, returning the best position and fitness.</w:t>
      </w:r>
    </w:p>
    <w:p w:rsidR="00931801" w:rsidRP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BC0181" w:rsidRPr="000A0658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0A0658">
        <w:rPr>
          <w:rFonts w:ascii="Times New Roman" w:hAnsi="Times New Roman" w:cs="Times New Roman"/>
          <w:b/>
          <w:kern w:val="24"/>
          <w:sz w:val="24"/>
          <w:szCs w:val="24"/>
        </w:rPr>
        <w:t>Test Report Table</w:t>
      </w:r>
    </w:p>
    <w:p w:rsidR="00931801" w:rsidRDefault="00931801" w:rsidP="00931801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tbl>
      <w:tblPr>
        <w:tblW w:w="8036" w:type="dxa"/>
        <w:jc w:val="center"/>
        <w:tblInd w:w="77" w:type="dxa"/>
        <w:tblLook w:val="04A0"/>
      </w:tblPr>
      <w:tblGrid>
        <w:gridCol w:w="1483"/>
        <w:gridCol w:w="1857"/>
        <w:gridCol w:w="1667"/>
        <w:gridCol w:w="1667"/>
        <w:gridCol w:w="1362"/>
      </w:tblGrid>
      <w:tr w:rsidR="00177A9D" w:rsidRPr="00177A9D" w:rsidTr="00177A9D">
        <w:trPr>
          <w:trHeight w:val="333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Test Case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Expected Outcome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Actual Outcome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Pass/Fail</w:t>
            </w:r>
          </w:p>
        </w:tc>
      </w:tr>
      <w:tr w:rsidR="00177A9D" w:rsidRPr="00177A9D" w:rsidTr="00177A9D">
        <w:trPr>
          <w:trHeight w:val="333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 and Clean Data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loading and cleaning function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loaded without errors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loaded successfully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77A9D" w:rsidRPr="00177A9D" w:rsidTr="00177A9D">
        <w:trPr>
          <w:trHeight w:val="417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 Average Sales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Calculate average sales per product per week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 sales calculated correctly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 sales computed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77A9D" w:rsidRPr="00177A9D" w:rsidTr="00177A9D">
        <w:trPr>
          <w:trHeight w:val="250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Normalize Data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normalization function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scaled between 0 and 1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normalized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77A9D" w:rsidRPr="00177A9D" w:rsidTr="00177A9D">
        <w:trPr>
          <w:trHeight w:val="417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Prepare Model Data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Prepare input and output for model training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reshaped correctly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prepared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77A9D" w:rsidRPr="00177A9D" w:rsidTr="00177A9D">
        <w:trPr>
          <w:trHeight w:val="250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 CNN Model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CNN model construction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CNN model built without errors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CNN model built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77A9D" w:rsidRPr="00177A9D" w:rsidTr="00177A9D">
        <w:trPr>
          <w:trHeight w:val="250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Train Model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training function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trained for 50 epochs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trained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77A9D" w:rsidRPr="00177A9D" w:rsidTr="00177A9D">
        <w:trPr>
          <w:trHeight w:val="333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Evaluate Model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evaluation metrics function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Mean Absolute Error calculated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Evaluation completed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77A9D" w:rsidRPr="00177A9D" w:rsidTr="00177A9D">
        <w:trPr>
          <w:trHeight w:val="250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Forecast Sales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 forecasting function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 forecast generated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 forecasted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177A9D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7A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77A9D" w:rsidRPr="00177A9D" w:rsidTr="00177A9D">
        <w:trPr>
          <w:trHeight w:val="417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 Forecast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 forecast data to CSV function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Forecast data saved to CSV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Forecast saved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177A9D" w:rsidRPr="00177A9D" w:rsidTr="00903AD0">
        <w:trPr>
          <w:trHeight w:val="333"/>
          <w:jc w:val="center"/>
        </w:trPr>
        <w:tc>
          <w:tcPr>
            <w:tcW w:w="1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 Trained Model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Load trained model from file function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loaded successfully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 loaded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7A9D" w:rsidRPr="00CE5939" w:rsidRDefault="00177A9D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  <w:tr w:rsidR="00903AD0" w:rsidRPr="00177A9D" w:rsidTr="00903AD0">
        <w:trPr>
          <w:trHeight w:val="333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AD0" w:rsidRPr="00CE5939" w:rsidRDefault="00903AD0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hAnsi="Times New Roman" w:cs="Times New Roman"/>
                <w:sz w:val="24"/>
                <w:szCs w:val="24"/>
              </w:rPr>
              <w:t>Particle Swarm Optimization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AD0" w:rsidRPr="00CE5939" w:rsidRDefault="00CE5939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hAnsi="Times New Roman" w:cs="Times New Roman"/>
                <w:sz w:val="24"/>
                <w:szCs w:val="24"/>
              </w:rPr>
              <w:t>PSO process for optimizing prices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AD0" w:rsidRPr="00CE5939" w:rsidRDefault="00CE5939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hAnsi="Times New Roman" w:cs="Times New Roman"/>
                <w:sz w:val="24"/>
                <w:szCs w:val="24"/>
              </w:rPr>
              <w:t>Best position and fitness returned</w:t>
            </w: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AD0" w:rsidRPr="00CE5939" w:rsidRDefault="00CE5939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hAnsi="Times New Roman" w:cs="Times New Roman"/>
                <w:sz w:val="24"/>
                <w:szCs w:val="24"/>
              </w:rPr>
              <w:t>PSO completed successfully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3AD0" w:rsidRPr="00CE5939" w:rsidRDefault="00CE5939" w:rsidP="00177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59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</w:tr>
    </w:tbl>
    <w:p w:rsidR="00931801" w:rsidRPr="00931801" w:rsidRDefault="00931801" w:rsidP="00CE5939">
      <w:pPr>
        <w:widowControl w:val="0"/>
        <w:spacing w:after="0" w:line="36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sectPr w:rsidR="00931801" w:rsidRPr="00931801" w:rsidSect="00BC01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074F"/>
    <w:multiLevelType w:val="multilevel"/>
    <w:tmpl w:val="C2F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31801"/>
    <w:rsid w:val="000A0658"/>
    <w:rsid w:val="00177A9D"/>
    <w:rsid w:val="00903AD0"/>
    <w:rsid w:val="00931801"/>
    <w:rsid w:val="00BC0181"/>
    <w:rsid w:val="00CE5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81"/>
  </w:style>
  <w:style w:type="paragraph" w:styleId="Heading4">
    <w:name w:val="heading 4"/>
    <w:basedOn w:val="Normal"/>
    <w:link w:val="Heading4Char"/>
    <w:uiPriority w:val="9"/>
    <w:qFormat/>
    <w:rsid w:val="00903A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3AD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03A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5</cp:revision>
  <dcterms:created xsi:type="dcterms:W3CDTF">2024-07-04T14:47:00Z</dcterms:created>
  <dcterms:modified xsi:type="dcterms:W3CDTF">2024-08-02T05:40:00Z</dcterms:modified>
</cp:coreProperties>
</file>