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6F05" w:rsidRPr="00496F05" w:rsidRDefault="00496F05" w:rsidP="00496F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6F05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u w:val="single"/>
          <w:lang w:eastAsia="en-IN"/>
          <w14:ligatures w14:val="none"/>
        </w:rPr>
        <w:t>Habit tracker React app</w:t>
      </w:r>
    </w:p>
    <w:p w:rsidR="00496F05" w:rsidRPr="00496F05" w:rsidRDefault="00496F05" w:rsidP="00496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96F05" w:rsidRPr="00496F05" w:rsidRDefault="00496F05" w:rsidP="00496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6F0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Problem statement</w:t>
      </w:r>
    </w:p>
    <w:p w:rsidR="00496F05" w:rsidRPr="00496F05" w:rsidRDefault="00496F05" w:rsidP="00496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a habit tracker app, where we can define habits and track them. Create a react app.</w:t>
      </w:r>
    </w:p>
    <w:p w:rsidR="00496F05" w:rsidRPr="00496F05" w:rsidRDefault="00496F05" w:rsidP="00496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96F05" w:rsidRPr="00496F05" w:rsidRDefault="00496F05" w:rsidP="00496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6F0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Instructions</w:t>
      </w:r>
    </w:p>
    <w:p w:rsidR="00496F05" w:rsidRPr="00496F05" w:rsidRDefault="00496F05" w:rsidP="00496F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You are </w:t>
      </w:r>
      <w:r w:rsidRPr="00496F05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ALLOWED</w:t>
      </w: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to style the app any way you like, you can use any CSS framework if you want.</w:t>
      </w:r>
    </w:p>
    <w:p w:rsidR="00496F05" w:rsidRPr="00496F05" w:rsidRDefault="00496F05" w:rsidP="00496F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You are </w:t>
      </w:r>
      <w:r w:rsidRPr="00496F05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ALLOWED</w:t>
      </w: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to google and read how to approach the problem.</w:t>
      </w:r>
    </w:p>
    <w:p w:rsidR="00496F05" w:rsidRPr="00496F05" w:rsidRDefault="00496F05" w:rsidP="00496F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DO NOT</w:t>
      </w: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copy and paste code from the internet.</w:t>
      </w:r>
    </w:p>
    <w:p w:rsidR="00496F05" w:rsidRPr="00496F05" w:rsidRDefault="00496F05" w:rsidP="00496F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DO NOT</w:t>
      </w: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cheat with other students. </w:t>
      </w:r>
      <w:r w:rsidRPr="00496F05">
        <w:rPr>
          <w:rFonts w:ascii="Arial" w:eastAsia="Times New Roman" w:hAnsi="Arial" w:cs="Arial"/>
          <w:b/>
          <w:bCs/>
          <w:i/>
          <w:iCs/>
          <w:color w:val="434343"/>
          <w:kern w:val="0"/>
          <w:u w:val="single"/>
          <w:lang w:eastAsia="en-IN"/>
          <w14:ligatures w14:val="none"/>
        </w:rPr>
        <w:t>REMEMBER:</w:t>
      </w:r>
      <w:r w:rsidRPr="00496F05">
        <w:rPr>
          <w:rFonts w:ascii="Arial" w:eastAsia="Times New Roman" w:hAnsi="Arial" w:cs="Arial"/>
          <w:i/>
          <w:iCs/>
          <w:color w:val="434343"/>
          <w:kern w:val="0"/>
          <w:lang w:eastAsia="en-IN"/>
          <w14:ligatures w14:val="none"/>
        </w:rPr>
        <w:t xml:space="preserve"> These tests are for YOU so that you can learn something new. Cheating won’t help. It’s better to not submit the solution than to cheat and submit. PS: There will be a plagiarism check and when found cheating, you won’t be allowed to give future tests.</w:t>
      </w:r>
    </w:p>
    <w:p w:rsidR="00496F05" w:rsidRPr="00496F05" w:rsidRDefault="00496F05" w:rsidP="00496F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Once you have finished with the test, make a video recording your computer screen (via phone or a software like OBS/screencastify etc) and </w:t>
      </w:r>
      <w:r w:rsidRPr="00496F05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explaining how you have approached the problem</w:t>
      </w: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496F05"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IN CODE</w:t>
      </w: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496F0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and </w:t>
      </w:r>
      <w:r w:rsidRPr="00496F05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showing ALL THE FEATURES OF the final product</w:t>
      </w: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. The video can be </w:t>
      </w:r>
      <w:r w:rsidRPr="00496F05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UPTO 5 mins</w:t>
      </w: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long. </w:t>
      </w:r>
      <w:r w:rsidRPr="00496F05">
        <w:rPr>
          <w:rFonts w:ascii="Arial" w:eastAsia="Times New Roman" w:hAnsi="Arial" w:cs="Arial"/>
          <w:b/>
          <w:bCs/>
          <w:i/>
          <w:iCs/>
          <w:color w:val="FF0000"/>
          <w:kern w:val="0"/>
          <w:u w:val="single"/>
          <w:lang w:eastAsia="en-IN"/>
          <w14:ligatures w14:val="none"/>
        </w:rPr>
        <w:t>Please don’t record videos longer than that.</w:t>
      </w:r>
    </w:p>
    <w:p w:rsidR="00496F05" w:rsidRPr="00496F05" w:rsidRDefault="00496F05" w:rsidP="00496F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Upload</w:t>
      </w: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the code on github as well, you might not host it </w:t>
      </w:r>
      <w:r w:rsidRPr="00496F05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:lang w:eastAsia="en-IN"/>
          <w14:ligatures w14:val="none"/>
        </w:rPr>
        <w:t xml:space="preserve">SO MAKE SURE VIDEO IS PERFECT </w:t>
      </w: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(you MIGHT need to host it somewhere I will share the steps if hosting would be required).</w:t>
      </w:r>
    </w:p>
    <w:p w:rsidR="00496F05" w:rsidRPr="00496F05" w:rsidRDefault="00496F05" w:rsidP="00496F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Once you have recorded the video, upload it on youtube (unlisted or whatever), drive or wherever you want to upload it. </w:t>
      </w:r>
      <w:r w:rsidRPr="00496F05">
        <w:rPr>
          <w:rFonts w:ascii="Arial" w:eastAsia="Times New Roman" w:hAnsi="Arial" w:cs="Arial"/>
          <w:b/>
          <w:bCs/>
          <w:i/>
          <w:iCs/>
          <w:color w:val="FF0000"/>
          <w:kern w:val="0"/>
          <w:u w:val="single"/>
          <w:lang w:eastAsia="en-IN"/>
          <w14:ligatures w14:val="none"/>
        </w:rPr>
        <w:t>If no video is submitted, the solution will be rejected.</w:t>
      </w:r>
    </w:p>
    <w:p w:rsidR="00496F05" w:rsidRPr="00496F05" w:rsidRDefault="00496F05" w:rsidP="00496F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96F05" w:rsidRPr="00496F05" w:rsidRDefault="00496F05" w:rsidP="00496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6F0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Features </w:t>
      </w:r>
      <w:r w:rsidRPr="00496F05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u w:val="single"/>
          <w:lang w:eastAsia="en-IN"/>
          <w14:ligatures w14:val="none"/>
        </w:rPr>
        <w:t>(No need for extra features, just make the listed features)</w:t>
      </w:r>
    </w:p>
    <w:p w:rsidR="00496F05" w:rsidRPr="00496F05" w:rsidRDefault="00496F05" w:rsidP="00496F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Add multiple habits to track like reading a book, going to the gym etc</w:t>
      </w:r>
    </w:p>
    <w:p w:rsidR="00496F05" w:rsidRPr="00496F05" w:rsidRDefault="00496F05" w:rsidP="00496F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Track each habit everyday. These are the 3 statuses of a habit:</w:t>
      </w:r>
    </w:p>
    <w:p w:rsidR="00496F05" w:rsidRPr="00496F05" w:rsidRDefault="00496F05" w:rsidP="00496F0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Done - Mark the habit as done for a day</w:t>
      </w:r>
    </w:p>
    <w:p w:rsidR="00496F05" w:rsidRPr="00496F05" w:rsidRDefault="00496F05" w:rsidP="00496F0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Not done - Mark the habit as not done for a day</w:t>
      </w:r>
    </w:p>
    <w:p w:rsidR="00496F05" w:rsidRPr="00496F05" w:rsidRDefault="00496F05" w:rsidP="00496F0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None - User did not take any action on a habit for a day</w:t>
      </w:r>
    </w:p>
    <w:p w:rsidR="00496F05" w:rsidRPr="00496F05" w:rsidRDefault="00496F05" w:rsidP="00496F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 xml:space="preserve">A view to show all current habits. Here give an add button where you can add a new habit to track. </w:t>
      </w:r>
      <w:r w:rsidRPr="00496F05">
        <w:rPr>
          <w:rFonts w:ascii="Arial" w:eastAsia="Times New Roman" w:hAnsi="Arial" w:cs="Arial"/>
          <w:color w:val="000000"/>
          <w:kern w:val="0"/>
          <w:shd w:val="clear" w:color="auto" w:fill="FFD966"/>
          <w:lang w:eastAsia="en-IN"/>
          <w14:ligatures w14:val="none"/>
        </w:rPr>
        <w:t>The image is just an example, you can structure/design however you want, showing the counts etc is not mandatory</w:t>
      </w:r>
    </w:p>
    <w:p w:rsidR="00496F05" w:rsidRPr="00496F05" w:rsidRDefault="00496F05" w:rsidP="00496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96F05" w:rsidRPr="00496F05" w:rsidRDefault="00496F05" w:rsidP="00496F0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6F0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lastRenderedPageBreak/>
        <w:drawing>
          <wp:inline distT="0" distB="0" distL="0" distR="0">
            <wp:extent cx="3406140" cy="6256020"/>
            <wp:effectExtent l="0" t="0" r="3810" b="0"/>
            <wp:docPr id="1336439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05" w:rsidRPr="00496F05" w:rsidRDefault="00496F05" w:rsidP="00496F0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view to display 7 days of each habit</w:t>
      </w:r>
    </w:p>
    <w:p w:rsidR="00496F05" w:rsidRPr="00496F05" w:rsidRDefault="00496F05" w:rsidP="00496F0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Show today where user can mark todays habit</w:t>
      </w:r>
    </w:p>
    <w:p w:rsidR="00496F05" w:rsidRPr="00496F05" w:rsidRDefault="00496F05" w:rsidP="00496F0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And show the previous 6 days and the status of that habit for each day</w:t>
      </w:r>
    </w:p>
    <w:p w:rsidR="00496F05" w:rsidRPr="00496F05" w:rsidRDefault="00496F05" w:rsidP="00496F0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 user can toggle between the three (above mentioned) statuses of a habit i.e. I can change today’s status as done, not done or none anytime.</w:t>
      </w:r>
    </w:p>
    <w:p w:rsidR="00496F05" w:rsidRPr="00496F05" w:rsidRDefault="00496F05" w:rsidP="00496F0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Also I should be able to change any of the previous days status i.e. I can change the status of a habit for yesterday, day before yesterday or any previous 6 days as well</w:t>
      </w: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br/>
      </w:r>
      <w:r w:rsidRPr="00496F05">
        <w:rPr>
          <w:rFonts w:ascii="Arial" w:eastAsia="Times New Roman" w:hAnsi="Arial" w:cs="Arial"/>
          <w:color w:val="000000"/>
          <w:kern w:val="0"/>
          <w:shd w:val="clear" w:color="auto" w:fill="FFD966"/>
          <w:lang w:eastAsia="en-IN"/>
          <w14:ligatures w14:val="none"/>
        </w:rPr>
        <w:t>The image is just an example, you can structure/design however you want (it shows all the 3 mentioned statuses)</w:t>
      </w:r>
    </w:p>
    <w:p w:rsidR="00496F05" w:rsidRPr="00496F05" w:rsidRDefault="00496F05" w:rsidP="00496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96F05" w:rsidRPr="00496F05" w:rsidRDefault="00496F05" w:rsidP="00496F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6F0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lastRenderedPageBreak/>
        <w:drawing>
          <wp:inline distT="0" distB="0" distL="0" distR="0">
            <wp:extent cx="3459480" cy="6408420"/>
            <wp:effectExtent l="0" t="0" r="7620" b="0"/>
            <wp:docPr id="140543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F05" w:rsidRPr="00496F05" w:rsidRDefault="00496F05" w:rsidP="00496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6F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96F05" w:rsidRPr="00496F05" w:rsidRDefault="00496F05" w:rsidP="00496F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You have to use Redux and React router.</w:t>
      </w:r>
    </w:p>
    <w:p w:rsidR="00496F05" w:rsidRPr="00496F05" w:rsidRDefault="00496F05" w:rsidP="00496F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shd w:val="clear" w:color="auto" w:fill="FFFFFF"/>
          <w:lang w:eastAsia="en-IN"/>
          <w14:ligatures w14:val="none"/>
        </w:rPr>
        <w:t>No need for user authentication.</w:t>
      </w:r>
    </w:p>
    <w:p w:rsidR="00496F05" w:rsidRPr="00496F05" w:rsidRDefault="00496F05" w:rsidP="00496F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 can take inspiration from habit trackers just google them</w:t>
      </w:r>
    </w:p>
    <w:p w:rsidR="00496F05" w:rsidRPr="00496F05" w:rsidRDefault="00496F05" w:rsidP="00496F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96F05" w:rsidRPr="00496F05" w:rsidRDefault="00496F05" w:rsidP="00496F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6F0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Points on which the project will be judged</w:t>
      </w:r>
    </w:p>
    <w:p w:rsidR="00496F05" w:rsidRPr="00496F05" w:rsidRDefault="00496F05" w:rsidP="00496F0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All functionalities mentioned above</w:t>
      </w:r>
    </w:p>
    <w:p w:rsidR="00496F05" w:rsidRPr="00496F05" w:rsidRDefault="00496F05" w:rsidP="00496F0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IN"/>
          <w14:ligatures w14:val="none"/>
        </w:rPr>
        <w:t>VIDEO</w:t>
      </w:r>
    </w:p>
    <w:p w:rsidR="00496F05" w:rsidRPr="00496F05" w:rsidRDefault="00496F05" w:rsidP="00496F0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HOST the project else your submission will be rejected!</w:t>
      </w:r>
    </w:p>
    <w:p w:rsidR="00496F05" w:rsidRPr="00496F05" w:rsidRDefault="00496F05" w:rsidP="00496F0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Github</w:t>
      </w:r>
    </w:p>
    <w:p w:rsidR="00496F05" w:rsidRPr="00496F05" w:rsidRDefault="00496F05" w:rsidP="00496F0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Readme.md file ( a good readme should contain folder structure, how to start a project etc)</w:t>
      </w:r>
    </w:p>
    <w:p w:rsidR="00496F05" w:rsidRPr="00496F05" w:rsidRDefault="00496F05" w:rsidP="00496F0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Code and Structure</w:t>
      </w:r>
    </w:p>
    <w:p w:rsidR="00496F05" w:rsidRPr="00496F05" w:rsidRDefault="00496F05" w:rsidP="00496F0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Comments</w:t>
      </w:r>
    </w:p>
    <w:p w:rsidR="00496F05" w:rsidRPr="00496F05" w:rsidRDefault="00496F05" w:rsidP="00496F0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Structuring of files and folder</w:t>
      </w:r>
    </w:p>
    <w:p w:rsidR="00496F05" w:rsidRPr="00496F05" w:rsidRDefault="00496F05" w:rsidP="00496F0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Indentation</w:t>
      </w:r>
    </w:p>
    <w:p w:rsidR="00496F05" w:rsidRPr="00496F05" w:rsidRDefault="00496F05" w:rsidP="00496F0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Variables and functions naming</w:t>
      </w:r>
    </w:p>
    <w:p w:rsidR="00496F05" w:rsidRPr="00496F05" w:rsidRDefault="00496F05" w:rsidP="00496F0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Design</w:t>
      </w:r>
    </w:p>
    <w:p w:rsidR="00496F05" w:rsidRPr="00496F05" w:rsidRDefault="00496F05" w:rsidP="00496F0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96F0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Creativity</w:t>
      </w:r>
    </w:p>
    <w:p w:rsidR="005633F4" w:rsidRPr="00496F05" w:rsidRDefault="00496F05" w:rsidP="00496F05">
      <w:r w:rsidRPr="00496F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96F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5633F4" w:rsidRPr="0049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51793"/>
    <w:multiLevelType w:val="multilevel"/>
    <w:tmpl w:val="3C52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A41DA"/>
    <w:multiLevelType w:val="multilevel"/>
    <w:tmpl w:val="2942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30C02"/>
    <w:multiLevelType w:val="multilevel"/>
    <w:tmpl w:val="BF10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C33C8"/>
    <w:multiLevelType w:val="multilevel"/>
    <w:tmpl w:val="62A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4303F"/>
    <w:multiLevelType w:val="multilevel"/>
    <w:tmpl w:val="1B7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705F4"/>
    <w:multiLevelType w:val="multilevel"/>
    <w:tmpl w:val="1FAC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045559">
    <w:abstractNumId w:val="3"/>
  </w:num>
  <w:num w:numId="2" w16cid:durableId="873537236">
    <w:abstractNumId w:val="0"/>
  </w:num>
  <w:num w:numId="3" w16cid:durableId="1868829290">
    <w:abstractNumId w:val="5"/>
  </w:num>
  <w:num w:numId="4" w16cid:durableId="1377242963">
    <w:abstractNumId w:val="1"/>
  </w:num>
  <w:num w:numId="5" w16cid:durableId="269630019">
    <w:abstractNumId w:val="2"/>
  </w:num>
  <w:num w:numId="6" w16cid:durableId="1250886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05"/>
    <w:rsid w:val="00496F05"/>
    <w:rsid w:val="005633F4"/>
    <w:rsid w:val="00C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AF4DA-BB93-4DB5-A8B0-BE45D7FC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Soni</dc:creator>
  <cp:keywords/>
  <dc:description/>
  <cp:lastModifiedBy>Nancy Soni</cp:lastModifiedBy>
  <cp:revision>1</cp:revision>
  <dcterms:created xsi:type="dcterms:W3CDTF">2024-07-01T03:03:00Z</dcterms:created>
  <dcterms:modified xsi:type="dcterms:W3CDTF">2024-07-01T03:03:00Z</dcterms:modified>
</cp:coreProperties>
</file>