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DA" w:rsidRPr="00DE40DA" w:rsidRDefault="00DE40DA" w:rsidP="00DE40DA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</w:pPr>
      <w:r w:rsidRPr="00DE40DA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Java Bitwise and Bit Shift Opera</w:t>
      </w:r>
      <w:bookmarkStart w:id="0" w:name="_GoBack"/>
      <w:bookmarkEnd w:id="0"/>
      <w:r w:rsidRPr="00DE40DA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</w:rPr>
        <w:t>tors</w:t>
      </w:r>
    </w:p>
    <w:p w:rsidR="00DE40DA" w:rsidRPr="00DE40DA" w:rsidRDefault="00DE40DA" w:rsidP="00DE40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9999AA"/>
          <w:sz w:val="24"/>
          <w:szCs w:val="24"/>
        </w:rPr>
      </w:pPr>
      <w:r w:rsidRPr="00DE40DA">
        <w:rPr>
          <w:rFonts w:ascii="Arial" w:eastAsia="Times New Roman" w:hAnsi="Arial" w:cs="Arial"/>
          <w:b/>
          <w:bCs/>
          <w:color w:val="9999AA"/>
          <w:sz w:val="24"/>
          <w:szCs w:val="24"/>
        </w:rPr>
        <w:t xml:space="preserve">Java provides 4 bitwise and </w:t>
      </w:r>
      <w:proofErr w:type="gramStart"/>
      <w:r w:rsidRPr="00DE40DA">
        <w:rPr>
          <w:rFonts w:ascii="Arial" w:eastAsia="Times New Roman" w:hAnsi="Arial" w:cs="Arial"/>
          <w:b/>
          <w:bCs/>
          <w:color w:val="9999AA"/>
          <w:sz w:val="24"/>
          <w:szCs w:val="24"/>
        </w:rPr>
        <w:t>3 bit</w:t>
      </w:r>
      <w:proofErr w:type="gramEnd"/>
      <w:r w:rsidRPr="00DE40DA">
        <w:rPr>
          <w:rFonts w:ascii="Arial" w:eastAsia="Times New Roman" w:hAnsi="Arial" w:cs="Arial"/>
          <w:b/>
          <w:bCs/>
          <w:color w:val="9999AA"/>
          <w:sz w:val="24"/>
          <w:szCs w:val="24"/>
        </w:rPr>
        <w:t xml:space="preserve"> shift operators to perform bit operations. You will learn about them in detail in this article.</w:t>
      </w:r>
    </w:p>
    <w:p w:rsidR="00DE40DA" w:rsidRPr="00DE40DA" w:rsidRDefault="00DE40DA" w:rsidP="00DE40DA">
      <w:pPr>
        <w:shd w:val="clear" w:color="auto" w:fill="FAFAFA"/>
        <w:spacing w:before="225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29"/>
          <w:szCs w:val="29"/>
        </w:rPr>
      </w:pPr>
      <w:r w:rsidRPr="00DE40DA">
        <w:rPr>
          <w:rFonts w:ascii="Arial" w:eastAsia="Times New Roman" w:hAnsi="Arial" w:cs="Arial"/>
          <w:b/>
          <w:bCs/>
          <w:color w:val="252830"/>
          <w:sz w:val="29"/>
          <w:szCs w:val="29"/>
        </w:rPr>
        <w:t>Table of Contents</w:t>
      </w:r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|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5" w:anchor="or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Bitwise OR</w:t>
        </w:r>
      </w:hyperlink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&amp;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6" w:anchor="and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Bitwise AND</w:t>
        </w:r>
      </w:hyperlink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~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7" w:anchor="complement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Bitwise Complement</w:t>
        </w:r>
      </w:hyperlink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^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8" w:anchor="xor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Bitwise XOR</w:t>
        </w:r>
      </w:hyperlink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&lt;&lt;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9" w:anchor="left-shift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Left Shift</w:t>
        </w:r>
      </w:hyperlink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&gt;&gt;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10" w:anchor="right-shift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Right Shift</w:t>
        </w:r>
      </w:hyperlink>
    </w:p>
    <w:p w:rsidR="00DE40DA" w:rsidRPr="00DE40DA" w:rsidRDefault="00DE40DA" w:rsidP="00DE40D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942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&gt;&gt;&gt;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</w:t>
      </w:r>
      <w:hyperlink r:id="rId11" w:anchor="unsigned-right-shift" w:history="1">
        <w:r w:rsidRPr="00DE40DA">
          <w:rPr>
            <w:rFonts w:ascii="Arial" w:eastAsia="Times New Roman" w:hAnsi="Arial" w:cs="Arial"/>
            <w:color w:val="2B6DAD"/>
            <w:sz w:val="24"/>
            <w:szCs w:val="24"/>
          </w:rPr>
          <w:t>Unsigned Right Shift</w:t>
        </w:r>
      </w:hyperlink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Bitwise and bit shift operators are used on integral types (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byte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short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int</w:t>
      </w:r>
      <w:proofErr w:type="spellEnd"/>
      <w:r w:rsidRPr="00DE40DA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long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) to perform bit-level operations.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These operators are not commonly used. You will learn about a few use cases of bitwise operators in </w:t>
      </w:r>
      <w:r w:rsidRPr="00DE40DA">
        <w:rPr>
          <w:rFonts w:ascii="Arial" w:eastAsia="Times New Roman" w:hAnsi="Arial" w:cs="Arial"/>
          <w:i/>
          <w:iCs/>
          <w:color w:val="252830"/>
          <w:sz w:val="24"/>
          <w:szCs w:val="24"/>
        </w:rPr>
        <w:t xml:space="preserve">Java </w:t>
      </w:r>
      <w:proofErr w:type="spellStart"/>
      <w:r w:rsidRPr="00DE40DA">
        <w:rPr>
          <w:rFonts w:ascii="Arial" w:eastAsia="Times New Roman" w:hAnsi="Arial" w:cs="Arial"/>
          <w:i/>
          <w:iCs/>
          <w:color w:val="252830"/>
          <w:sz w:val="24"/>
          <w:szCs w:val="24"/>
        </w:rPr>
        <w:t>enum</w:t>
      </w:r>
      <w:proofErr w:type="spellEnd"/>
      <w:r w:rsidRPr="00DE40DA">
        <w:rPr>
          <w:rFonts w:ascii="Arial" w:eastAsia="Times New Roman" w:hAnsi="Arial" w:cs="Arial"/>
          <w:i/>
          <w:iCs/>
          <w:color w:val="252830"/>
          <w:sz w:val="24"/>
          <w:szCs w:val="24"/>
        </w:rPr>
        <w:t xml:space="preserve"> type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chapter. This article will only focus on how these operators work.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 xml:space="preserve">There are 7 operators to perform bit-level operations in Java </w:t>
      </w:r>
      <w:proofErr w:type="gramStart"/>
      <w:r w:rsidRPr="00DE40DA">
        <w:rPr>
          <w:rFonts w:ascii="Arial" w:eastAsia="Times New Roman" w:hAnsi="Arial" w:cs="Arial"/>
          <w:color w:val="252830"/>
          <w:sz w:val="24"/>
          <w:szCs w:val="24"/>
        </w:rPr>
        <w:t>( 4</w:t>
      </w:r>
      <w:proofErr w:type="gramEnd"/>
      <w:r w:rsidRPr="00DE40DA">
        <w:rPr>
          <w:rFonts w:ascii="Arial" w:eastAsia="Times New Roman" w:hAnsi="Arial" w:cs="Arial"/>
          <w:color w:val="252830"/>
          <w:sz w:val="24"/>
          <w:szCs w:val="24"/>
        </w:rPr>
        <w:t xml:space="preserve"> bitwise and 3 bit shift).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494"/>
      </w:tblGrid>
      <w:tr w:rsidR="00DE40DA" w:rsidRPr="00DE40DA" w:rsidTr="00DE40D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Times New Roman" w:eastAsia="Times New Roman" w:hAnsi="Times New Roman" w:cs="Times New Roman"/>
                <w:sz w:val="24"/>
                <w:szCs w:val="24"/>
              </w:rPr>
              <w:t>Java Bitwise and Bit Shift Operators</w:t>
            </w:r>
          </w:p>
        </w:tc>
      </w:tr>
      <w:tr w:rsidR="00DE40DA" w:rsidRPr="00DE40DA" w:rsidTr="00DE40DA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E40DA">
              <w:rPr>
                <w:rFonts w:ascii="Times New Roman" w:eastAsia="Times New Roman" w:hAnsi="Times New Roman" w:cs="Times New Roman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E40DA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or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Bitwise OR</w:t>
              </w:r>
            </w:hyperlink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nd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Bitwise AND</w:t>
              </w:r>
            </w:hyperlink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~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complement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Bitwise Complement</w:t>
              </w:r>
            </w:hyperlink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xor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Bitwise XOR</w:t>
              </w:r>
            </w:hyperlink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left-shift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Left Shift</w:t>
              </w:r>
            </w:hyperlink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right-shift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Right Shift</w:t>
              </w:r>
            </w:hyperlink>
          </w:p>
        </w:tc>
      </w:tr>
      <w:tr w:rsidR="00DE40DA" w:rsidRPr="00DE40DA" w:rsidTr="00DE40DA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DA">
              <w:rPr>
                <w:rFonts w:ascii="Consolas" w:eastAsia="Times New Roman" w:hAnsi="Consolas" w:cs="Courier New"/>
                <w:sz w:val="21"/>
                <w:szCs w:val="21"/>
                <w:shd w:val="clear" w:color="auto" w:fill="EFF0F1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E40DA" w:rsidRPr="00DE40DA" w:rsidRDefault="00DE40DA" w:rsidP="00DE4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unsigned-right-shift" w:history="1">
              <w:r w:rsidRPr="00DE40DA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Unsigned Right Shift</w:t>
              </w:r>
            </w:hyperlink>
          </w:p>
        </w:tc>
      </w:tr>
    </w:tbl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lastRenderedPageBreak/>
        <w:pict>
          <v:rect id="_x0000_i1025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1" w:name="or"/>
      <w:bookmarkEnd w:id="1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t>Bitwise OR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Bitwise OR is a binary operator (operates on two operands). It's denoted by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|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|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operator compares corresponding bits of two operands. If either of the bits is 1, it gives 1. If not, it gives 0. For example,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12 = 00001100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25 = 00011001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Bitwise OR Operation of 12 and 25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00001100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| 00011001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________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</w:t>
      </w:r>
      <w:proofErr w:type="gramStart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00011101  =</w:t>
      </w:r>
      <w:proofErr w:type="gramEnd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29 (In decimal)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1: Bitwise OR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BitwiseOR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number1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, number2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25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result;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  <w:t>result = number1 | number2;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(result);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29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2" w:name="and"/>
      <w:bookmarkEnd w:id="2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t>Bitwise AND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Bitwise AND is a binary operator (operates on two operands). It's denoted by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&amp;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&amp;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operator compares corresponding bits of two operands. If both bits are 1, it gives 1. If either of the bits is not 1, it gives 0. For example,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12 = 00001100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25 = 00011001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Bit Operation of 12 and 25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00001100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&amp; 00011001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________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</w:t>
      </w:r>
      <w:proofErr w:type="gramStart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00001000  =</w:t>
      </w:r>
      <w:proofErr w:type="gramEnd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8 (In decimal)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2: Bitwise AND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lastRenderedPageBreak/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BitwiseAND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number1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, number2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25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result;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  <w:t>result = number1 &amp; number2;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(result);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8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3" w:name="complement"/>
      <w:bookmarkEnd w:id="3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t>Bitwise Complement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Bitwise complement is an unary operator (works on only one operand). It is denoted by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~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~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operator inverts the bit pattern. It makes every 0 to 1, and every 1 to 0.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35 = 00100011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Bitwise complement Operation of 35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~ 00100011 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________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 xml:space="preserve">  </w:t>
      </w:r>
      <w:proofErr w:type="gramStart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11011100  =</w:t>
      </w:r>
      <w:proofErr w:type="gramEnd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220 (In decimal)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3: Bitwise Complement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Complement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35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result;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  <w:t>result = ~number;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(result);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-36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Why are we getting output </w:t>
      </w:r>
      <w:r w:rsidRPr="00DE40DA">
        <w:rPr>
          <w:rFonts w:ascii="Courier New" w:eastAsia="Times New Roman" w:hAnsi="Courier New" w:cs="Courier New"/>
          <w:color w:val="252830"/>
          <w:sz w:val="24"/>
          <w:szCs w:val="24"/>
        </w:rPr>
        <w:t>-36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instead of </w:t>
      </w:r>
      <w:r w:rsidRPr="00DE40DA">
        <w:rPr>
          <w:rFonts w:ascii="Courier New" w:eastAsia="Times New Roman" w:hAnsi="Courier New" w:cs="Courier New"/>
          <w:color w:val="252830"/>
          <w:sz w:val="24"/>
          <w:szCs w:val="24"/>
        </w:rPr>
        <w:t>220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?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It's because the compiler is showing 2's complement of that number; negative notation of the binary number. 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For any integer </w:t>
      </w:r>
      <w:r w:rsidRPr="00DE40DA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n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, 2's complement of </w:t>
      </w:r>
      <w:r w:rsidRPr="00DE40DA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n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will be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-(n+1)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Decimal         Binary                      2's complement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---------       ---------          ---------------------------------------  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0             00000000          -(11111111+1) = -00000000 = -0(decimal)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1             00000001          -(11111110+1) = -11111111 = -256(decimal)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12            00001100          -(11110011+1) = -11110100 = -244(decimal)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220           11011100          -(00100011+1) = -00100100 = -36(decimal)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Note: Overflow is ignored while computing 2's complement.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 bitwise complement of 35 is 220 (in decimal). The 2's complement of 220 is -36. Hence, the output is -36 instead of 220.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4" w:name="xor"/>
      <w:bookmarkEnd w:id="4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t>Bitwise XOR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Bitwise XOR is a binary operator (operates on two operands). It's denoted by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^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^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operator compares corresponding bits of two operands. If corresponding bits are different, it gives 1. If corresponding bits are same, it gives 0. For example,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12 = 00001100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25 = 00011001 (In Binary)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Bitwise XOR Operation of 12 and 25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00001100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| 00011001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________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 </w:t>
      </w:r>
      <w:proofErr w:type="gramStart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00010101  =</w:t>
      </w:r>
      <w:proofErr w:type="gramEnd"/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 xml:space="preserve"> 21 (In decimal)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lastRenderedPageBreak/>
        <w:pict>
          <v:rect id="_x0000_i1032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4: Bitwise XOR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Xor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number1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, number2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25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result;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  <w:t>result = number1 ^ number2;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(result);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5" w:name="left-shift"/>
      <w:bookmarkEnd w:id="5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t>Signed Left Shift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 left shift operator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&lt;&lt;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shifts a bit pattern to the left by certain number of specified bits, and zero bits are shifted into the low-order positions.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(In binary: 11010100)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&lt;&lt; 1 evaluates to 424 (In binary: 110101000)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&lt;&lt; 0 evaluates to 212 (In binary: 11010100)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&lt;&lt; 4 evaluates to 3392 (In binary: 110101000000)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lastRenderedPageBreak/>
        <w:pict>
          <v:rect id="_x0000_i1034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5: Signed Left Shift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LeftShift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212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result;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 &lt;&lt;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 &lt;&lt;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 &lt;&lt;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424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3392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6" w:name="right-shift"/>
      <w:bookmarkEnd w:id="6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t>Signed Right Shift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 right shift operator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&gt;&gt;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shifts a bit pattern to the right by certain number of specified bits.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(In binary: 11010100)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212 &gt;&gt; 1 evaluates to 106 (In binary: 01101010)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&gt;&gt; 0 evaluates to 212 (In binary: 11010100)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 &gt;&gt; 8 evaluates to 0 (In binary: 00000000)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If the number is a 2's complement signed number, the sign bit is shifted into the high-order positions.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6: Signed Right Shift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RightShift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212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result;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 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 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 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8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106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212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0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bookmarkStart w:id="7" w:name="unsigned-right-shift"/>
      <w:bookmarkEnd w:id="7"/>
      <w:r w:rsidRPr="00DE40DA">
        <w:rPr>
          <w:rFonts w:ascii="Arial" w:eastAsia="Times New Roman" w:hAnsi="Arial" w:cs="Arial"/>
          <w:b/>
          <w:bCs/>
          <w:color w:val="252830"/>
          <w:sz w:val="46"/>
          <w:szCs w:val="46"/>
        </w:rPr>
        <w:lastRenderedPageBreak/>
        <w:t>Unsigned Right Shift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 unsigned right shift operator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&lt;&lt;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shifts zero into the leftmost position.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Example 7: Signed and </w:t>
      </w:r>
      <w:proofErr w:type="spellStart"/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>UnSigned</w:t>
      </w:r>
      <w:proofErr w:type="spellEnd"/>
      <w:r w:rsidRPr="00DE40DA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 Right Shift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RightShift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number1 =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, number2 = -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DE40DA">
        <w:rPr>
          <w:rFonts w:ascii="Consolas" w:eastAsia="Times New Roman" w:hAnsi="Consolas" w:cs="Courier New"/>
          <w:color w:val="808080"/>
          <w:sz w:val="23"/>
          <w:szCs w:val="23"/>
        </w:rPr>
        <w:t xml:space="preserve">// Signed right shift 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(number1 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DE40DA">
        <w:rPr>
          <w:rFonts w:ascii="Consolas" w:eastAsia="Times New Roman" w:hAnsi="Consolas" w:cs="Courier New"/>
          <w:color w:val="808080"/>
          <w:sz w:val="23"/>
          <w:szCs w:val="23"/>
        </w:rPr>
        <w:t>// Unsigned right shift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(number1 &gt;&gt;&gt;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DE40DA">
        <w:rPr>
          <w:rFonts w:ascii="Consolas" w:eastAsia="Times New Roman" w:hAnsi="Consolas" w:cs="Courier New"/>
          <w:color w:val="808080"/>
          <w:sz w:val="23"/>
          <w:szCs w:val="23"/>
        </w:rPr>
        <w:t xml:space="preserve">// Signed right shift 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(number2 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DE40DA">
        <w:rPr>
          <w:rFonts w:ascii="Consolas" w:eastAsia="Times New Roman" w:hAnsi="Consolas" w:cs="Courier New"/>
          <w:color w:val="808080"/>
          <w:sz w:val="23"/>
          <w:szCs w:val="23"/>
        </w:rPr>
        <w:t>// Unsigned right shift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ab/>
      </w:r>
      <w:proofErr w:type="spellStart"/>
      <w:r w:rsidRPr="00DE40DA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DE40DA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.println</w:t>
      </w:r>
      <w:proofErr w:type="spellEnd"/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(number2 &gt;&gt;&gt; </w:t>
      </w:r>
      <w:r w:rsidRPr="00DE40DA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DE40DA" w:rsidRPr="00DE40DA" w:rsidRDefault="00DE40DA" w:rsidP="00DE40DA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2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t>-3</w:t>
      </w:r>
    </w:p>
    <w:p w:rsidR="00DE40DA" w:rsidRPr="00DE40DA" w:rsidRDefault="00DE40DA" w:rsidP="00DE40DA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E40DA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2147483645</w:t>
      </w:r>
    </w:p>
    <w:p w:rsidR="00DE40DA" w:rsidRPr="00DE40DA" w:rsidRDefault="00DE40DA" w:rsidP="00DE40D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Notice, how signed and unsigned right shift works differently for 2's complement.</w:t>
      </w:r>
    </w:p>
    <w:p w:rsidR="00DE40DA" w:rsidRPr="00DE40DA" w:rsidRDefault="00DE40DA" w:rsidP="00DE40DA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E40DA">
        <w:rPr>
          <w:rFonts w:ascii="Arial" w:eastAsia="Times New Roman" w:hAnsi="Arial" w:cs="Arial"/>
          <w:color w:val="252830"/>
          <w:sz w:val="24"/>
          <w:szCs w:val="24"/>
        </w:rPr>
        <w:t>The 2's complement of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2147483645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 is </w:t>
      </w:r>
      <w:r w:rsidRPr="00DE40DA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3</w:t>
      </w:r>
      <w:r w:rsidRPr="00DE40DA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632F4F" w:rsidRDefault="00632F4F"/>
    <w:sectPr w:rsidR="0063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434C3"/>
    <w:multiLevelType w:val="multilevel"/>
    <w:tmpl w:val="C2E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DA"/>
    <w:rsid w:val="00632F4F"/>
    <w:rsid w:val="00D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B6E11-FCEE-4A25-B55B-9DBF02C3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4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40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40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40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E4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40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0D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40DA"/>
  </w:style>
  <w:style w:type="character" w:customStyle="1" w:styleId="pln">
    <w:name w:val="pln"/>
    <w:basedOn w:val="DefaultParagraphFont"/>
    <w:rsid w:val="00DE40DA"/>
  </w:style>
  <w:style w:type="character" w:customStyle="1" w:styleId="typ">
    <w:name w:val="typ"/>
    <w:basedOn w:val="DefaultParagraphFont"/>
    <w:rsid w:val="00DE40DA"/>
  </w:style>
  <w:style w:type="character" w:customStyle="1" w:styleId="pun">
    <w:name w:val="pun"/>
    <w:basedOn w:val="DefaultParagraphFont"/>
    <w:rsid w:val="00DE40DA"/>
  </w:style>
  <w:style w:type="character" w:customStyle="1" w:styleId="lit">
    <w:name w:val="lit"/>
    <w:basedOn w:val="DefaultParagraphFont"/>
    <w:rsid w:val="00DE40DA"/>
  </w:style>
  <w:style w:type="character" w:styleId="HTMLSample">
    <w:name w:val="HTML Sample"/>
    <w:basedOn w:val="DefaultParagraphFont"/>
    <w:uiPriority w:val="99"/>
    <w:semiHidden/>
    <w:unhideWhenUsed/>
    <w:rsid w:val="00DE40DA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E40DA"/>
    <w:rPr>
      <w:i/>
      <w:iCs/>
    </w:rPr>
  </w:style>
  <w:style w:type="character" w:customStyle="1" w:styleId="com">
    <w:name w:val="com"/>
    <w:basedOn w:val="DefaultParagraphFont"/>
    <w:rsid w:val="00DE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2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92977869">
          <w:marLeft w:val="222"/>
          <w:marRight w:val="0"/>
          <w:marTop w:val="0"/>
          <w:marBottom w:val="0"/>
          <w:divBdr>
            <w:top w:val="none" w:sz="0" w:space="0" w:color="auto"/>
            <w:left w:val="single" w:sz="36" w:space="0" w:color="3D4A5C"/>
            <w:bottom w:val="none" w:sz="0" w:space="0" w:color="auto"/>
            <w:right w:val="none" w:sz="0" w:space="0" w:color="auto"/>
          </w:divBdr>
        </w:div>
        <w:div w:id="1163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3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bitwise-operators" TargetMode="External"/><Relationship Id="rId13" Type="http://schemas.openxmlformats.org/officeDocument/2006/relationships/hyperlink" Target="https://www.programiz.com/java-programming/bitwise-operators" TargetMode="External"/><Relationship Id="rId18" Type="http://schemas.openxmlformats.org/officeDocument/2006/relationships/hyperlink" Target="https://www.programiz.com/java-programming/bitwise-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bitwise-operators" TargetMode="External"/><Relationship Id="rId12" Type="http://schemas.openxmlformats.org/officeDocument/2006/relationships/hyperlink" Target="https://www.programiz.com/java-programming/bitwise-operators" TargetMode="External"/><Relationship Id="rId17" Type="http://schemas.openxmlformats.org/officeDocument/2006/relationships/hyperlink" Target="https://www.programiz.com/java-programming/bitwise-ope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bitwise-operator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bitwise-operators" TargetMode="External"/><Relationship Id="rId11" Type="http://schemas.openxmlformats.org/officeDocument/2006/relationships/hyperlink" Target="https://www.programiz.com/java-programming/bitwise-operators" TargetMode="External"/><Relationship Id="rId5" Type="http://schemas.openxmlformats.org/officeDocument/2006/relationships/hyperlink" Target="https://www.programiz.com/java-programming/bitwise-operators" TargetMode="External"/><Relationship Id="rId15" Type="http://schemas.openxmlformats.org/officeDocument/2006/relationships/hyperlink" Target="https://www.programiz.com/java-programming/bitwise-operators" TargetMode="External"/><Relationship Id="rId10" Type="http://schemas.openxmlformats.org/officeDocument/2006/relationships/hyperlink" Target="https://www.programiz.com/java-programming/bitwise-operato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bitwise-operators" TargetMode="External"/><Relationship Id="rId14" Type="http://schemas.openxmlformats.org/officeDocument/2006/relationships/hyperlink" Target="https://www.programiz.com/java-programming/bitwise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1</cp:revision>
  <dcterms:created xsi:type="dcterms:W3CDTF">2017-08-28T00:45:00Z</dcterms:created>
  <dcterms:modified xsi:type="dcterms:W3CDTF">2017-08-28T00:46:00Z</dcterms:modified>
</cp:coreProperties>
</file>