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一、说明</w:t>
      </w:r>
    </w:p>
    <w:p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imx6ull的网络服务是通过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</w:rPr>
        <w:t>connman.service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网络管理服务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进行管理的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，ip、网关等网络信息默认是通过dhcp自动获取，但在连接内网或者直连一些网络设备的时候，可能会获取失败，这时为了不与原有网络空间里面的ip冲突，会将ip分配到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169.254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.xxx.xx网段，这个169.254地址段是私有保留地址，在dhcp信息获取失败时自动非配给客户机的IP地址，出现此ip一般表示为互联网无法通信，除了会将ip分配到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169.254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网段下，网关还会被设置成全0，也就是0.0.0.0，而全0网关将导致无法与任何设备进行网络通信，如果有两个网口，一个网口正常获取到ip、网关等信息，另一个网口获取失败，由于路由优先级问题，此时可能另一个正常的网口也将无法正常通信。</w:t>
      </w:r>
    </w:p>
    <w:p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1135" cy="1096010"/>
            <wp:effectExtent l="0" t="0" r="571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解决方案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  <w:t>connman.service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设置静态网络信息。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由于系统存在多种设置静态ip的方式（起码还有另外4种），如果之前通过其他方式设置过静态ip可以先恢复，以免有冲突。</w:t>
      </w:r>
    </w:p>
    <w:p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扫描网络接口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启动开发板后，在终端输入，以下命令扫描网络接口：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connmanctl services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2828925" cy="38862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从上图可以看到有两个网络接口，AO和AR，而右边那串 ethernet_f68cc33c5c92_cable中的ethernet是指有线网络接口，中间f68cc33c5c92是mac地址，也即ethernet_&lt;mac_address&gt;_cable的书写格式。我们不难看出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  <w:t>connman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是通过mac地址来确定网络接口的，这一点需要注意。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输入connmanctl services + ethernet_&lt;mac_address&gt;_cable 可以查看当前的配置信息：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3946525" cy="2559050"/>
            <wp:effectExtent l="0" t="0" r="1587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可以看到当前的网卡是eth1，配置模式是dhcp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设置静态网络信息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通过以下命令设置：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# connmanctl config &lt;service&gt; --ipv4 manual &lt;ip address&gt; &lt;netmask&gt; &lt;gateway&gt;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 xml:space="preserve"># connmanctl config &lt;service&gt; --nameservers &lt;dns-addr&gt; 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例如：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connmanctl config ethernet_f68cc33c5c92_cable  --ipv4 manual 192.168.103.180 255.255.255.0 192.168.103.254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connmanctl config ethernet_f68cc33c5c92_cable  --nameservers 8.8.8.8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再次查看网络信息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2405" cy="3606800"/>
            <wp:effectExtent l="0" t="0" r="444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设置静态mac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前面提到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  <w:t>connman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是通过mac地址区分不同的网络接口的，我们可以在/var/lib/connman/目录下找到相应的配置文件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619625" cy="6858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可以看到不同的mac地址会生成不同的配置文件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1135" cy="1970405"/>
            <wp:effectExtent l="0" t="0" r="571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可以看到之前我们设置的网络信息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如果是接到eth1网口重启后会发现并没有成功固定网络信息，而还是随机分配的IP，原因在于eth1的mac地址是随机的，我们并没有进行固定，当重启后会生成新的mac地址，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/var/lib/connman/下又会增加一份配置文件，如果重新生成的mac地址不是我们之前配置的那个，则我们之前的配置无效。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如果是接到eth2网口，重启后可以发现ip、网关是之前我们设置的，原因在于eth2的mac地址是固定，我们不需要进行固定，但值得注意的是，如果接多个设备到同一网络空间下，要注意mac地址是否冲突。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我们可以通过uEnv.txt固定mac地址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uEnv.txt文件本质上是配置uboot的环境参数， 基本上所有在uboot中能够设置的参数也能够在uEnv.txt文件中配置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caps w:val="0"/>
          <w:color w:val="408080"/>
          <w:spacing w:val="0"/>
          <w:sz w:val="21"/>
          <w:szCs w:val="21"/>
        </w:rPr>
        <w:t>#设置第1个网卡的mac地址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77C"/>
          <w:spacing w:val="0"/>
          <w:sz w:val="21"/>
          <w:szCs w:val="21"/>
        </w:rPr>
        <w:t>ethaddr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21"/>
          <w:szCs w:val="21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  <w:t>ce:9b:4e:14:94:c1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caps w:val="0"/>
          <w:color w:val="408080"/>
          <w:spacing w:val="0"/>
          <w:sz w:val="21"/>
          <w:szCs w:val="21"/>
        </w:rPr>
        <w:t>#设置第2个网卡的mac地址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77C"/>
          <w:spacing w:val="0"/>
          <w:sz w:val="21"/>
          <w:szCs w:val="21"/>
        </w:rPr>
        <w:t>eth1addr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21"/>
          <w:szCs w:val="21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  <w:t>ce:9b:4e:14:94:c2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caps w:val="0"/>
          <w:color w:val="408080"/>
          <w:spacing w:val="0"/>
          <w:sz w:val="21"/>
          <w:szCs w:val="21"/>
        </w:rPr>
        <w:t>#设置第3个网卡的mac地址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77C"/>
          <w:spacing w:val="0"/>
          <w:sz w:val="21"/>
          <w:szCs w:val="21"/>
        </w:rPr>
        <w:t>eth2addr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21"/>
          <w:szCs w:val="21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  <w:t>ce:9b:4e:14:94:c3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caps w:val="0"/>
          <w:color w:val="408080"/>
          <w:spacing w:val="0"/>
          <w:sz w:val="21"/>
          <w:szCs w:val="21"/>
        </w:rPr>
        <w:t>#以此类推....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468495" cy="2237740"/>
            <wp:effectExtent l="0" t="0" r="825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如果需要设置回dhcp自动获取可以使用下面命令</w:t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connmanctl config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ethernet_&lt;mac_address&gt;_cable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--ipv4 dhcp</w:t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</w:t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connmanctl config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 xml:space="preserve">ethernet_f68cc33c5c92_cable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--ipv4 dhcp</w:t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最后提醒，如果有多台设备接到同一网络空间下，请注意ip和mac地址是否有冲突！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参考资料：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"https://variwiki.com/index.php?title=Static_IP_Address"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Style w:val="5"/>
          <w:rFonts w:hint="eastAsia" w:ascii="宋体" w:hAnsi="宋体" w:eastAsia="宋体" w:cs="宋体"/>
          <w:sz w:val="21"/>
          <w:szCs w:val="21"/>
        </w:rPr>
        <w:t>Static IP Address | Variscite Wiki (variwiki.com)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"https://man.archlinux.org/man/connmanctl.1"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Style w:val="5"/>
          <w:rFonts w:hint="eastAsia" w:ascii="宋体" w:hAnsi="宋体" w:eastAsia="宋体" w:cs="宋体"/>
          <w:sz w:val="21"/>
          <w:szCs w:val="21"/>
        </w:rPr>
        <w:t>connmanctl(1) — Arch manual pages (archlinux.org)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"https://doc.embedfire.com/linux/imx6/quick_start/zh/latest/quick_start/debian_sys/debian_sys.html" \l "uenv-txt-mac"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Style w:val="6"/>
          <w:rFonts w:hint="eastAsia" w:ascii="宋体" w:hAnsi="宋体" w:eastAsia="宋体" w:cs="宋体"/>
          <w:sz w:val="21"/>
          <w:szCs w:val="21"/>
        </w:rPr>
        <w:t>4. 鲁班猫系统特色功能 — [野火]快速使用手册——基于i.MX6ULL开发板 文档 (embedfire.com)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0DE0E"/>
    <w:multiLevelType w:val="singleLevel"/>
    <w:tmpl w:val="1340DE0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0294093"/>
    <w:multiLevelType w:val="singleLevel"/>
    <w:tmpl w:val="402940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3MjBhMGFhYzZmZTA2ZjNkYjQ1Zjk0YTFjMTA4YmMifQ=="/>
  </w:docVars>
  <w:rsids>
    <w:rsidRoot w:val="00000000"/>
    <w:rsid w:val="01FB0577"/>
    <w:rsid w:val="02562D27"/>
    <w:rsid w:val="030A7ED7"/>
    <w:rsid w:val="03D551A5"/>
    <w:rsid w:val="04D52132"/>
    <w:rsid w:val="04F0411D"/>
    <w:rsid w:val="06190FCC"/>
    <w:rsid w:val="06EE1A17"/>
    <w:rsid w:val="081E0C99"/>
    <w:rsid w:val="0827725B"/>
    <w:rsid w:val="083B765A"/>
    <w:rsid w:val="08F743B2"/>
    <w:rsid w:val="0A7869AC"/>
    <w:rsid w:val="0AF24B2C"/>
    <w:rsid w:val="0B3619E3"/>
    <w:rsid w:val="0B604A70"/>
    <w:rsid w:val="0C0C48B2"/>
    <w:rsid w:val="0C8C5D2A"/>
    <w:rsid w:val="0CF35DE2"/>
    <w:rsid w:val="0D804F6B"/>
    <w:rsid w:val="0E7375BE"/>
    <w:rsid w:val="0EA27573"/>
    <w:rsid w:val="0F0A6465"/>
    <w:rsid w:val="0F0C0D7A"/>
    <w:rsid w:val="0F672DA8"/>
    <w:rsid w:val="107B33B2"/>
    <w:rsid w:val="11717E52"/>
    <w:rsid w:val="11E16F84"/>
    <w:rsid w:val="130835A0"/>
    <w:rsid w:val="1314552E"/>
    <w:rsid w:val="13324AA4"/>
    <w:rsid w:val="13612F1C"/>
    <w:rsid w:val="159C1804"/>
    <w:rsid w:val="15CE62CE"/>
    <w:rsid w:val="15EE3389"/>
    <w:rsid w:val="167C4F45"/>
    <w:rsid w:val="17B53B05"/>
    <w:rsid w:val="17B572A9"/>
    <w:rsid w:val="1868279B"/>
    <w:rsid w:val="1A236CC5"/>
    <w:rsid w:val="1A3D50B4"/>
    <w:rsid w:val="1A5627F0"/>
    <w:rsid w:val="1B2B2E22"/>
    <w:rsid w:val="1B502A2B"/>
    <w:rsid w:val="1D37412B"/>
    <w:rsid w:val="1D4B2DA6"/>
    <w:rsid w:val="1D5237A6"/>
    <w:rsid w:val="1D557A60"/>
    <w:rsid w:val="1E352CF2"/>
    <w:rsid w:val="1E6757C2"/>
    <w:rsid w:val="1E6901CA"/>
    <w:rsid w:val="1EC52AC9"/>
    <w:rsid w:val="1F045D28"/>
    <w:rsid w:val="1F366B23"/>
    <w:rsid w:val="1FBE0616"/>
    <w:rsid w:val="1FD75D28"/>
    <w:rsid w:val="20376FCB"/>
    <w:rsid w:val="21260D4B"/>
    <w:rsid w:val="225C7662"/>
    <w:rsid w:val="226450B8"/>
    <w:rsid w:val="228E6FE6"/>
    <w:rsid w:val="235C2CDC"/>
    <w:rsid w:val="23953D3B"/>
    <w:rsid w:val="24D9609E"/>
    <w:rsid w:val="251568FE"/>
    <w:rsid w:val="25A20FD2"/>
    <w:rsid w:val="25C4111D"/>
    <w:rsid w:val="25CE558D"/>
    <w:rsid w:val="2716307B"/>
    <w:rsid w:val="27853CDE"/>
    <w:rsid w:val="28302DCC"/>
    <w:rsid w:val="29A460BF"/>
    <w:rsid w:val="2A410CC4"/>
    <w:rsid w:val="2ADC353D"/>
    <w:rsid w:val="2C4172D8"/>
    <w:rsid w:val="2C594F13"/>
    <w:rsid w:val="2F6B4141"/>
    <w:rsid w:val="302C5656"/>
    <w:rsid w:val="30DF42A9"/>
    <w:rsid w:val="318C4058"/>
    <w:rsid w:val="34024334"/>
    <w:rsid w:val="34F90711"/>
    <w:rsid w:val="35160538"/>
    <w:rsid w:val="35242876"/>
    <w:rsid w:val="353E0912"/>
    <w:rsid w:val="357379B8"/>
    <w:rsid w:val="36A8610D"/>
    <w:rsid w:val="36C64EEC"/>
    <w:rsid w:val="3769368E"/>
    <w:rsid w:val="39F14107"/>
    <w:rsid w:val="3A023E13"/>
    <w:rsid w:val="3AA96086"/>
    <w:rsid w:val="3ADE06F1"/>
    <w:rsid w:val="3B187535"/>
    <w:rsid w:val="3B452FC2"/>
    <w:rsid w:val="3C6616BA"/>
    <w:rsid w:val="3E7C0D8E"/>
    <w:rsid w:val="4009454A"/>
    <w:rsid w:val="40477F08"/>
    <w:rsid w:val="4051113C"/>
    <w:rsid w:val="40BE4E47"/>
    <w:rsid w:val="418E3916"/>
    <w:rsid w:val="427B20EB"/>
    <w:rsid w:val="43476B7A"/>
    <w:rsid w:val="43AE2FCA"/>
    <w:rsid w:val="45295D6E"/>
    <w:rsid w:val="45844CF3"/>
    <w:rsid w:val="46141F82"/>
    <w:rsid w:val="46ED5319"/>
    <w:rsid w:val="47F65E10"/>
    <w:rsid w:val="47FC7D20"/>
    <w:rsid w:val="483F41A7"/>
    <w:rsid w:val="48980B60"/>
    <w:rsid w:val="48AD33EE"/>
    <w:rsid w:val="49F65795"/>
    <w:rsid w:val="4AD64D94"/>
    <w:rsid w:val="4BED1D81"/>
    <w:rsid w:val="4C7B1260"/>
    <w:rsid w:val="4CC919AC"/>
    <w:rsid w:val="4F427A77"/>
    <w:rsid w:val="4F8545A9"/>
    <w:rsid w:val="4FB83472"/>
    <w:rsid w:val="4FC201C5"/>
    <w:rsid w:val="504E3D58"/>
    <w:rsid w:val="50CB4F94"/>
    <w:rsid w:val="51DD04AA"/>
    <w:rsid w:val="52501DAB"/>
    <w:rsid w:val="529F4271"/>
    <w:rsid w:val="52BD3F56"/>
    <w:rsid w:val="53D5512C"/>
    <w:rsid w:val="54CD2C7A"/>
    <w:rsid w:val="558C5960"/>
    <w:rsid w:val="55B33C1E"/>
    <w:rsid w:val="563C2632"/>
    <w:rsid w:val="56EE0638"/>
    <w:rsid w:val="57BF2D4E"/>
    <w:rsid w:val="57E1694E"/>
    <w:rsid w:val="58FE6F4F"/>
    <w:rsid w:val="591F5125"/>
    <w:rsid w:val="5B0839A6"/>
    <w:rsid w:val="5B2C66B8"/>
    <w:rsid w:val="5D873CE6"/>
    <w:rsid w:val="5DB61FD0"/>
    <w:rsid w:val="5E8D3CA6"/>
    <w:rsid w:val="5F9515B5"/>
    <w:rsid w:val="60335705"/>
    <w:rsid w:val="62D24D4B"/>
    <w:rsid w:val="63ED67C0"/>
    <w:rsid w:val="645934C6"/>
    <w:rsid w:val="65953FBA"/>
    <w:rsid w:val="67414BB2"/>
    <w:rsid w:val="67F33811"/>
    <w:rsid w:val="68623D98"/>
    <w:rsid w:val="68AB67DA"/>
    <w:rsid w:val="6A604E36"/>
    <w:rsid w:val="6B2B6357"/>
    <w:rsid w:val="6B691097"/>
    <w:rsid w:val="6BF5014B"/>
    <w:rsid w:val="6C0233D3"/>
    <w:rsid w:val="6D73723A"/>
    <w:rsid w:val="6DE54674"/>
    <w:rsid w:val="6FD61B8F"/>
    <w:rsid w:val="70217031"/>
    <w:rsid w:val="70826F07"/>
    <w:rsid w:val="717A56C5"/>
    <w:rsid w:val="71D963FE"/>
    <w:rsid w:val="720E2DEB"/>
    <w:rsid w:val="72C94C47"/>
    <w:rsid w:val="730039D2"/>
    <w:rsid w:val="73207A9F"/>
    <w:rsid w:val="73261126"/>
    <w:rsid w:val="73281EBD"/>
    <w:rsid w:val="737478E3"/>
    <w:rsid w:val="751C4AB5"/>
    <w:rsid w:val="758C1361"/>
    <w:rsid w:val="7625601A"/>
    <w:rsid w:val="76262FC3"/>
    <w:rsid w:val="77660D3D"/>
    <w:rsid w:val="77A66735"/>
    <w:rsid w:val="783922D0"/>
    <w:rsid w:val="793420B5"/>
    <w:rsid w:val="7A00316D"/>
    <w:rsid w:val="7A7D6F86"/>
    <w:rsid w:val="7B8F7C47"/>
    <w:rsid w:val="7C042B76"/>
    <w:rsid w:val="7E9570FE"/>
    <w:rsid w:val="7EFB5A5B"/>
    <w:rsid w:val="7F23180E"/>
    <w:rsid w:val="7FAE534D"/>
    <w:rsid w:val="7FFA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autoRedefine/>
    <w:qFormat/>
    <w:uiPriority w:val="0"/>
    <w:rPr>
      <w:color w:val="800080"/>
      <w:u w:val="single"/>
    </w:rPr>
  </w:style>
  <w:style w:type="character" w:styleId="6">
    <w:name w:val="Hyperlink"/>
    <w:basedOn w:val="4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1057</Words>
  <Characters>1914</Characters>
  <Lines>0</Lines>
  <Paragraphs>0</Paragraphs>
  <TotalTime>15</TotalTime>
  <ScaleCrop>false</ScaleCrop>
  <LinksUpToDate>false</LinksUpToDate>
  <CharactersWithSpaces>1973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2023-02-25T02:28:00Z</dcterms:created>
  <dc:creator>Administrator</dc:creator>
  <cp:lastModifiedBy>おじさん。</cp:lastModifiedBy>
  <dcterms:modified xsi:type="dcterms:W3CDTF">2023-12-20T07:01:56Z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59AA63A636BC49C4A23EB15EDD758A3F</vt:lpwstr>
  </property>
</Properties>
</file>