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620395</wp:posOffset>
            </wp:positionH>
            <wp:positionV relativeFrom="paragraph">
              <wp:posOffset>-55245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 xml:space="preserve">                   </w:t>
      </w:r>
      <w:r>
        <w:rPr>
          <w:rFonts w:cs="Times New Roman"/>
          <w:b/>
          <w:bCs/>
          <w:sz w:val="28"/>
          <w:szCs w:val="28"/>
        </w:rPr>
        <w:t xml:space="preserve">UFPB- Centro de Ciências Humanas, Sociais e Agrárias                                                                      </w:t>
        <w:tab/>
        <w:tab/>
        <w:t>SCDP – Sistema de Concessão de Diárias e Passagens</w:t>
      </w:r>
    </w:p>
    <w:p>
      <w:pPr>
        <w:pStyle w:val="Standard"/>
        <w:jc w:val="center"/>
        <w:rPr/>
      </w:pPr>
      <w:r>
        <w:rPr/>
        <w:tab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0"/>
        <w:gridCol w:w="1842"/>
        <w:gridCol w:w="574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uiui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10255075413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7877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jj/PB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rr/PE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10/02/2026 05:30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mm/MA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pp/RR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10/02/2026 06:30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pp/RR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mm/MA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11/02/2026 05:30</w:t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rr/PE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jj/PB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11/02/2026 06:30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fghfhgfhgfhgfnvnbvnvnvnbvbv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05/02/2026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LibreOffice/25.8.4.2$Linux_X86_64 LibreOffice_project/290daaa01b999472f0c7a3890eb6a550fd74c6df</Application>
  <AppVersion>15.0000</AppVersion>
  <Pages>1</Pages>
  <Words>116</Words>
  <Characters>928</Characters>
  <CharactersWithSpaces>1163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2026-01-21T07:09:22Z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